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23FC58" w14:textId="0FFD2489" w:rsidR="00D70DAD" w:rsidRPr="00B97577" w:rsidRDefault="00D70DAD" w:rsidP="00D70DAD">
      <w:pPr>
        <w:pStyle w:val="BodyText"/>
        <w:spacing w:before="85"/>
        <w:rPr>
          <w:rFonts w:ascii="Calibri" w:hAnsi="Calibri"/>
          <w:sz w:val="20"/>
        </w:rPr>
      </w:pPr>
    </w:p>
    <w:p w14:paraId="6E9496A1" w14:textId="77777777" w:rsidR="00D70DAD" w:rsidRPr="00B97577" w:rsidRDefault="00000000" w:rsidP="00D70DAD">
      <w:pPr>
        <w:pStyle w:val="BodyText"/>
        <w:ind w:left="4966"/>
        <w:rPr>
          <w:rFonts w:ascii="Calibri" w:hAnsi="Calibri"/>
          <w:sz w:val="20"/>
        </w:rPr>
      </w:pPr>
      <w:r w:rsidRPr="00B97577">
        <w:rPr>
          <w:rFonts w:ascii="Calibri" w:hAnsi="Calibri"/>
          <w:noProof/>
          <w:sz w:val="20"/>
          <w:lang w:eastAsia="zh-CN"/>
        </w:rPr>
        <mc:AlternateContent>
          <mc:Choice Requires="wpg">
            <w:drawing>
              <wp:inline distT="0" distB="0" distL="0" distR="0" wp14:anchorId="1CDCAACC" wp14:editId="1FFF3E03">
                <wp:extent cx="913765" cy="671830"/>
                <wp:effectExtent l="0" t="0" r="635" b="1270"/>
                <wp:docPr id="15" name="Group 15" descr="Australian Government Logo"/>
                <wp:cNvGraphicFramePr/>
                <a:graphic xmlns:a="http://schemas.openxmlformats.org/drawingml/2006/main">
                  <a:graphicData uri="http://schemas.microsoft.com/office/word/2010/wordprocessingGroup">
                    <wpg:wgp>
                      <wpg:cNvGrpSpPr/>
                      <wpg:grpSpPr>
                        <a:xfrm>
                          <a:off x="0" y="0"/>
                          <a:ext cx="913765" cy="671830"/>
                          <a:chOff x="0" y="0"/>
                          <a:chExt cx="913765" cy="671830"/>
                        </a:xfrm>
                      </wpg:grpSpPr>
                      <wps:wsp>
                        <wps:cNvPr id="16" name="Graphic 16"/>
                        <wps:cNvSpPr/>
                        <wps:spPr>
                          <a:xfrm>
                            <a:off x="305979" y="361082"/>
                            <a:ext cx="28575" cy="179070"/>
                          </a:xfrm>
                          <a:custGeom>
                            <a:avLst/>
                            <a:gdLst/>
                            <a:ahLst/>
                            <a:cxnLst/>
                            <a:rect l="l" t="t" r="r" b="b"/>
                            <a:pathLst>
                              <a:path w="28575" h="179070">
                                <a:moveTo>
                                  <a:pt x="2362" y="176580"/>
                                </a:moveTo>
                                <a:lnTo>
                                  <a:pt x="0" y="178930"/>
                                </a:lnTo>
                                <a:lnTo>
                                  <a:pt x="1016" y="178422"/>
                                </a:lnTo>
                                <a:lnTo>
                                  <a:pt x="1752" y="177609"/>
                                </a:lnTo>
                                <a:lnTo>
                                  <a:pt x="2362" y="176580"/>
                                </a:lnTo>
                                <a:close/>
                              </a:path>
                              <a:path w="28575" h="179070">
                                <a:moveTo>
                                  <a:pt x="28270" y="2057"/>
                                </a:moveTo>
                                <a:lnTo>
                                  <a:pt x="26276" y="0"/>
                                </a:lnTo>
                                <a:lnTo>
                                  <a:pt x="21323" y="0"/>
                                </a:lnTo>
                                <a:lnTo>
                                  <a:pt x="19316" y="2057"/>
                                </a:lnTo>
                                <a:lnTo>
                                  <a:pt x="19316" y="7035"/>
                                </a:lnTo>
                                <a:lnTo>
                                  <a:pt x="21323" y="9029"/>
                                </a:lnTo>
                                <a:lnTo>
                                  <a:pt x="23787" y="9029"/>
                                </a:lnTo>
                                <a:lnTo>
                                  <a:pt x="26276" y="9029"/>
                                </a:lnTo>
                                <a:lnTo>
                                  <a:pt x="28270" y="7035"/>
                                </a:lnTo>
                                <a:lnTo>
                                  <a:pt x="28270" y="2057"/>
                                </a:lnTo>
                                <a:close/>
                              </a:path>
                            </a:pathLst>
                          </a:custGeom>
                          <a:solidFill>
                            <a:srgbClr val="000000"/>
                          </a:solidFill>
                        </wps:spPr>
                        <wps:bodyPr wrap="square" lIns="0" tIns="0" rIns="0" bIns="0" rtlCol="0">
                          <a:prstTxWarp prst="textNoShape">
                            <a:avLst/>
                          </a:prstTxWarp>
                        </wps:bodyPr>
                      </wps:wsp>
                      <pic:pic xmlns:pic="http://schemas.openxmlformats.org/drawingml/2006/picture">
                        <pic:nvPicPr>
                          <pic:cNvPr id="17" name="Image 17"/>
                          <pic:cNvPicPr/>
                        </pic:nvPicPr>
                        <pic:blipFill>
                          <a:blip r:embed="rId7" cstate="print"/>
                          <a:stretch>
                            <a:fillRect/>
                          </a:stretch>
                        </pic:blipFill>
                        <pic:spPr>
                          <a:xfrm>
                            <a:off x="375918" y="180780"/>
                            <a:ext cx="161480" cy="197040"/>
                          </a:xfrm>
                          <a:prstGeom prst="rect">
                            <a:avLst/>
                          </a:prstGeom>
                        </pic:spPr>
                      </pic:pic>
                      <wps:wsp>
                        <wps:cNvPr id="18" name="Graphic 18"/>
                        <wps:cNvSpPr/>
                        <wps:spPr>
                          <a:xfrm>
                            <a:off x="-1" y="8"/>
                            <a:ext cx="913765" cy="671830"/>
                          </a:xfrm>
                          <a:custGeom>
                            <a:avLst/>
                            <a:gdLst/>
                            <a:ahLst/>
                            <a:cxnLst/>
                            <a:rect l="l" t="t" r="r" b="b"/>
                            <a:pathLst>
                              <a:path w="913765" h="671830">
                                <a:moveTo>
                                  <a:pt x="35991" y="488353"/>
                                </a:moveTo>
                                <a:lnTo>
                                  <a:pt x="35140" y="487235"/>
                                </a:lnTo>
                                <a:lnTo>
                                  <a:pt x="34874" y="485813"/>
                                </a:lnTo>
                                <a:lnTo>
                                  <a:pt x="33464" y="483831"/>
                                </a:lnTo>
                                <a:lnTo>
                                  <a:pt x="30632" y="482396"/>
                                </a:lnTo>
                                <a:lnTo>
                                  <a:pt x="28105" y="483552"/>
                                </a:lnTo>
                                <a:lnTo>
                                  <a:pt x="25857" y="484670"/>
                                </a:lnTo>
                                <a:lnTo>
                                  <a:pt x="25006" y="486943"/>
                                </a:lnTo>
                                <a:lnTo>
                                  <a:pt x="25298" y="489483"/>
                                </a:lnTo>
                                <a:lnTo>
                                  <a:pt x="26708" y="492048"/>
                                </a:lnTo>
                                <a:lnTo>
                                  <a:pt x="28663" y="493750"/>
                                </a:lnTo>
                                <a:lnTo>
                                  <a:pt x="31775" y="493191"/>
                                </a:lnTo>
                                <a:lnTo>
                                  <a:pt x="33464" y="492912"/>
                                </a:lnTo>
                                <a:lnTo>
                                  <a:pt x="34874" y="491210"/>
                                </a:lnTo>
                                <a:lnTo>
                                  <a:pt x="35699" y="489762"/>
                                </a:lnTo>
                                <a:lnTo>
                                  <a:pt x="35991" y="488353"/>
                                </a:lnTo>
                                <a:close/>
                              </a:path>
                              <a:path w="913765" h="671830">
                                <a:moveTo>
                                  <a:pt x="44157" y="501967"/>
                                </a:moveTo>
                                <a:lnTo>
                                  <a:pt x="43586" y="498868"/>
                                </a:lnTo>
                                <a:lnTo>
                                  <a:pt x="41910" y="496887"/>
                                </a:lnTo>
                                <a:lnTo>
                                  <a:pt x="39649" y="495173"/>
                                </a:lnTo>
                                <a:lnTo>
                                  <a:pt x="36842" y="496036"/>
                                </a:lnTo>
                                <a:lnTo>
                                  <a:pt x="34569" y="496887"/>
                                </a:lnTo>
                                <a:lnTo>
                                  <a:pt x="33743" y="499427"/>
                                </a:lnTo>
                                <a:lnTo>
                                  <a:pt x="34023" y="501967"/>
                                </a:lnTo>
                                <a:lnTo>
                                  <a:pt x="34874" y="504507"/>
                                </a:lnTo>
                                <a:lnTo>
                                  <a:pt x="37680" y="505955"/>
                                </a:lnTo>
                                <a:lnTo>
                                  <a:pt x="40208" y="505955"/>
                                </a:lnTo>
                                <a:lnTo>
                                  <a:pt x="43040" y="504812"/>
                                </a:lnTo>
                                <a:lnTo>
                                  <a:pt x="44157" y="501967"/>
                                </a:lnTo>
                                <a:close/>
                              </a:path>
                              <a:path w="913765" h="671830">
                                <a:moveTo>
                                  <a:pt x="52590" y="486359"/>
                                </a:moveTo>
                                <a:lnTo>
                                  <a:pt x="50914" y="482396"/>
                                </a:lnTo>
                                <a:lnTo>
                                  <a:pt x="48933" y="479018"/>
                                </a:lnTo>
                                <a:lnTo>
                                  <a:pt x="43878" y="480415"/>
                                </a:lnTo>
                                <a:lnTo>
                                  <a:pt x="42176" y="482981"/>
                                </a:lnTo>
                                <a:lnTo>
                                  <a:pt x="41059" y="485228"/>
                                </a:lnTo>
                                <a:lnTo>
                                  <a:pt x="41910" y="488353"/>
                                </a:lnTo>
                                <a:lnTo>
                                  <a:pt x="44437" y="489762"/>
                                </a:lnTo>
                                <a:lnTo>
                                  <a:pt x="46685" y="490613"/>
                                </a:lnTo>
                                <a:lnTo>
                                  <a:pt x="49212" y="490054"/>
                                </a:lnTo>
                                <a:lnTo>
                                  <a:pt x="50914" y="488632"/>
                                </a:lnTo>
                                <a:lnTo>
                                  <a:pt x="52590" y="486359"/>
                                </a:lnTo>
                                <a:close/>
                              </a:path>
                              <a:path w="913765" h="671830">
                                <a:moveTo>
                                  <a:pt x="57670" y="354774"/>
                                </a:moveTo>
                                <a:lnTo>
                                  <a:pt x="57378" y="352793"/>
                                </a:lnTo>
                                <a:lnTo>
                                  <a:pt x="56553" y="350253"/>
                                </a:lnTo>
                                <a:lnTo>
                                  <a:pt x="54000" y="349097"/>
                                </a:lnTo>
                                <a:lnTo>
                                  <a:pt x="51752" y="348551"/>
                                </a:lnTo>
                                <a:lnTo>
                                  <a:pt x="48933" y="349402"/>
                                </a:lnTo>
                                <a:lnTo>
                                  <a:pt x="47256" y="351675"/>
                                </a:lnTo>
                                <a:lnTo>
                                  <a:pt x="46685" y="354215"/>
                                </a:lnTo>
                                <a:lnTo>
                                  <a:pt x="47523" y="356209"/>
                                </a:lnTo>
                                <a:lnTo>
                                  <a:pt x="48933" y="357911"/>
                                </a:lnTo>
                                <a:lnTo>
                                  <a:pt x="50914" y="358762"/>
                                </a:lnTo>
                                <a:lnTo>
                                  <a:pt x="52590" y="359333"/>
                                </a:lnTo>
                                <a:lnTo>
                                  <a:pt x="54000" y="358190"/>
                                </a:lnTo>
                                <a:lnTo>
                                  <a:pt x="55422" y="357632"/>
                                </a:lnTo>
                                <a:lnTo>
                                  <a:pt x="55968" y="355930"/>
                                </a:lnTo>
                                <a:lnTo>
                                  <a:pt x="57670" y="354774"/>
                                </a:lnTo>
                                <a:close/>
                              </a:path>
                              <a:path w="913765" h="671830">
                                <a:moveTo>
                                  <a:pt x="60121" y="498779"/>
                                </a:moveTo>
                                <a:lnTo>
                                  <a:pt x="57797" y="496531"/>
                                </a:lnTo>
                                <a:lnTo>
                                  <a:pt x="52019" y="496531"/>
                                </a:lnTo>
                                <a:lnTo>
                                  <a:pt x="49682" y="498779"/>
                                </a:lnTo>
                                <a:lnTo>
                                  <a:pt x="49682" y="504304"/>
                                </a:lnTo>
                                <a:lnTo>
                                  <a:pt x="52019" y="506552"/>
                                </a:lnTo>
                                <a:lnTo>
                                  <a:pt x="54902" y="506552"/>
                                </a:lnTo>
                                <a:lnTo>
                                  <a:pt x="57797" y="506552"/>
                                </a:lnTo>
                                <a:lnTo>
                                  <a:pt x="60121" y="504304"/>
                                </a:lnTo>
                                <a:lnTo>
                                  <a:pt x="60121" y="498779"/>
                                </a:lnTo>
                                <a:close/>
                              </a:path>
                              <a:path w="913765" h="671830">
                                <a:moveTo>
                                  <a:pt x="69215" y="493750"/>
                                </a:moveTo>
                                <a:lnTo>
                                  <a:pt x="68656" y="489762"/>
                                </a:lnTo>
                                <a:lnTo>
                                  <a:pt x="68084" y="487514"/>
                                </a:lnTo>
                                <a:lnTo>
                                  <a:pt x="66128" y="485228"/>
                                </a:lnTo>
                                <a:lnTo>
                                  <a:pt x="63576" y="484962"/>
                                </a:lnTo>
                                <a:lnTo>
                                  <a:pt x="60769" y="485228"/>
                                </a:lnTo>
                                <a:lnTo>
                                  <a:pt x="58801" y="486371"/>
                                </a:lnTo>
                                <a:lnTo>
                                  <a:pt x="57391" y="488353"/>
                                </a:lnTo>
                                <a:lnTo>
                                  <a:pt x="57391" y="490905"/>
                                </a:lnTo>
                                <a:lnTo>
                                  <a:pt x="59639" y="493191"/>
                                </a:lnTo>
                                <a:lnTo>
                                  <a:pt x="61887" y="496023"/>
                                </a:lnTo>
                                <a:lnTo>
                                  <a:pt x="65836" y="494309"/>
                                </a:lnTo>
                                <a:lnTo>
                                  <a:pt x="69215" y="493750"/>
                                </a:lnTo>
                                <a:close/>
                              </a:path>
                              <a:path w="913765" h="671830">
                                <a:moveTo>
                                  <a:pt x="69215" y="342874"/>
                                </a:moveTo>
                                <a:lnTo>
                                  <a:pt x="68656" y="340029"/>
                                </a:lnTo>
                                <a:lnTo>
                                  <a:pt x="66395" y="339178"/>
                                </a:lnTo>
                                <a:lnTo>
                                  <a:pt x="64147" y="338061"/>
                                </a:lnTo>
                                <a:lnTo>
                                  <a:pt x="61887" y="338620"/>
                                </a:lnTo>
                                <a:lnTo>
                                  <a:pt x="59359" y="341452"/>
                                </a:lnTo>
                                <a:lnTo>
                                  <a:pt x="60490" y="344297"/>
                                </a:lnTo>
                                <a:lnTo>
                                  <a:pt x="61620" y="346557"/>
                                </a:lnTo>
                                <a:lnTo>
                                  <a:pt x="64147" y="347992"/>
                                </a:lnTo>
                                <a:lnTo>
                                  <a:pt x="66395" y="346862"/>
                                </a:lnTo>
                                <a:lnTo>
                                  <a:pt x="68935" y="346557"/>
                                </a:lnTo>
                                <a:lnTo>
                                  <a:pt x="67805" y="344017"/>
                                </a:lnTo>
                                <a:lnTo>
                                  <a:pt x="69215" y="342874"/>
                                </a:lnTo>
                                <a:close/>
                              </a:path>
                              <a:path w="913765" h="671830">
                                <a:moveTo>
                                  <a:pt x="76530" y="360451"/>
                                </a:moveTo>
                                <a:lnTo>
                                  <a:pt x="75692" y="357632"/>
                                </a:lnTo>
                                <a:lnTo>
                                  <a:pt x="74282" y="356209"/>
                                </a:lnTo>
                                <a:lnTo>
                                  <a:pt x="72872" y="353364"/>
                                </a:lnTo>
                                <a:lnTo>
                                  <a:pt x="70332" y="353364"/>
                                </a:lnTo>
                                <a:lnTo>
                                  <a:pt x="67525" y="354228"/>
                                </a:lnTo>
                                <a:lnTo>
                                  <a:pt x="65557" y="357327"/>
                                </a:lnTo>
                                <a:lnTo>
                                  <a:pt x="65278" y="359892"/>
                                </a:lnTo>
                                <a:lnTo>
                                  <a:pt x="66675" y="362445"/>
                                </a:lnTo>
                                <a:lnTo>
                                  <a:pt x="69494" y="364998"/>
                                </a:lnTo>
                                <a:lnTo>
                                  <a:pt x="72872" y="363867"/>
                                </a:lnTo>
                                <a:lnTo>
                                  <a:pt x="74561" y="362445"/>
                                </a:lnTo>
                                <a:lnTo>
                                  <a:pt x="76530" y="360451"/>
                                </a:lnTo>
                                <a:close/>
                              </a:path>
                              <a:path w="913765" h="671830">
                                <a:moveTo>
                                  <a:pt x="85559" y="346290"/>
                                </a:moveTo>
                                <a:lnTo>
                                  <a:pt x="79349" y="340893"/>
                                </a:lnTo>
                                <a:lnTo>
                                  <a:pt x="77101" y="341731"/>
                                </a:lnTo>
                                <a:lnTo>
                                  <a:pt x="74853" y="343433"/>
                                </a:lnTo>
                                <a:lnTo>
                                  <a:pt x="74561" y="346290"/>
                                </a:lnTo>
                                <a:lnTo>
                                  <a:pt x="75692" y="347992"/>
                                </a:lnTo>
                                <a:lnTo>
                                  <a:pt x="76542" y="349110"/>
                                </a:lnTo>
                                <a:lnTo>
                                  <a:pt x="78232" y="349973"/>
                                </a:lnTo>
                                <a:lnTo>
                                  <a:pt x="81051" y="350532"/>
                                </a:lnTo>
                                <a:lnTo>
                                  <a:pt x="83578" y="349973"/>
                                </a:lnTo>
                                <a:lnTo>
                                  <a:pt x="85267" y="347395"/>
                                </a:lnTo>
                                <a:lnTo>
                                  <a:pt x="85559" y="346290"/>
                                </a:lnTo>
                                <a:close/>
                              </a:path>
                              <a:path w="913765" h="671830">
                                <a:moveTo>
                                  <a:pt x="89776" y="360172"/>
                                </a:moveTo>
                                <a:lnTo>
                                  <a:pt x="88938" y="358190"/>
                                </a:lnTo>
                                <a:lnTo>
                                  <a:pt x="88099" y="355930"/>
                                </a:lnTo>
                                <a:lnTo>
                                  <a:pt x="86385" y="353949"/>
                                </a:lnTo>
                                <a:lnTo>
                                  <a:pt x="83578" y="354228"/>
                                </a:lnTo>
                                <a:lnTo>
                                  <a:pt x="81610" y="355333"/>
                                </a:lnTo>
                                <a:lnTo>
                                  <a:pt x="79641" y="356768"/>
                                </a:lnTo>
                                <a:lnTo>
                                  <a:pt x="79921" y="359613"/>
                                </a:lnTo>
                                <a:lnTo>
                                  <a:pt x="80200" y="361594"/>
                                </a:lnTo>
                                <a:lnTo>
                                  <a:pt x="82461" y="362165"/>
                                </a:lnTo>
                                <a:lnTo>
                                  <a:pt x="83578" y="363588"/>
                                </a:lnTo>
                                <a:lnTo>
                                  <a:pt x="85267" y="364147"/>
                                </a:lnTo>
                                <a:lnTo>
                                  <a:pt x="86118" y="362445"/>
                                </a:lnTo>
                                <a:lnTo>
                                  <a:pt x="87515" y="362445"/>
                                </a:lnTo>
                                <a:lnTo>
                                  <a:pt x="88099" y="361010"/>
                                </a:lnTo>
                                <a:lnTo>
                                  <a:pt x="89776" y="360172"/>
                                </a:lnTo>
                                <a:close/>
                              </a:path>
                              <a:path w="913765" h="671830">
                                <a:moveTo>
                                  <a:pt x="90627" y="493191"/>
                                </a:moveTo>
                                <a:lnTo>
                                  <a:pt x="86372" y="486765"/>
                                </a:lnTo>
                                <a:lnTo>
                                  <a:pt x="82626" y="480529"/>
                                </a:lnTo>
                                <a:lnTo>
                                  <a:pt x="78295" y="474878"/>
                                </a:lnTo>
                                <a:lnTo>
                                  <a:pt x="72313" y="470217"/>
                                </a:lnTo>
                                <a:lnTo>
                                  <a:pt x="70345" y="469366"/>
                                </a:lnTo>
                                <a:lnTo>
                                  <a:pt x="68084" y="468236"/>
                                </a:lnTo>
                                <a:lnTo>
                                  <a:pt x="66408" y="467080"/>
                                </a:lnTo>
                                <a:lnTo>
                                  <a:pt x="64414" y="467639"/>
                                </a:lnTo>
                                <a:lnTo>
                                  <a:pt x="61887" y="463956"/>
                                </a:lnTo>
                                <a:lnTo>
                                  <a:pt x="60769" y="467372"/>
                                </a:lnTo>
                                <a:lnTo>
                                  <a:pt x="66573" y="472960"/>
                                </a:lnTo>
                                <a:lnTo>
                                  <a:pt x="70485" y="479323"/>
                                </a:lnTo>
                                <a:lnTo>
                                  <a:pt x="74383" y="485521"/>
                                </a:lnTo>
                                <a:lnTo>
                                  <a:pt x="80200" y="490613"/>
                                </a:lnTo>
                                <a:lnTo>
                                  <a:pt x="83299" y="492328"/>
                                </a:lnTo>
                                <a:lnTo>
                                  <a:pt x="87795" y="496608"/>
                                </a:lnTo>
                                <a:lnTo>
                                  <a:pt x="90627" y="493191"/>
                                </a:lnTo>
                                <a:close/>
                              </a:path>
                              <a:path w="913765" h="671830">
                                <a:moveTo>
                                  <a:pt x="92011" y="370382"/>
                                </a:moveTo>
                                <a:lnTo>
                                  <a:pt x="91186" y="369544"/>
                                </a:lnTo>
                                <a:lnTo>
                                  <a:pt x="81051" y="368820"/>
                                </a:lnTo>
                                <a:lnTo>
                                  <a:pt x="71158" y="369747"/>
                                </a:lnTo>
                                <a:lnTo>
                                  <a:pt x="61836" y="372491"/>
                                </a:lnTo>
                                <a:lnTo>
                                  <a:pt x="53441" y="377190"/>
                                </a:lnTo>
                                <a:lnTo>
                                  <a:pt x="54584" y="378891"/>
                                </a:lnTo>
                                <a:lnTo>
                                  <a:pt x="64020" y="380428"/>
                                </a:lnTo>
                                <a:lnTo>
                                  <a:pt x="73469" y="379463"/>
                                </a:lnTo>
                                <a:lnTo>
                                  <a:pt x="82562" y="376580"/>
                                </a:lnTo>
                                <a:lnTo>
                                  <a:pt x="90881" y="372376"/>
                                </a:lnTo>
                                <a:lnTo>
                                  <a:pt x="92011" y="370382"/>
                                </a:lnTo>
                                <a:close/>
                              </a:path>
                              <a:path w="913765" h="671830">
                                <a:moveTo>
                                  <a:pt x="92303" y="255536"/>
                                </a:moveTo>
                                <a:lnTo>
                                  <a:pt x="91478" y="252399"/>
                                </a:lnTo>
                                <a:lnTo>
                                  <a:pt x="88938" y="251002"/>
                                </a:lnTo>
                                <a:lnTo>
                                  <a:pt x="85559" y="250698"/>
                                </a:lnTo>
                                <a:lnTo>
                                  <a:pt x="83299" y="251574"/>
                                </a:lnTo>
                                <a:lnTo>
                                  <a:pt x="82727" y="253555"/>
                                </a:lnTo>
                                <a:lnTo>
                                  <a:pt x="82461" y="255536"/>
                                </a:lnTo>
                                <a:lnTo>
                                  <a:pt x="83019" y="256959"/>
                                </a:lnTo>
                                <a:lnTo>
                                  <a:pt x="83870" y="258368"/>
                                </a:lnTo>
                                <a:lnTo>
                                  <a:pt x="84709" y="259219"/>
                                </a:lnTo>
                                <a:lnTo>
                                  <a:pt x="88366" y="260362"/>
                                </a:lnTo>
                                <a:lnTo>
                                  <a:pt x="91198" y="258940"/>
                                </a:lnTo>
                                <a:lnTo>
                                  <a:pt x="92303" y="255536"/>
                                </a:lnTo>
                                <a:close/>
                              </a:path>
                              <a:path w="913765" h="671830">
                                <a:moveTo>
                                  <a:pt x="102438" y="380606"/>
                                </a:moveTo>
                                <a:lnTo>
                                  <a:pt x="101587" y="378333"/>
                                </a:lnTo>
                                <a:lnTo>
                                  <a:pt x="100761" y="377761"/>
                                </a:lnTo>
                                <a:lnTo>
                                  <a:pt x="92595" y="382155"/>
                                </a:lnTo>
                                <a:lnTo>
                                  <a:pt x="85267" y="387642"/>
                                </a:lnTo>
                                <a:lnTo>
                                  <a:pt x="78574" y="394144"/>
                                </a:lnTo>
                                <a:lnTo>
                                  <a:pt x="72313" y="401574"/>
                                </a:lnTo>
                                <a:lnTo>
                                  <a:pt x="73431" y="403847"/>
                                </a:lnTo>
                                <a:lnTo>
                                  <a:pt x="81038" y="401853"/>
                                </a:lnTo>
                                <a:lnTo>
                                  <a:pt x="88633" y="401853"/>
                                </a:lnTo>
                                <a:lnTo>
                                  <a:pt x="93992" y="395338"/>
                                </a:lnTo>
                                <a:lnTo>
                                  <a:pt x="96240" y="391096"/>
                                </a:lnTo>
                                <a:lnTo>
                                  <a:pt x="99339" y="387972"/>
                                </a:lnTo>
                                <a:lnTo>
                                  <a:pt x="100457" y="381444"/>
                                </a:lnTo>
                                <a:lnTo>
                                  <a:pt x="102438" y="380606"/>
                                </a:lnTo>
                                <a:close/>
                              </a:path>
                              <a:path w="913765" h="671830">
                                <a:moveTo>
                                  <a:pt x="102717" y="353377"/>
                                </a:moveTo>
                                <a:lnTo>
                                  <a:pt x="99631" y="350532"/>
                                </a:lnTo>
                                <a:lnTo>
                                  <a:pt x="96253" y="351688"/>
                                </a:lnTo>
                                <a:lnTo>
                                  <a:pt x="93713" y="353072"/>
                                </a:lnTo>
                                <a:lnTo>
                                  <a:pt x="94005" y="355625"/>
                                </a:lnTo>
                                <a:lnTo>
                                  <a:pt x="94005" y="358190"/>
                                </a:lnTo>
                                <a:lnTo>
                                  <a:pt x="95402" y="359346"/>
                                </a:lnTo>
                                <a:lnTo>
                                  <a:pt x="96253" y="361607"/>
                                </a:lnTo>
                                <a:lnTo>
                                  <a:pt x="101307" y="361010"/>
                                </a:lnTo>
                                <a:lnTo>
                                  <a:pt x="102171" y="359029"/>
                                </a:lnTo>
                                <a:lnTo>
                                  <a:pt x="102717" y="357047"/>
                                </a:lnTo>
                                <a:lnTo>
                                  <a:pt x="102717" y="353377"/>
                                </a:lnTo>
                                <a:close/>
                              </a:path>
                              <a:path w="913765" h="671830">
                                <a:moveTo>
                                  <a:pt x="106095" y="345427"/>
                                </a:moveTo>
                                <a:lnTo>
                                  <a:pt x="103276" y="345147"/>
                                </a:lnTo>
                                <a:lnTo>
                                  <a:pt x="102438" y="344030"/>
                                </a:lnTo>
                                <a:lnTo>
                                  <a:pt x="98259" y="336397"/>
                                </a:lnTo>
                                <a:lnTo>
                                  <a:pt x="94310" y="329044"/>
                                </a:lnTo>
                                <a:lnTo>
                                  <a:pt x="89573" y="322237"/>
                                </a:lnTo>
                                <a:lnTo>
                                  <a:pt x="83007" y="316230"/>
                                </a:lnTo>
                                <a:lnTo>
                                  <a:pt x="80187" y="316230"/>
                                </a:lnTo>
                                <a:lnTo>
                                  <a:pt x="80187" y="317360"/>
                                </a:lnTo>
                                <a:lnTo>
                                  <a:pt x="81254" y="326504"/>
                                </a:lnTo>
                                <a:lnTo>
                                  <a:pt x="84670" y="334822"/>
                                </a:lnTo>
                                <a:lnTo>
                                  <a:pt x="90131" y="341718"/>
                                </a:lnTo>
                                <a:lnTo>
                                  <a:pt x="97370" y="346570"/>
                                </a:lnTo>
                                <a:lnTo>
                                  <a:pt x="100469" y="346011"/>
                                </a:lnTo>
                                <a:lnTo>
                                  <a:pt x="102717" y="349402"/>
                                </a:lnTo>
                                <a:lnTo>
                                  <a:pt x="104978" y="347713"/>
                                </a:lnTo>
                                <a:lnTo>
                                  <a:pt x="106095" y="345427"/>
                                </a:lnTo>
                                <a:close/>
                              </a:path>
                              <a:path w="913765" h="671830">
                                <a:moveTo>
                                  <a:pt x="107226" y="187198"/>
                                </a:moveTo>
                                <a:lnTo>
                                  <a:pt x="106387" y="184937"/>
                                </a:lnTo>
                                <a:lnTo>
                                  <a:pt x="104419" y="184340"/>
                                </a:lnTo>
                                <a:lnTo>
                                  <a:pt x="102438" y="183515"/>
                                </a:lnTo>
                                <a:lnTo>
                                  <a:pt x="100469" y="183794"/>
                                </a:lnTo>
                                <a:lnTo>
                                  <a:pt x="98221" y="184061"/>
                                </a:lnTo>
                                <a:lnTo>
                                  <a:pt x="97078" y="186055"/>
                                </a:lnTo>
                                <a:lnTo>
                                  <a:pt x="96253" y="188036"/>
                                </a:lnTo>
                                <a:lnTo>
                                  <a:pt x="96532" y="190576"/>
                                </a:lnTo>
                                <a:lnTo>
                                  <a:pt x="98221" y="192024"/>
                                </a:lnTo>
                                <a:lnTo>
                                  <a:pt x="99339" y="193433"/>
                                </a:lnTo>
                                <a:lnTo>
                                  <a:pt x="103568" y="193433"/>
                                </a:lnTo>
                                <a:lnTo>
                                  <a:pt x="105829" y="192303"/>
                                </a:lnTo>
                                <a:lnTo>
                                  <a:pt x="106680" y="189738"/>
                                </a:lnTo>
                                <a:lnTo>
                                  <a:pt x="107226" y="187198"/>
                                </a:lnTo>
                                <a:close/>
                              </a:path>
                              <a:path w="913765" h="671830">
                                <a:moveTo>
                                  <a:pt x="107505" y="513892"/>
                                </a:moveTo>
                                <a:lnTo>
                                  <a:pt x="101879" y="512178"/>
                                </a:lnTo>
                                <a:lnTo>
                                  <a:pt x="98780" y="514743"/>
                                </a:lnTo>
                                <a:lnTo>
                                  <a:pt x="98501" y="516153"/>
                                </a:lnTo>
                                <a:lnTo>
                                  <a:pt x="97078" y="517296"/>
                                </a:lnTo>
                                <a:lnTo>
                                  <a:pt x="97370" y="519264"/>
                                </a:lnTo>
                                <a:lnTo>
                                  <a:pt x="98221" y="521563"/>
                                </a:lnTo>
                                <a:lnTo>
                                  <a:pt x="100177" y="522363"/>
                                </a:lnTo>
                                <a:lnTo>
                                  <a:pt x="102438" y="522681"/>
                                </a:lnTo>
                                <a:lnTo>
                                  <a:pt x="105244" y="522363"/>
                                </a:lnTo>
                                <a:lnTo>
                                  <a:pt x="106387" y="520687"/>
                                </a:lnTo>
                                <a:lnTo>
                                  <a:pt x="107226" y="518134"/>
                                </a:lnTo>
                                <a:lnTo>
                                  <a:pt x="107505" y="513892"/>
                                </a:lnTo>
                                <a:close/>
                              </a:path>
                              <a:path w="913765" h="671830">
                                <a:moveTo>
                                  <a:pt x="108623" y="206756"/>
                                </a:moveTo>
                                <a:lnTo>
                                  <a:pt x="107797" y="203352"/>
                                </a:lnTo>
                                <a:lnTo>
                                  <a:pt x="106387" y="200799"/>
                                </a:lnTo>
                                <a:lnTo>
                                  <a:pt x="103568" y="199390"/>
                                </a:lnTo>
                                <a:lnTo>
                                  <a:pt x="100761" y="199682"/>
                                </a:lnTo>
                                <a:lnTo>
                                  <a:pt x="98501" y="200799"/>
                                </a:lnTo>
                                <a:lnTo>
                                  <a:pt x="96799" y="203644"/>
                                </a:lnTo>
                                <a:lnTo>
                                  <a:pt x="97078" y="206463"/>
                                </a:lnTo>
                                <a:lnTo>
                                  <a:pt x="98501" y="208749"/>
                                </a:lnTo>
                                <a:lnTo>
                                  <a:pt x="100761" y="211289"/>
                                </a:lnTo>
                                <a:lnTo>
                                  <a:pt x="104127" y="210439"/>
                                </a:lnTo>
                                <a:lnTo>
                                  <a:pt x="106095" y="208457"/>
                                </a:lnTo>
                                <a:lnTo>
                                  <a:pt x="108623" y="206756"/>
                                </a:lnTo>
                                <a:close/>
                              </a:path>
                              <a:path w="913765" h="671830">
                                <a:moveTo>
                                  <a:pt x="114554" y="496036"/>
                                </a:moveTo>
                                <a:lnTo>
                                  <a:pt x="113982" y="493191"/>
                                </a:lnTo>
                                <a:lnTo>
                                  <a:pt x="114261" y="491210"/>
                                </a:lnTo>
                                <a:lnTo>
                                  <a:pt x="113157" y="488950"/>
                                </a:lnTo>
                                <a:lnTo>
                                  <a:pt x="110604" y="489775"/>
                                </a:lnTo>
                                <a:lnTo>
                                  <a:pt x="108915" y="488950"/>
                                </a:lnTo>
                                <a:lnTo>
                                  <a:pt x="107226" y="489775"/>
                                </a:lnTo>
                                <a:lnTo>
                                  <a:pt x="106095" y="490626"/>
                                </a:lnTo>
                                <a:lnTo>
                                  <a:pt x="104978" y="492048"/>
                                </a:lnTo>
                                <a:lnTo>
                                  <a:pt x="103276" y="494030"/>
                                </a:lnTo>
                                <a:lnTo>
                                  <a:pt x="106387" y="495465"/>
                                </a:lnTo>
                                <a:lnTo>
                                  <a:pt x="106946" y="497166"/>
                                </a:lnTo>
                                <a:lnTo>
                                  <a:pt x="108343" y="497446"/>
                                </a:lnTo>
                                <a:lnTo>
                                  <a:pt x="110883" y="498017"/>
                                </a:lnTo>
                                <a:lnTo>
                                  <a:pt x="112293" y="496608"/>
                                </a:lnTo>
                                <a:lnTo>
                                  <a:pt x="114554" y="496036"/>
                                </a:lnTo>
                                <a:close/>
                              </a:path>
                              <a:path w="913765" h="671830">
                                <a:moveTo>
                                  <a:pt x="114833" y="282181"/>
                                </a:moveTo>
                                <a:lnTo>
                                  <a:pt x="113715" y="279933"/>
                                </a:lnTo>
                                <a:lnTo>
                                  <a:pt x="112585" y="276529"/>
                                </a:lnTo>
                                <a:lnTo>
                                  <a:pt x="107505" y="273113"/>
                                </a:lnTo>
                                <a:lnTo>
                                  <a:pt x="104978" y="277952"/>
                                </a:lnTo>
                                <a:lnTo>
                                  <a:pt x="104698" y="279349"/>
                                </a:lnTo>
                                <a:lnTo>
                                  <a:pt x="103847" y="282181"/>
                                </a:lnTo>
                                <a:lnTo>
                                  <a:pt x="105829" y="283311"/>
                                </a:lnTo>
                                <a:lnTo>
                                  <a:pt x="107505" y="284187"/>
                                </a:lnTo>
                                <a:lnTo>
                                  <a:pt x="109486" y="285013"/>
                                </a:lnTo>
                                <a:lnTo>
                                  <a:pt x="111455" y="283908"/>
                                </a:lnTo>
                                <a:lnTo>
                                  <a:pt x="112293" y="282752"/>
                                </a:lnTo>
                                <a:lnTo>
                                  <a:pt x="114833" y="282181"/>
                                </a:lnTo>
                                <a:close/>
                              </a:path>
                              <a:path w="913765" h="671830">
                                <a:moveTo>
                                  <a:pt x="115392" y="252996"/>
                                </a:moveTo>
                                <a:lnTo>
                                  <a:pt x="110324" y="248450"/>
                                </a:lnTo>
                                <a:lnTo>
                                  <a:pt x="105537" y="243344"/>
                                </a:lnTo>
                                <a:lnTo>
                                  <a:pt x="100177" y="239661"/>
                                </a:lnTo>
                                <a:lnTo>
                                  <a:pt x="94272" y="238239"/>
                                </a:lnTo>
                                <a:lnTo>
                                  <a:pt x="89204" y="235407"/>
                                </a:lnTo>
                                <a:lnTo>
                                  <a:pt x="83007" y="235966"/>
                                </a:lnTo>
                                <a:lnTo>
                                  <a:pt x="81051" y="236804"/>
                                </a:lnTo>
                                <a:lnTo>
                                  <a:pt x="77368" y="235686"/>
                                </a:lnTo>
                                <a:lnTo>
                                  <a:pt x="77089" y="238798"/>
                                </a:lnTo>
                                <a:lnTo>
                                  <a:pt x="83959" y="241769"/>
                                </a:lnTo>
                                <a:lnTo>
                                  <a:pt x="90157" y="245821"/>
                                </a:lnTo>
                                <a:lnTo>
                                  <a:pt x="96304" y="249974"/>
                                </a:lnTo>
                                <a:lnTo>
                                  <a:pt x="103009" y="253276"/>
                                </a:lnTo>
                                <a:lnTo>
                                  <a:pt x="107226" y="253276"/>
                                </a:lnTo>
                                <a:lnTo>
                                  <a:pt x="111734" y="255536"/>
                                </a:lnTo>
                                <a:lnTo>
                                  <a:pt x="115392" y="252996"/>
                                </a:lnTo>
                                <a:close/>
                              </a:path>
                              <a:path w="913765" h="671830">
                                <a:moveTo>
                                  <a:pt x="119341" y="391363"/>
                                </a:moveTo>
                                <a:lnTo>
                                  <a:pt x="118211" y="388823"/>
                                </a:lnTo>
                                <a:lnTo>
                                  <a:pt x="116801" y="387400"/>
                                </a:lnTo>
                                <a:lnTo>
                                  <a:pt x="115379" y="385127"/>
                                </a:lnTo>
                                <a:lnTo>
                                  <a:pt x="113157" y="385406"/>
                                </a:lnTo>
                                <a:lnTo>
                                  <a:pt x="110883" y="386562"/>
                                </a:lnTo>
                                <a:lnTo>
                                  <a:pt x="107226" y="389115"/>
                                </a:lnTo>
                                <a:lnTo>
                                  <a:pt x="109194" y="392214"/>
                                </a:lnTo>
                                <a:lnTo>
                                  <a:pt x="110883" y="393903"/>
                                </a:lnTo>
                                <a:lnTo>
                                  <a:pt x="112572" y="395058"/>
                                </a:lnTo>
                                <a:lnTo>
                                  <a:pt x="115684" y="394500"/>
                                </a:lnTo>
                                <a:lnTo>
                                  <a:pt x="117081" y="393344"/>
                                </a:lnTo>
                                <a:lnTo>
                                  <a:pt x="119341" y="391363"/>
                                </a:lnTo>
                                <a:close/>
                              </a:path>
                              <a:path w="913765" h="671830">
                                <a:moveTo>
                                  <a:pt x="121018" y="198818"/>
                                </a:moveTo>
                                <a:lnTo>
                                  <a:pt x="119888" y="196837"/>
                                </a:lnTo>
                                <a:lnTo>
                                  <a:pt x="117944" y="193979"/>
                                </a:lnTo>
                                <a:lnTo>
                                  <a:pt x="114833" y="195122"/>
                                </a:lnTo>
                                <a:lnTo>
                                  <a:pt x="112585" y="196240"/>
                                </a:lnTo>
                                <a:lnTo>
                                  <a:pt x="110883" y="198818"/>
                                </a:lnTo>
                                <a:lnTo>
                                  <a:pt x="112293" y="201637"/>
                                </a:lnTo>
                                <a:lnTo>
                                  <a:pt x="113436" y="203352"/>
                                </a:lnTo>
                                <a:lnTo>
                                  <a:pt x="115684" y="205054"/>
                                </a:lnTo>
                                <a:lnTo>
                                  <a:pt x="117944" y="204203"/>
                                </a:lnTo>
                                <a:lnTo>
                                  <a:pt x="119888" y="203352"/>
                                </a:lnTo>
                                <a:lnTo>
                                  <a:pt x="121018" y="201079"/>
                                </a:lnTo>
                                <a:lnTo>
                                  <a:pt x="121018" y="198818"/>
                                </a:lnTo>
                                <a:close/>
                              </a:path>
                              <a:path w="913765" h="671830">
                                <a:moveTo>
                                  <a:pt x="121323" y="215252"/>
                                </a:moveTo>
                                <a:lnTo>
                                  <a:pt x="120751" y="212420"/>
                                </a:lnTo>
                                <a:lnTo>
                                  <a:pt x="118224" y="211289"/>
                                </a:lnTo>
                                <a:lnTo>
                                  <a:pt x="115684" y="209867"/>
                                </a:lnTo>
                                <a:lnTo>
                                  <a:pt x="113995" y="210426"/>
                                </a:lnTo>
                                <a:lnTo>
                                  <a:pt x="112026" y="210426"/>
                                </a:lnTo>
                                <a:lnTo>
                                  <a:pt x="111175" y="212140"/>
                                </a:lnTo>
                                <a:lnTo>
                                  <a:pt x="109753" y="214414"/>
                                </a:lnTo>
                                <a:lnTo>
                                  <a:pt x="110337" y="216382"/>
                                </a:lnTo>
                                <a:lnTo>
                                  <a:pt x="111175" y="218655"/>
                                </a:lnTo>
                                <a:lnTo>
                                  <a:pt x="113157" y="219519"/>
                                </a:lnTo>
                                <a:lnTo>
                                  <a:pt x="114833" y="222338"/>
                                </a:lnTo>
                                <a:lnTo>
                                  <a:pt x="117094" y="220649"/>
                                </a:lnTo>
                                <a:lnTo>
                                  <a:pt x="119341" y="220078"/>
                                </a:lnTo>
                                <a:lnTo>
                                  <a:pt x="121323" y="217525"/>
                                </a:lnTo>
                                <a:lnTo>
                                  <a:pt x="121323" y="215252"/>
                                </a:lnTo>
                                <a:close/>
                              </a:path>
                              <a:path w="913765" h="671830">
                                <a:moveTo>
                                  <a:pt x="123278" y="376910"/>
                                </a:moveTo>
                                <a:lnTo>
                                  <a:pt x="122440" y="374916"/>
                                </a:lnTo>
                                <a:lnTo>
                                  <a:pt x="121881" y="372084"/>
                                </a:lnTo>
                                <a:lnTo>
                                  <a:pt x="119341" y="370941"/>
                                </a:lnTo>
                                <a:lnTo>
                                  <a:pt x="116801" y="370370"/>
                                </a:lnTo>
                                <a:lnTo>
                                  <a:pt x="114833" y="371208"/>
                                </a:lnTo>
                                <a:lnTo>
                                  <a:pt x="113982" y="372084"/>
                                </a:lnTo>
                                <a:lnTo>
                                  <a:pt x="112293" y="373507"/>
                                </a:lnTo>
                                <a:lnTo>
                                  <a:pt x="119608" y="381165"/>
                                </a:lnTo>
                                <a:lnTo>
                                  <a:pt x="121018" y="379463"/>
                                </a:lnTo>
                                <a:lnTo>
                                  <a:pt x="121589" y="378028"/>
                                </a:lnTo>
                                <a:lnTo>
                                  <a:pt x="123278" y="376910"/>
                                </a:lnTo>
                                <a:close/>
                              </a:path>
                              <a:path w="913765" h="671830">
                                <a:moveTo>
                                  <a:pt x="124396" y="173850"/>
                                </a:moveTo>
                                <a:lnTo>
                                  <a:pt x="123278" y="168198"/>
                                </a:lnTo>
                                <a:lnTo>
                                  <a:pt x="121018" y="163372"/>
                                </a:lnTo>
                                <a:lnTo>
                                  <a:pt x="115112" y="159397"/>
                                </a:lnTo>
                                <a:lnTo>
                                  <a:pt x="113715" y="159677"/>
                                </a:lnTo>
                                <a:lnTo>
                                  <a:pt x="113157" y="160528"/>
                                </a:lnTo>
                                <a:lnTo>
                                  <a:pt x="114160" y="169481"/>
                                </a:lnTo>
                                <a:lnTo>
                                  <a:pt x="114452" y="179006"/>
                                </a:lnTo>
                                <a:lnTo>
                                  <a:pt x="116268" y="187934"/>
                                </a:lnTo>
                                <a:lnTo>
                                  <a:pt x="121881" y="195135"/>
                                </a:lnTo>
                                <a:lnTo>
                                  <a:pt x="123278" y="194856"/>
                                </a:lnTo>
                                <a:lnTo>
                                  <a:pt x="122999" y="197688"/>
                                </a:lnTo>
                                <a:lnTo>
                                  <a:pt x="124396" y="196253"/>
                                </a:lnTo>
                                <a:lnTo>
                                  <a:pt x="122720" y="190017"/>
                                </a:lnTo>
                                <a:lnTo>
                                  <a:pt x="122720" y="180657"/>
                                </a:lnTo>
                                <a:lnTo>
                                  <a:pt x="124396" y="173850"/>
                                </a:lnTo>
                                <a:close/>
                              </a:path>
                              <a:path w="913765" h="671830">
                                <a:moveTo>
                                  <a:pt x="124980" y="271703"/>
                                </a:moveTo>
                                <a:lnTo>
                                  <a:pt x="124396" y="268287"/>
                                </a:lnTo>
                                <a:lnTo>
                                  <a:pt x="122999" y="266306"/>
                                </a:lnTo>
                                <a:lnTo>
                                  <a:pt x="121589" y="265176"/>
                                </a:lnTo>
                                <a:lnTo>
                                  <a:pt x="119049" y="264896"/>
                                </a:lnTo>
                                <a:lnTo>
                                  <a:pt x="117360" y="266026"/>
                                </a:lnTo>
                                <a:lnTo>
                                  <a:pt x="114833" y="265455"/>
                                </a:lnTo>
                                <a:lnTo>
                                  <a:pt x="114261" y="268008"/>
                                </a:lnTo>
                                <a:lnTo>
                                  <a:pt x="113157" y="269989"/>
                                </a:lnTo>
                                <a:lnTo>
                                  <a:pt x="114261" y="272249"/>
                                </a:lnTo>
                                <a:lnTo>
                                  <a:pt x="115684" y="273685"/>
                                </a:lnTo>
                                <a:lnTo>
                                  <a:pt x="117081" y="274815"/>
                                </a:lnTo>
                                <a:lnTo>
                                  <a:pt x="119049" y="276225"/>
                                </a:lnTo>
                                <a:lnTo>
                                  <a:pt x="121018" y="275094"/>
                                </a:lnTo>
                                <a:lnTo>
                                  <a:pt x="123850" y="273964"/>
                                </a:lnTo>
                                <a:lnTo>
                                  <a:pt x="124980" y="271703"/>
                                </a:lnTo>
                                <a:close/>
                              </a:path>
                              <a:path w="913765" h="671830">
                                <a:moveTo>
                                  <a:pt x="127508" y="239382"/>
                                </a:moveTo>
                                <a:lnTo>
                                  <a:pt x="127228" y="238239"/>
                                </a:lnTo>
                                <a:lnTo>
                                  <a:pt x="122148" y="233984"/>
                                </a:lnTo>
                                <a:lnTo>
                                  <a:pt x="119888" y="229743"/>
                                </a:lnTo>
                                <a:lnTo>
                                  <a:pt x="115684" y="224904"/>
                                </a:lnTo>
                                <a:lnTo>
                                  <a:pt x="112026" y="220078"/>
                                </a:lnTo>
                                <a:lnTo>
                                  <a:pt x="106680" y="218948"/>
                                </a:lnTo>
                                <a:lnTo>
                                  <a:pt x="101879" y="215265"/>
                                </a:lnTo>
                                <a:lnTo>
                                  <a:pt x="99910" y="215557"/>
                                </a:lnTo>
                                <a:lnTo>
                                  <a:pt x="96253" y="213004"/>
                                </a:lnTo>
                                <a:lnTo>
                                  <a:pt x="125260" y="241058"/>
                                </a:lnTo>
                                <a:lnTo>
                                  <a:pt x="126657" y="241058"/>
                                </a:lnTo>
                                <a:lnTo>
                                  <a:pt x="127508" y="239382"/>
                                </a:lnTo>
                                <a:close/>
                              </a:path>
                              <a:path w="913765" h="671830">
                                <a:moveTo>
                                  <a:pt x="127787" y="285013"/>
                                </a:moveTo>
                                <a:lnTo>
                                  <a:pt x="127228" y="282752"/>
                                </a:lnTo>
                                <a:lnTo>
                                  <a:pt x="125526" y="279654"/>
                                </a:lnTo>
                                <a:lnTo>
                                  <a:pt x="121881" y="277952"/>
                                </a:lnTo>
                                <a:lnTo>
                                  <a:pt x="118757" y="281051"/>
                                </a:lnTo>
                                <a:lnTo>
                                  <a:pt x="117094" y="283311"/>
                                </a:lnTo>
                                <a:lnTo>
                                  <a:pt x="118224" y="286448"/>
                                </a:lnTo>
                                <a:lnTo>
                                  <a:pt x="120751" y="288150"/>
                                </a:lnTo>
                                <a:lnTo>
                                  <a:pt x="122148" y="288709"/>
                                </a:lnTo>
                                <a:lnTo>
                                  <a:pt x="124396" y="289267"/>
                                </a:lnTo>
                                <a:lnTo>
                                  <a:pt x="125526" y="287591"/>
                                </a:lnTo>
                                <a:lnTo>
                                  <a:pt x="126098" y="285889"/>
                                </a:lnTo>
                                <a:lnTo>
                                  <a:pt x="127787" y="285013"/>
                                </a:lnTo>
                                <a:close/>
                              </a:path>
                              <a:path w="913765" h="671830">
                                <a:moveTo>
                                  <a:pt x="130035" y="514464"/>
                                </a:moveTo>
                                <a:lnTo>
                                  <a:pt x="128358" y="514464"/>
                                </a:lnTo>
                                <a:lnTo>
                                  <a:pt x="122148" y="518858"/>
                                </a:lnTo>
                                <a:lnTo>
                                  <a:pt x="116128" y="523430"/>
                                </a:lnTo>
                                <a:lnTo>
                                  <a:pt x="110807" y="528701"/>
                                </a:lnTo>
                                <a:lnTo>
                                  <a:pt x="106680" y="535178"/>
                                </a:lnTo>
                                <a:lnTo>
                                  <a:pt x="105537" y="537705"/>
                                </a:lnTo>
                                <a:lnTo>
                                  <a:pt x="100761" y="540816"/>
                                </a:lnTo>
                                <a:lnTo>
                                  <a:pt x="101879" y="543394"/>
                                </a:lnTo>
                                <a:lnTo>
                                  <a:pt x="109321" y="541413"/>
                                </a:lnTo>
                                <a:lnTo>
                                  <a:pt x="115570" y="537210"/>
                                </a:lnTo>
                                <a:lnTo>
                                  <a:pt x="120599" y="531418"/>
                                </a:lnTo>
                                <a:lnTo>
                                  <a:pt x="124396" y="524662"/>
                                </a:lnTo>
                                <a:lnTo>
                                  <a:pt x="125806" y="520700"/>
                                </a:lnTo>
                                <a:lnTo>
                                  <a:pt x="130035" y="518401"/>
                                </a:lnTo>
                                <a:lnTo>
                                  <a:pt x="130035" y="514464"/>
                                </a:lnTo>
                                <a:close/>
                              </a:path>
                              <a:path w="913765" h="671830">
                                <a:moveTo>
                                  <a:pt x="134823" y="385978"/>
                                </a:moveTo>
                                <a:lnTo>
                                  <a:pt x="134277" y="385699"/>
                                </a:lnTo>
                                <a:lnTo>
                                  <a:pt x="133692" y="385140"/>
                                </a:lnTo>
                                <a:lnTo>
                                  <a:pt x="133972" y="384581"/>
                                </a:lnTo>
                                <a:lnTo>
                                  <a:pt x="133146" y="382003"/>
                                </a:lnTo>
                                <a:lnTo>
                                  <a:pt x="129768" y="381723"/>
                                </a:lnTo>
                                <a:lnTo>
                                  <a:pt x="127228" y="382003"/>
                                </a:lnTo>
                                <a:lnTo>
                                  <a:pt x="124396" y="382866"/>
                                </a:lnTo>
                                <a:lnTo>
                                  <a:pt x="123278" y="385978"/>
                                </a:lnTo>
                                <a:lnTo>
                                  <a:pt x="124396" y="388556"/>
                                </a:lnTo>
                                <a:lnTo>
                                  <a:pt x="126098" y="390512"/>
                                </a:lnTo>
                                <a:lnTo>
                                  <a:pt x="128066" y="391375"/>
                                </a:lnTo>
                                <a:lnTo>
                                  <a:pt x="130594" y="391375"/>
                                </a:lnTo>
                                <a:lnTo>
                                  <a:pt x="132295" y="389940"/>
                                </a:lnTo>
                                <a:lnTo>
                                  <a:pt x="134556" y="389128"/>
                                </a:lnTo>
                                <a:lnTo>
                                  <a:pt x="134823" y="385978"/>
                                </a:lnTo>
                                <a:close/>
                              </a:path>
                              <a:path w="913765" h="671830">
                                <a:moveTo>
                                  <a:pt x="134823" y="216674"/>
                                </a:moveTo>
                                <a:lnTo>
                                  <a:pt x="133692" y="213855"/>
                                </a:lnTo>
                                <a:lnTo>
                                  <a:pt x="132295" y="211277"/>
                                </a:lnTo>
                                <a:lnTo>
                                  <a:pt x="130606" y="209016"/>
                                </a:lnTo>
                                <a:lnTo>
                                  <a:pt x="127228" y="209867"/>
                                </a:lnTo>
                                <a:lnTo>
                                  <a:pt x="125260" y="211556"/>
                                </a:lnTo>
                                <a:lnTo>
                                  <a:pt x="123558" y="213271"/>
                                </a:lnTo>
                                <a:lnTo>
                                  <a:pt x="124142" y="216103"/>
                                </a:lnTo>
                                <a:lnTo>
                                  <a:pt x="125526" y="218084"/>
                                </a:lnTo>
                                <a:lnTo>
                                  <a:pt x="127228" y="220649"/>
                                </a:lnTo>
                                <a:lnTo>
                                  <a:pt x="130606" y="219506"/>
                                </a:lnTo>
                                <a:lnTo>
                                  <a:pt x="131724" y="218084"/>
                                </a:lnTo>
                                <a:lnTo>
                                  <a:pt x="134823" y="216674"/>
                                </a:lnTo>
                                <a:close/>
                              </a:path>
                              <a:path w="913765" h="671830">
                                <a:moveTo>
                                  <a:pt x="138201" y="493458"/>
                                </a:moveTo>
                                <a:lnTo>
                                  <a:pt x="122859" y="481101"/>
                                </a:lnTo>
                                <a:lnTo>
                                  <a:pt x="114604" y="476364"/>
                                </a:lnTo>
                                <a:lnTo>
                                  <a:pt x="104978" y="474472"/>
                                </a:lnTo>
                                <a:lnTo>
                                  <a:pt x="103276" y="475043"/>
                                </a:lnTo>
                                <a:lnTo>
                                  <a:pt x="104978" y="476173"/>
                                </a:lnTo>
                                <a:lnTo>
                                  <a:pt x="104978" y="477024"/>
                                </a:lnTo>
                                <a:lnTo>
                                  <a:pt x="111455" y="479869"/>
                                </a:lnTo>
                                <a:lnTo>
                                  <a:pt x="115963" y="485533"/>
                                </a:lnTo>
                                <a:lnTo>
                                  <a:pt x="119888" y="491210"/>
                                </a:lnTo>
                                <a:lnTo>
                                  <a:pt x="124980" y="495173"/>
                                </a:lnTo>
                                <a:lnTo>
                                  <a:pt x="131432" y="496887"/>
                                </a:lnTo>
                                <a:lnTo>
                                  <a:pt x="138201" y="495465"/>
                                </a:lnTo>
                                <a:lnTo>
                                  <a:pt x="138201" y="493458"/>
                                </a:lnTo>
                                <a:close/>
                              </a:path>
                              <a:path w="913765" h="671830">
                                <a:moveTo>
                                  <a:pt x="138760" y="200787"/>
                                </a:moveTo>
                                <a:lnTo>
                                  <a:pt x="137909" y="197954"/>
                                </a:lnTo>
                                <a:lnTo>
                                  <a:pt x="136779" y="194856"/>
                                </a:lnTo>
                                <a:lnTo>
                                  <a:pt x="132562" y="192849"/>
                                </a:lnTo>
                                <a:lnTo>
                                  <a:pt x="129755" y="195414"/>
                                </a:lnTo>
                                <a:lnTo>
                                  <a:pt x="129184" y="197116"/>
                                </a:lnTo>
                                <a:lnTo>
                                  <a:pt x="126644" y="198818"/>
                                </a:lnTo>
                                <a:lnTo>
                                  <a:pt x="128625" y="200787"/>
                                </a:lnTo>
                                <a:lnTo>
                                  <a:pt x="129755" y="202793"/>
                                </a:lnTo>
                                <a:lnTo>
                                  <a:pt x="132295" y="204482"/>
                                </a:lnTo>
                                <a:lnTo>
                                  <a:pt x="134264" y="203923"/>
                                </a:lnTo>
                                <a:lnTo>
                                  <a:pt x="135940" y="202476"/>
                                </a:lnTo>
                                <a:lnTo>
                                  <a:pt x="138760" y="200787"/>
                                </a:lnTo>
                                <a:close/>
                              </a:path>
                              <a:path w="913765" h="671830">
                                <a:moveTo>
                                  <a:pt x="139039" y="273113"/>
                                </a:moveTo>
                                <a:lnTo>
                                  <a:pt x="138201" y="270852"/>
                                </a:lnTo>
                                <a:lnTo>
                                  <a:pt x="136791" y="267449"/>
                                </a:lnTo>
                                <a:lnTo>
                                  <a:pt x="130886" y="265176"/>
                                </a:lnTo>
                                <a:lnTo>
                                  <a:pt x="128625" y="269430"/>
                                </a:lnTo>
                                <a:lnTo>
                                  <a:pt x="126657" y="271983"/>
                                </a:lnTo>
                                <a:lnTo>
                                  <a:pt x="128905" y="274523"/>
                                </a:lnTo>
                                <a:lnTo>
                                  <a:pt x="130886" y="276237"/>
                                </a:lnTo>
                                <a:lnTo>
                                  <a:pt x="132562" y="277368"/>
                                </a:lnTo>
                                <a:lnTo>
                                  <a:pt x="134543" y="276529"/>
                                </a:lnTo>
                                <a:lnTo>
                                  <a:pt x="135940" y="275678"/>
                                </a:lnTo>
                                <a:lnTo>
                                  <a:pt x="136499" y="273964"/>
                                </a:lnTo>
                                <a:lnTo>
                                  <a:pt x="139039" y="273113"/>
                                </a:lnTo>
                                <a:close/>
                              </a:path>
                              <a:path w="913765" h="671830">
                                <a:moveTo>
                                  <a:pt x="142430" y="373507"/>
                                </a:moveTo>
                                <a:lnTo>
                                  <a:pt x="140728" y="370954"/>
                                </a:lnTo>
                                <a:lnTo>
                                  <a:pt x="138201" y="368388"/>
                                </a:lnTo>
                                <a:lnTo>
                                  <a:pt x="134823" y="370103"/>
                                </a:lnTo>
                                <a:lnTo>
                                  <a:pt x="133413" y="371525"/>
                                </a:lnTo>
                                <a:lnTo>
                                  <a:pt x="131165" y="372376"/>
                                </a:lnTo>
                                <a:lnTo>
                                  <a:pt x="132016" y="375488"/>
                                </a:lnTo>
                                <a:lnTo>
                                  <a:pt x="132842" y="377761"/>
                                </a:lnTo>
                                <a:lnTo>
                                  <a:pt x="136220" y="380314"/>
                                </a:lnTo>
                                <a:lnTo>
                                  <a:pt x="141859" y="378040"/>
                                </a:lnTo>
                                <a:lnTo>
                                  <a:pt x="141300" y="375767"/>
                                </a:lnTo>
                                <a:lnTo>
                                  <a:pt x="142430" y="373507"/>
                                </a:lnTo>
                                <a:close/>
                              </a:path>
                              <a:path w="913765" h="671830">
                                <a:moveTo>
                                  <a:pt x="151142" y="349402"/>
                                </a:moveTo>
                                <a:lnTo>
                                  <a:pt x="150317" y="346862"/>
                                </a:lnTo>
                                <a:lnTo>
                                  <a:pt x="142494" y="343065"/>
                                </a:lnTo>
                                <a:lnTo>
                                  <a:pt x="133743" y="341426"/>
                                </a:lnTo>
                                <a:lnTo>
                                  <a:pt x="124612" y="340588"/>
                                </a:lnTo>
                                <a:lnTo>
                                  <a:pt x="115684" y="339191"/>
                                </a:lnTo>
                                <a:lnTo>
                                  <a:pt x="114554" y="339471"/>
                                </a:lnTo>
                                <a:lnTo>
                                  <a:pt x="114554" y="341731"/>
                                </a:lnTo>
                                <a:lnTo>
                                  <a:pt x="121513" y="347205"/>
                                </a:lnTo>
                                <a:lnTo>
                                  <a:pt x="129463" y="350647"/>
                                </a:lnTo>
                                <a:lnTo>
                                  <a:pt x="138061" y="351675"/>
                                </a:lnTo>
                                <a:lnTo>
                                  <a:pt x="146939" y="349973"/>
                                </a:lnTo>
                                <a:lnTo>
                                  <a:pt x="148336" y="349402"/>
                                </a:lnTo>
                                <a:lnTo>
                                  <a:pt x="151142" y="349402"/>
                                </a:lnTo>
                                <a:close/>
                              </a:path>
                              <a:path w="913765" h="671830">
                                <a:moveTo>
                                  <a:pt x="153123" y="287007"/>
                                </a:moveTo>
                                <a:lnTo>
                                  <a:pt x="151993" y="284467"/>
                                </a:lnTo>
                                <a:lnTo>
                                  <a:pt x="150012" y="281330"/>
                                </a:lnTo>
                                <a:lnTo>
                                  <a:pt x="144957" y="279069"/>
                                </a:lnTo>
                                <a:lnTo>
                                  <a:pt x="142430" y="283324"/>
                                </a:lnTo>
                                <a:lnTo>
                                  <a:pt x="139877" y="285597"/>
                                </a:lnTo>
                                <a:lnTo>
                                  <a:pt x="142430" y="287870"/>
                                </a:lnTo>
                                <a:lnTo>
                                  <a:pt x="143827" y="289864"/>
                                </a:lnTo>
                                <a:lnTo>
                                  <a:pt x="145516" y="290144"/>
                                </a:lnTo>
                                <a:lnTo>
                                  <a:pt x="147205" y="291846"/>
                                </a:lnTo>
                                <a:lnTo>
                                  <a:pt x="149186" y="290703"/>
                                </a:lnTo>
                                <a:lnTo>
                                  <a:pt x="151422" y="289267"/>
                                </a:lnTo>
                                <a:lnTo>
                                  <a:pt x="153123" y="287007"/>
                                </a:lnTo>
                                <a:close/>
                              </a:path>
                              <a:path w="913765" h="671830">
                                <a:moveTo>
                                  <a:pt x="164960" y="249301"/>
                                </a:moveTo>
                                <a:lnTo>
                                  <a:pt x="164680" y="246456"/>
                                </a:lnTo>
                                <a:lnTo>
                                  <a:pt x="162991" y="244754"/>
                                </a:lnTo>
                                <a:lnTo>
                                  <a:pt x="160731" y="242493"/>
                                </a:lnTo>
                                <a:lnTo>
                                  <a:pt x="157340" y="244182"/>
                                </a:lnTo>
                                <a:lnTo>
                                  <a:pt x="155384" y="246164"/>
                                </a:lnTo>
                                <a:lnTo>
                                  <a:pt x="153974" y="248437"/>
                                </a:lnTo>
                                <a:lnTo>
                                  <a:pt x="155651" y="250431"/>
                                </a:lnTo>
                                <a:lnTo>
                                  <a:pt x="157340" y="252133"/>
                                </a:lnTo>
                                <a:lnTo>
                                  <a:pt x="159042" y="254393"/>
                                </a:lnTo>
                                <a:lnTo>
                                  <a:pt x="162140" y="252984"/>
                                </a:lnTo>
                                <a:lnTo>
                                  <a:pt x="164122" y="251282"/>
                                </a:lnTo>
                                <a:lnTo>
                                  <a:pt x="164960" y="249301"/>
                                </a:lnTo>
                                <a:close/>
                              </a:path>
                              <a:path w="913765" h="671830">
                                <a:moveTo>
                                  <a:pt x="172275" y="261480"/>
                                </a:moveTo>
                                <a:lnTo>
                                  <a:pt x="171424" y="259219"/>
                                </a:lnTo>
                                <a:lnTo>
                                  <a:pt x="170586" y="258368"/>
                                </a:lnTo>
                                <a:lnTo>
                                  <a:pt x="168884" y="257238"/>
                                </a:lnTo>
                                <a:lnTo>
                                  <a:pt x="167767" y="255828"/>
                                </a:lnTo>
                                <a:lnTo>
                                  <a:pt x="165519" y="256387"/>
                                </a:lnTo>
                                <a:lnTo>
                                  <a:pt x="163817" y="256959"/>
                                </a:lnTo>
                                <a:lnTo>
                                  <a:pt x="162407" y="258648"/>
                                </a:lnTo>
                                <a:lnTo>
                                  <a:pt x="161290" y="259778"/>
                                </a:lnTo>
                                <a:lnTo>
                                  <a:pt x="160731" y="262610"/>
                                </a:lnTo>
                                <a:lnTo>
                                  <a:pt x="162687" y="263753"/>
                                </a:lnTo>
                                <a:lnTo>
                                  <a:pt x="164388" y="265176"/>
                                </a:lnTo>
                                <a:lnTo>
                                  <a:pt x="167195" y="266877"/>
                                </a:lnTo>
                                <a:lnTo>
                                  <a:pt x="169748" y="264325"/>
                                </a:lnTo>
                                <a:lnTo>
                                  <a:pt x="171424" y="262915"/>
                                </a:lnTo>
                                <a:lnTo>
                                  <a:pt x="172275" y="261480"/>
                                </a:lnTo>
                                <a:close/>
                              </a:path>
                              <a:path w="913765" h="671830">
                                <a:moveTo>
                                  <a:pt x="173964" y="523240"/>
                                </a:moveTo>
                                <a:lnTo>
                                  <a:pt x="173672" y="520103"/>
                                </a:lnTo>
                                <a:lnTo>
                                  <a:pt x="171716" y="518401"/>
                                </a:lnTo>
                                <a:lnTo>
                                  <a:pt x="170865" y="515848"/>
                                </a:lnTo>
                                <a:lnTo>
                                  <a:pt x="167487" y="517004"/>
                                </a:lnTo>
                                <a:lnTo>
                                  <a:pt x="166077" y="518401"/>
                                </a:lnTo>
                                <a:lnTo>
                                  <a:pt x="163550" y="520103"/>
                                </a:lnTo>
                                <a:lnTo>
                                  <a:pt x="164109" y="522681"/>
                                </a:lnTo>
                                <a:lnTo>
                                  <a:pt x="165239" y="524662"/>
                                </a:lnTo>
                                <a:lnTo>
                                  <a:pt x="166916" y="526364"/>
                                </a:lnTo>
                                <a:lnTo>
                                  <a:pt x="169456" y="526084"/>
                                </a:lnTo>
                                <a:lnTo>
                                  <a:pt x="171716" y="524941"/>
                                </a:lnTo>
                                <a:lnTo>
                                  <a:pt x="173964" y="523240"/>
                                </a:lnTo>
                                <a:close/>
                              </a:path>
                              <a:path w="913765" h="671830">
                                <a:moveTo>
                                  <a:pt x="177622" y="297510"/>
                                </a:moveTo>
                                <a:lnTo>
                                  <a:pt x="176771" y="294678"/>
                                </a:lnTo>
                                <a:lnTo>
                                  <a:pt x="175641" y="292671"/>
                                </a:lnTo>
                                <a:lnTo>
                                  <a:pt x="173393" y="291846"/>
                                </a:lnTo>
                                <a:lnTo>
                                  <a:pt x="171424" y="291846"/>
                                </a:lnTo>
                                <a:lnTo>
                                  <a:pt x="169735" y="293243"/>
                                </a:lnTo>
                                <a:lnTo>
                                  <a:pt x="167767" y="294678"/>
                                </a:lnTo>
                                <a:lnTo>
                                  <a:pt x="168605" y="297510"/>
                                </a:lnTo>
                                <a:lnTo>
                                  <a:pt x="169735" y="298907"/>
                                </a:lnTo>
                                <a:lnTo>
                                  <a:pt x="171145" y="301764"/>
                                </a:lnTo>
                                <a:lnTo>
                                  <a:pt x="173672" y="300634"/>
                                </a:lnTo>
                                <a:lnTo>
                                  <a:pt x="175374" y="299212"/>
                                </a:lnTo>
                                <a:lnTo>
                                  <a:pt x="177622" y="297510"/>
                                </a:lnTo>
                                <a:close/>
                              </a:path>
                              <a:path w="913765" h="671830">
                                <a:moveTo>
                                  <a:pt x="181571" y="248145"/>
                                </a:moveTo>
                                <a:lnTo>
                                  <a:pt x="181279" y="244754"/>
                                </a:lnTo>
                                <a:lnTo>
                                  <a:pt x="180708" y="242201"/>
                                </a:lnTo>
                                <a:lnTo>
                                  <a:pt x="177888" y="241922"/>
                                </a:lnTo>
                                <a:lnTo>
                                  <a:pt x="175641" y="241363"/>
                                </a:lnTo>
                                <a:lnTo>
                                  <a:pt x="173393" y="242493"/>
                                </a:lnTo>
                                <a:lnTo>
                                  <a:pt x="170586" y="244754"/>
                                </a:lnTo>
                                <a:lnTo>
                                  <a:pt x="171716" y="247865"/>
                                </a:lnTo>
                                <a:lnTo>
                                  <a:pt x="173113" y="250139"/>
                                </a:lnTo>
                                <a:lnTo>
                                  <a:pt x="174790" y="250431"/>
                                </a:lnTo>
                                <a:lnTo>
                                  <a:pt x="177038" y="251282"/>
                                </a:lnTo>
                                <a:lnTo>
                                  <a:pt x="179590" y="250139"/>
                                </a:lnTo>
                                <a:lnTo>
                                  <a:pt x="181571" y="248145"/>
                                </a:lnTo>
                                <a:close/>
                              </a:path>
                              <a:path w="913765" h="671830">
                                <a:moveTo>
                                  <a:pt x="182968" y="370954"/>
                                </a:moveTo>
                                <a:lnTo>
                                  <a:pt x="181279" y="369252"/>
                                </a:lnTo>
                                <a:lnTo>
                                  <a:pt x="178193" y="366699"/>
                                </a:lnTo>
                                <a:lnTo>
                                  <a:pt x="175641" y="366433"/>
                                </a:lnTo>
                                <a:lnTo>
                                  <a:pt x="173393" y="366433"/>
                                </a:lnTo>
                                <a:lnTo>
                                  <a:pt x="173393" y="368401"/>
                                </a:lnTo>
                                <a:lnTo>
                                  <a:pt x="171716" y="368973"/>
                                </a:lnTo>
                                <a:lnTo>
                                  <a:pt x="171145" y="371221"/>
                                </a:lnTo>
                                <a:lnTo>
                                  <a:pt x="170865" y="374929"/>
                                </a:lnTo>
                                <a:lnTo>
                                  <a:pt x="173672" y="376059"/>
                                </a:lnTo>
                                <a:lnTo>
                                  <a:pt x="176212" y="377761"/>
                                </a:lnTo>
                                <a:lnTo>
                                  <a:pt x="179298" y="376351"/>
                                </a:lnTo>
                                <a:lnTo>
                                  <a:pt x="180708" y="374650"/>
                                </a:lnTo>
                                <a:lnTo>
                                  <a:pt x="180987" y="372922"/>
                                </a:lnTo>
                                <a:lnTo>
                                  <a:pt x="182968" y="370954"/>
                                </a:lnTo>
                                <a:close/>
                              </a:path>
                              <a:path w="913765" h="671830">
                                <a:moveTo>
                                  <a:pt x="184378" y="461695"/>
                                </a:moveTo>
                                <a:lnTo>
                                  <a:pt x="183261" y="459447"/>
                                </a:lnTo>
                                <a:lnTo>
                                  <a:pt x="180149" y="456018"/>
                                </a:lnTo>
                                <a:lnTo>
                                  <a:pt x="174802" y="459447"/>
                                </a:lnTo>
                                <a:lnTo>
                                  <a:pt x="173672" y="461987"/>
                                </a:lnTo>
                                <a:lnTo>
                                  <a:pt x="174802" y="464553"/>
                                </a:lnTo>
                                <a:lnTo>
                                  <a:pt x="175920" y="466534"/>
                                </a:lnTo>
                                <a:lnTo>
                                  <a:pt x="177901" y="467652"/>
                                </a:lnTo>
                                <a:lnTo>
                                  <a:pt x="180721" y="467093"/>
                                </a:lnTo>
                                <a:lnTo>
                                  <a:pt x="183261" y="466255"/>
                                </a:lnTo>
                                <a:lnTo>
                                  <a:pt x="184378" y="464273"/>
                                </a:lnTo>
                                <a:lnTo>
                                  <a:pt x="184378" y="461695"/>
                                </a:lnTo>
                                <a:close/>
                              </a:path>
                              <a:path w="913765" h="671830">
                                <a:moveTo>
                                  <a:pt x="187210" y="260350"/>
                                </a:moveTo>
                                <a:lnTo>
                                  <a:pt x="186080" y="257238"/>
                                </a:lnTo>
                                <a:lnTo>
                                  <a:pt x="182702" y="254965"/>
                                </a:lnTo>
                                <a:lnTo>
                                  <a:pt x="179603" y="256095"/>
                                </a:lnTo>
                                <a:lnTo>
                                  <a:pt x="177342" y="256667"/>
                                </a:lnTo>
                                <a:lnTo>
                                  <a:pt x="176225" y="259499"/>
                                </a:lnTo>
                                <a:lnTo>
                                  <a:pt x="176225" y="261759"/>
                                </a:lnTo>
                                <a:lnTo>
                                  <a:pt x="177634" y="263740"/>
                                </a:lnTo>
                                <a:lnTo>
                                  <a:pt x="179603" y="266026"/>
                                </a:lnTo>
                                <a:lnTo>
                                  <a:pt x="182435" y="265747"/>
                                </a:lnTo>
                                <a:lnTo>
                                  <a:pt x="184378" y="264604"/>
                                </a:lnTo>
                                <a:lnTo>
                                  <a:pt x="186905" y="262610"/>
                                </a:lnTo>
                                <a:lnTo>
                                  <a:pt x="187210" y="260350"/>
                                </a:lnTo>
                                <a:close/>
                              </a:path>
                              <a:path w="913765" h="671830">
                                <a:moveTo>
                                  <a:pt x="189153" y="477024"/>
                                </a:moveTo>
                                <a:lnTo>
                                  <a:pt x="188595" y="475043"/>
                                </a:lnTo>
                                <a:lnTo>
                                  <a:pt x="186893" y="472490"/>
                                </a:lnTo>
                                <a:lnTo>
                                  <a:pt x="184365" y="472770"/>
                                </a:lnTo>
                                <a:lnTo>
                                  <a:pt x="182118" y="472770"/>
                                </a:lnTo>
                                <a:lnTo>
                                  <a:pt x="179870" y="474192"/>
                                </a:lnTo>
                                <a:lnTo>
                                  <a:pt x="178460" y="475602"/>
                                </a:lnTo>
                                <a:lnTo>
                                  <a:pt x="178460" y="478155"/>
                                </a:lnTo>
                                <a:lnTo>
                                  <a:pt x="179019" y="479869"/>
                                </a:lnTo>
                                <a:lnTo>
                                  <a:pt x="180149" y="482130"/>
                                </a:lnTo>
                                <a:lnTo>
                                  <a:pt x="182118" y="482409"/>
                                </a:lnTo>
                                <a:lnTo>
                                  <a:pt x="183527" y="482688"/>
                                </a:lnTo>
                                <a:lnTo>
                                  <a:pt x="186067" y="482409"/>
                                </a:lnTo>
                                <a:lnTo>
                                  <a:pt x="187198" y="481012"/>
                                </a:lnTo>
                                <a:lnTo>
                                  <a:pt x="188874" y="479564"/>
                                </a:lnTo>
                                <a:lnTo>
                                  <a:pt x="189153" y="477024"/>
                                </a:lnTo>
                                <a:close/>
                              </a:path>
                              <a:path w="913765" h="671830">
                                <a:moveTo>
                                  <a:pt x="191401" y="561251"/>
                                </a:moveTo>
                                <a:lnTo>
                                  <a:pt x="190855" y="558419"/>
                                </a:lnTo>
                                <a:lnTo>
                                  <a:pt x="188595" y="556704"/>
                                </a:lnTo>
                                <a:lnTo>
                                  <a:pt x="185775" y="556412"/>
                                </a:lnTo>
                                <a:lnTo>
                                  <a:pt x="184099" y="557009"/>
                                </a:lnTo>
                                <a:lnTo>
                                  <a:pt x="181851" y="557568"/>
                                </a:lnTo>
                                <a:lnTo>
                                  <a:pt x="181279" y="559536"/>
                                </a:lnTo>
                                <a:lnTo>
                                  <a:pt x="179870" y="561530"/>
                                </a:lnTo>
                                <a:lnTo>
                                  <a:pt x="181851" y="562952"/>
                                </a:lnTo>
                                <a:lnTo>
                                  <a:pt x="182422" y="564642"/>
                                </a:lnTo>
                                <a:lnTo>
                                  <a:pt x="184099" y="565785"/>
                                </a:lnTo>
                                <a:lnTo>
                                  <a:pt x="186067" y="566635"/>
                                </a:lnTo>
                                <a:lnTo>
                                  <a:pt x="188023" y="565785"/>
                                </a:lnTo>
                                <a:lnTo>
                                  <a:pt x="190296" y="564934"/>
                                </a:lnTo>
                                <a:lnTo>
                                  <a:pt x="190576" y="562368"/>
                                </a:lnTo>
                                <a:lnTo>
                                  <a:pt x="191401" y="561251"/>
                                </a:lnTo>
                                <a:close/>
                              </a:path>
                              <a:path w="913765" h="671830">
                                <a:moveTo>
                                  <a:pt x="191401" y="536575"/>
                                </a:moveTo>
                                <a:lnTo>
                                  <a:pt x="180111" y="538911"/>
                                </a:lnTo>
                                <a:lnTo>
                                  <a:pt x="169418" y="543839"/>
                                </a:lnTo>
                                <a:lnTo>
                                  <a:pt x="160566" y="551370"/>
                                </a:lnTo>
                                <a:lnTo>
                                  <a:pt x="154800" y="561530"/>
                                </a:lnTo>
                                <a:lnTo>
                                  <a:pt x="157632" y="563232"/>
                                </a:lnTo>
                                <a:lnTo>
                                  <a:pt x="159029" y="560108"/>
                                </a:lnTo>
                                <a:lnTo>
                                  <a:pt x="161277" y="559269"/>
                                </a:lnTo>
                                <a:lnTo>
                                  <a:pt x="169633" y="555701"/>
                                </a:lnTo>
                                <a:lnTo>
                                  <a:pt x="177203" y="550214"/>
                                </a:lnTo>
                                <a:lnTo>
                                  <a:pt x="184340" y="544131"/>
                                </a:lnTo>
                                <a:lnTo>
                                  <a:pt x="191401" y="538835"/>
                                </a:lnTo>
                                <a:lnTo>
                                  <a:pt x="191401" y="536575"/>
                                </a:lnTo>
                                <a:close/>
                              </a:path>
                              <a:path w="913765" h="671830">
                                <a:moveTo>
                                  <a:pt x="193116" y="521258"/>
                                </a:moveTo>
                                <a:lnTo>
                                  <a:pt x="192544" y="518147"/>
                                </a:lnTo>
                                <a:lnTo>
                                  <a:pt x="189445" y="517017"/>
                                </a:lnTo>
                                <a:lnTo>
                                  <a:pt x="186626" y="517017"/>
                                </a:lnTo>
                                <a:lnTo>
                                  <a:pt x="184670" y="518401"/>
                                </a:lnTo>
                                <a:lnTo>
                                  <a:pt x="182422" y="519849"/>
                                </a:lnTo>
                                <a:lnTo>
                                  <a:pt x="182702" y="522681"/>
                                </a:lnTo>
                                <a:lnTo>
                                  <a:pt x="183540" y="524954"/>
                                </a:lnTo>
                                <a:lnTo>
                                  <a:pt x="185788" y="525526"/>
                                </a:lnTo>
                                <a:lnTo>
                                  <a:pt x="187756" y="526097"/>
                                </a:lnTo>
                                <a:lnTo>
                                  <a:pt x="190576" y="525526"/>
                                </a:lnTo>
                                <a:lnTo>
                                  <a:pt x="192265" y="523811"/>
                                </a:lnTo>
                                <a:lnTo>
                                  <a:pt x="193116" y="521258"/>
                                </a:lnTo>
                                <a:close/>
                              </a:path>
                              <a:path w="913765" h="671830">
                                <a:moveTo>
                                  <a:pt x="196202" y="508203"/>
                                </a:moveTo>
                                <a:lnTo>
                                  <a:pt x="195084" y="505104"/>
                                </a:lnTo>
                                <a:lnTo>
                                  <a:pt x="193395" y="503402"/>
                                </a:lnTo>
                                <a:lnTo>
                                  <a:pt x="192265" y="500583"/>
                                </a:lnTo>
                                <a:lnTo>
                                  <a:pt x="189166" y="501408"/>
                                </a:lnTo>
                                <a:lnTo>
                                  <a:pt x="187477" y="501967"/>
                                </a:lnTo>
                                <a:lnTo>
                                  <a:pt x="186905" y="503123"/>
                                </a:lnTo>
                                <a:lnTo>
                                  <a:pt x="185508" y="504240"/>
                                </a:lnTo>
                                <a:lnTo>
                                  <a:pt x="184670" y="506806"/>
                                </a:lnTo>
                                <a:lnTo>
                                  <a:pt x="186359" y="508482"/>
                                </a:lnTo>
                                <a:lnTo>
                                  <a:pt x="187756" y="510184"/>
                                </a:lnTo>
                                <a:lnTo>
                                  <a:pt x="188607" y="511340"/>
                                </a:lnTo>
                                <a:lnTo>
                                  <a:pt x="190855" y="511060"/>
                                </a:lnTo>
                                <a:lnTo>
                                  <a:pt x="191985" y="510501"/>
                                </a:lnTo>
                                <a:lnTo>
                                  <a:pt x="192836" y="508787"/>
                                </a:lnTo>
                                <a:lnTo>
                                  <a:pt x="196202" y="508203"/>
                                </a:lnTo>
                                <a:close/>
                              </a:path>
                              <a:path w="913765" h="671830">
                                <a:moveTo>
                                  <a:pt x="198462" y="577405"/>
                                </a:moveTo>
                                <a:lnTo>
                                  <a:pt x="197904" y="574294"/>
                                </a:lnTo>
                                <a:lnTo>
                                  <a:pt x="196481" y="570903"/>
                                </a:lnTo>
                                <a:lnTo>
                                  <a:pt x="193116" y="570306"/>
                                </a:lnTo>
                                <a:lnTo>
                                  <a:pt x="190296" y="570598"/>
                                </a:lnTo>
                                <a:lnTo>
                                  <a:pt x="186905" y="572312"/>
                                </a:lnTo>
                                <a:lnTo>
                                  <a:pt x="186626" y="576008"/>
                                </a:lnTo>
                                <a:lnTo>
                                  <a:pt x="186905" y="578840"/>
                                </a:lnTo>
                                <a:lnTo>
                                  <a:pt x="188023" y="582510"/>
                                </a:lnTo>
                                <a:lnTo>
                                  <a:pt x="191985" y="582510"/>
                                </a:lnTo>
                                <a:lnTo>
                                  <a:pt x="195084" y="581952"/>
                                </a:lnTo>
                                <a:lnTo>
                                  <a:pt x="197332" y="580224"/>
                                </a:lnTo>
                                <a:lnTo>
                                  <a:pt x="198462" y="577405"/>
                                </a:lnTo>
                                <a:close/>
                              </a:path>
                              <a:path w="913765" h="671830">
                                <a:moveTo>
                                  <a:pt x="198742" y="306006"/>
                                </a:moveTo>
                                <a:lnTo>
                                  <a:pt x="198183" y="304596"/>
                                </a:lnTo>
                                <a:lnTo>
                                  <a:pt x="196761" y="305142"/>
                                </a:lnTo>
                                <a:lnTo>
                                  <a:pt x="196202" y="304025"/>
                                </a:lnTo>
                                <a:lnTo>
                                  <a:pt x="186512" y="303466"/>
                                </a:lnTo>
                                <a:lnTo>
                                  <a:pt x="177825" y="305790"/>
                                </a:lnTo>
                                <a:lnTo>
                                  <a:pt x="170307" y="310565"/>
                                </a:lnTo>
                                <a:lnTo>
                                  <a:pt x="164109" y="317347"/>
                                </a:lnTo>
                                <a:lnTo>
                                  <a:pt x="170637" y="317919"/>
                                </a:lnTo>
                                <a:lnTo>
                                  <a:pt x="177279" y="317385"/>
                                </a:lnTo>
                                <a:lnTo>
                                  <a:pt x="183591" y="315633"/>
                                </a:lnTo>
                                <a:lnTo>
                                  <a:pt x="189166" y="312534"/>
                                </a:lnTo>
                                <a:lnTo>
                                  <a:pt x="192265" y="310248"/>
                                </a:lnTo>
                                <a:lnTo>
                                  <a:pt x="197053" y="309410"/>
                                </a:lnTo>
                                <a:lnTo>
                                  <a:pt x="198742" y="306006"/>
                                </a:lnTo>
                                <a:close/>
                              </a:path>
                              <a:path w="913765" h="671830">
                                <a:moveTo>
                                  <a:pt x="199301" y="465937"/>
                                </a:moveTo>
                                <a:lnTo>
                                  <a:pt x="198462" y="464540"/>
                                </a:lnTo>
                                <a:lnTo>
                                  <a:pt x="197612" y="462559"/>
                                </a:lnTo>
                                <a:lnTo>
                                  <a:pt x="195630" y="461683"/>
                                </a:lnTo>
                                <a:lnTo>
                                  <a:pt x="193675" y="460857"/>
                                </a:lnTo>
                                <a:lnTo>
                                  <a:pt x="192836" y="461987"/>
                                </a:lnTo>
                                <a:lnTo>
                                  <a:pt x="191135" y="461683"/>
                                </a:lnTo>
                                <a:lnTo>
                                  <a:pt x="189445" y="465099"/>
                                </a:lnTo>
                                <a:lnTo>
                                  <a:pt x="190004" y="467080"/>
                                </a:lnTo>
                                <a:lnTo>
                                  <a:pt x="191985" y="468223"/>
                                </a:lnTo>
                                <a:lnTo>
                                  <a:pt x="193395" y="469658"/>
                                </a:lnTo>
                                <a:lnTo>
                                  <a:pt x="195630" y="469074"/>
                                </a:lnTo>
                                <a:lnTo>
                                  <a:pt x="197345" y="468223"/>
                                </a:lnTo>
                                <a:lnTo>
                                  <a:pt x="197904" y="466801"/>
                                </a:lnTo>
                                <a:lnTo>
                                  <a:pt x="199301" y="465937"/>
                                </a:lnTo>
                                <a:close/>
                              </a:path>
                              <a:path w="913765" h="671830">
                                <a:moveTo>
                                  <a:pt x="205206" y="481291"/>
                                </a:moveTo>
                                <a:lnTo>
                                  <a:pt x="204939" y="478155"/>
                                </a:lnTo>
                                <a:lnTo>
                                  <a:pt x="203809" y="476173"/>
                                </a:lnTo>
                                <a:lnTo>
                                  <a:pt x="201269" y="474472"/>
                                </a:lnTo>
                                <a:lnTo>
                                  <a:pt x="199009" y="475043"/>
                                </a:lnTo>
                                <a:lnTo>
                                  <a:pt x="197612" y="476453"/>
                                </a:lnTo>
                                <a:lnTo>
                                  <a:pt x="195084" y="477583"/>
                                </a:lnTo>
                                <a:lnTo>
                                  <a:pt x="196189" y="480415"/>
                                </a:lnTo>
                                <a:lnTo>
                                  <a:pt x="197612" y="482130"/>
                                </a:lnTo>
                                <a:lnTo>
                                  <a:pt x="198742" y="483831"/>
                                </a:lnTo>
                                <a:lnTo>
                                  <a:pt x="200990" y="483552"/>
                                </a:lnTo>
                                <a:lnTo>
                                  <a:pt x="202958" y="481850"/>
                                </a:lnTo>
                                <a:lnTo>
                                  <a:pt x="205206" y="481291"/>
                                </a:lnTo>
                                <a:close/>
                              </a:path>
                              <a:path w="913765" h="671830">
                                <a:moveTo>
                                  <a:pt x="208038" y="563791"/>
                                </a:moveTo>
                                <a:lnTo>
                                  <a:pt x="206908" y="561530"/>
                                </a:lnTo>
                                <a:lnTo>
                                  <a:pt x="204368" y="558673"/>
                                </a:lnTo>
                                <a:lnTo>
                                  <a:pt x="201561" y="558965"/>
                                </a:lnTo>
                                <a:lnTo>
                                  <a:pt x="200152" y="559828"/>
                                </a:lnTo>
                                <a:lnTo>
                                  <a:pt x="198183" y="560095"/>
                                </a:lnTo>
                                <a:lnTo>
                                  <a:pt x="197612" y="561530"/>
                                </a:lnTo>
                                <a:lnTo>
                                  <a:pt x="196773" y="563511"/>
                                </a:lnTo>
                                <a:lnTo>
                                  <a:pt x="197612" y="565492"/>
                                </a:lnTo>
                                <a:lnTo>
                                  <a:pt x="198462" y="567194"/>
                                </a:lnTo>
                                <a:lnTo>
                                  <a:pt x="200152" y="568617"/>
                                </a:lnTo>
                                <a:lnTo>
                                  <a:pt x="201841" y="569760"/>
                                </a:lnTo>
                                <a:lnTo>
                                  <a:pt x="204089" y="569188"/>
                                </a:lnTo>
                                <a:lnTo>
                                  <a:pt x="206349" y="568058"/>
                                </a:lnTo>
                                <a:lnTo>
                                  <a:pt x="207187" y="565492"/>
                                </a:lnTo>
                                <a:lnTo>
                                  <a:pt x="208038" y="563791"/>
                                </a:lnTo>
                                <a:close/>
                              </a:path>
                              <a:path w="913765" h="671830">
                                <a:moveTo>
                                  <a:pt x="213944" y="573151"/>
                                </a:moveTo>
                                <a:lnTo>
                                  <a:pt x="208102" y="578891"/>
                                </a:lnTo>
                                <a:lnTo>
                                  <a:pt x="201688" y="584428"/>
                                </a:lnTo>
                                <a:lnTo>
                                  <a:pt x="195491" y="590067"/>
                                </a:lnTo>
                                <a:lnTo>
                                  <a:pt x="190296" y="596125"/>
                                </a:lnTo>
                                <a:lnTo>
                                  <a:pt x="190296" y="597535"/>
                                </a:lnTo>
                                <a:lnTo>
                                  <a:pt x="194792" y="600379"/>
                                </a:lnTo>
                                <a:lnTo>
                                  <a:pt x="199313" y="596125"/>
                                </a:lnTo>
                                <a:lnTo>
                                  <a:pt x="203822" y="595287"/>
                                </a:lnTo>
                                <a:lnTo>
                                  <a:pt x="211696" y="590727"/>
                                </a:lnTo>
                                <a:lnTo>
                                  <a:pt x="213385" y="581088"/>
                                </a:lnTo>
                                <a:lnTo>
                                  <a:pt x="213944" y="573151"/>
                                </a:lnTo>
                                <a:close/>
                              </a:path>
                              <a:path w="913765" h="671830">
                                <a:moveTo>
                                  <a:pt x="219862" y="534314"/>
                                </a:moveTo>
                                <a:lnTo>
                                  <a:pt x="219303" y="530898"/>
                                </a:lnTo>
                                <a:lnTo>
                                  <a:pt x="219011" y="528637"/>
                                </a:lnTo>
                                <a:lnTo>
                                  <a:pt x="217309" y="527215"/>
                                </a:lnTo>
                                <a:lnTo>
                                  <a:pt x="215925" y="526097"/>
                                </a:lnTo>
                                <a:lnTo>
                                  <a:pt x="213664" y="526656"/>
                                </a:lnTo>
                                <a:lnTo>
                                  <a:pt x="211963" y="528358"/>
                                </a:lnTo>
                                <a:lnTo>
                                  <a:pt x="208889" y="528916"/>
                                </a:lnTo>
                                <a:lnTo>
                                  <a:pt x="210286" y="532333"/>
                                </a:lnTo>
                                <a:lnTo>
                                  <a:pt x="211137" y="535457"/>
                                </a:lnTo>
                                <a:lnTo>
                                  <a:pt x="214503" y="536295"/>
                                </a:lnTo>
                                <a:lnTo>
                                  <a:pt x="217055" y="535724"/>
                                </a:lnTo>
                                <a:lnTo>
                                  <a:pt x="219862" y="534314"/>
                                </a:lnTo>
                                <a:close/>
                              </a:path>
                              <a:path w="913765" h="671830">
                                <a:moveTo>
                                  <a:pt x="246037" y="599236"/>
                                </a:moveTo>
                                <a:lnTo>
                                  <a:pt x="242112" y="592721"/>
                                </a:lnTo>
                                <a:lnTo>
                                  <a:pt x="242379" y="591019"/>
                                </a:lnTo>
                                <a:lnTo>
                                  <a:pt x="240131" y="591019"/>
                                </a:lnTo>
                                <a:lnTo>
                                  <a:pt x="240703" y="589026"/>
                                </a:lnTo>
                                <a:lnTo>
                                  <a:pt x="237312" y="585343"/>
                                </a:lnTo>
                                <a:lnTo>
                                  <a:pt x="234226" y="579958"/>
                                </a:lnTo>
                                <a:lnTo>
                                  <a:pt x="230009" y="577126"/>
                                </a:lnTo>
                                <a:lnTo>
                                  <a:pt x="229438" y="576846"/>
                                </a:lnTo>
                                <a:lnTo>
                                  <a:pt x="228587" y="576846"/>
                                </a:lnTo>
                                <a:lnTo>
                                  <a:pt x="228028" y="577710"/>
                                </a:lnTo>
                                <a:lnTo>
                                  <a:pt x="229616" y="585343"/>
                                </a:lnTo>
                                <a:lnTo>
                                  <a:pt x="230835" y="593102"/>
                                </a:lnTo>
                                <a:lnTo>
                                  <a:pt x="232702" y="600621"/>
                                </a:lnTo>
                                <a:lnTo>
                                  <a:pt x="236194" y="607479"/>
                                </a:lnTo>
                                <a:lnTo>
                                  <a:pt x="239280" y="610298"/>
                                </a:lnTo>
                                <a:lnTo>
                                  <a:pt x="241261" y="615696"/>
                                </a:lnTo>
                                <a:lnTo>
                                  <a:pt x="246037" y="615137"/>
                                </a:lnTo>
                                <a:lnTo>
                                  <a:pt x="243801" y="608037"/>
                                </a:lnTo>
                                <a:lnTo>
                                  <a:pt x="246037" y="599236"/>
                                </a:lnTo>
                                <a:close/>
                              </a:path>
                              <a:path w="913765" h="671830">
                                <a:moveTo>
                                  <a:pt x="255892" y="537997"/>
                                </a:moveTo>
                                <a:lnTo>
                                  <a:pt x="255612" y="537997"/>
                                </a:lnTo>
                                <a:lnTo>
                                  <a:pt x="255333" y="537705"/>
                                </a:lnTo>
                                <a:lnTo>
                                  <a:pt x="255612" y="537438"/>
                                </a:lnTo>
                                <a:lnTo>
                                  <a:pt x="242112" y="535178"/>
                                </a:lnTo>
                                <a:lnTo>
                                  <a:pt x="235699" y="535178"/>
                                </a:lnTo>
                                <a:lnTo>
                                  <a:pt x="229501" y="536473"/>
                                </a:lnTo>
                                <a:lnTo>
                                  <a:pt x="217309" y="540537"/>
                                </a:lnTo>
                                <a:lnTo>
                                  <a:pt x="216192" y="540816"/>
                                </a:lnTo>
                                <a:lnTo>
                                  <a:pt x="215633" y="542239"/>
                                </a:lnTo>
                                <a:lnTo>
                                  <a:pt x="215912" y="543102"/>
                                </a:lnTo>
                                <a:lnTo>
                                  <a:pt x="226034" y="546646"/>
                                </a:lnTo>
                                <a:lnTo>
                                  <a:pt x="236537" y="546392"/>
                                </a:lnTo>
                                <a:lnTo>
                                  <a:pt x="246722" y="543217"/>
                                </a:lnTo>
                                <a:lnTo>
                                  <a:pt x="255892" y="537997"/>
                                </a:lnTo>
                                <a:close/>
                              </a:path>
                              <a:path w="913765" h="671830">
                                <a:moveTo>
                                  <a:pt x="261543" y="450646"/>
                                </a:moveTo>
                                <a:lnTo>
                                  <a:pt x="260972" y="448665"/>
                                </a:lnTo>
                                <a:lnTo>
                                  <a:pt x="258724" y="446684"/>
                                </a:lnTo>
                                <a:lnTo>
                                  <a:pt x="256184" y="446405"/>
                                </a:lnTo>
                                <a:lnTo>
                                  <a:pt x="254215" y="447789"/>
                                </a:lnTo>
                                <a:lnTo>
                                  <a:pt x="251383" y="449224"/>
                                </a:lnTo>
                                <a:lnTo>
                                  <a:pt x="252514" y="452628"/>
                                </a:lnTo>
                                <a:lnTo>
                                  <a:pt x="253365" y="454329"/>
                                </a:lnTo>
                                <a:lnTo>
                                  <a:pt x="255333" y="455472"/>
                                </a:lnTo>
                                <a:lnTo>
                                  <a:pt x="257314" y="455472"/>
                                </a:lnTo>
                                <a:lnTo>
                                  <a:pt x="259842" y="454609"/>
                                </a:lnTo>
                                <a:lnTo>
                                  <a:pt x="261239" y="453186"/>
                                </a:lnTo>
                                <a:lnTo>
                                  <a:pt x="261543" y="450646"/>
                                </a:lnTo>
                                <a:close/>
                              </a:path>
                              <a:path w="913765" h="671830">
                                <a:moveTo>
                                  <a:pt x="327863" y="375069"/>
                                </a:moveTo>
                                <a:lnTo>
                                  <a:pt x="325475" y="372986"/>
                                </a:lnTo>
                                <a:lnTo>
                                  <a:pt x="319633" y="372986"/>
                                </a:lnTo>
                                <a:lnTo>
                                  <a:pt x="317246" y="375069"/>
                                </a:lnTo>
                                <a:lnTo>
                                  <a:pt x="317246" y="380238"/>
                                </a:lnTo>
                                <a:lnTo>
                                  <a:pt x="319633" y="382333"/>
                                </a:lnTo>
                                <a:lnTo>
                                  <a:pt x="322554" y="382333"/>
                                </a:lnTo>
                                <a:lnTo>
                                  <a:pt x="325475" y="382333"/>
                                </a:lnTo>
                                <a:lnTo>
                                  <a:pt x="327863" y="380238"/>
                                </a:lnTo>
                                <a:lnTo>
                                  <a:pt x="327863" y="375069"/>
                                </a:lnTo>
                                <a:close/>
                              </a:path>
                              <a:path w="913765" h="671830">
                                <a:moveTo>
                                  <a:pt x="334987" y="588683"/>
                                </a:moveTo>
                                <a:lnTo>
                                  <a:pt x="334886" y="587908"/>
                                </a:lnTo>
                                <a:lnTo>
                                  <a:pt x="334848" y="587502"/>
                                </a:lnTo>
                                <a:lnTo>
                                  <a:pt x="332117" y="587908"/>
                                </a:lnTo>
                                <a:lnTo>
                                  <a:pt x="331025" y="586384"/>
                                </a:lnTo>
                                <a:lnTo>
                                  <a:pt x="327596" y="581177"/>
                                </a:lnTo>
                                <a:lnTo>
                                  <a:pt x="327279" y="580694"/>
                                </a:lnTo>
                                <a:lnTo>
                                  <a:pt x="319214" y="568452"/>
                                </a:lnTo>
                                <a:lnTo>
                                  <a:pt x="316280" y="564007"/>
                                </a:lnTo>
                                <a:lnTo>
                                  <a:pt x="316280" y="579412"/>
                                </a:lnTo>
                                <a:lnTo>
                                  <a:pt x="305155" y="580694"/>
                                </a:lnTo>
                                <a:lnTo>
                                  <a:pt x="309181" y="568452"/>
                                </a:lnTo>
                                <a:lnTo>
                                  <a:pt x="316280" y="579412"/>
                                </a:lnTo>
                                <a:lnTo>
                                  <a:pt x="316280" y="564007"/>
                                </a:lnTo>
                                <a:lnTo>
                                  <a:pt x="312242" y="557860"/>
                                </a:lnTo>
                                <a:lnTo>
                                  <a:pt x="310642" y="558050"/>
                                </a:lnTo>
                                <a:lnTo>
                                  <a:pt x="299085" y="591261"/>
                                </a:lnTo>
                                <a:lnTo>
                                  <a:pt x="296037" y="591997"/>
                                </a:lnTo>
                                <a:lnTo>
                                  <a:pt x="296176" y="593178"/>
                                </a:lnTo>
                                <a:lnTo>
                                  <a:pt x="307759" y="591845"/>
                                </a:lnTo>
                                <a:lnTo>
                                  <a:pt x="307644" y="590943"/>
                                </a:lnTo>
                                <a:lnTo>
                                  <a:pt x="307619" y="590664"/>
                                </a:lnTo>
                                <a:lnTo>
                                  <a:pt x="302907" y="590943"/>
                                </a:lnTo>
                                <a:lnTo>
                                  <a:pt x="302615" y="588378"/>
                                </a:lnTo>
                                <a:lnTo>
                                  <a:pt x="304507" y="582663"/>
                                </a:lnTo>
                                <a:lnTo>
                                  <a:pt x="317347" y="581177"/>
                                </a:lnTo>
                                <a:lnTo>
                                  <a:pt x="320560" y="585939"/>
                                </a:lnTo>
                                <a:lnTo>
                                  <a:pt x="320890" y="588822"/>
                                </a:lnTo>
                                <a:lnTo>
                                  <a:pt x="316344" y="589635"/>
                                </a:lnTo>
                                <a:lnTo>
                                  <a:pt x="316484" y="590829"/>
                                </a:lnTo>
                                <a:lnTo>
                                  <a:pt x="334987" y="588683"/>
                                </a:lnTo>
                                <a:close/>
                              </a:path>
                              <a:path w="913765" h="671830">
                                <a:moveTo>
                                  <a:pt x="335965" y="338188"/>
                                </a:moveTo>
                                <a:lnTo>
                                  <a:pt x="333578" y="336118"/>
                                </a:lnTo>
                                <a:lnTo>
                                  <a:pt x="327710" y="336118"/>
                                </a:lnTo>
                                <a:lnTo>
                                  <a:pt x="325335" y="338188"/>
                                </a:lnTo>
                                <a:lnTo>
                                  <a:pt x="325335" y="343369"/>
                                </a:lnTo>
                                <a:lnTo>
                                  <a:pt x="327710" y="345478"/>
                                </a:lnTo>
                                <a:lnTo>
                                  <a:pt x="330657" y="345478"/>
                                </a:lnTo>
                                <a:lnTo>
                                  <a:pt x="333578" y="345478"/>
                                </a:lnTo>
                                <a:lnTo>
                                  <a:pt x="335965" y="343369"/>
                                </a:lnTo>
                                <a:lnTo>
                                  <a:pt x="335965" y="338188"/>
                                </a:lnTo>
                                <a:close/>
                              </a:path>
                              <a:path w="913765" h="671830">
                                <a:moveTo>
                                  <a:pt x="344398" y="376491"/>
                                </a:moveTo>
                                <a:lnTo>
                                  <a:pt x="342036" y="374383"/>
                                </a:lnTo>
                                <a:lnTo>
                                  <a:pt x="336156" y="374383"/>
                                </a:lnTo>
                                <a:lnTo>
                                  <a:pt x="333794" y="376491"/>
                                </a:lnTo>
                                <a:lnTo>
                                  <a:pt x="333794" y="381660"/>
                                </a:lnTo>
                                <a:lnTo>
                                  <a:pt x="336156" y="383743"/>
                                </a:lnTo>
                                <a:lnTo>
                                  <a:pt x="339090" y="383743"/>
                                </a:lnTo>
                                <a:lnTo>
                                  <a:pt x="342036" y="383743"/>
                                </a:lnTo>
                                <a:lnTo>
                                  <a:pt x="344398" y="381660"/>
                                </a:lnTo>
                                <a:lnTo>
                                  <a:pt x="344398" y="376491"/>
                                </a:lnTo>
                                <a:close/>
                              </a:path>
                              <a:path w="913765" h="671830">
                                <a:moveTo>
                                  <a:pt x="349084" y="347116"/>
                                </a:moveTo>
                                <a:lnTo>
                                  <a:pt x="348526" y="344576"/>
                                </a:lnTo>
                                <a:lnTo>
                                  <a:pt x="347687" y="342036"/>
                                </a:lnTo>
                                <a:lnTo>
                                  <a:pt x="343750" y="341718"/>
                                </a:lnTo>
                                <a:lnTo>
                                  <a:pt x="341210" y="342290"/>
                                </a:lnTo>
                                <a:lnTo>
                                  <a:pt x="339242" y="342874"/>
                                </a:lnTo>
                                <a:lnTo>
                                  <a:pt x="338404" y="345719"/>
                                </a:lnTo>
                                <a:lnTo>
                                  <a:pt x="339242" y="347713"/>
                                </a:lnTo>
                                <a:lnTo>
                                  <a:pt x="340360" y="349402"/>
                                </a:lnTo>
                                <a:lnTo>
                                  <a:pt x="342607" y="350532"/>
                                </a:lnTo>
                                <a:lnTo>
                                  <a:pt x="345147" y="349973"/>
                                </a:lnTo>
                                <a:lnTo>
                                  <a:pt x="346837" y="348843"/>
                                </a:lnTo>
                                <a:lnTo>
                                  <a:pt x="349084" y="347116"/>
                                </a:lnTo>
                                <a:close/>
                              </a:path>
                              <a:path w="913765" h="671830">
                                <a:moveTo>
                                  <a:pt x="352196" y="305816"/>
                                </a:moveTo>
                                <a:lnTo>
                                  <a:pt x="350507" y="297510"/>
                                </a:lnTo>
                                <a:lnTo>
                                  <a:pt x="349669" y="294678"/>
                                </a:lnTo>
                                <a:lnTo>
                                  <a:pt x="346278" y="295808"/>
                                </a:lnTo>
                                <a:lnTo>
                                  <a:pt x="345719" y="298627"/>
                                </a:lnTo>
                                <a:lnTo>
                                  <a:pt x="343166" y="307492"/>
                                </a:lnTo>
                                <a:lnTo>
                                  <a:pt x="341147" y="316992"/>
                                </a:lnTo>
                                <a:lnTo>
                                  <a:pt x="341122" y="326390"/>
                                </a:lnTo>
                                <a:lnTo>
                                  <a:pt x="344589" y="334937"/>
                                </a:lnTo>
                                <a:lnTo>
                                  <a:pt x="347687" y="335216"/>
                                </a:lnTo>
                                <a:lnTo>
                                  <a:pt x="346837" y="331520"/>
                                </a:lnTo>
                                <a:lnTo>
                                  <a:pt x="347116" y="329260"/>
                                </a:lnTo>
                                <a:lnTo>
                                  <a:pt x="350507" y="321906"/>
                                </a:lnTo>
                                <a:lnTo>
                                  <a:pt x="352196" y="314020"/>
                                </a:lnTo>
                                <a:lnTo>
                                  <a:pt x="352196" y="305816"/>
                                </a:lnTo>
                                <a:close/>
                              </a:path>
                              <a:path w="913765" h="671830">
                                <a:moveTo>
                                  <a:pt x="364172" y="578104"/>
                                </a:moveTo>
                                <a:lnTo>
                                  <a:pt x="348107" y="581964"/>
                                </a:lnTo>
                                <a:lnTo>
                                  <a:pt x="341820" y="555371"/>
                                </a:lnTo>
                                <a:lnTo>
                                  <a:pt x="341274" y="553059"/>
                                </a:lnTo>
                                <a:lnTo>
                                  <a:pt x="346646" y="551548"/>
                                </a:lnTo>
                                <a:lnTo>
                                  <a:pt x="346367" y="550405"/>
                                </a:lnTo>
                                <a:lnTo>
                                  <a:pt x="327494" y="554926"/>
                                </a:lnTo>
                                <a:lnTo>
                                  <a:pt x="327761" y="556094"/>
                                </a:lnTo>
                                <a:lnTo>
                                  <a:pt x="332422" y="555371"/>
                                </a:lnTo>
                                <a:lnTo>
                                  <a:pt x="338239" y="579894"/>
                                </a:lnTo>
                                <a:lnTo>
                                  <a:pt x="338328" y="580047"/>
                                </a:lnTo>
                                <a:lnTo>
                                  <a:pt x="340093" y="581317"/>
                                </a:lnTo>
                                <a:lnTo>
                                  <a:pt x="347179" y="584327"/>
                                </a:lnTo>
                                <a:lnTo>
                                  <a:pt x="352501" y="583336"/>
                                </a:lnTo>
                                <a:lnTo>
                                  <a:pt x="358190" y="581964"/>
                                </a:lnTo>
                                <a:lnTo>
                                  <a:pt x="362966" y="579894"/>
                                </a:lnTo>
                                <a:lnTo>
                                  <a:pt x="364172" y="578104"/>
                                </a:lnTo>
                                <a:close/>
                              </a:path>
                              <a:path w="913765" h="671830">
                                <a:moveTo>
                                  <a:pt x="365975" y="577672"/>
                                </a:moveTo>
                                <a:lnTo>
                                  <a:pt x="365607" y="576008"/>
                                </a:lnTo>
                                <a:lnTo>
                                  <a:pt x="364172" y="578104"/>
                                </a:lnTo>
                                <a:lnTo>
                                  <a:pt x="365975" y="577672"/>
                                </a:lnTo>
                                <a:close/>
                              </a:path>
                              <a:path w="913765" h="671830">
                                <a:moveTo>
                                  <a:pt x="367004" y="574027"/>
                                </a:moveTo>
                                <a:lnTo>
                                  <a:pt x="366801" y="569658"/>
                                </a:lnTo>
                                <a:lnTo>
                                  <a:pt x="361873" y="548881"/>
                                </a:lnTo>
                                <a:lnTo>
                                  <a:pt x="363042" y="548017"/>
                                </a:lnTo>
                                <a:lnTo>
                                  <a:pt x="366014" y="546900"/>
                                </a:lnTo>
                                <a:lnTo>
                                  <a:pt x="365747" y="545719"/>
                                </a:lnTo>
                                <a:lnTo>
                                  <a:pt x="353453" y="548678"/>
                                </a:lnTo>
                                <a:lnTo>
                                  <a:pt x="353720" y="549871"/>
                                </a:lnTo>
                                <a:lnTo>
                                  <a:pt x="358584" y="548881"/>
                                </a:lnTo>
                                <a:lnTo>
                                  <a:pt x="359638" y="550329"/>
                                </a:lnTo>
                                <a:lnTo>
                                  <a:pt x="363689" y="567474"/>
                                </a:lnTo>
                                <a:lnTo>
                                  <a:pt x="364388" y="570496"/>
                                </a:lnTo>
                                <a:lnTo>
                                  <a:pt x="365607" y="576008"/>
                                </a:lnTo>
                                <a:lnTo>
                                  <a:pt x="367004" y="574027"/>
                                </a:lnTo>
                                <a:close/>
                              </a:path>
                              <a:path w="913765" h="671830">
                                <a:moveTo>
                                  <a:pt x="373075" y="291185"/>
                                </a:moveTo>
                                <a:lnTo>
                                  <a:pt x="370586" y="286981"/>
                                </a:lnTo>
                                <a:lnTo>
                                  <a:pt x="368007" y="291884"/>
                                </a:lnTo>
                                <a:lnTo>
                                  <a:pt x="368007" y="293484"/>
                                </a:lnTo>
                                <a:lnTo>
                                  <a:pt x="369150" y="294728"/>
                                </a:lnTo>
                                <a:lnTo>
                                  <a:pt x="371944" y="294728"/>
                                </a:lnTo>
                                <a:lnTo>
                                  <a:pt x="373075" y="293484"/>
                                </a:lnTo>
                                <a:lnTo>
                                  <a:pt x="373075" y="291185"/>
                                </a:lnTo>
                                <a:close/>
                              </a:path>
                              <a:path w="913765" h="671830">
                                <a:moveTo>
                                  <a:pt x="373075" y="234467"/>
                                </a:moveTo>
                                <a:lnTo>
                                  <a:pt x="370586" y="230263"/>
                                </a:lnTo>
                                <a:lnTo>
                                  <a:pt x="368007" y="235165"/>
                                </a:lnTo>
                                <a:lnTo>
                                  <a:pt x="368007" y="236791"/>
                                </a:lnTo>
                                <a:lnTo>
                                  <a:pt x="369150" y="238010"/>
                                </a:lnTo>
                                <a:lnTo>
                                  <a:pt x="371944" y="238010"/>
                                </a:lnTo>
                                <a:lnTo>
                                  <a:pt x="373075" y="236791"/>
                                </a:lnTo>
                                <a:lnTo>
                                  <a:pt x="373075" y="234467"/>
                                </a:lnTo>
                                <a:close/>
                              </a:path>
                              <a:path w="913765" h="671830">
                                <a:moveTo>
                                  <a:pt x="373075" y="176784"/>
                                </a:moveTo>
                                <a:lnTo>
                                  <a:pt x="370509" y="171894"/>
                                </a:lnTo>
                                <a:lnTo>
                                  <a:pt x="368020" y="176085"/>
                                </a:lnTo>
                                <a:lnTo>
                                  <a:pt x="368020" y="178384"/>
                                </a:lnTo>
                                <a:lnTo>
                                  <a:pt x="369150" y="179666"/>
                                </a:lnTo>
                                <a:lnTo>
                                  <a:pt x="371944" y="179666"/>
                                </a:lnTo>
                                <a:lnTo>
                                  <a:pt x="373075" y="178384"/>
                                </a:lnTo>
                                <a:lnTo>
                                  <a:pt x="373075" y="176784"/>
                                </a:lnTo>
                                <a:close/>
                              </a:path>
                              <a:path w="913765" h="671830">
                                <a:moveTo>
                                  <a:pt x="379895" y="336080"/>
                                </a:moveTo>
                                <a:lnTo>
                                  <a:pt x="377393" y="331901"/>
                                </a:lnTo>
                                <a:lnTo>
                                  <a:pt x="374827" y="336804"/>
                                </a:lnTo>
                                <a:lnTo>
                                  <a:pt x="374827" y="338391"/>
                                </a:lnTo>
                                <a:lnTo>
                                  <a:pt x="375958" y="339648"/>
                                </a:lnTo>
                                <a:lnTo>
                                  <a:pt x="378752" y="339648"/>
                                </a:lnTo>
                                <a:lnTo>
                                  <a:pt x="379895" y="338391"/>
                                </a:lnTo>
                                <a:lnTo>
                                  <a:pt x="379895" y="336080"/>
                                </a:lnTo>
                                <a:close/>
                              </a:path>
                              <a:path w="913765" h="671830">
                                <a:moveTo>
                                  <a:pt x="401053" y="566864"/>
                                </a:moveTo>
                                <a:lnTo>
                                  <a:pt x="399008" y="557593"/>
                                </a:lnTo>
                                <a:lnTo>
                                  <a:pt x="394144" y="555815"/>
                                </a:lnTo>
                                <a:lnTo>
                                  <a:pt x="377926" y="552907"/>
                                </a:lnTo>
                                <a:lnTo>
                                  <a:pt x="376631" y="552119"/>
                                </a:lnTo>
                                <a:lnTo>
                                  <a:pt x="375399" y="546531"/>
                                </a:lnTo>
                                <a:lnTo>
                                  <a:pt x="378180" y="544436"/>
                                </a:lnTo>
                                <a:lnTo>
                                  <a:pt x="387705" y="542302"/>
                                </a:lnTo>
                                <a:lnTo>
                                  <a:pt x="392264" y="546950"/>
                                </a:lnTo>
                                <a:lnTo>
                                  <a:pt x="393979" y="550024"/>
                                </a:lnTo>
                                <a:lnTo>
                                  <a:pt x="395566" y="549681"/>
                                </a:lnTo>
                                <a:lnTo>
                                  <a:pt x="393319" y="539483"/>
                                </a:lnTo>
                                <a:lnTo>
                                  <a:pt x="391629" y="539851"/>
                                </a:lnTo>
                                <a:lnTo>
                                  <a:pt x="391426" y="541553"/>
                                </a:lnTo>
                                <a:lnTo>
                                  <a:pt x="388505" y="542213"/>
                                </a:lnTo>
                                <a:lnTo>
                                  <a:pt x="385533" y="541261"/>
                                </a:lnTo>
                                <a:lnTo>
                                  <a:pt x="370395" y="544626"/>
                                </a:lnTo>
                                <a:lnTo>
                                  <a:pt x="370065" y="551421"/>
                                </a:lnTo>
                                <a:lnTo>
                                  <a:pt x="372071" y="560501"/>
                                </a:lnTo>
                                <a:lnTo>
                                  <a:pt x="393446" y="564070"/>
                                </a:lnTo>
                                <a:lnTo>
                                  <a:pt x="394119" y="567194"/>
                                </a:lnTo>
                                <a:lnTo>
                                  <a:pt x="395020" y="572566"/>
                                </a:lnTo>
                                <a:lnTo>
                                  <a:pt x="381165" y="575640"/>
                                </a:lnTo>
                                <a:lnTo>
                                  <a:pt x="376732" y="571042"/>
                                </a:lnTo>
                                <a:lnTo>
                                  <a:pt x="374561" y="566547"/>
                                </a:lnTo>
                                <a:lnTo>
                                  <a:pt x="372948" y="566915"/>
                                </a:lnTo>
                                <a:lnTo>
                                  <a:pt x="375513" y="578523"/>
                                </a:lnTo>
                                <a:lnTo>
                                  <a:pt x="377126" y="578180"/>
                                </a:lnTo>
                                <a:lnTo>
                                  <a:pt x="377266" y="576453"/>
                                </a:lnTo>
                                <a:lnTo>
                                  <a:pt x="380187" y="575805"/>
                                </a:lnTo>
                                <a:lnTo>
                                  <a:pt x="383070" y="576846"/>
                                </a:lnTo>
                                <a:lnTo>
                                  <a:pt x="398716" y="573354"/>
                                </a:lnTo>
                                <a:lnTo>
                                  <a:pt x="401053" y="566864"/>
                                </a:lnTo>
                                <a:close/>
                              </a:path>
                              <a:path w="913765" h="671830">
                                <a:moveTo>
                                  <a:pt x="415544" y="359956"/>
                                </a:moveTo>
                                <a:lnTo>
                                  <a:pt x="413042" y="355739"/>
                                </a:lnTo>
                                <a:lnTo>
                                  <a:pt x="410476" y="360641"/>
                                </a:lnTo>
                                <a:lnTo>
                                  <a:pt x="410476" y="362267"/>
                                </a:lnTo>
                                <a:lnTo>
                                  <a:pt x="411619" y="363512"/>
                                </a:lnTo>
                                <a:lnTo>
                                  <a:pt x="414401" y="363512"/>
                                </a:lnTo>
                                <a:lnTo>
                                  <a:pt x="415544" y="362267"/>
                                </a:lnTo>
                                <a:lnTo>
                                  <a:pt x="415544" y="359956"/>
                                </a:lnTo>
                                <a:close/>
                              </a:path>
                              <a:path w="913765" h="671830">
                                <a:moveTo>
                                  <a:pt x="415569" y="176784"/>
                                </a:moveTo>
                                <a:lnTo>
                                  <a:pt x="413016" y="171894"/>
                                </a:lnTo>
                                <a:lnTo>
                                  <a:pt x="410527" y="176085"/>
                                </a:lnTo>
                                <a:lnTo>
                                  <a:pt x="410527" y="178384"/>
                                </a:lnTo>
                                <a:lnTo>
                                  <a:pt x="411657" y="179666"/>
                                </a:lnTo>
                                <a:lnTo>
                                  <a:pt x="414439" y="179666"/>
                                </a:lnTo>
                                <a:lnTo>
                                  <a:pt x="415569" y="178384"/>
                                </a:lnTo>
                                <a:lnTo>
                                  <a:pt x="415569" y="176784"/>
                                </a:lnTo>
                                <a:close/>
                              </a:path>
                              <a:path w="913765" h="671830">
                                <a:moveTo>
                                  <a:pt x="436003" y="545122"/>
                                </a:moveTo>
                                <a:lnTo>
                                  <a:pt x="434987" y="535495"/>
                                </a:lnTo>
                                <a:lnTo>
                                  <a:pt x="400672" y="538797"/>
                                </a:lnTo>
                                <a:lnTo>
                                  <a:pt x="401408" y="548449"/>
                                </a:lnTo>
                                <a:lnTo>
                                  <a:pt x="403072" y="548297"/>
                                </a:lnTo>
                                <a:lnTo>
                                  <a:pt x="403504" y="540499"/>
                                </a:lnTo>
                                <a:lnTo>
                                  <a:pt x="413346" y="539140"/>
                                </a:lnTo>
                                <a:lnTo>
                                  <a:pt x="416128" y="568452"/>
                                </a:lnTo>
                                <a:lnTo>
                                  <a:pt x="410629" y="569366"/>
                                </a:lnTo>
                                <a:lnTo>
                                  <a:pt x="410718" y="570547"/>
                                </a:lnTo>
                                <a:lnTo>
                                  <a:pt x="431139" y="568591"/>
                                </a:lnTo>
                                <a:lnTo>
                                  <a:pt x="431025" y="567385"/>
                                </a:lnTo>
                                <a:lnTo>
                                  <a:pt x="425399" y="567601"/>
                                </a:lnTo>
                                <a:lnTo>
                                  <a:pt x="422617" y="538238"/>
                                </a:lnTo>
                                <a:lnTo>
                                  <a:pt x="432485" y="537705"/>
                                </a:lnTo>
                                <a:lnTo>
                                  <a:pt x="434352" y="545312"/>
                                </a:lnTo>
                                <a:lnTo>
                                  <a:pt x="436003" y="545122"/>
                                </a:lnTo>
                                <a:close/>
                              </a:path>
                              <a:path w="913765" h="671830">
                                <a:moveTo>
                                  <a:pt x="446989" y="196215"/>
                                </a:moveTo>
                                <a:lnTo>
                                  <a:pt x="446824" y="196151"/>
                                </a:lnTo>
                                <a:lnTo>
                                  <a:pt x="446824" y="196278"/>
                                </a:lnTo>
                                <a:lnTo>
                                  <a:pt x="446989" y="196215"/>
                                </a:lnTo>
                                <a:close/>
                              </a:path>
                              <a:path w="913765" h="671830">
                                <a:moveTo>
                                  <a:pt x="450659" y="240499"/>
                                </a:moveTo>
                                <a:lnTo>
                                  <a:pt x="448564" y="238315"/>
                                </a:lnTo>
                                <a:lnTo>
                                  <a:pt x="449872" y="235927"/>
                                </a:lnTo>
                                <a:lnTo>
                                  <a:pt x="447090" y="236181"/>
                                </a:lnTo>
                                <a:lnTo>
                                  <a:pt x="445465" y="233311"/>
                                </a:lnTo>
                                <a:lnTo>
                                  <a:pt x="443801" y="236207"/>
                                </a:lnTo>
                                <a:lnTo>
                                  <a:pt x="441083" y="235927"/>
                                </a:lnTo>
                                <a:lnTo>
                                  <a:pt x="442379" y="238315"/>
                                </a:lnTo>
                                <a:lnTo>
                                  <a:pt x="440270" y="240499"/>
                                </a:lnTo>
                                <a:lnTo>
                                  <a:pt x="442937" y="241020"/>
                                </a:lnTo>
                                <a:lnTo>
                                  <a:pt x="442937" y="243992"/>
                                </a:lnTo>
                                <a:lnTo>
                                  <a:pt x="445465" y="242100"/>
                                </a:lnTo>
                                <a:lnTo>
                                  <a:pt x="447979" y="243992"/>
                                </a:lnTo>
                                <a:lnTo>
                                  <a:pt x="447979" y="241020"/>
                                </a:lnTo>
                                <a:lnTo>
                                  <a:pt x="450659" y="240499"/>
                                </a:lnTo>
                                <a:close/>
                              </a:path>
                              <a:path w="913765" h="671830">
                                <a:moveTo>
                                  <a:pt x="458101" y="176784"/>
                                </a:moveTo>
                                <a:lnTo>
                                  <a:pt x="455536" y="171894"/>
                                </a:lnTo>
                                <a:lnTo>
                                  <a:pt x="453059" y="176085"/>
                                </a:lnTo>
                                <a:lnTo>
                                  <a:pt x="453059" y="178384"/>
                                </a:lnTo>
                                <a:lnTo>
                                  <a:pt x="454190" y="179666"/>
                                </a:lnTo>
                                <a:lnTo>
                                  <a:pt x="456971" y="179666"/>
                                </a:lnTo>
                                <a:lnTo>
                                  <a:pt x="458101" y="178384"/>
                                </a:lnTo>
                                <a:lnTo>
                                  <a:pt x="458101" y="176784"/>
                                </a:lnTo>
                                <a:close/>
                              </a:path>
                              <a:path w="913765" h="671830">
                                <a:moveTo>
                                  <a:pt x="459397" y="385940"/>
                                </a:moveTo>
                                <a:lnTo>
                                  <a:pt x="456844" y="381038"/>
                                </a:lnTo>
                                <a:lnTo>
                                  <a:pt x="454367" y="385229"/>
                                </a:lnTo>
                                <a:lnTo>
                                  <a:pt x="454367" y="387553"/>
                                </a:lnTo>
                                <a:lnTo>
                                  <a:pt x="455498" y="388785"/>
                                </a:lnTo>
                                <a:lnTo>
                                  <a:pt x="458279" y="388785"/>
                                </a:lnTo>
                                <a:lnTo>
                                  <a:pt x="459397" y="387553"/>
                                </a:lnTo>
                                <a:lnTo>
                                  <a:pt x="459397" y="385940"/>
                                </a:lnTo>
                                <a:close/>
                              </a:path>
                              <a:path w="913765" h="671830">
                                <a:moveTo>
                                  <a:pt x="460133" y="261543"/>
                                </a:moveTo>
                                <a:lnTo>
                                  <a:pt x="456552" y="257797"/>
                                </a:lnTo>
                                <a:lnTo>
                                  <a:pt x="458774" y="253707"/>
                                </a:lnTo>
                                <a:lnTo>
                                  <a:pt x="454025" y="254127"/>
                                </a:lnTo>
                                <a:lnTo>
                                  <a:pt x="451243" y="249212"/>
                                </a:lnTo>
                                <a:lnTo>
                                  <a:pt x="448398" y="254203"/>
                                </a:lnTo>
                                <a:lnTo>
                                  <a:pt x="443699" y="253707"/>
                                </a:lnTo>
                                <a:lnTo>
                                  <a:pt x="445922" y="257797"/>
                                </a:lnTo>
                                <a:lnTo>
                                  <a:pt x="442328" y="261543"/>
                                </a:lnTo>
                                <a:lnTo>
                                  <a:pt x="446913" y="262394"/>
                                </a:lnTo>
                                <a:lnTo>
                                  <a:pt x="446913" y="267500"/>
                                </a:lnTo>
                                <a:lnTo>
                                  <a:pt x="451243" y="264274"/>
                                </a:lnTo>
                                <a:lnTo>
                                  <a:pt x="455561" y="267500"/>
                                </a:lnTo>
                                <a:lnTo>
                                  <a:pt x="455561" y="262394"/>
                                </a:lnTo>
                                <a:lnTo>
                                  <a:pt x="460133" y="261543"/>
                                </a:lnTo>
                                <a:close/>
                              </a:path>
                              <a:path w="913765" h="671830">
                                <a:moveTo>
                                  <a:pt x="463042" y="224548"/>
                                </a:moveTo>
                                <a:lnTo>
                                  <a:pt x="460933" y="222377"/>
                                </a:lnTo>
                                <a:lnTo>
                                  <a:pt x="462254" y="219989"/>
                                </a:lnTo>
                                <a:lnTo>
                                  <a:pt x="459460" y="220243"/>
                                </a:lnTo>
                                <a:lnTo>
                                  <a:pt x="457835" y="217360"/>
                                </a:lnTo>
                                <a:lnTo>
                                  <a:pt x="456184" y="220268"/>
                                </a:lnTo>
                                <a:lnTo>
                                  <a:pt x="453453" y="219989"/>
                                </a:lnTo>
                                <a:lnTo>
                                  <a:pt x="454748" y="222377"/>
                                </a:lnTo>
                                <a:lnTo>
                                  <a:pt x="452653" y="224548"/>
                                </a:lnTo>
                                <a:lnTo>
                                  <a:pt x="455320" y="225082"/>
                                </a:lnTo>
                                <a:lnTo>
                                  <a:pt x="455320" y="228053"/>
                                </a:lnTo>
                                <a:lnTo>
                                  <a:pt x="457835" y="226161"/>
                                </a:lnTo>
                                <a:lnTo>
                                  <a:pt x="460375" y="228053"/>
                                </a:lnTo>
                                <a:lnTo>
                                  <a:pt x="460375" y="225082"/>
                                </a:lnTo>
                                <a:lnTo>
                                  <a:pt x="463042" y="224548"/>
                                </a:lnTo>
                                <a:close/>
                              </a:path>
                              <a:path w="913765" h="671830">
                                <a:moveTo>
                                  <a:pt x="464769" y="203936"/>
                                </a:moveTo>
                                <a:lnTo>
                                  <a:pt x="464705" y="200990"/>
                                </a:lnTo>
                                <a:lnTo>
                                  <a:pt x="463702" y="196151"/>
                                </a:lnTo>
                                <a:lnTo>
                                  <a:pt x="461086" y="195351"/>
                                </a:lnTo>
                                <a:lnTo>
                                  <a:pt x="457784" y="194906"/>
                                </a:lnTo>
                                <a:lnTo>
                                  <a:pt x="454698" y="190728"/>
                                </a:lnTo>
                                <a:lnTo>
                                  <a:pt x="451954" y="194589"/>
                                </a:lnTo>
                                <a:lnTo>
                                  <a:pt x="448487" y="195618"/>
                                </a:lnTo>
                                <a:lnTo>
                                  <a:pt x="446989" y="196215"/>
                                </a:lnTo>
                                <a:lnTo>
                                  <a:pt x="450659" y="197421"/>
                                </a:lnTo>
                                <a:lnTo>
                                  <a:pt x="457415" y="197421"/>
                                </a:lnTo>
                                <a:lnTo>
                                  <a:pt x="462661" y="196151"/>
                                </a:lnTo>
                                <a:lnTo>
                                  <a:pt x="462661" y="205841"/>
                                </a:lnTo>
                                <a:lnTo>
                                  <a:pt x="458127" y="203530"/>
                                </a:lnTo>
                                <a:lnTo>
                                  <a:pt x="451370" y="203530"/>
                                </a:lnTo>
                                <a:lnTo>
                                  <a:pt x="446824" y="205841"/>
                                </a:lnTo>
                                <a:lnTo>
                                  <a:pt x="446824" y="196278"/>
                                </a:lnTo>
                                <a:lnTo>
                                  <a:pt x="445528" y="196786"/>
                                </a:lnTo>
                                <a:lnTo>
                                  <a:pt x="444258" y="200990"/>
                                </a:lnTo>
                                <a:lnTo>
                                  <a:pt x="444258" y="204419"/>
                                </a:lnTo>
                                <a:lnTo>
                                  <a:pt x="445135" y="206387"/>
                                </a:lnTo>
                                <a:lnTo>
                                  <a:pt x="446811" y="207492"/>
                                </a:lnTo>
                                <a:lnTo>
                                  <a:pt x="446811" y="211797"/>
                                </a:lnTo>
                                <a:lnTo>
                                  <a:pt x="447497" y="212521"/>
                                </a:lnTo>
                                <a:lnTo>
                                  <a:pt x="461568" y="212521"/>
                                </a:lnTo>
                                <a:lnTo>
                                  <a:pt x="462280" y="211797"/>
                                </a:lnTo>
                                <a:lnTo>
                                  <a:pt x="462280" y="207200"/>
                                </a:lnTo>
                                <a:lnTo>
                                  <a:pt x="463753" y="205930"/>
                                </a:lnTo>
                                <a:lnTo>
                                  <a:pt x="464769" y="203936"/>
                                </a:lnTo>
                                <a:close/>
                              </a:path>
                              <a:path w="913765" h="671830">
                                <a:moveTo>
                                  <a:pt x="470789" y="251904"/>
                                </a:moveTo>
                                <a:lnTo>
                                  <a:pt x="469607" y="250698"/>
                                </a:lnTo>
                                <a:lnTo>
                                  <a:pt x="470344" y="249313"/>
                                </a:lnTo>
                                <a:lnTo>
                                  <a:pt x="468782" y="249453"/>
                                </a:lnTo>
                                <a:lnTo>
                                  <a:pt x="467868" y="247840"/>
                                </a:lnTo>
                                <a:lnTo>
                                  <a:pt x="466928" y="249478"/>
                                </a:lnTo>
                                <a:lnTo>
                                  <a:pt x="465366" y="249313"/>
                                </a:lnTo>
                                <a:lnTo>
                                  <a:pt x="466102" y="250698"/>
                                </a:lnTo>
                                <a:lnTo>
                                  <a:pt x="464921" y="251904"/>
                                </a:lnTo>
                                <a:lnTo>
                                  <a:pt x="466432" y="252196"/>
                                </a:lnTo>
                                <a:lnTo>
                                  <a:pt x="466432" y="253885"/>
                                </a:lnTo>
                                <a:lnTo>
                                  <a:pt x="467868" y="252793"/>
                                </a:lnTo>
                                <a:lnTo>
                                  <a:pt x="469290" y="253885"/>
                                </a:lnTo>
                                <a:lnTo>
                                  <a:pt x="469290" y="252196"/>
                                </a:lnTo>
                                <a:lnTo>
                                  <a:pt x="470789" y="251904"/>
                                </a:lnTo>
                                <a:close/>
                              </a:path>
                              <a:path w="913765" h="671830">
                                <a:moveTo>
                                  <a:pt x="471665" y="238506"/>
                                </a:moveTo>
                                <a:lnTo>
                                  <a:pt x="469595" y="236321"/>
                                </a:lnTo>
                                <a:lnTo>
                                  <a:pt x="470890" y="233895"/>
                                </a:lnTo>
                                <a:lnTo>
                                  <a:pt x="468096" y="234162"/>
                                </a:lnTo>
                                <a:lnTo>
                                  <a:pt x="466483" y="231305"/>
                                </a:lnTo>
                                <a:lnTo>
                                  <a:pt x="464820" y="234200"/>
                                </a:lnTo>
                                <a:lnTo>
                                  <a:pt x="462089" y="233895"/>
                                </a:lnTo>
                                <a:lnTo>
                                  <a:pt x="463372" y="236321"/>
                                </a:lnTo>
                                <a:lnTo>
                                  <a:pt x="461289" y="238506"/>
                                </a:lnTo>
                                <a:lnTo>
                                  <a:pt x="463956" y="238975"/>
                                </a:lnTo>
                                <a:lnTo>
                                  <a:pt x="463956" y="241973"/>
                                </a:lnTo>
                                <a:lnTo>
                                  <a:pt x="466483" y="240093"/>
                                </a:lnTo>
                                <a:lnTo>
                                  <a:pt x="469011" y="241973"/>
                                </a:lnTo>
                                <a:lnTo>
                                  <a:pt x="469011" y="238975"/>
                                </a:lnTo>
                                <a:lnTo>
                                  <a:pt x="471665" y="238506"/>
                                </a:lnTo>
                                <a:close/>
                              </a:path>
                              <a:path w="913765" h="671830">
                                <a:moveTo>
                                  <a:pt x="477418" y="387553"/>
                                </a:moveTo>
                                <a:lnTo>
                                  <a:pt x="476592" y="388048"/>
                                </a:lnTo>
                                <a:lnTo>
                                  <a:pt x="477126" y="388391"/>
                                </a:lnTo>
                                <a:lnTo>
                                  <a:pt x="477418" y="387553"/>
                                </a:lnTo>
                                <a:close/>
                              </a:path>
                              <a:path w="913765" h="671830">
                                <a:moveTo>
                                  <a:pt x="477532" y="296456"/>
                                </a:moveTo>
                                <a:lnTo>
                                  <a:pt x="474865" y="293484"/>
                                </a:lnTo>
                                <a:lnTo>
                                  <a:pt x="470852" y="288112"/>
                                </a:lnTo>
                                <a:lnTo>
                                  <a:pt x="463372" y="294017"/>
                                </a:lnTo>
                                <a:lnTo>
                                  <a:pt x="462013" y="297510"/>
                                </a:lnTo>
                                <a:lnTo>
                                  <a:pt x="462826" y="301294"/>
                                </a:lnTo>
                                <a:lnTo>
                                  <a:pt x="463892" y="308584"/>
                                </a:lnTo>
                                <a:lnTo>
                                  <a:pt x="467093" y="315302"/>
                                </a:lnTo>
                                <a:lnTo>
                                  <a:pt x="468172" y="322033"/>
                                </a:lnTo>
                                <a:lnTo>
                                  <a:pt x="466559" y="321246"/>
                                </a:lnTo>
                                <a:lnTo>
                                  <a:pt x="465493" y="319620"/>
                                </a:lnTo>
                                <a:lnTo>
                                  <a:pt x="459181" y="314566"/>
                                </a:lnTo>
                                <a:lnTo>
                                  <a:pt x="453224" y="312420"/>
                                </a:lnTo>
                                <a:lnTo>
                                  <a:pt x="447116" y="310362"/>
                                </a:lnTo>
                                <a:lnTo>
                                  <a:pt x="441693" y="306692"/>
                                </a:lnTo>
                                <a:lnTo>
                                  <a:pt x="439064" y="308292"/>
                                </a:lnTo>
                                <a:lnTo>
                                  <a:pt x="440182" y="311404"/>
                                </a:lnTo>
                                <a:lnTo>
                                  <a:pt x="441045" y="314718"/>
                                </a:lnTo>
                                <a:lnTo>
                                  <a:pt x="437680" y="316915"/>
                                </a:lnTo>
                                <a:lnTo>
                                  <a:pt x="437413" y="318808"/>
                                </a:lnTo>
                                <a:lnTo>
                                  <a:pt x="439559" y="319900"/>
                                </a:lnTo>
                                <a:lnTo>
                                  <a:pt x="439559" y="321792"/>
                                </a:lnTo>
                                <a:lnTo>
                                  <a:pt x="438759" y="322592"/>
                                </a:lnTo>
                                <a:lnTo>
                                  <a:pt x="437680" y="322592"/>
                                </a:lnTo>
                                <a:lnTo>
                                  <a:pt x="436867" y="323126"/>
                                </a:lnTo>
                                <a:lnTo>
                                  <a:pt x="436867" y="327952"/>
                                </a:lnTo>
                                <a:lnTo>
                                  <a:pt x="439826" y="332282"/>
                                </a:lnTo>
                                <a:lnTo>
                                  <a:pt x="441413" y="336588"/>
                                </a:lnTo>
                                <a:lnTo>
                                  <a:pt x="445554" y="341604"/>
                                </a:lnTo>
                                <a:lnTo>
                                  <a:pt x="451586" y="342988"/>
                                </a:lnTo>
                                <a:lnTo>
                                  <a:pt x="458431" y="342658"/>
                                </a:lnTo>
                                <a:lnTo>
                                  <a:pt x="464972" y="342519"/>
                                </a:lnTo>
                                <a:lnTo>
                                  <a:pt x="469252" y="340360"/>
                                </a:lnTo>
                                <a:lnTo>
                                  <a:pt x="473252" y="337413"/>
                                </a:lnTo>
                                <a:lnTo>
                                  <a:pt x="475665" y="333349"/>
                                </a:lnTo>
                                <a:lnTo>
                                  <a:pt x="475932" y="328777"/>
                                </a:lnTo>
                                <a:lnTo>
                                  <a:pt x="477266" y="322859"/>
                                </a:lnTo>
                                <a:lnTo>
                                  <a:pt x="474599" y="319087"/>
                                </a:lnTo>
                                <a:lnTo>
                                  <a:pt x="471385" y="315048"/>
                                </a:lnTo>
                                <a:lnTo>
                                  <a:pt x="470319" y="308584"/>
                                </a:lnTo>
                                <a:lnTo>
                                  <a:pt x="468972" y="303187"/>
                                </a:lnTo>
                                <a:lnTo>
                                  <a:pt x="467652" y="295643"/>
                                </a:lnTo>
                                <a:lnTo>
                                  <a:pt x="476999" y="302094"/>
                                </a:lnTo>
                                <a:lnTo>
                                  <a:pt x="477532" y="296456"/>
                                </a:lnTo>
                                <a:close/>
                              </a:path>
                              <a:path w="913765" h="671830">
                                <a:moveTo>
                                  <a:pt x="485381" y="382587"/>
                                </a:moveTo>
                                <a:lnTo>
                                  <a:pt x="484390" y="382930"/>
                                </a:lnTo>
                                <a:lnTo>
                                  <a:pt x="483641" y="383298"/>
                                </a:lnTo>
                                <a:lnTo>
                                  <a:pt x="482993" y="383705"/>
                                </a:lnTo>
                                <a:lnTo>
                                  <a:pt x="485381" y="382587"/>
                                </a:lnTo>
                                <a:close/>
                              </a:path>
                              <a:path w="913765" h="671830">
                                <a:moveTo>
                                  <a:pt x="500545" y="55181"/>
                                </a:moveTo>
                                <a:lnTo>
                                  <a:pt x="479145" y="40017"/>
                                </a:lnTo>
                                <a:lnTo>
                                  <a:pt x="491883" y="17005"/>
                                </a:lnTo>
                                <a:lnTo>
                                  <a:pt x="466775" y="24384"/>
                                </a:lnTo>
                                <a:lnTo>
                                  <a:pt x="456869" y="0"/>
                                </a:lnTo>
                                <a:lnTo>
                                  <a:pt x="446951" y="24384"/>
                                </a:lnTo>
                                <a:lnTo>
                                  <a:pt x="421843" y="16992"/>
                                </a:lnTo>
                                <a:lnTo>
                                  <a:pt x="434581" y="40017"/>
                                </a:lnTo>
                                <a:lnTo>
                                  <a:pt x="413169" y="55181"/>
                                </a:lnTo>
                                <a:lnTo>
                                  <a:pt x="438988" y="59486"/>
                                </a:lnTo>
                                <a:lnTo>
                                  <a:pt x="437413" y="85813"/>
                                </a:lnTo>
                                <a:lnTo>
                                  <a:pt x="456869" y="68160"/>
                                </a:lnTo>
                                <a:lnTo>
                                  <a:pt x="476300" y="85813"/>
                                </a:lnTo>
                                <a:lnTo>
                                  <a:pt x="474738" y="59486"/>
                                </a:lnTo>
                                <a:lnTo>
                                  <a:pt x="500545" y="55181"/>
                                </a:lnTo>
                                <a:close/>
                              </a:path>
                              <a:path w="913765" h="671830">
                                <a:moveTo>
                                  <a:pt x="500621" y="176784"/>
                                </a:moveTo>
                                <a:lnTo>
                                  <a:pt x="498043" y="171894"/>
                                </a:lnTo>
                                <a:lnTo>
                                  <a:pt x="495566" y="176085"/>
                                </a:lnTo>
                                <a:lnTo>
                                  <a:pt x="495566" y="178384"/>
                                </a:lnTo>
                                <a:lnTo>
                                  <a:pt x="496697" y="179666"/>
                                </a:lnTo>
                                <a:lnTo>
                                  <a:pt x="499491" y="179666"/>
                                </a:lnTo>
                                <a:lnTo>
                                  <a:pt x="500621" y="178384"/>
                                </a:lnTo>
                                <a:lnTo>
                                  <a:pt x="500621" y="176784"/>
                                </a:lnTo>
                                <a:close/>
                              </a:path>
                              <a:path w="913765" h="671830">
                                <a:moveTo>
                                  <a:pt x="502818" y="360641"/>
                                </a:moveTo>
                                <a:lnTo>
                                  <a:pt x="500253" y="355739"/>
                                </a:lnTo>
                                <a:lnTo>
                                  <a:pt x="497763" y="359956"/>
                                </a:lnTo>
                                <a:lnTo>
                                  <a:pt x="497763" y="362267"/>
                                </a:lnTo>
                                <a:lnTo>
                                  <a:pt x="498894" y="363512"/>
                                </a:lnTo>
                                <a:lnTo>
                                  <a:pt x="501688" y="363512"/>
                                </a:lnTo>
                                <a:lnTo>
                                  <a:pt x="502818" y="362267"/>
                                </a:lnTo>
                                <a:lnTo>
                                  <a:pt x="502818" y="360641"/>
                                </a:lnTo>
                                <a:close/>
                              </a:path>
                              <a:path w="913765" h="671830">
                                <a:moveTo>
                                  <a:pt x="505866" y="109702"/>
                                </a:moveTo>
                                <a:lnTo>
                                  <a:pt x="505726" y="109842"/>
                                </a:lnTo>
                                <a:lnTo>
                                  <a:pt x="505853" y="109842"/>
                                </a:lnTo>
                                <a:lnTo>
                                  <a:pt x="505866" y="109702"/>
                                </a:lnTo>
                                <a:close/>
                              </a:path>
                              <a:path w="913765" h="671830">
                                <a:moveTo>
                                  <a:pt x="506044" y="99949"/>
                                </a:moveTo>
                                <a:lnTo>
                                  <a:pt x="503834" y="97713"/>
                                </a:lnTo>
                                <a:lnTo>
                                  <a:pt x="483323" y="97713"/>
                                </a:lnTo>
                                <a:lnTo>
                                  <a:pt x="483323" y="109842"/>
                                </a:lnTo>
                                <a:lnTo>
                                  <a:pt x="462610" y="109842"/>
                                </a:lnTo>
                                <a:lnTo>
                                  <a:pt x="454901" y="99949"/>
                                </a:lnTo>
                                <a:lnTo>
                                  <a:pt x="475602" y="99949"/>
                                </a:lnTo>
                                <a:lnTo>
                                  <a:pt x="483323" y="109842"/>
                                </a:lnTo>
                                <a:lnTo>
                                  <a:pt x="483323" y="97713"/>
                                </a:lnTo>
                                <a:lnTo>
                                  <a:pt x="449110" y="97713"/>
                                </a:lnTo>
                                <a:lnTo>
                                  <a:pt x="449110" y="109842"/>
                                </a:lnTo>
                                <a:lnTo>
                                  <a:pt x="428421" y="109842"/>
                                </a:lnTo>
                                <a:lnTo>
                                  <a:pt x="420700" y="99949"/>
                                </a:lnTo>
                                <a:lnTo>
                                  <a:pt x="441388" y="99949"/>
                                </a:lnTo>
                                <a:lnTo>
                                  <a:pt x="449110" y="109842"/>
                                </a:lnTo>
                                <a:lnTo>
                                  <a:pt x="449110" y="97713"/>
                                </a:lnTo>
                                <a:lnTo>
                                  <a:pt x="412635" y="97713"/>
                                </a:lnTo>
                                <a:lnTo>
                                  <a:pt x="409524" y="100863"/>
                                </a:lnTo>
                                <a:lnTo>
                                  <a:pt x="409524" y="108610"/>
                                </a:lnTo>
                                <a:lnTo>
                                  <a:pt x="412635" y="111734"/>
                                </a:lnTo>
                                <a:lnTo>
                                  <a:pt x="503834" y="111734"/>
                                </a:lnTo>
                                <a:lnTo>
                                  <a:pt x="505726" y="109842"/>
                                </a:lnTo>
                                <a:lnTo>
                                  <a:pt x="496023" y="109842"/>
                                </a:lnTo>
                                <a:lnTo>
                                  <a:pt x="489089" y="99949"/>
                                </a:lnTo>
                                <a:lnTo>
                                  <a:pt x="506044" y="99949"/>
                                </a:lnTo>
                                <a:close/>
                              </a:path>
                              <a:path w="913765" h="671830">
                                <a:moveTo>
                                  <a:pt x="506209" y="99949"/>
                                </a:moveTo>
                                <a:lnTo>
                                  <a:pt x="506044" y="99949"/>
                                </a:lnTo>
                                <a:lnTo>
                                  <a:pt x="506209" y="100114"/>
                                </a:lnTo>
                                <a:lnTo>
                                  <a:pt x="506209" y="99949"/>
                                </a:lnTo>
                                <a:close/>
                              </a:path>
                              <a:path w="913765" h="671830">
                                <a:moveTo>
                                  <a:pt x="506945" y="100863"/>
                                </a:moveTo>
                                <a:lnTo>
                                  <a:pt x="506209" y="100114"/>
                                </a:lnTo>
                                <a:lnTo>
                                  <a:pt x="505866" y="109702"/>
                                </a:lnTo>
                                <a:lnTo>
                                  <a:pt x="506945" y="108610"/>
                                </a:lnTo>
                                <a:lnTo>
                                  <a:pt x="506945" y="100863"/>
                                </a:lnTo>
                                <a:close/>
                              </a:path>
                              <a:path w="913765" h="671830">
                                <a:moveTo>
                                  <a:pt x="516737" y="572262"/>
                                </a:moveTo>
                                <a:lnTo>
                                  <a:pt x="513981" y="572008"/>
                                </a:lnTo>
                                <a:lnTo>
                                  <a:pt x="513257" y="570217"/>
                                </a:lnTo>
                                <a:lnTo>
                                  <a:pt x="509739" y="560336"/>
                                </a:lnTo>
                                <a:lnTo>
                                  <a:pt x="509612" y="559981"/>
                                </a:lnTo>
                                <a:lnTo>
                                  <a:pt x="505180" y="547636"/>
                                </a:lnTo>
                                <a:lnTo>
                                  <a:pt x="501751" y="538086"/>
                                </a:lnTo>
                                <a:lnTo>
                                  <a:pt x="500608" y="537946"/>
                                </a:lnTo>
                                <a:lnTo>
                                  <a:pt x="500608" y="559981"/>
                                </a:lnTo>
                                <a:lnTo>
                                  <a:pt x="489496" y="558596"/>
                                </a:lnTo>
                                <a:lnTo>
                                  <a:pt x="496290" y="547636"/>
                                </a:lnTo>
                                <a:lnTo>
                                  <a:pt x="500608" y="559981"/>
                                </a:lnTo>
                                <a:lnTo>
                                  <a:pt x="500608" y="537946"/>
                                </a:lnTo>
                                <a:lnTo>
                                  <a:pt x="500151" y="537883"/>
                                </a:lnTo>
                                <a:lnTo>
                                  <a:pt x="482104" y="565873"/>
                                </a:lnTo>
                                <a:lnTo>
                                  <a:pt x="481101" y="567385"/>
                                </a:lnTo>
                                <a:lnTo>
                                  <a:pt x="478917" y="567385"/>
                                </a:lnTo>
                                <a:lnTo>
                                  <a:pt x="478243" y="567385"/>
                                </a:lnTo>
                                <a:lnTo>
                                  <a:pt x="477380" y="567321"/>
                                </a:lnTo>
                                <a:lnTo>
                                  <a:pt x="476402" y="566191"/>
                                </a:lnTo>
                                <a:lnTo>
                                  <a:pt x="465772" y="553034"/>
                                </a:lnTo>
                                <a:lnTo>
                                  <a:pt x="465315" y="552462"/>
                                </a:lnTo>
                                <a:lnTo>
                                  <a:pt x="469112" y="551573"/>
                                </a:lnTo>
                                <a:lnTo>
                                  <a:pt x="474370" y="550341"/>
                                </a:lnTo>
                                <a:lnTo>
                                  <a:pt x="474624" y="537171"/>
                                </a:lnTo>
                                <a:lnTo>
                                  <a:pt x="474649" y="536308"/>
                                </a:lnTo>
                                <a:lnTo>
                                  <a:pt x="464769" y="535800"/>
                                </a:lnTo>
                                <a:lnTo>
                                  <a:pt x="464769" y="539457"/>
                                </a:lnTo>
                                <a:lnTo>
                                  <a:pt x="464553" y="550570"/>
                                </a:lnTo>
                                <a:lnTo>
                                  <a:pt x="461543" y="551573"/>
                                </a:lnTo>
                                <a:lnTo>
                                  <a:pt x="454037" y="551484"/>
                                </a:lnTo>
                                <a:lnTo>
                                  <a:pt x="454266" y="539191"/>
                                </a:lnTo>
                                <a:lnTo>
                                  <a:pt x="454710" y="537171"/>
                                </a:lnTo>
                                <a:lnTo>
                                  <a:pt x="462457" y="537311"/>
                                </a:lnTo>
                                <a:lnTo>
                                  <a:pt x="464769" y="539457"/>
                                </a:lnTo>
                                <a:lnTo>
                                  <a:pt x="464769" y="535800"/>
                                </a:lnTo>
                                <a:lnTo>
                                  <a:pt x="462508" y="535673"/>
                                </a:lnTo>
                                <a:lnTo>
                                  <a:pt x="440004" y="535254"/>
                                </a:lnTo>
                                <a:lnTo>
                                  <a:pt x="439966" y="536448"/>
                                </a:lnTo>
                                <a:lnTo>
                                  <a:pt x="443242" y="536714"/>
                                </a:lnTo>
                                <a:lnTo>
                                  <a:pt x="445008" y="536829"/>
                                </a:lnTo>
                                <a:lnTo>
                                  <a:pt x="444436" y="566191"/>
                                </a:lnTo>
                                <a:lnTo>
                                  <a:pt x="443293" y="566318"/>
                                </a:lnTo>
                                <a:lnTo>
                                  <a:pt x="439369" y="566610"/>
                                </a:lnTo>
                                <a:lnTo>
                                  <a:pt x="439369" y="567829"/>
                                </a:lnTo>
                                <a:lnTo>
                                  <a:pt x="458749" y="568198"/>
                                </a:lnTo>
                                <a:lnTo>
                                  <a:pt x="458787" y="567016"/>
                                </a:lnTo>
                                <a:lnTo>
                                  <a:pt x="453732" y="566331"/>
                                </a:lnTo>
                                <a:lnTo>
                                  <a:pt x="453999" y="553034"/>
                                </a:lnTo>
                                <a:lnTo>
                                  <a:pt x="455561" y="553046"/>
                                </a:lnTo>
                                <a:lnTo>
                                  <a:pt x="467131" y="568388"/>
                                </a:lnTo>
                                <a:lnTo>
                                  <a:pt x="477837" y="568591"/>
                                </a:lnTo>
                                <a:lnTo>
                                  <a:pt x="489407" y="570026"/>
                                </a:lnTo>
                                <a:lnTo>
                                  <a:pt x="489559" y="568845"/>
                                </a:lnTo>
                                <a:lnTo>
                                  <a:pt x="484911" y="568007"/>
                                </a:lnTo>
                                <a:lnTo>
                                  <a:pt x="485127" y="566191"/>
                                </a:lnTo>
                                <a:lnTo>
                                  <a:pt x="485241" y="565442"/>
                                </a:lnTo>
                                <a:lnTo>
                                  <a:pt x="488403" y="560336"/>
                                </a:lnTo>
                                <a:lnTo>
                                  <a:pt x="501218" y="561962"/>
                                </a:lnTo>
                                <a:lnTo>
                                  <a:pt x="503212" y="567334"/>
                                </a:lnTo>
                                <a:lnTo>
                                  <a:pt x="502856" y="570217"/>
                                </a:lnTo>
                                <a:lnTo>
                                  <a:pt x="501827" y="570115"/>
                                </a:lnTo>
                                <a:lnTo>
                                  <a:pt x="498271" y="569937"/>
                                </a:lnTo>
                                <a:lnTo>
                                  <a:pt x="498106" y="571131"/>
                                </a:lnTo>
                                <a:lnTo>
                                  <a:pt x="516572" y="573443"/>
                                </a:lnTo>
                                <a:lnTo>
                                  <a:pt x="516737" y="572262"/>
                                </a:lnTo>
                                <a:close/>
                              </a:path>
                              <a:path w="913765" h="671830">
                                <a:moveTo>
                                  <a:pt x="517804" y="222250"/>
                                </a:moveTo>
                                <a:lnTo>
                                  <a:pt x="517194" y="222148"/>
                                </a:lnTo>
                                <a:lnTo>
                                  <a:pt x="512864" y="223748"/>
                                </a:lnTo>
                                <a:lnTo>
                                  <a:pt x="505510" y="223748"/>
                                </a:lnTo>
                                <a:lnTo>
                                  <a:pt x="500976" y="222072"/>
                                </a:lnTo>
                                <a:lnTo>
                                  <a:pt x="500570" y="222186"/>
                                </a:lnTo>
                                <a:lnTo>
                                  <a:pt x="500570" y="230847"/>
                                </a:lnTo>
                                <a:lnTo>
                                  <a:pt x="505510" y="228384"/>
                                </a:lnTo>
                                <a:lnTo>
                                  <a:pt x="512864" y="228384"/>
                                </a:lnTo>
                                <a:lnTo>
                                  <a:pt x="517804" y="230847"/>
                                </a:lnTo>
                                <a:lnTo>
                                  <a:pt x="517804" y="228384"/>
                                </a:lnTo>
                                <a:lnTo>
                                  <a:pt x="517804" y="223748"/>
                                </a:lnTo>
                                <a:lnTo>
                                  <a:pt x="517804" y="222250"/>
                                </a:lnTo>
                                <a:close/>
                              </a:path>
                              <a:path w="913765" h="671830">
                                <a:moveTo>
                                  <a:pt x="530517" y="214426"/>
                                </a:moveTo>
                                <a:lnTo>
                                  <a:pt x="520052" y="216598"/>
                                </a:lnTo>
                                <a:lnTo>
                                  <a:pt x="520052" y="232067"/>
                                </a:lnTo>
                                <a:lnTo>
                                  <a:pt x="519798" y="235877"/>
                                </a:lnTo>
                                <a:lnTo>
                                  <a:pt x="497751" y="235877"/>
                                </a:lnTo>
                                <a:lnTo>
                                  <a:pt x="497789" y="226390"/>
                                </a:lnTo>
                                <a:lnTo>
                                  <a:pt x="499071" y="222605"/>
                                </a:lnTo>
                                <a:lnTo>
                                  <a:pt x="500570" y="222186"/>
                                </a:lnTo>
                                <a:lnTo>
                                  <a:pt x="500570" y="221919"/>
                                </a:lnTo>
                                <a:lnTo>
                                  <a:pt x="500976" y="222072"/>
                                </a:lnTo>
                                <a:lnTo>
                                  <a:pt x="501523" y="221919"/>
                                </a:lnTo>
                                <a:lnTo>
                                  <a:pt x="502081" y="221754"/>
                                </a:lnTo>
                                <a:lnTo>
                                  <a:pt x="505637" y="221018"/>
                                </a:lnTo>
                                <a:lnTo>
                                  <a:pt x="508533" y="217551"/>
                                </a:lnTo>
                                <a:lnTo>
                                  <a:pt x="512000" y="221462"/>
                                </a:lnTo>
                                <a:lnTo>
                                  <a:pt x="515899" y="221919"/>
                                </a:lnTo>
                                <a:lnTo>
                                  <a:pt x="517194" y="222148"/>
                                </a:lnTo>
                                <a:lnTo>
                                  <a:pt x="517804" y="221919"/>
                                </a:lnTo>
                                <a:lnTo>
                                  <a:pt x="517804" y="222250"/>
                                </a:lnTo>
                                <a:lnTo>
                                  <a:pt x="518858" y="222440"/>
                                </a:lnTo>
                                <a:lnTo>
                                  <a:pt x="520039" y="226390"/>
                                </a:lnTo>
                                <a:lnTo>
                                  <a:pt x="520052" y="232067"/>
                                </a:lnTo>
                                <a:lnTo>
                                  <a:pt x="520052" y="216598"/>
                                </a:lnTo>
                                <a:lnTo>
                                  <a:pt x="518096" y="216992"/>
                                </a:lnTo>
                                <a:lnTo>
                                  <a:pt x="522693" y="199631"/>
                                </a:lnTo>
                                <a:lnTo>
                                  <a:pt x="524306" y="193509"/>
                                </a:lnTo>
                                <a:lnTo>
                                  <a:pt x="508622" y="199631"/>
                                </a:lnTo>
                                <a:lnTo>
                                  <a:pt x="492658" y="193509"/>
                                </a:lnTo>
                                <a:lnTo>
                                  <a:pt x="498602" y="216992"/>
                                </a:lnTo>
                                <a:lnTo>
                                  <a:pt x="486448" y="214998"/>
                                </a:lnTo>
                                <a:lnTo>
                                  <a:pt x="489839" y="228650"/>
                                </a:lnTo>
                                <a:lnTo>
                                  <a:pt x="486448" y="242887"/>
                                </a:lnTo>
                                <a:lnTo>
                                  <a:pt x="499148" y="239318"/>
                                </a:lnTo>
                                <a:lnTo>
                                  <a:pt x="492658" y="264655"/>
                                </a:lnTo>
                                <a:lnTo>
                                  <a:pt x="508622" y="258546"/>
                                </a:lnTo>
                                <a:lnTo>
                                  <a:pt x="524306" y="264655"/>
                                </a:lnTo>
                                <a:lnTo>
                                  <a:pt x="523151" y="258546"/>
                                </a:lnTo>
                                <a:lnTo>
                                  <a:pt x="519506" y="239318"/>
                                </a:lnTo>
                                <a:lnTo>
                                  <a:pt x="530517" y="242328"/>
                                </a:lnTo>
                                <a:lnTo>
                                  <a:pt x="529590" y="239318"/>
                                </a:lnTo>
                                <a:lnTo>
                                  <a:pt x="528523" y="235877"/>
                                </a:lnTo>
                                <a:lnTo>
                                  <a:pt x="526288" y="228650"/>
                                </a:lnTo>
                                <a:lnTo>
                                  <a:pt x="528294" y="221919"/>
                                </a:lnTo>
                                <a:lnTo>
                                  <a:pt x="529590" y="217551"/>
                                </a:lnTo>
                                <a:lnTo>
                                  <a:pt x="529755" y="216992"/>
                                </a:lnTo>
                                <a:lnTo>
                                  <a:pt x="530517" y="214426"/>
                                </a:lnTo>
                                <a:close/>
                              </a:path>
                              <a:path w="913765" h="671830">
                                <a:moveTo>
                                  <a:pt x="531329" y="292023"/>
                                </a:moveTo>
                                <a:lnTo>
                                  <a:pt x="529348" y="290233"/>
                                </a:lnTo>
                                <a:lnTo>
                                  <a:pt x="523633" y="291592"/>
                                </a:lnTo>
                                <a:lnTo>
                                  <a:pt x="518820" y="292112"/>
                                </a:lnTo>
                                <a:lnTo>
                                  <a:pt x="516153" y="296443"/>
                                </a:lnTo>
                                <a:lnTo>
                                  <a:pt x="516153" y="299402"/>
                                </a:lnTo>
                                <a:lnTo>
                                  <a:pt x="518287" y="302082"/>
                                </a:lnTo>
                                <a:lnTo>
                                  <a:pt x="520420" y="303441"/>
                                </a:lnTo>
                                <a:lnTo>
                                  <a:pt x="522020" y="302907"/>
                                </a:lnTo>
                                <a:lnTo>
                                  <a:pt x="522300" y="304520"/>
                                </a:lnTo>
                                <a:lnTo>
                                  <a:pt x="523367" y="305320"/>
                                </a:lnTo>
                                <a:lnTo>
                                  <a:pt x="523633" y="306679"/>
                                </a:lnTo>
                                <a:lnTo>
                                  <a:pt x="522833" y="307759"/>
                                </a:lnTo>
                                <a:lnTo>
                                  <a:pt x="521500" y="307759"/>
                                </a:lnTo>
                                <a:lnTo>
                                  <a:pt x="518287" y="304520"/>
                                </a:lnTo>
                                <a:lnTo>
                                  <a:pt x="518007" y="304736"/>
                                </a:lnTo>
                                <a:lnTo>
                                  <a:pt x="518007" y="324980"/>
                                </a:lnTo>
                                <a:lnTo>
                                  <a:pt x="512838" y="325704"/>
                                </a:lnTo>
                                <a:lnTo>
                                  <a:pt x="513473" y="323913"/>
                                </a:lnTo>
                                <a:lnTo>
                                  <a:pt x="517486" y="322300"/>
                                </a:lnTo>
                                <a:lnTo>
                                  <a:pt x="518007" y="324980"/>
                                </a:lnTo>
                                <a:lnTo>
                                  <a:pt x="518007" y="304736"/>
                                </a:lnTo>
                                <a:lnTo>
                                  <a:pt x="512673" y="308825"/>
                                </a:lnTo>
                                <a:lnTo>
                                  <a:pt x="510273" y="304787"/>
                                </a:lnTo>
                                <a:lnTo>
                                  <a:pt x="510336" y="304520"/>
                                </a:lnTo>
                                <a:lnTo>
                                  <a:pt x="511327" y="300748"/>
                                </a:lnTo>
                                <a:lnTo>
                                  <a:pt x="512699" y="297789"/>
                                </a:lnTo>
                                <a:lnTo>
                                  <a:pt x="513473" y="296151"/>
                                </a:lnTo>
                                <a:lnTo>
                                  <a:pt x="509993" y="292392"/>
                                </a:lnTo>
                                <a:lnTo>
                                  <a:pt x="510273" y="291592"/>
                                </a:lnTo>
                                <a:lnTo>
                                  <a:pt x="511594" y="290779"/>
                                </a:lnTo>
                                <a:lnTo>
                                  <a:pt x="510806" y="289979"/>
                                </a:lnTo>
                                <a:lnTo>
                                  <a:pt x="510514" y="289166"/>
                                </a:lnTo>
                                <a:lnTo>
                                  <a:pt x="509460" y="286194"/>
                                </a:lnTo>
                                <a:lnTo>
                                  <a:pt x="505447" y="289166"/>
                                </a:lnTo>
                                <a:lnTo>
                                  <a:pt x="503034" y="289166"/>
                                </a:lnTo>
                                <a:lnTo>
                                  <a:pt x="499021" y="288620"/>
                                </a:lnTo>
                                <a:lnTo>
                                  <a:pt x="495808" y="290779"/>
                                </a:lnTo>
                                <a:lnTo>
                                  <a:pt x="493407" y="294005"/>
                                </a:lnTo>
                                <a:lnTo>
                                  <a:pt x="493674" y="295338"/>
                                </a:lnTo>
                                <a:lnTo>
                                  <a:pt x="494195" y="296710"/>
                                </a:lnTo>
                                <a:lnTo>
                                  <a:pt x="495541" y="298056"/>
                                </a:lnTo>
                                <a:lnTo>
                                  <a:pt x="496620" y="297789"/>
                                </a:lnTo>
                                <a:lnTo>
                                  <a:pt x="497154" y="298056"/>
                                </a:lnTo>
                                <a:lnTo>
                                  <a:pt x="497420" y="299123"/>
                                </a:lnTo>
                                <a:lnTo>
                                  <a:pt x="494728" y="300748"/>
                                </a:lnTo>
                                <a:lnTo>
                                  <a:pt x="495541" y="301561"/>
                                </a:lnTo>
                                <a:lnTo>
                                  <a:pt x="495604" y="302907"/>
                                </a:lnTo>
                                <a:lnTo>
                                  <a:pt x="495808" y="303720"/>
                                </a:lnTo>
                                <a:lnTo>
                                  <a:pt x="493928" y="304520"/>
                                </a:lnTo>
                                <a:lnTo>
                                  <a:pt x="492074" y="301828"/>
                                </a:lnTo>
                                <a:lnTo>
                                  <a:pt x="491274" y="300494"/>
                                </a:lnTo>
                                <a:lnTo>
                                  <a:pt x="491388" y="296710"/>
                                </a:lnTo>
                                <a:lnTo>
                                  <a:pt x="491540" y="294538"/>
                                </a:lnTo>
                                <a:lnTo>
                                  <a:pt x="488581" y="294005"/>
                                </a:lnTo>
                                <a:lnTo>
                                  <a:pt x="488048" y="294005"/>
                                </a:lnTo>
                                <a:lnTo>
                                  <a:pt x="486270" y="294792"/>
                                </a:lnTo>
                                <a:lnTo>
                                  <a:pt x="485622" y="295617"/>
                                </a:lnTo>
                                <a:lnTo>
                                  <a:pt x="485267" y="296926"/>
                                </a:lnTo>
                                <a:lnTo>
                                  <a:pt x="485165" y="301167"/>
                                </a:lnTo>
                                <a:lnTo>
                                  <a:pt x="486219" y="304076"/>
                                </a:lnTo>
                                <a:lnTo>
                                  <a:pt x="494474" y="310184"/>
                                </a:lnTo>
                                <a:lnTo>
                                  <a:pt x="496341" y="313944"/>
                                </a:lnTo>
                                <a:lnTo>
                                  <a:pt x="493928" y="318795"/>
                                </a:lnTo>
                                <a:lnTo>
                                  <a:pt x="493928" y="325526"/>
                                </a:lnTo>
                                <a:lnTo>
                                  <a:pt x="488315" y="328206"/>
                                </a:lnTo>
                                <a:lnTo>
                                  <a:pt x="486714" y="329298"/>
                                </a:lnTo>
                                <a:lnTo>
                                  <a:pt x="486714" y="332536"/>
                                </a:lnTo>
                                <a:lnTo>
                                  <a:pt x="488048" y="333616"/>
                                </a:lnTo>
                                <a:lnTo>
                                  <a:pt x="491540" y="331724"/>
                                </a:lnTo>
                                <a:lnTo>
                                  <a:pt x="498221" y="331190"/>
                                </a:lnTo>
                                <a:lnTo>
                                  <a:pt x="497687" y="325259"/>
                                </a:lnTo>
                                <a:lnTo>
                                  <a:pt x="499021" y="322846"/>
                                </a:lnTo>
                                <a:lnTo>
                                  <a:pt x="500354" y="320141"/>
                                </a:lnTo>
                                <a:lnTo>
                                  <a:pt x="502754" y="318262"/>
                                </a:lnTo>
                                <a:lnTo>
                                  <a:pt x="505447" y="317715"/>
                                </a:lnTo>
                                <a:lnTo>
                                  <a:pt x="507847" y="319074"/>
                                </a:lnTo>
                                <a:lnTo>
                                  <a:pt x="508914" y="321221"/>
                                </a:lnTo>
                                <a:lnTo>
                                  <a:pt x="508114" y="325259"/>
                                </a:lnTo>
                                <a:lnTo>
                                  <a:pt x="505447" y="327964"/>
                                </a:lnTo>
                                <a:lnTo>
                                  <a:pt x="501688" y="329298"/>
                                </a:lnTo>
                                <a:lnTo>
                                  <a:pt x="501154" y="329857"/>
                                </a:lnTo>
                                <a:lnTo>
                                  <a:pt x="501421" y="330657"/>
                                </a:lnTo>
                                <a:lnTo>
                                  <a:pt x="501421" y="331470"/>
                                </a:lnTo>
                                <a:lnTo>
                                  <a:pt x="502513" y="333349"/>
                                </a:lnTo>
                                <a:lnTo>
                                  <a:pt x="505447" y="332536"/>
                                </a:lnTo>
                                <a:lnTo>
                                  <a:pt x="507047" y="332270"/>
                                </a:lnTo>
                                <a:lnTo>
                                  <a:pt x="511594" y="329298"/>
                                </a:lnTo>
                                <a:lnTo>
                                  <a:pt x="512673" y="326199"/>
                                </a:lnTo>
                                <a:lnTo>
                                  <a:pt x="515874" y="328485"/>
                                </a:lnTo>
                                <a:lnTo>
                                  <a:pt x="518287" y="327964"/>
                                </a:lnTo>
                                <a:lnTo>
                                  <a:pt x="521500" y="328764"/>
                                </a:lnTo>
                                <a:lnTo>
                                  <a:pt x="521893" y="327964"/>
                                </a:lnTo>
                                <a:lnTo>
                                  <a:pt x="523011" y="325704"/>
                                </a:lnTo>
                                <a:lnTo>
                                  <a:pt x="522986" y="325259"/>
                                </a:lnTo>
                                <a:lnTo>
                                  <a:pt x="521779" y="322300"/>
                                </a:lnTo>
                                <a:lnTo>
                                  <a:pt x="521233" y="320954"/>
                                </a:lnTo>
                                <a:lnTo>
                                  <a:pt x="529513" y="318795"/>
                                </a:lnTo>
                                <a:lnTo>
                                  <a:pt x="528154" y="317715"/>
                                </a:lnTo>
                                <a:lnTo>
                                  <a:pt x="524433" y="314756"/>
                                </a:lnTo>
                                <a:lnTo>
                                  <a:pt x="524433" y="310718"/>
                                </a:lnTo>
                                <a:lnTo>
                                  <a:pt x="528713" y="309105"/>
                                </a:lnTo>
                                <a:lnTo>
                                  <a:pt x="528688" y="308825"/>
                                </a:lnTo>
                                <a:lnTo>
                                  <a:pt x="528624" y="307759"/>
                                </a:lnTo>
                                <a:lnTo>
                                  <a:pt x="528447" y="304787"/>
                                </a:lnTo>
                                <a:lnTo>
                                  <a:pt x="527748" y="302907"/>
                                </a:lnTo>
                                <a:lnTo>
                                  <a:pt x="526846" y="300494"/>
                                </a:lnTo>
                                <a:lnTo>
                                  <a:pt x="521766" y="300494"/>
                                </a:lnTo>
                                <a:lnTo>
                                  <a:pt x="520420" y="296443"/>
                                </a:lnTo>
                                <a:lnTo>
                                  <a:pt x="522020" y="295338"/>
                                </a:lnTo>
                                <a:lnTo>
                                  <a:pt x="524433" y="295617"/>
                                </a:lnTo>
                                <a:lnTo>
                                  <a:pt x="526034" y="296443"/>
                                </a:lnTo>
                                <a:lnTo>
                                  <a:pt x="526567" y="297243"/>
                                </a:lnTo>
                                <a:lnTo>
                                  <a:pt x="527913" y="297510"/>
                                </a:lnTo>
                                <a:lnTo>
                                  <a:pt x="529590" y="296926"/>
                                </a:lnTo>
                                <a:lnTo>
                                  <a:pt x="530148" y="295338"/>
                                </a:lnTo>
                                <a:lnTo>
                                  <a:pt x="531329" y="292023"/>
                                </a:lnTo>
                                <a:close/>
                              </a:path>
                              <a:path w="913765" h="671830">
                                <a:moveTo>
                                  <a:pt x="538492" y="336804"/>
                                </a:moveTo>
                                <a:lnTo>
                                  <a:pt x="535927" y="331901"/>
                                </a:lnTo>
                                <a:lnTo>
                                  <a:pt x="533425" y="336080"/>
                                </a:lnTo>
                                <a:lnTo>
                                  <a:pt x="533425" y="338391"/>
                                </a:lnTo>
                                <a:lnTo>
                                  <a:pt x="534568" y="339648"/>
                                </a:lnTo>
                                <a:lnTo>
                                  <a:pt x="537362" y="339648"/>
                                </a:lnTo>
                                <a:lnTo>
                                  <a:pt x="538492" y="338391"/>
                                </a:lnTo>
                                <a:lnTo>
                                  <a:pt x="538492" y="336804"/>
                                </a:lnTo>
                                <a:close/>
                              </a:path>
                              <a:path w="913765" h="671830">
                                <a:moveTo>
                                  <a:pt x="543128" y="176784"/>
                                </a:moveTo>
                                <a:lnTo>
                                  <a:pt x="540575" y="171894"/>
                                </a:lnTo>
                                <a:lnTo>
                                  <a:pt x="538073" y="176085"/>
                                </a:lnTo>
                                <a:lnTo>
                                  <a:pt x="538073" y="178384"/>
                                </a:lnTo>
                                <a:lnTo>
                                  <a:pt x="539216" y="179666"/>
                                </a:lnTo>
                                <a:lnTo>
                                  <a:pt x="541997" y="179666"/>
                                </a:lnTo>
                                <a:lnTo>
                                  <a:pt x="543128" y="178384"/>
                                </a:lnTo>
                                <a:lnTo>
                                  <a:pt x="543128" y="176784"/>
                                </a:lnTo>
                                <a:close/>
                              </a:path>
                              <a:path w="913765" h="671830">
                                <a:moveTo>
                                  <a:pt x="545287" y="291884"/>
                                </a:moveTo>
                                <a:lnTo>
                                  <a:pt x="542734" y="286981"/>
                                </a:lnTo>
                                <a:lnTo>
                                  <a:pt x="540245" y="291185"/>
                                </a:lnTo>
                                <a:lnTo>
                                  <a:pt x="540245" y="293484"/>
                                </a:lnTo>
                                <a:lnTo>
                                  <a:pt x="541375" y="294728"/>
                                </a:lnTo>
                                <a:lnTo>
                                  <a:pt x="544156" y="294728"/>
                                </a:lnTo>
                                <a:lnTo>
                                  <a:pt x="545287" y="293484"/>
                                </a:lnTo>
                                <a:lnTo>
                                  <a:pt x="545287" y="291884"/>
                                </a:lnTo>
                                <a:close/>
                              </a:path>
                              <a:path w="913765" h="671830">
                                <a:moveTo>
                                  <a:pt x="545287" y="235165"/>
                                </a:moveTo>
                                <a:lnTo>
                                  <a:pt x="542734" y="230263"/>
                                </a:lnTo>
                                <a:lnTo>
                                  <a:pt x="540245" y="234467"/>
                                </a:lnTo>
                                <a:lnTo>
                                  <a:pt x="540245" y="236791"/>
                                </a:lnTo>
                                <a:lnTo>
                                  <a:pt x="541375" y="238010"/>
                                </a:lnTo>
                                <a:lnTo>
                                  <a:pt x="544156" y="238010"/>
                                </a:lnTo>
                                <a:lnTo>
                                  <a:pt x="545287" y="236791"/>
                                </a:lnTo>
                                <a:lnTo>
                                  <a:pt x="545287" y="235165"/>
                                </a:lnTo>
                                <a:close/>
                              </a:path>
                              <a:path w="913765" h="671830">
                                <a:moveTo>
                                  <a:pt x="554278" y="569925"/>
                                </a:moveTo>
                                <a:lnTo>
                                  <a:pt x="552653" y="569633"/>
                                </a:lnTo>
                                <a:lnTo>
                                  <a:pt x="549084" y="574497"/>
                                </a:lnTo>
                                <a:lnTo>
                                  <a:pt x="545198" y="577862"/>
                                </a:lnTo>
                                <a:lnTo>
                                  <a:pt x="532892" y="575614"/>
                                </a:lnTo>
                                <a:lnTo>
                                  <a:pt x="531710" y="574992"/>
                                </a:lnTo>
                                <a:lnTo>
                                  <a:pt x="536930" y="546150"/>
                                </a:lnTo>
                                <a:lnTo>
                                  <a:pt x="542671" y="547027"/>
                                </a:lnTo>
                                <a:lnTo>
                                  <a:pt x="542886" y="545846"/>
                                </a:lnTo>
                                <a:lnTo>
                                  <a:pt x="523176" y="542201"/>
                                </a:lnTo>
                                <a:lnTo>
                                  <a:pt x="522960" y="543394"/>
                                </a:lnTo>
                                <a:lnTo>
                                  <a:pt x="527761" y="544512"/>
                                </a:lnTo>
                                <a:lnTo>
                                  <a:pt x="522516" y="573481"/>
                                </a:lnTo>
                                <a:lnTo>
                                  <a:pt x="517575" y="573074"/>
                                </a:lnTo>
                                <a:lnTo>
                                  <a:pt x="517347" y="574281"/>
                                </a:lnTo>
                                <a:lnTo>
                                  <a:pt x="550024" y="580263"/>
                                </a:lnTo>
                                <a:lnTo>
                                  <a:pt x="554278" y="569925"/>
                                </a:lnTo>
                                <a:close/>
                              </a:path>
                              <a:path w="913765" h="671830">
                                <a:moveTo>
                                  <a:pt x="555167" y="248285"/>
                                </a:moveTo>
                                <a:lnTo>
                                  <a:pt x="555091" y="248158"/>
                                </a:lnTo>
                                <a:lnTo>
                                  <a:pt x="555002" y="248005"/>
                                </a:lnTo>
                                <a:lnTo>
                                  <a:pt x="554913" y="247878"/>
                                </a:lnTo>
                                <a:lnTo>
                                  <a:pt x="555167" y="248285"/>
                                </a:lnTo>
                                <a:close/>
                              </a:path>
                              <a:path w="913765" h="671830">
                                <a:moveTo>
                                  <a:pt x="570839" y="336156"/>
                                </a:moveTo>
                                <a:lnTo>
                                  <a:pt x="568464" y="334048"/>
                                </a:lnTo>
                                <a:lnTo>
                                  <a:pt x="562584" y="334048"/>
                                </a:lnTo>
                                <a:lnTo>
                                  <a:pt x="560209" y="336156"/>
                                </a:lnTo>
                                <a:lnTo>
                                  <a:pt x="560209" y="341312"/>
                                </a:lnTo>
                                <a:lnTo>
                                  <a:pt x="562584" y="343408"/>
                                </a:lnTo>
                                <a:lnTo>
                                  <a:pt x="565518" y="343408"/>
                                </a:lnTo>
                                <a:lnTo>
                                  <a:pt x="568464" y="343408"/>
                                </a:lnTo>
                                <a:lnTo>
                                  <a:pt x="570839" y="341312"/>
                                </a:lnTo>
                                <a:lnTo>
                                  <a:pt x="570839" y="336156"/>
                                </a:lnTo>
                                <a:close/>
                              </a:path>
                              <a:path w="913765" h="671830">
                                <a:moveTo>
                                  <a:pt x="578269" y="553212"/>
                                </a:moveTo>
                                <a:lnTo>
                                  <a:pt x="558609" y="549071"/>
                                </a:lnTo>
                                <a:lnTo>
                                  <a:pt x="558355" y="550265"/>
                                </a:lnTo>
                                <a:lnTo>
                                  <a:pt x="563537" y="551586"/>
                                </a:lnTo>
                                <a:lnTo>
                                  <a:pt x="557568" y="580466"/>
                                </a:lnTo>
                                <a:lnTo>
                                  <a:pt x="552272" y="579780"/>
                                </a:lnTo>
                                <a:lnTo>
                                  <a:pt x="552018" y="580961"/>
                                </a:lnTo>
                                <a:lnTo>
                                  <a:pt x="571677" y="585101"/>
                                </a:lnTo>
                                <a:lnTo>
                                  <a:pt x="571919" y="583920"/>
                                </a:lnTo>
                                <a:lnTo>
                                  <a:pt x="566648" y="582472"/>
                                </a:lnTo>
                                <a:lnTo>
                                  <a:pt x="572668" y="553427"/>
                                </a:lnTo>
                                <a:lnTo>
                                  <a:pt x="578027" y="554393"/>
                                </a:lnTo>
                                <a:lnTo>
                                  <a:pt x="578269" y="553212"/>
                                </a:lnTo>
                                <a:close/>
                              </a:path>
                              <a:path w="913765" h="671830">
                                <a:moveTo>
                                  <a:pt x="580834" y="327837"/>
                                </a:moveTo>
                                <a:lnTo>
                                  <a:pt x="580542" y="325018"/>
                                </a:lnTo>
                                <a:lnTo>
                                  <a:pt x="579132" y="322453"/>
                                </a:lnTo>
                                <a:lnTo>
                                  <a:pt x="575183" y="321322"/>
                                </a:lnTo>
                                <a:lnTo>
                                  <a:pt x="572947" y="323596"/>
                                </a:lnTo>
                                <a:lnTo>
                                  <a:pt x="572376" y="325018"/>
                                </a:lnTo>
                                <a:lnTo>
                                  <a:pt x="570687" y="326148"/>
                                </a:lnTo>
                                <a:lnTo>
                                  <a:pt x="571525" y="328129"/>
                                </a:lnTo>
                                <a:lnTo>
                                  <a:pt x="572376" y="330669"/>
                                </a:lnTo>
                                <a:lnTo>
                                  <a:pt x="574903" y="332384"/>
                                </a:lnTo>
                                <a:lnTo>
                                  <a:pt x="578002" y="331533"/>
                                </a:lnTo>
                                <a:lnTo>
                                  <a:pt x="580250" y="330669"/>
                                </a:lnTo>
                                <a:lnTo>
                                  <a:pt x="580834" y="327837"/>
                                </a:lnTo>
                                <a:close/>
                              </a:path>
                              <a:path w="913765" h="671830">
                                <a:moveTo>
                                  <a:pt x="583031" y="345643"/>
                                </a:moveTo>
                                <a:lnTo>
                                  <a:pt x="580656" y="343560"/>
                                </a:lnTo>
                                <a:lnTo>
                                  <a:pt x="574802" y="343560"/>
                                </a:lnTo>
                                <a:lnTo>
                                  <a:pt x="572427" y="345643"/>
                                </a:lnTo>
                                <a:lnTo>
                                  <a:pt x="572427" y="350812"/>
                                </a:lnTo>
                                <a:lnTo>
                                  <a:pt x="574802" y="352920"/>
                                </a:lnTo>
                                <a:lnTo>
                                  <a:pt x="577735" y="352920"/>
                                </a:lnTo>
                                <a:lnTo>
                                  <a:pt x="580656" y="352920"/>
                                </a:lnTo>
                                <a:lnTo>
                                  <a:pt x="583031" y="350812"/>
                                </a:lnTo>
                                <a:lnTo>
                                  <a:pt x="583031" y="345643"/>
                                </a:lnTo>
                                <a:close/>
                              </a:path>
                              <a:path w="913765" h="671830">
                                <a:moveTo>
                                  <a:pt x="594652" y="316077"/>
                                </a:moveTo>
                                <a:lnTo>
                                  <a:pt x="593788" y="309245"/>
                                </a:lnTo>
                                <a:lnTo>
                                  <a:pt x="591527" y="302882"/>
                                </a:lnTo>
                                <a:lnTo>
                                  <a:pt x="590397" y="300634"/>
                                </a:lnTo>
                                <a:lnTo>
                                  <a:pt x="590702" y="295529"/>
                                </a:lnTo>
                                <a:lnTo>
                                  <a:pt x="586740" y="296367"/>
                                </a:lnTo>
                                <a:lnTo>
                                  <a:pt x="586460" y="301764"/>
                                </a:lnTo>
                                <a:lnTo>
                                  <a:pt x="584771" y="306298"/>
                                </a:lnTo>
                                <a:lnTo>
                                  <a:pt x="583361" y="311404"/>
                                </a:lnTo>
                                <a:lnTo>
                                  <a:pt x="584212" y="318490"/>
                                </a:lnTo>
                                <a:lnTo>
                                  <a:pt x="586740" y="325018"/>
                                </a:lnTo>
                                <a:lnTo>
                                  <a:pt x="589851" y="331533"/>
                                </a:lnTo>
                                <a:lnTo>
                                  <a:pt x="592099" y="329272"/>
                                </a:lnTo>
                                <a:lnTo>
                                  <a:pt x="594093" y="322910"/>
                                </a:lnTo>
                                <a:lnTo>
                                  <a:pt x="594652" y="316077"/>
                                </a:lnTo>
                                <a:close/>
                              </a:path>
                              <a:path w="913765" h="671830">
                                <a:moveTo>
                                  <a:pt x="604507" y="332892"/>
                                </a:moveTo>
                                <a:lnTo>
                                  <a:pt x="602145" y="330796"/>
                                </a:lnTo>
                                <a:lnTo>
                                  <a:pt x="596265" y="330796"/>
                                </a:lnTo>
                                <a:lnTo>
                                  <a:pt x="593890" y="332892"/>
                                </a:lnTo>
                                <a:lnTo>
                                  <a:pt x="593890" y="338048"/>
                                </a:lnTo>
                                <a:lnTo>
                                  <a:pt x="596265" y="340144"/>
                                </a:lnTo>
                                <a:lnTo>
                                  <a:pt x="599198" y="340144"/>
                                </a:lnTo>
                                <a:lnTo>
                                  <a:pt x="602145" y="340144"/>
                                </a:lnTo>
                                <a:lnTo>
                                  <a:pt x="604507" y="338048"/>
                                </a:lnTo>
                                <a:lnTo>
                                  <a:pt x="604507" y="332892"/>
                                </a:lnTo>
                                <a:close/>
                              </a:path>
                              <a:path w="913765" h="671830">
                                <a:moveTo>
                                  <a:pt x="611733" y="589038"/>
                                </a:moveTo>
                                <a:lnTo>
                                  <a:pt x="608977" y="588835"/>
                                </a:lnTo>
                                <a:lnTo>
                                  <a:pt x="608317" y="587298"/>
                                </a:lnTo>
                                <a:lnTo>
                                  <a:pt x="604647" y="577723"/>
                                </a:lnTo>
                                <a:lnTo>
                                  <a:pt x="604405" y="577100"/>
                                </a:lnTo>
                                <a:lnTo>
                                  <a:pt x="599719" y="564857"/>
                                </a:lnTo>
                                <a:lnTo>
                                  <a:pt x="596023" y="555180"/>
                                </a:lnTo>
                                <a:lnTo>
                                  <a:pt x="595337" y="555117"/>
                                </a:lnTo>
                                <a:lnTo>
                                  <a:pt x="595337" y="577100"/>
                                </a:lnTo>
                                <a:lnTo>
                                  <a:pt x="584200" y="575932"/>
                                </a:lnTo>
                                <a:lnTo>
                                  <a:pt x="590765" y="564857"/>
                                </a:lnTo>
                                <a:lnTo>
                                  <a:pt x="595337" y="577100"/>
                                </a:lnTo>
                                <a:lnTo>
                                  <a:pt x="595337" y="555117"/>
                                </a:lnTo>
                                <a:lnTo>
                                  <a:pt x="594410" y="555028"/>
                                </a:lnTo>
                                <a:lnTo>
                                  <a:pt x="579056" y="579970"/>
                                </a:lnTo>
                                <a:lnTo>
                                  <a:pt x="576973" y="583387"/>
                                </a:lnTo>
                                <a:lnTo>
                                  <a:pt x="576008" y="584923"/>
                                </a:lnTo>
                                <a:lnTo>
                                  <a:pt x="572884" y="585012"/>
                                </a:lnTo>
                                <a:lnTo>
                                  <a:pt x="572757" y="586181"/>
                                </a:lnTo>
                                <a:lnTo>
                                  <a:pt x="584365" y="587387"/>
                                </a:lnTo>
                                <a:lnTo>
                                  <a:pt x="584479" y="586181"/>
                                </a:lnTo>
                                <a:lnTo>
                                  <a:pt x="582549" y="585901"/>
                                </a:lnTo>
                                <a:lnTo>
                                  <a:pt x="579805" y="585470"/>
                                </a:lnTo>
                                <a:lnTo>
                                  <a:pt x="580072" y="582904"/>
                                </a:lnTo>
                                <a:lnTo>
                                  <a:pt x="583158" y="577723"/>
                                </a:lnTo>
                                <a:lnTo>
                                  <a:pt x="596011" y="579056"/>
                                </a:lnTo>
                                <a:lnTo>
                                  <a:pt x="598106" y="584415"/>
                                </a:lnTo>
                                <a:lnTo>
                                  <a:pt x="597827" y="587298"/>
                                </a:lnTo>
                                <a:lnTo>
                                  <a:pt x="596798" y="587235"/>
                                </a:lnTo>
                                <a:lnTo>
                                  <a:pt x="593217" y="587121"/>
                                </a:lnTo>
                                <a:lnTo>
                                  <a:pt x="593102" y="588314"/>
                                </a:lnTo>
                                <a:lnTo>
                                  <a:pt x="611619" y="590219"/>
                                </a:lnTo>
                                <a:lnTo>
                                  <a:pt x="611733" y="589038"/>
                                </a:lnTo>
                                <a:close/>
                              </a:path>
                              <a:path w="913765" h="671830">
                                <a:moveTo>
                                  <a:pt x="644740" y="367550"/>
                                </a:moveTo>
                                <a:lnTo>
                                  <a:pt x="643343" y="366979"/>
                                </a:lnTo>
                                <a:lnTo>
                                  <a:pt x="641921" y="363867"/>
                                </a:lnTo>
                                <a:lnTo>
                                  <a:pt x="636016" y="364147"/>
                                </a:lnTo>
                                <a:lnTo>
                                  <a:pt x="634606" y="367258"/>
                                </a:lnTo>
                                <a:lnTo>
                                  <a:pt x="634047" y="369811"/>
                                </a:lnTo>
                                <a:lnTo>
                                  <a:pt x="635457" y="371525"/>
                                </a:lnTo>
                                <a:lnTo>
                                  <a:pt x="637413" y="372668"/>
                                </a:lnTo>
                                <a:lnTo>
                                  <a:pt x="639965" y="374345"/>
                                </a:lnTo>
                                <a:lnTo>
                                  <a:pt x="642213" y="371525"/>
                                </a:lnTo>
                                <a:lnTo>
                                  <a:pt x="643890" y="370370"/>
                                </a:lnTo>
                                <a:lnTo>
                                  <a:pt x="644169" y="369531"/>
                                </a:lnTo>
                                <a:lnTo>
                                  <a:pt x="644740" y="367550"/>
                                </a:lnTo>
                                <a:close/>
                              </a:path>
                              <a:path w="913765" h="671830">
                                <a:moveTo>
                                  <a:pt x="650938" y="353936"/>
                                </a:moveTo>
                                <a:lnTo>
                                  <a:pt x="650367" y="352793"/>
                                </a:lnTo>
                                <a:lnTo>
                                  <a:pt x="648119" y="349097"/>
                                </a:lnTo>
                                <a:lnTo>
                                  <a:pt x="643343" y="350253"/>
                                </a:lnTo>
                                <a:lnTo>
                                  <a:pt x="641083" y="353364"/>
                                </a:lnTo>
                                <a:lnTo>
                                  <a:pt x="640232" y="355930"/>
                                </a:lnTo>
                                <a:lnTo>
                                  <a:pt x="642213" y="357632"/>
                                </a:lnTo>
                                <a:lnTo>
                                  <a:pt x="643890" y="359333"/>
                                </a:lnTo>
                                <a:lnTo>
                                  <a:pt x="646709" y="360743"/>
                                </a:lnTo>
                                <a:lnTo>
                                  <a:pt x="648970" y="358762"/>
                                </a:lnTo>
                                <a:lnTo>
                                  <a:pt x="650646" y="356489"/>
                                </a:lnTo>
                                <a:lnTo>
                                  <a:pt x="650646" y="355333"/>
                                </a:lnTo>
                                <a:lnTo>
                                  <a:pt x="650938" y="353936"/>
                                </a:lnTo>
                                <a:close/>
                              </a:path>
                              <a:path w="913765" h="671830">
                                <a:moveTo>
                                  <a:pt x="659396" y="371221"/>
                                </a:moveTo>
                                <a:lnTo>
                                  <a:pt x="659104" y="368973"/>
                                </a:lnTo>
                                <a:lnTo>
                                  <a:pt x="658266" y="366699"/>
                                </a:lnTo>
                                <a:lnTo>
                                  <a:pt x="656018" y="366699"/>
                                </a:lnTo>
                                <a:lnTo>
                                  <a:pt x="654037" y="366141"/>
                                </a:lnTo>
                                <a:lnTo>
                                  <a:pt x="652627" y="366433"/>
                                </a:lnTo>
                                <a:lnTo>
                                  <a:pt x="651217" y="367271"/>
                                </a:lnTo>
                                <a:lnTo>
                                  <a:pt x="650379" y="368401"/>
                                </a:lnTo>
                                <a:lnTo>
                                  <a:pt x="649528" y="369824"/>
                                </a:lnTo>
                                <a:lnTo>
                                  <a:pt x="650100" y="371525"/>
                                </a:lnTo>
                                <a:lnTo>
                                  <a:pt x="650659" y="372681"/>
                                </a:lnTo>
                                <a:lnTo>
                                  <a:pt x="652627" y="373240"/>
                                </a:lnTo>
                                <a:lnTo>
                                  <a:pt x="654875" y="375500"/>
                                </a:lnTo>
                                <a:lnTo>
                                  <a:pt x="656856" y="373519"/>
                                </a:lnTo>
                                <a:lnTo>
                                  <a:pt x="658837" y="372389"/>
                                </a:lnTo>
                                <a:lnTo>
                                  <a:pt x="659396" y="371221"/>
                                </a:lnTo>
                                <a:close/>
                              </a:path>
                              <a:path w="913765" h="671830">
                                <a:moveTo>
                                  <a:pt x="667550" y="453758"/>
                                </a:moveTo>
                                <a:lnTo>
                                  <a:pt x="665568" y="448678"/>
                                </a:lnTo>
                                <a:lnTo>
                                  <a:pt x="658253" y="448678"/>
                                </a:lnTo>
                                <a:lnTo>
                                  <a:pt x="656285" y="453758"/>
                                </a:lnTo>
                                <a:lnTo>
                                  <a:pt x="656577" y="455180"/>
                                </a:lnTo>
                                <a:lnTo>
                                  <a:pt x="655726" y="457174"/>
                                </a:lnTo>
                                <a:lnTo>
                                  <a:pt x="657110" y="458317"/>
                                </a:lnTo>
                                <a:lnTo>
                                  <a:pt x="659091" y="459447"/>
                                </a:lnTo>
                                <a:lnTo>
                                  <a:pt x="660793" y="460857"/>
                                </a:lnTo>
                                <a:lnTo>
                                  <a:pt x="663321" y="460298"/>
                                </a:lnTo>
                                <a:lnTo>
                                  <a:pt x="666127" y="459168"/>
                                </a:lnTo>
                                <a:lnTo>
                                  <a:pt x="666978" y="456336"/>
                                </a:lnTo>
                                <a:lnTo>
                                  <a:pt x="667550" y="453758"/>
                                </a:lnTo>
                                <a:close/>
                              </a:path>
                              <a:path w="913765" h="671830">
                                <a:moveTo>
                                  <a:pt x="669518" y="359905"/>
                                </a:moveTo>
                                <a:lnTo>
                                  <a:pt x="668947" y="357047"/>
                                </a:lnTo>
                                <a:lnTo>
                                  <a:pt x="667550" y="355079"/>
                                </a:lnTo>
                                <a:lnTo>
                                  <a:pt x="665861" y="353949"/>
                                </a:lnTo>
                                <a:lnTo>
                                  <a:pt x="663321" y="353949"/>
                                </a:lnTo>
                                <a:lnTo>
                                  <a:pt x="659942" y="354507"/>
                                </a:lnTo>
                                <a:lnTo>
                                  <a:pt x="659663" y="357632"/>
                                </a:lnTo>
                                <a:lnTo>
                                  <a:pt x="658253" y="359905"/>
                                </a:lnTo>
                                <a:lnTo>
                                  <a:pt x="659663" y="362165"/>
                                </a:lnTo>
                                <a:lnTo>
                                  <a:pt x="662470" y="364998"/>
                                </a:lnTo>
                                <a:lnTo>
                                  <a:pt x="665861" y="363867"/>
                                </a:lnTo>
                                <a:lnTo>
                                  <a:pt x="668680" y="362724"/>
                                </a:lnTo>
                                <a:lnTo>
                                  <a:pt x="669518" y="359905"/>
                                </a:lnTo>
                                <a:close/>
                              </a:path>
                              <a:path w="913765" h="671830">
                                <a:moveTo>
                                  <a:pt x="672338" y="438454"/>
                                </a:moveTo>
                                <a:lnTo>
                                  <a:pt x="662076" y="436778"/>
                                </a:lnTo>
                                <a:lnTo>
                                  <a:pt x="651929" y="437603"/>
                                </a:lnTo>
                                <a:lnTo>
                                  <a:pt x="642404" y="440766"/>
                                </a:lnTo>
                                <a:lnTo>
                                  <a:pt x="634047" y="446112"/>
                                </a:lnTo>
                                <a:lnTo>
                                  <a:pt x="634047" y="447802"/>
                                </a:lnTo>
                                <a:lnTo>
                                  <a:pt x="641832" y="447903"/>
                                </a:lnTo>
                                <a:lnTo>
                                  <a:pt x="649452" y="447484"/>
                                </a:lnTo>
                                <a:lnTo>
                                  <a:pt x="656767" y="446176"/>
                                </a:lnTo>
                                <a:lnTo>
                                  <a:pt x="663600" y="443560"/>
                                </a:lnTo>
                                <a:lnTo>
                                  <a:pt x="666140" y="441007"/>
                                </a:lnTo>
                                <a:lnTo>
                                  <a:pt x="672338" y="441845"/>
                                </a:lnTo>
                                <a:lnTo>
                                  <a:pt x="672338" y="438454"/>
                                </a:lnTo>
                                <a:close/>
                              </a:path>
                              <a:path w="913765" h="671830">
                                <a:moveTo>
                                  <a:pt x="681609" y="581367"/>
                                </a:moveTo>
                                <a:lnTo>
                                  <a:pt x="680504" y="579666"/>
                                </a:lnTo>
                                <a:lnTo>
                                  <a:pt x="679094" y="577710"/>
                                </a:lnTo>
                                <a:lnTo>
                                  <a:pt x="676846" y="575424"/>
                                </a:lnTo>
                                <a:lnTo>
                                  <a:pt x="674306" y="575703"/>
                                </a:lnTo>
                                <a:lnTo>
                                  <a:pt x="672896" y="576287"/>
                                </a:lnTo>
                                <a:lnTo>
                                  <a:pt x="671207" y="577126"/>
                                </a:lnTo>
                                <a:lnTo>
                                  <a:pt x="670648" y="578827"/>
                                </a:lnTo>
                                <a:lnTo>
                                  <a:pt x="669798" y="580809"/>
                                </a:lnTo>
                                <a:lnTo>
                                  <a:pt x="670077" y="583653"/>
                                </a:lnTo>
                                <a:lnTo>
                                  <a:pt x="674027" y="585343"/>
                                </a:lnTo>
                                <a:lnTo>
                                  <a:pt x="677125" y="586193"/>
                                </a:lnTo>
                                <a:lnTo>
                                  <a:pt x="678802" y="584212"/>
                                </a:lnTo>
                                <a:lnTo>
                                  <a:pt x="679653" y="582790"/>
                                </a:lnTo>
                                <a:lnTo>
                                  <a:pt x="681609" y="581367"/>
                                </a:lnTo>
                                <a:close/>
                              </a:path>
                              <a:path w="913765" h="671830">
                                <a:moveTo>
                                  <a:pt x="692048" y="598678"/>
                                </a:moveTo>
                                <a:lnTo>
                                  <a:pt x="665010" y="627049"/>
                                </a:lnTo>
                                <a:lnTo>
                                  <a:pt x="666419" y="627888"/>
                                </a:lnTo>
                                <a:lnTo>
                                  <a:pt x="672388" y="622287"/>
                                </a:lnTo>
                                <a:lnTo>
                                  <a:pt x="678662" y="616927"/>
                                </a:lnTo>
                                <a:lnTo>
                                  <a:pt x="684314" y="611098"/>
                                </a:lnTo>
                                <a:lnTo>
                                  <a:pt x="688390" y="604075"/>
                                </a:lnTo>
                                <a:lnTo>
                                  <a:pt x="687539" y="601814"/>
                                </a:lnTo>
                                <a:lnTo>
                                  <a:pt x="692048" y="598678"/>
                                </a:lnTo>
                                <a:close/>
                              </a:path>
                              <a:path w="913765" h="671830">
                                <a:moveTo>
                                  <a:pt x="694575" y="581939"/>
                                </a:moveTo>
                                <a:lnTo>
                                  <a:pt x="693737" y="578827"/>
                                </a:lnTo>
                                <a:lnTo>
                                  <a:pt x="690918" y="577392"/>
                                </a:lnTo>
                                <a:lnTo>
                                  <a:pt x="688098" y="578548"/>
                                </a:lnTo>
                                <a:lnTo>
                                  <a:pt x="686689" y="579958"/>
                                </a:lnTo>
                                <a:lnTo>
                                  <a:pt x="684441" y="580809"/>
                                </a:lnTo>
                                <a:lnTo>
                                  <a:pt x="685292" y="583641"/>
                                </a:lnTo>
                                <a:lnTo>
                                  <a:pt x="686981" y="585050"/>
                                </a:lnTo>
                                <a:lnTo>
                                  <a:pt x="688657" y="585927"/>
                                </a:lnTo>
                                <a:lnTo>
                                  <a:pt x="690651" y="586193"/>
                                </a:lnTo>
                                <a:lnTo>
                                  <a:pt x="692035" y="584771"/>
                                </a:lnTo>
                                <a:lnTo>
                                  <a:pt x="694575" y="584200"/>
                                </a:lnTo>
                                <a:lnTo>
                                  <a:pt x="694575" y="581939"/>
                                </a:lnTo>
                                <a:close/>
                              </a:path>
                              <a:path w="913765" h="671830">
                                <a:moveTo>
                                  <a:pt x="706704" y="553034"/>
                                </a:moveTo>
                                <a:lnTo>
                                  <a:pt x="705853" y="551891"/>
                                </a:lnTo>
                                <a:lnTo>
                                  <a:pt x="703872" y="552183"/>
                                </a:lnTo>
                                <a:lnTo>
                                  <a:pt x="703021" y="552742"/>
                                </a:lnTo>
                                <a:lnTo>
                                  <a:pt x="695680" y="551611"/>
                                </a:lnTo>
                                <a:lnTo>
                                  <a:pt x="688454" y="551751"/>
                                </a:lnTo>
                                <a:lnTo>
                                  <a:pt x="681329" y="552742"/>
                                </a:lnTo>
                                <a:lnTo>
                                  <a:pt x="674319" y="554151"/>
                                </a:lnTo>
                                <a:lnTo>
                                  <a:pt x="672909" y="555574"/>
                                </a:lnTo>
                                <a:lnTo>
                                  <a:pt x="670090" y="554723"/>
                                </a:lnTo>
                                <a:lnTo>
                                  <a:pt x="669810" y="557009"/>
                                </a:lnTo>
                                <a:lnTo>
                                  <a:pt x="676211" y="558965"/>
                                </a:lnTo>
                                <a:lnTo>
                                  <a:pt x="682764" y="560819"/>
                                </a:lnTo>
                                <a:lnTo>
                                  <a:pt x="689533" y="561606"/>
                                </a:lnTo>
                                <a:lnTo>
                                  <a:pt x="696556" y="560387"/>
                                </a:lnTo>
                                <a:lnTo>
                                  <a:pt x="700227" y="559269"/>
                                </a:lnTo>
                                <a:lnTo>
                                  <a:pt x="705002" y="557009"/>
                                </a:lnTo>
                                <a:lnTo>
                                  <a:pt x="706704" y="553034"/>
                                </a:lnTo>
                                <a:close/>
                              </a:path>
                              <a:path w="913765" h="671830">
                                <a:moveTo>
                                  <a:pt x="707250" y="600379"/>
                                </a:moveTo>
                                <a:lnTo>
                                  <a:pt x="706970" y="598106"/>
                                </a:lnTo>
                                <a:lnTo>
                                  <a:pt x="705840" y="595566"/>
                                </a:lnTo>
                                <a:lnTo>
                                  <a:pt x="703592" y="593318"/>
                                </a:lnTo>
                                <a:lnTo>
                                  <a:pt x="700214" y="594156"/>
                                </a:lnTo>
                                <a:lnTo>
                                  <a:pt x="698804" y="595566"/>
                                </a:lnTo>
                                <a:lnTo>
                                  <a:pt x="695718" y="596976"/>
                                </a:lnTo>
                                <a:lnTo>
                                  <a:pt x="695985" y="599821"/>
                                </a:lnTo>
                                <a:lnTo>
                                  <a:pt x="696556" y="604075"/>
                                </a:lnTo>
                                <a:lnTo>
                                  <a:pt x="701332" y="604354"/>
                                </a:lnTo>
                                <a:lnTo>
                                  <a:pt x="704430" y="603516"/>
                                </a:lnTo>
                                <a:lnTo>
                                  <a:pt x="705840" y="602094"/>
                                </a:lnTo>
                                <a:lnTo>
                                  <a:pt x="707250" y="600379"/>
                                </a:lnTo>
                                <a:close/>
                              </a:path>
                              <a:path w="913765" h="671830">
                                <a:moveTo>
                                  <a:pt x="709510" y="612559"/>
                                </a:moveTo>
                                <a:lnTo>
                                  <a:pt x="708380" y="610298"/>
                                </a:lnTo>
                                <a:lnTo>
                                  <a:pt x="705853" y="608876"/>
                                </a:lnTo>
                                <a:lnTo>
                                  <a:pt x="703021" y="609460"/>
                                </a:lnTo>
                                <a:lnTo>
                                  <a:pt x="701332" y="610870"/>
                                </a:lnTo>
                                <a:lnTo>
                                  <a:pt x="699096" y="611720"/>
                                </a:lnTo>
                                <a:lnTo>
                                  <a:pt x="699376" y="614540"/>
                                </a:lnTo>
                                <a:lnTo>
                                  <a:pt x="701065" y="616813"/>
                                </a:lnTo>
                                <a:lnTo>
                                  <a:pt x="703313" y="617397"/>
                                </a:lnTo>
                                <a:lnTo>
                                  <a:pt x="705561" y="617677"/>
                                </a:lnTo>
                                <a:lnTo>
                                  <a:pt x="706970" y="616254"/>
                                </a:lnTo>
                                <a:lnTo>
                                  <a:pt x="709510" y="615137"/>
                                </a:lnTo>
                                <a:lnTo>
                                  <a:pt x="709510" y="612559"/>
                                </a:lnTo>
                                <a:close/>
                              </a:path>
                              <a:path w="913765" h="671830">
                                <a:moveTo>
                                  <a:pt x="722172" y="367258"/>
                                </a:moveTo>
                                <a:lnTo>
                                  <a:pt x="720750" y="363588"/>
                                </a:lnTo>
                                <a:lnTo>
                                  <a:pt x="719074" y="361607"/>
                                </a:lnTo>
                                <a:lnTo>
                                  <a:pt x="717677" y="360464"/>
                                </a:lnTo>
                                <a:lnTo>
                                  <a:pt x="715137" y="360464"/>
                                </a:lnTo>
                                <a:lnTo>
                                  <a:pt x="712025" y="361886"/>
                                </a:lnTo>
                                <a:lnTo>
                                  <a:pt x="710615" y="364718"/>
                                </a:lnTo>
                                <a:lnTo>
                                  <a:pt x="711174" y="367842"/>
                                </a:lnTo>
                                <a:lnTo>
                                  <a:pt x="712876" y="368973"/>
                                </a:lnTo>
                                <a:lnTo>
                                  <a:pt x="714578" y="369824"/>
                                </a:lnTo>
                                <a:lnTo>
                                  <a:pt x="716546" y="370103"/>
                                </a:lnTo>
                                <a:lnTo>
                                  <a:pt x="718807" y="368401"/>
                                </a:lnTo>
                                <a:lnTo>
                                  <a:pt x="722172" y="367258"/>
                                </a:lnTo>
                                <a:close/>
                              </a:path>
                              <a:path w="913765" h="671830">
                                <a:moveTo>
                                  <a:pt x="723595" y="453199"/>
                                </a:moveTo>
                                <a:lnTo>
                                  <a:pt x="712343" y="452704"/>
                                </a:lnTo>
                                <a:lnTo>
                                  <a:pt x="701167" y="453605"/>
                                </a:lnTo>
                                <a:lnTo>
                                  <a:pt x="690994" y="456857"/>
                                </a:lnTo>
                                <a:lnTo>
                                  <a:pt x="682752" y="463397"/>
                                </a:lnTo>
                                <a:lnTo>
                                  <a:pt x="684174" y="464540"/>
                                </a:lnTo>
                                <a:lnTo>
                                  <a:pt x="699376" y="464820"/>
                                </a:lnTo>
                                <a:lnTo>
                                  <a:pt x="706081" y="463905"/>
                                </a:lnTo>
                                <a:lnTo>
                                  <a:pt x="712330" y="461568"/>
                                </a:lnTo>
                                <a:lnTo>
                                  <a:pt x="718146" y="458368"/>
                                </a:lnTo>
                                <a:lnTo>
                                  <a:pt x="723595" y="454901"/>
                                </a:lnTo>
                                <a:lnTo>
                                  <a:pt x="723595" y="453199"/>
                                </a:lnTo>
                                <a:close/>
                              </a:path>
                              <a:path w="913765" h="671830">
                                <a:moveTo>
                                  <a:pt x="724992" y="568909"/>
                                </a:moveTo>
                                <a:lnTo>
                                  <a:pt x="724712" y="566635"/>
                                </a:lnTo>
                                <a:lnTo>
                                  <a:pt x="723315" y="562368"/>
                                </a:lnTo>
                                <a:lnTo>
                                  <a:pt x="718235" y="560959"/>
                                </a:lnTo>
                                <a:lnTo>
                                  <a:pt x="715149" y="563524"/>
                                </a:lnTo>
                                <a:lnTo>
                                  <a:pt x="714298" y="565505"/>
                                </a:lnTo>
                                <a:lnTo>
                                  <a:pt x="711492" y="566928"/>
                                </a:lnTo>
                                <a:lnTo>
                                  <a:pt x="713168" y="569188"/>
                                </a:lnTo>
                                <a:lnTo>
                                  <a:pt x="714019" y="570598"/>
                                </a:lnTo>
                                <a:lnTo>
                                  <a:pt x="714590" y="572884"/>
                                </a:lnTo>
                                <a:lnTo>
                                  <a:pt x="716559" y="573163"/>
                                </a:lnTo>
                                <a:lnTo>
                                  <a:pt x="718515" y="574294"/>
                                </a:lnTo>
                                <a:lnTo>
                                  <a:pt x="721334" y="574027"/>
                                </a:lnTo>
                                <a:lnTo>
                                  <a:pt x="722731" y="572046"/>
                                </a:lnTo>
                                <a:lnTo>
                                  <a:pt x="723874" y="570306"/>
                                </a:lnTo>
                                <a:lnTo>
                                  <a:pt x="724992" y="568909"/>
                                </a:lnTo>
                                <a:close/>
                              </a:path>
                              <a:path w="913765" h="671830">
                                <a:moveTo>
                                  <a:pt x="724992" y="478421"/>
                                </a:moveTo>
                                <a:lnTo>
                                  <a:pt x="723861" y="474459"/>
                                </a:lnTo>
                                <a:lnTo>
                                  <a:pt x="722731" y="470496"/>
                                </a:lnTo>
                                <a:lnTo>
                                  <a:pt x="717384" y="470496"/>
                                </a:lnTo>
                                <a:lnTo>
                                  <a:pt x="715137" y="472757"/>
                                </a:lnTo>
                                <a:lnTo>
                                  <a:pt x="714286" y="474179"/>
                                </a:lnTo>
                                <a:lnTo>
                                  <a:pt x="712330" y="475322"/>
                                </a:lnTo>
                                <a:lnTo>
                                  <a:pt x="713168" y="477570"/>
                                </a:lnTo>
                                <a:lnTo>
                                  <a:pt x="714578" y="479856"/>
                                </a:lnTo>
                                <a:lnTo>
                                  <a:pt x="716254" y="481838"/>
                                </a:lnTo>
                                <a:lnTo>
                                  <a:pt x="719353" y="482117"/>
                                </a:lnTo>
                                <a:lnTo>
                                  <a:pt x="722464" y="480695"/>
                                </a:lnTo>
                                <a:lnTo>
                                  <a:pt x="724992" y="478421"/>
                                </a:lnTo>
                                <a:close/>
                              </a:path>
                              <a:path w="913765" h="671830">
                                <a:moveTo>
                                  <a:pt x="728091" y="607199"/>
                                </a:moveTo>
                                <a:lnTo>
                                  <a:pt x="726490" y="599262"/>
                                </a:lnTo>
                                <a:lnTo>
                                  <a:pt x="722668" y="592658"/>
                                </a:lnTo>
                                <a:lnTo>
                                  <a:pt x="717473" y="587006"/>
                                </a:lnTo>
                                <a:lnTo>
                                  <a:pt x="711758" y="581939"/>
                                </a:lnTo>
                                <a:lnTo>
                                  <a:pt x="710069" y="582231"/>
                                </a:lnTo>
                                <a:lnTo>
                                  <a:pt x="710819" y="590194"/>
                                </a:lnTo>
                                <a:lnTo>
                                  <a:pt x="714184" y="597192"/>
                                </a:lnTo>
                                <a:lnTo>
                                  <a:pt x="719289" y="603453"/>
                                </a:lnTo>
                                <a:lnTo>
                                  <a:pt x="725258" y="609180"/>
                                </a:lnTo>
                                <a:lnTo>
                                  <a:pt x="726401" y="609180"/>
                                </a:lnTo>
                                <a:lnTo>
                                  <a:pt x="727824" y="609739"/>
                                </a:lnTo>
                                <a:lnTo>
                                  <a:pt x="728091" y="608037"/>
                                </a:lnTo>
                                <a:lnTo>
                                  <a:pt x="728091" y="607199"/>
                                </a:lnTo>
                                <a:close/>
                              </a:path>
                              <a:path w="913765" h="671830">
                                <a:moveTo>
                                  <a:pt x="730326" y="521563"/>
                                </a:moveTo>
                                <a:lnTo>
                                  <a:pt x="730059" y="518401"/>
                                </a:lnTo>
                                <a:lnTo>
                                  <a:pt x="727811" y="515302"/>
                                </a:lnTo>
                                <a:lnTo>
                                  <a:pt x="723011" y="512483"/>
                                </a:lnTo>
                                <a:lnTo>
                                  <a:pt x="719632" y="515861"/>
                                </a:lnTo>
                                <a:lnTo>
                                  <a:pt x="718515" y="518134"/>
                                </a:lnTo>
                                <a:lnTo>
                                  <a:pt x="717105" y="520420"/>
                                </a:lnTo>
                                <a:lnTo>
                                  <a:pt x="719353" y="522681"/>
                                </a:lnTo>
                                <a:lnTo>
                                  <a:pt x="720750" y="523811"/>
                                </a:lnTo>
                                <a:lnTo>
                                  <a:pt x="722731" y="525805"/>
                                </a:lnTo>
                                <a:lnTo>
                                  <a:pt x="725258" y="524941"/>
                                </a:lnTo>
                                <a:lnTo>
                                  <a:pt x="727506" y="523811"/>
                                </a:lnTo>
                                <a:lnTo>
                                  <a:pt x="730326" y="521563"/>
                                </a:lnTo>
                                <a:close/>
                              </a:path>
                              <a:path w="913765" h="671830">
                                <a:moveTo>
                                  <a:pt x="730885" y="553885"/>
                                </a:moveTo>
                                <a:lnTo>
                                  <a:pt x="730059" y="551586"/>
                                </a:lnTo>
                                <a:lnTo>
                                  <a:pt x="728649" y="549338"/>
                                </a:lnTo>
                                <a:lnTo>
                                  <a:pt x="726668" y="549338"/>
                                </a:lnTo>
                                <a:lnTo>
                                  <a:pt x="724141" y="548754"/>
                                </a:lnTo>
                                <a:lnTo>
                                  <a:pt x="722731" y="549617"/>
                                </a:lnTo>
                                <a:lnTo>
                                  <a:pt x="720750" y="549897"/>
                                </a:lnTo>
                                <a:lnTo>
                                  <a:pt x="719924" y="551878"/>
                                </a:lnTo>
                                <a:lnTo>
                                  <a:pt x="719924" y="556412"/>
                                </a:lnTo>
                                <a:lnTo>
                                  <a:pt x="722464" y="557555"/>
                                </a:lnTo>
                                <a:lnTo>
                                  <a:pt x="723582" y="558965"/>
                                </a:lnTo>
                                <a:lnTo>
                                  <a:pt x="726389" y="558965"/>
                                </a:lnTo>
                                <a:lnTo>
                                  <a:pt x="727811" y="557555"/>
                                </a:lnTo>
                                <a:lnTo>
                                  <a:pt x="730059" y="556996"/>
                                </a:lnTo>
                                <a:lnTo>
                                  <a:pt x="730885" y="553885"/>
                                </a:lnTo>
                                <a:close/>
                              </a:path>
                              <a:path w="913765" h="671830">
                                <a:moveTo>
                                  <a:pt x="735418" y="232829"/>
                                </a:moveTo>
                                <a:lnTo>
                                  <a:pt x="733450" y="225767"/>
                                </a:lnTo>
                                <a:lnTo>
                                  <a:pt x="734580" y="220370"/>
                                </a:lnTo>
                                <a:lnTo>
                                  <a:pt x="733996" y="212991"/>
                                </a:lnTo>
                                <a:lnTo>
                                  <a:pt x="731748" y="205905"/>
                                </a:lnTo>
                                <a:lnTo>
                                  <a:pt x="728941" y="199936"/>
                                </a:lnTo>
                                <a:lnTo>
                                  <a:pt x="728091" y="198526"/>
                                </a:lnTo>
                                <a:lnTo>
                                  <a:pt x="728091" y="195694"/>
                                </a:lnTo>
                                <a:lnTo>
                                  <a:pt x="725843" y="196545"/>
                                </a:lnTo>
                                <a:lnTo>
                                  <a:pt x="724230" y="204089"/>
                                </a:lnTo>
                                <a:lnTo>
                                  <a:pt x="722731" y="212039"/>
                                </a:lnTo>
                                <a:lnTo>
                                  <a:pt x="722515" y="220052"/>
                                </a:lnTo>
                                <a:lnTo>
                                  <a:pt x="724712" y="227749"/>
                                </a:lnTo>
                                <a:lnTo>
                                  <a:pt x="727240" y="230289"/>
                                </a:lnTo>
                                <a:lnTo>
                                  <a:pt x="727519" y="235102"/>
                                </a:lnTo>
                                <a:lnTo>
                                  <a:pt x="731456" y="236524"/>
                                </a:lnTo>
                                <a:lnTo>
                                  <a:pt x="735418" y="232829"/>
                                </a:lnTo>
                                <a:close/>
                              </a:path>
                              <a:path w="913765" h="671830">
                                <a:moveTo>
                                  <a:pt x="736815" y="373240"/>
                                </a:moveTo>
                                <a:lnTo>
                                  <a:pt x="735698" y="370382"/>
                                </a:lnTo>
                                <a:lnTo>
                                  <a:pt x="734568" y="368401"/>
                                </a:lnTo>
                                <a:lnTo>
                                  <a:pt x="732040" y="366991"/>
                                </a:lnTo>
                                <a:lnTo>
                                  <a:pt x="729500" y="366991"/>
                                </a:lnTo>
                                <a:lnTo>
                                  <a:pt x="727506" y="367563"/>
                                </a:lnTo>
                                <a:lnTo>
                                  <a:pt x="726681" y="369252"/>
                                </a:lnTo>
                                <a:lnTo>
                                  <a:pt x="724992" y="370674"/>
                                </a:lnTo>
                                <a:lnTo>
                                  <a:pt x="724992" y="374078"/>
                                </a:lnTo>
                                <a:lnTo>
                                  <a:pt x="726401" y="374929"/>
                                </a:lnTo>
                                <a:lnTo>
                                  <a:pt x="728091" y="376631"/>
                                </a:lnTo>
                                <a:lnTo>
                                  <a:pt x="730618" y="376923"/>
                                </a:lnTo>
                                <a:lnTo>
                                  <a:pt x="732586" y="376059"/>
                                </a:lnTo>
                                <a:lnTo>
                                  <a:pt x="733717" y="374650"/>
                                </a:lnTo>
                                <a:lnTo>
                                  <a:pt x="736815" y="373240"/>
                                </a:lnTo>
                                <a:close/>
                              </a:path>
                              <a:path w="913765" h="671830">
                                <a:moveTo>
                                  <a:pt x="737374" y="509625"/>
                                </a:moveTo>
                                <a:lnTo>
                                  <a:pt x="736815" y="508203"/>
                                </a:lnTo>
                                <a:lnTo>
                                  <a:pt x="735965" y="503948"/>
                                </a:lnTo>
                                <a:lnTo>
                                  <a:pt x="728662" y="503123"/>
                                </a:lnTo>
                                <a:lnTo>
                                  <a:pt x="726401" y="507365"/>
                                </a:lnTo>
                                <a:lnTo>
                                  <a:pt x="725551" y="510184"/>
                                </a:lnTo>
                                <a:lnTo>
                                  <a:pt x="727811" y="511911"/>
                                </a:lnTo>
                                <a:lnTo>
                                  <a:pt x="729221" y="513892"/>
                                </a:lnTo>
                                <a:lnTo>
                                  <a:pt x="731189" y="514743"/>
                                </a:lnTo>
                                <a:lnTo>
                                  <a:pt x="733717" y="514464"/>
                                </a:lnTo>
                                <a:lnTo>
                                  <a:pt x="735418" y="512762"/>
                                </a:lnTo>
                                <a:lnTo>
                                  <a:pt x="735698" y="511340"/>
                                </a:lnTo>
                                <a:lnTo>
                                  <a:pt x="737374" y="509625"/>
                                </a:lnTo>
                                <a:close/>
                              </a:path>
                              <a:path w="913765" h="671830">
                                <a:moveTo>
                                  <a:pt x="738225" y="568909"/>
                                </a:moveTo>
                                <a:lnTo>
                                  <a:pt x="737374" y="567486"/>
                                </a:lnTo>
                                <a:lnTo>
                                  <a:pt x="737095" y="566077"/>
                                </a:lnTo>
                                <a:lnTo>
                                  <a:pt x="735698" y="565226"/>
                                </a:lnTo>
                                <a:lnTo>
                                  <a:pt x="733996" y="562965"/>
                                </a:lnTo>
                                <a:lnTo>
                                  <a:pt x="731456" y="563803"/>
                                </a:lnTo>
                                <a:lnTo>
                                  <a:pt x="727811" y="564362"/>
                                </a:lnTo>
                                <a:lnTo>
                                  <a:pt x="726960" y="568617"/>
                                </a:lnTo>
                                <a:lnTo>
                                  <a:pt x="728091" y="571461"/>
                                </a:lnTo>
                                <a:lnTo>
                                  <a:pt x="728941" y="572046"/>
                                </a:lnTo>
                                <a:lnTo>
                                  <a:pt x="729780" y="574294"/>
                                </a:lnTo>
                                <a:lnTo>
                                  <a:pt x="731456" y="573722"/>
                                </a:lnTo>
                                <a:lnTo>
                                  <a:pt x="734834" y="575144"/>
                                </a:lnTo>
                                <a:lnTo>
                                  <a:pt x="735965" y="571461"/>
                                </a:lnTo>
                                <a:lnTo>
                                  <a:pt x="737666" y="570026"/>
                                </a:lnTo>
                                <a:lnTo>
                                  <a:pt x="738225" y="568909"/>
                                </a:lnTo>
                                <a:close/>
                              </a:path>
                              <a:path w="913765" h="671830">
                                <a:moveTo>
                                  <a:pt x="745820" y="493458"/>
                                </a:moveTo>
                                <a:lnTo>
                                  <a:pt x="745553" y="490918"/>
                                </a:lnTo>
                                <a:lnTo>
                                  <a:pt x="744143" y="488378"/>
                                </a:lnTo>
                                <a:lnTo>
                                  <a:pt x="741895" y="487108"/>
                                </a:lnTo>
                                <a:lnTo>
                                  <a:pt x="739076" y="487108"/>
                                </a:lnTo>
                                <a:lnTo>
                                  <a:pt x="737374" y="488378"/>
                                </a:lnTo>
                                <a:lnTo>
                                  <a:pt x="735126" y="490918"/>
                                </a:lnTo>
                                <a:lnTo>
                                  <a:pt x="734847" y="492188"/>
                                </a:lnTo>
                                <a:lnTo>
                                  <a:pt x="735126" y="494728"/>
                                </a:lnTo>
                                <a:lnTo>
                                  <a:pt x="737095" y="497268"/>
                                </a:lnTo>
                                <a:lnTo>
                                  <a:pt x="739076" y="497268"/>
                                </a:lnTo>
                                <a:lnTo>
                                  <a:pt x="741045" y="497268"/>
                                </a:lnTo>
                                <a:lnTo>
                                  <a:pt x="743851" y="495998"/>
                                </a:lnTo>
                                <a:lnTo>
                                  <a:pt x="745820" y="493458"/>
                                </a:lnTo>
                                <a:close/>
                              </a:path>
                              <a:path w="913765" h="671830">
                                <a:moveTo>
                                  <a:pt x="747522" y="520420"/>
                                </a:moveTo>
                                <a:lnTo>
                                  <a:pt x="746671" y="517004"/>
                                </a:lnTo>
                                <a:lnTo>
                                  <a:pt x="742442" y="516724"/>
                                </a:lnTo>
                                <a:lnTo>
                                  <a:pt x="739914" y="517004"/>
                                </a:lnTo>
                                <a:lnTo>
                                  <a:pt x="737946" y="517309"/>
                                </a:lnTo>
                                <a:lnTo>
                                  <a:pt x="737362" y="519557"/>
                                </a:lnTo>
                                <a:lnTo>
                                  <a:pt x="735952" y="520979"/>
                                </a:lnTo>
                                <a:lnTo>
                                  <a:pt x="735952" y="523240"/>
                                </a:lnTo>
                                <a:lnTo>
                                  <a:pt x="737666" y="524941"/>
                                </a:lnTo>
                                <a:lnTo>
                                  <a:pt x="739635" y="526097"/>
                                </a:lnTo>
                                <a:lnTo>
                                  <a:pt x="740473" y="526376"/>
                                </a:lnTo>
                                <a:lnTo>
                                  <a:pt x="741883" y="525818"/>
                                </a:lnTo>
                                <a:lnTo>
                                  <a:pt x="742442" y="526656"/>
                                </a:lnTo>
                                <a:lnTo>
                                  <a:pt x="745261" y="525818"/>
                                </a:lnTo>
                                <a:lnTo>
                                  <a:pt x="747217" y="523519"/>
                                </a:lnTo>
                                <a:lnTo>
                                  <a:pt x="747522" y="520420"/>
                                </a:lnTo>
                                <a:close/>
                              </a:path>
                              <a:path w="913765" h="671830">
                                <a:moveTo>
                                  <a:pt x="751459" y="373240"/>
                                </a:moveTo>
                                <a:lnTo>
                                  <a:pt x="750900" y="370382"/>
                                </a:lnTo>
                                <a:lnTo>
                                  <a:pt x="748919" y="368122"/>
                                </a:lnTo>
                                <a:lnTo>
                                  <a:pt x="746391" y="365277"/>
                                </a:lnTo>
                                <a:lnTo>
                                  <a:pt x="742442" y="366991"/>
                                </a:lnTo>
                                <a:lnTo>
                                  <a:pt x="741895" y="368401"/>
                                </a:lnTo>
                                <a:lnTo>
                                  <a:pt x="740194" y="369544"/>
                                </a:lnTo>
                                <a:lnTo>
                                  <a:pt x="740194" y="371221"/>
                                </a:lnTo>
                                <a:lnTo>
                                  <a:pt x="741603" y="373507"/>
                                </a:lnTo>
                                <a:lnTo>
                                  <a:pt x="743292" y="376059"/>
                                </a:lnTo>
                                <a:lnTo>
                                  <a:pt x="746671" y="374929"/>
                                </a:lnTo>
                                <a:lnTo>
                                  <a:pt x="748639" y="374345"/>
                                </a:lnTo>
                                <a:lnTo>
                                  <a:pt x="751459" y="373240"/>
                                </a:lnTo>
                                <a:close/>
                              </a:path>
                              <a:path w="913765" h="671830">
                                <a:moveTo>
                                  <a:pt x="755396" y="571169"/>
                                </a:moveTo>
                                <a:lnTo>
                                  <a:pt x="753135" y="569188"/>
                                </a:lnTo>
                                <a:lnTo>
                                  <a:pt x="753986" y="567207"/>
                                </a:lnTo>
                                <a:lnTo>
                                  <a:pt x="753427" y="559828"/>
                                </a:lnTo>
                                <a:lnTo>
                                  <a:pt x="750620" y="552742"/>
                                </a:lnTo>
                                <a:lnTo>
                                  <a:pt x="746671" y="547065"/>
                                </a:lnTo>
                                <a:lnTo>
                                  <a:pt x="738784" y="538556"/>
                                </a:lnTo>
                                <a:lnTo>
                                  <a:pt x="735952" y="537705"/>
                                </a:lnTo>
                                <a:lnTo>
                                  <a:pt x="733983" y="532599"/>
                                </a:lnTo>
                                <a:lnTo>
                                  <a:pt x="731177" y="535178"/>
                                </a:lnTo>
                                <a:lnTo>
                                  <a:pt x="730885" y="536295"/>
                                </a:lnTo>
                                <a:lnTo>
                                  <a:pt x="731177" y="537438"/>
                                </a:lnTo>
                                <a:lnTo>
                                  <a:pt x="732320" y="537997"/>
                                </a:lnTo>
                                <a:lnTo>
                                  <a:pt x="735723" y="547497"/>
                                </a:lnTo>
                                <a:lnTo>
                                  <a:pt x="739495" y="556666"/>
                                </a:lnTo>
                                <a:lnTo>
                                  <a:pt x="744740" y="565137"/>
                                </a:lnTo>
                                <a:lnTo>
                                  <a:pt x="752576" y="572579"/>
                                </a:lnTo>
                                <a:lnTo>
                                  <a:pt x="753706" y="572579"/>
                                </a:lnTo>
                                <a:lnTo>
                                  <a:pt x="755396" y="571169"/>
                                </a:lnTo>
                                <a:close/>
                              </a:path>
                              <a:path w="913765" h="671830">
                                <a:moveTo>
                                  <a:pt x="767499" y="241363"/>
                                </a:moveTo>
                                <a:lnTo>
                                  <a:pt x="766660" y="237083"/>
                                </a:lnTo>
                                <a:lnTo>
                                  <a:pt x="765251" y="235686"/>
                                </a:lnTo>
                                <a:lnTo>
                                  <a:pt x="764400" y="234264"/>
                                </a:lnTo>
                                <a:lnTo>
                                  <a:pt x="762711" y="233705"/>
                                </a:lnTo>
                                <a:lnTo>
                                  <a:pt x="760171" y="233705"/>
                                </a:lnTo>
                                <a:lnTo>
                                  <a:pt x="759345" y="234543"/>
                                </a:lnTo>
                                <a:lnTo>
                                  <a:pt x="756805" y="235407"/>
                                </a:lnTo>
                                <a:lnTo>
                                  <a:pt x="755116" y="237947"/>
                                </a:lnTo>
                                <a:lnTo>
                                  <a:pt x="755396" y="240766"/>
                                </a:lnTo>
                                <a:lnTo>
                                  <a:pt x="756805" y="243039"/>
                                </a:lnTo>
                                <a:lnTo>
                                  <a:pt x="758774" y="245605"/>
                                </a:lnTo>
                                <a:lnTo>
                                  <a:pt x="761873" y="245325"/>
                                </a:lnTo>
                                <a:lnTo>
                                  <a:pt x="765251" y="243903"/>
                                </a:lnTo>
                                <a:lnTo>
                                  <a:pt x="767499" y="241363"/>
                                </a:lnTo>
                                <a:close/>
                              </a:path>
                              <a:path w="913765" h="671830">
                                <a:moveTo>
                                  <a:pt x="768070" y="410933"/>
                                </a:moveTo>
                                <a:lnTo>
                                  <a:pt x="766940" y="407530"/>
                                </a:lnTo>
                                <a:lnTo>
                                  <a:pt x="764413" y="402717"/>
                                </a:lnTo>
                                <a:lnTo>
                                  <a:pt x="761885" y="399580"/>
                                </a:lnTo>
                                <a:lnTo>
                                  <a:pt x="760755" y="396481"/>
                                </a:lnTo>
                                <a:lnTo>
                                  <a:pt x="758507" y="395058"/>
                                </a:lnTo>
                                <a:lnTo>
                                  <a:pt x="756539" y="392214"/>
                                </a:lnTo>
                                <a:lnTo>
                                  <a:pt x="744423" y="382854"/>
                                </a:lnTo>
                                <a:lnTo>
                                  <a:pt x="737095" y="384276"/>
                                </a:lnTo>
                                <a:lnTo>
                                  <a:pt x="736815" y="386270"/>
                                </a:lnTo>
                                <a:lnTo>
                                  <a:pt x="739076" y="387680"/>
                                </a:lnTo>
                                <a:lnTo>
                                  <a:pt x="739914" y="388823"/>
                                </a:lnTo>
                                <a:lnTo>
                                  <a:pt x="744118" y="396405"/>
                                </a:lnTo>
                                <a:lnTo>
                                  <a:pt x="750506" y="402399"/>
                                </a:lnTo>
                                <a:lnTo>
                                  <a:pt x="758012" y="407276"/>
                                </a:lnTo>
                                <a:lnTo>
                                  <a:pt x="765543" y="411480"/>
                                </a:lnTo>
                                <a:lnTo>
                                  <a:pt x="766102" y="411480"/>
                                </a:lnTo>
                                <a:lnTo>
                                  <a:pt x="767511" y="411797"/>
                                </a:lnTo>
                                <a:lnTo>
                                  <a:pt x="768070" y="410933"/>
                                </a:lnTo>
                                <a:close/>
                              </a:path>
                              <a:path w="913765" h="671830">
                                <a:moveTo>
                                  <a:pt x="770610" y="255828"/>
                                </a:moveTo>
                                <a:lnTo>
                                  <a:pt x="769480" y="252679"/>
                                </a:lnTo>
                                <a:lnTo>
                                  <a:pt x="768350" y="251002"/>
                                </a:lnTo>
                                <a:lnTo>
                                  <a:pt x="766102" y="249021"/>
                                </a:lnTo>
                                <a:lnTo>
                                  <a:pt x="763562" y="249859"/>
                                </a:lnTo>
                                <a:lnTo>
                                  <a:pt x="761593" y="250431"/>
                                </a:lnTo>
                                <a:lnTo>
                                  <a:pt x="759625" y="251841"/>
                                </a:lnTo>
                                <a:lnTo>
                                  <a:pt x="759345" y="254101"/>
                                </a:lnTo>
                                <a:lnTo>
                                  <a:pt x="759345" y="257797"/>
                                </a:lnTo>
                                <a:lnTo>
                                  <a:pt x="763003" y="258368"/>
                                </a:lnTo>
                                <a:lnTo>
                                  <a:pt x="765822" y="259219"/>
                                </a:lnTo>
                                <a:lnTo>
                                  <a:pt x="768070" y="258076"/>
                                </a:lnTo>
                                <a:lnTo>
                                  <a:pt x="770610" y="255828"/>
                                </a:lnTo>
                                <a:close/>
                              </a:path>
                              <a:path w="913765" h="671830">
                                <a:moveTo>
                                  <a:pt x="770877" y="471055"/>
                                </a:moveTo>
                                <a:lnTo>
                                  <a:pt x="769188" y="470776"/>
                                </a:lnTo>
                                <a:lnTo>
                                  <a:pt x="769188" y="469938"/>
                                </a:lnTo>
                                <a:lnTo>
                                  <a:pt x="757821" y="469023"/>
                                </a:lnTo>
                                <a:lnTo>
                                  <a:pt x="746887" y="471170"/>
                                </a:lnTo>
                                <a:lnTo>
                                  <a:pt x="736892" y="476021"/>
                                </a:lnTo>
                                <a:lnTo>
                                  <a:pt x="728370" y="483247"/>
                                </a:lnTo>
                                <a:lnTo>
                                  <a:pt x="727811" y="483831"/>
                                </a:lnTo>
                                <a:lnTo>
                                  <a:pt x="728078" y="484670"/>
                                </a:lnTo>
                                <a:lnTo>
                                  <a:pt x="728929" y="485241"/>
                                </a:lnTo>
                                <a:lnTo>
                                  <a:pt x="730326" y="485533"/>
                                </a:lnTo>
                                <a:lnTo>
                                  <a:pt x="731456" y="484670"/>
                                </a:lnTo>
                                <a:lnTo>
                                  <a:pt x="732586" y="484390"/>
                                </a:lnTo>
                                <a:lnTo>
                                  <a:pt x="743038" y="483539"/>
                                </a:lnTo>
                                <a:lnTo>
                                  <a:pt x="753046" y="481533"/>
                                </a:lnTo>
                                <a:lnTo>
                                  <a:pt x="762254" y="477977"/>
                                </a:lnTo>
                                <a:lnTo>
                                  <a:pt x="770318" y="472478"/>
                                </a:lnTo>
                                <a:lnTo>
                                  <a:pt x="770877" y="471055"/>
                                </a:lnTo>
                                <a:close/>
                              </a:path>
                              <a:path w="913765" h="671830">
                                <a:moveTo>
                                  <a:pt x="776452" y="224878"/>
                                </a:moveTo>
                                <a:lnTo>
                                  <a:pt x="775538" y="218020"/>
                                </a:lnTo>
                                <a:lnTo>
                                  <a:pt x="773417" y="211569"/>
                                </a:lnTo>
                                <a:lnTo>
                                  <a:pt x="770610" y="209880"/>
                                </a:lnTo>
                                <a:lnTo>
                                  <a:pt x="769188" y="206171"/>
                                </a:lnTo>
                                <a:lnTo>
                                  <a:pt x="768908" y="203073"/>
                                </a:lnTo>
                                <a:lnTo>
                                  <a:pt x="768070" y="201371"/>
                                </a:lnTo>
                                <a:lnTo>
                                  <a:pt x="766940" y="199682"/>
                                </a:lnTo>
                                <a:lnTo>
                                  <a:pt x="764971" y="201091"/>
                                </a:lnTo>
                                <a:lnTo>
                                  <a:pt x="762711" y="205905"/>
                                </a:lnTo>
                                <a:lnTo>
                                  <a:pt x="761593" y="211289"/>
                                </a:lnTo>
                                <a:lnTo>
                                  <a:pt x="761593" y="217246"/>
                                </a:lnTo>
                                <a:lnTo>
                                  <a:pt x="763676" y="223227"/>
                                </a:lnTo>
                                <a:lnTo>
                                  <a:pt x="766622" y="228942"/>
                                </a:lnTo>
                                <a:lnTo>
                                  <a:pt x="769937" y="234556"/>
                                </a:lnTo>
                                <a:lnTo>
                                  <a:pt x="773125" y="240220"/>
                                </a:lnTo>
                                <a:lnTo>
                                  <a:pt x="774827" y="238798"/>
                                </a:lnTo>
                                <a:lnTo>
                                  <a:pt x="776198" y="231876"/>
                                </a:lnTo>
                                <a:lnTo>
                                  <a:pt x="776452" y="224878"/>
                                </a:lnTo>
                                <a:close/>
                              </a:path>
                              <a:path w="913765" h="671830">
                                <a:moveTo>
                                  <a:pt x="779614" y="372376"/>
                                </a:moveTo>
                                <a:lnTo>
                                  <a:pt x="778484" y="369531"/>
                                </a:lnTo>
                                <a:lnTo>
                                  <a:pt x="775106" y="369239"/>
                                </a:lnTo>
                                <a:lnTo>
                                  <a:pt x="773125" y="369239"/>
                                </a:lnTo>
                                <a:lnTo>
                                  <a:pt x="770877" y="370090"/>
                                </a:lnTo>
                                <a:lnTo>
                                  <a:pt x="768629" y="372376"/>
                                </a:lnTo>
                                <a:lnTo>
                                  <a:pt x="769480" y="374637"/>
                                </a:lnTo>
                                <a:lnTo>
                                  <a:pt x="770318" y="377761"/>
                                </a:lnTo>
                                <a:lnTo>
                                  <a:pt x="773988" y="378612"/>
                                </a:lnTo>
                                <a:lnTo>
                                  <a:pt x="776782" y="377761"/>
                                </a:lnTo>
                                <a:lnTo>
                                  <a:pt x="778484" y="376618"/>
                                </a:lnTo>
                                <a:lnTo>
                                  <a:pt x="779614" y="374637"/>
                                </a:lnTo>
                                <a:lnTo>
                                  <a:pt x="779614" y="372376"/>
                                </a:lnTo>
                                <a:close/>
                              </a:path>
                              <a:path w="913765" h="671830">
                                <a:moveTo>
                                  <a:pt x="785812" y="387972"/>
                                </a:moveTo>
                                <a:lnTo>
                                  <a:pt x="785241" y="384581"/>
                                </a:lnTo>
                                <a:lnTo>
                                  <a:pt x="784402" y="382308"/>
                                </a:lnTo>
                                <a:lnTo>
                                  <a:pt x="781862" y="380314"/>
                                </a:lnTo>
                                <a:lnTo>
                                  <a:pt x="779043" y="380873"/>
                                </a:lnTo>
                                <a:lnTo>
                                  <a:pt x="777367" y="382308"/>
                                </a:lnTo>
                                <a:lnTo>
                                  <a:pt x="774547" y="383438"/>
                                </a:lnTo>
                                <a:lnTo>
                                  <a:pt x="775385" y="386562"/>
                                </a:lnTo>
                                <a:lnTo>
                                  <a:pt x="776516" y="388556"/>
                                </a:lnTo>
                                <a:lnTo>
                                  <a:pt x="778497" y="389940"/>
                                </a:lnTo>
                                <a:lnTo>
                                  <a:pt x="781024" y="389940"/>
                                </a:lnTo>
                                <a:lnTo>
                                  <a:pt x="782993" y="388556"/>
                                </a:lnTo>
                                <a:lnTo>
                                  <a:pt x="785812" y="387972"/>
                                </a:lnTo>
                                <a:close/>
                              </a:path>
                              <a:path w="913765" h="671830">
                                <a:moveTo>
                                  <a:pt x="787222" y="255828"/>
                                </a:moveTo>
                                <a:lnTo>
                                  <a:pt x="785241" y="253542"/>
                                </a:lnTo>
                                <a:lnTo>
                                  <a:pt x="784402" y="252133"/>
                                </a:lnTo>
                                <a:lnTo>
                                  <a:pt x="782993" y="251002"/>
                                </a:lnTo>
                                <a:lnTo>
                                  <a:pt x="781583" y="249580"/>
                                </a:lnTo>
                                <a:lnTo>
                                  <a:pt x="779614" y="250139"/>
                                </a:lnTo>
                                <a:lnTo>
                                  <a:pt x="777367" y="251561"/>
                                </a:lnTo>
                                <a:lnTo>
                                  <a:pt x="774827" y="252984"/>
                                </a:lnTo>
                                <a:lnTo>
                                  <a:pt x="775385" y="256095"/>
                                </a:lnTo>
                                <a:lnTo>
                                  <a:pt x="776249" y="258940"/>
                                </a:lnTo>
                                <a:lnTo>
                                  <a:pt x="779043" y="260057"/>
                                </a:lnTo>
                                <a:lnTo>
                                  <a:pt x="782142" y="259499"/>
                                </a:lnTo>
                                <a:lnTo>
                                  <a:pt x="782993" y="258368"/>
                                </a:lnTo>
                                <a:lnTo>
                                  <a:pt x="783831" y="258076"/>
                                </a:lnTo>
                                <a:lnTo>
                                  <a:pt x="784974" y="257238"/>
                                </a:lnTo>
                                <a:lnTo>
                                  <a:pt x="787222" y="255828"/>
                                </a:lnTo>
                                <a:close/>
                              </a:path>
                              <a:path w="913765" h="671830">
                                <a:moveTo>
                                  <a:pt x="797344" y="397040"/>
                                </a:moveTo>
                                <a:lnTo>
                                  <a:pt x="797077" y="395338"/>
                                </a:lnTo>
                                <a:lnTo>
                                  <a:pt x="795108" y="392518"/>
                                </a:lnTo>
                                <a:lnTo>
                                  <a:pt x="790600" y="389382"/>
                                </a:lnTo>
                                <a:lnTo>
                                  <a:pt x="787501" y="393357"/>
                                </a:lnTo>
                                <a:lnTo>
                                  <a:pt x="785812" y="394766"/>
                                </a:lnTo>
                                <a:lnTo>
                                  <a:pt x="787222" y="397040"/>
                                </a:lnTo>
                                <a:lnTo>
                                  <a:pt x="787781" y="398475"/>
                                </a:lnTo>
                                <a:lnTo>
                                  <a:pt x="789749" y="400456"/>
                                </a:lnTo>
                                <a:lnTo>
                                  <a:pt x="792010" y="399580"/>
                                </a:lnTo>
                                <a:lnTo>
                                  <a:pt x="794258" y="399326"/>
                                </a:lnTo>
                                <a:lnTo>
                                  <a:pt x="795108" y="398195"/>
                                </a:lnTo>
                                <a:lnTo>
                                  <a:pt x="797344" y="397040"/>
                                </a:lnTo>
                                <a:close/>
                              </a:path>
                              <a:path w="913765" h="671830">
                                <a:moveTo>
                                  <a:pt x="797344" y="203644"/>
                                </a:moveTo>
                                <a:lnTo>
                                  <a:pt x="797077" y="199669"/>
                                </a:lnTo>
                                <a:lnTo>
                                  <a:pt x="797077" y="196545"/>
                                </a:lnTo>
                                <a:lnTo>
                                  <a:pt x="795680" y="194856"/>
                                </a:lnTo>
                                <a:lnTo>
                                  <a:pt x="793699" y="193433"/>
                                </a:lnTo>
                                <a:lnTo>
                                  <a:pt x="791451" y="193433"/>
                                </a:lnTo>
                                <a:lnTo>
                                  <a:pt x="788619" y="194551"/>
                                </a:lnTo>
                                <a:lnTo>
                                  <a:pt x="786942" y="197396"/>
                                </a:lnTo>
                                <a:lnTo>
                                  <a:pt x="787222" y="200215"/>
                                </a:lnTo>
                                <a:lnTo>
                                  <a:pt x="788073" y="202476"/>
                                </a:lnTo>
                                <a:lnTo>
                                  <a:pt x="790321" y="205333"/>
                                </a:lnTo>
                                <a:lnTo>
                                  <a:pt x="793699" y="204203"/>
                                </a:lnTo>
                                <a:lnTo>
                                  <a:pt x="797344" y="203644"/>
                                </a:lnTo>
                                <a:close/>
                              </a:path>
                              <a:path w="913765" h="671830">
                                <a:moveTo>
                                  <a:pt x="799325" y="381444"/>
                                </a:moveTo>
                                <a:lnTo>
                                  <a:pt x="798766" y="379171"/>
                                </a:lnTo>
                                <a:lnTo>
                                  <a:pt x="796785" y="377177"/>
                                </a:lnTo>
                                <a:lnTo>
                                  <a:pt x="794245" y="376923"/>
                                </a:lnTo>
                                <a:lnTo>
                                  <a:pt x="793127" y="377482"/>
                                </a:lnTo>
                                <a:lnTo>
                                  <a:pt x="791146" y="377482"/>
                                </a:lnTo>
                                <a:lnTo>
                                  <a:pt x="790587" y="378333"/>
                                </a:lnTo>
                                <a:lnTo>
                                  <a:pt x="788898" y="379742"/>
                                </a:lnTo>
                                <a:lnTo>
                                  <a:pt x="788606" y="382003"/>
                                </a:lnTo>
                                <a:lnTo>
                                  <a:pt x="789470" y="383705"/>
                                </a:lnTo>
                                <a:lnTo>
                                  <a:pt x="790587" y="385140"/>
                                </a:lnTo>
                                <a:lnTo>
                                  <a:pt x="792568" y="386842"/>
                                </a:lnTo>
                                <a:lnTo>
                                  <a:pt x="794816" y="386562"/>
                                </a:lnTo>
                                <a:lnTo>
                                  <a:pt x="797064" y="385978"/>
                                </a:lnTo>
                                <a:lnTo>
                                  <a:pt x="799045" y="383984"/>
                                </a:lnTo>
                                <a:lnTo>
                                  <a:pt x="799325" y="381444"/>
                                </a:lnTo>
                                <a:close/>
                              </a:path>
                              <a:path w="913765" h="671830">
                                <a:moveTo>
                                  <a:pt x="805522" y="178142"/>
                                </a:moveTo>
                                <a:lnTo>
                                  <a:pt x="803211" y="169024"/>
                                </a:lnTo>
                                <a:lnTo>
                                  <a:pt x="798474" y="161086"/>
                                </a:lnTo>
                                <a:lnTo>
                                  <a:pt x="796493" y="159105"/>
                                </a:lnTo>
                                <a:lnTo>
                                  <a:pt x="797928" y="154571"/>
                                </a:lnTo>
                                <a:lnTo>
                                  <a:pt x="794245" y="154012"/>
                                </a:lnTo>
                                <a:lnTo>
                                  <a:pt x="792111" y="163144"/>
                                </a:lnTo>
                                <a:lnTo>
                                  <a:pt x="792784" y="172415"/>
                                </a:lnTo>
                                <a:lnTo>
                                  <a:pt x="795451" y="181406"/>
                                </a:lnTo>
                                <a:lnTo>
                                  <a:pt x="799325" y="189738"/>
                                </a:lnTo>
                                <a:lnTo>
                                  <a:pt x="799871" y="192011"/>
                                </a:lnTo>
                                <a:lnTo>
                                  <a:pt x="799325" y="195986"/>
                                </a:lnTo>
                                <a:lnTo>
                                  <a:pt x="802424" y="196240"/>
                                </a:lnTo>
                                <a:lnTo>
                                  <a:pt x="805294" y="187528"/>
                                </a:lnTo>
                                <a:lnTo>
                                  <a:pt x="805522" y="178142"/>
                                </a:lnTo>
                                <a:close/>
                              </a:path>
                              <a:path w="913765" h="671830">
                                <a:moveTo>
                                  <a:pt x="808913" y="206463"/>
                                </a:moveTo>
                                <a:lnTo>
                                  <a:pt x="807504" y="204203"/>
                                </a:lnTo>
                                <a:lnTo>
                                  <a:pt x="804405" y="201358"/>
                                </a:lnTo>
                                <a:lnTo>
                                  <a:pt x="801293" y="203073"/>
                                </a:lnTo>
                                <a:lnTo>
                                  <a:pt x="799058" y="204482"/>
                                </a:lnTo>
                                <a:lnTo>
                                  <a:pt x="797344" y="207035"/>
                                </a:lnTo>
                                <a:lnTo>
                                  <a:pt x="798207" y="209867"/>
                                </a:lnTo>
                                <a:lnTo>
                                  <a:pt x="799058" y="212991"/>
                                </a:lnTo>
                                <a:lnTo>
                                  <a:pt x="801865" y="213855"/>
                                </a:lnTo>
                                <a:lnTo>
                                  <a:pt x="804684" y="213271"/>
                                </a:lnTo>
                                <a:lnTo>
                                  <a:pt x="807504" y="212420"/>
                                </a:lnTo>
                                <a:lnTo>
                                  <a:pt x="808621" y="209296"/>
                                </a:lnTo>
                                <a:lnTo>
                                  <a:pt x="808913" y="206463"/>
                                </a:lnTo>
                                <a:close/>
                              </a:path>
                              <a:path w="913765" h="671830">
                                <a:moveTo>
                                  <a:pt x="809739" y="505104"/>
                                </a:moveTo>
                                <a:lnTo>
                                  <a:pt x="808913" y="501967"/>
                                </a:lnTo>
                                <a:lnTo>
                                  <a:pt x="807212" y="498868"/>
                                </a:lnTo>
                                <a:lnTo>
                                  <a:pt x="801585" y="497166"/>
                                </a:lnTo>
                                <a:lnTo>
                                  <a:pt x="799338" y="501408"/>
                                </a:lnTo>
                                <a:lnTo>
                                  <a:pt x="797077" y="502831"/>
                                </a:lnTo>
                                <a:lnTo>
                                  <a:pt x="798487" y="505955"/>
                                </a:lnTo>
                                <a:lnTo>
                                  <a:pt x="799604" y="507365"/>
                                </a:lnTo>
                                <a:lnTo>
                                  <a:pt x="801293" y="508787"/>
                                </a:lnTo>
                                <a:lnTo>
                                  <a:pt x="802703" y="509917"/>
                                </a:lnTo>
                                <a:lnTo>
                                  <a:pt x="804951" y="509346"/>
                                </a:lnTo>
                                <a:lnTo>
                                  <a:pt x="808062" y="507936"/>
                                </a:lnTo>
                                <a:lnTo>
                                  <a:pt x="809739" y="505104"/>
                                </a:lnTo>
                                <a:close/>
                              </a:path>
                              <a:path w="913765" h="671830">
                                <a:moveTo>
                                  <a:pt x="811149" y="272249"/>
                                </a:moveTo>
                                <a:lnTo>
                                  <a:pt x="810856" y="269417"/>
                                </a:lnTo>
                                <a:lnTo>
                                  <a:pt x="809459" y="267157"/>
                                </a:lnTo>
                                <a:lnTo>
                                  <a:pt x="806932" y="266877"/>
                                </a:lnTo>
                                <a:lnTo>
                                  <a:pt x="804392" y="267157"/>
                                </a:lnTo>
                                <a:lnTo>
                                  <a:pt x="802436" y="268579"/>
                                </a:lnTo>
                                <a:lnTo>
                                  <a:pt x="801027" y="270268"/>
                                </a:lnTo>
                                <a:lnTo>
                                  <a:pt x="801293" y="272554"/>
                                </a:lnTo>
                                <a:lnTo>
                                  <a:pt x="801852" y="274815"/>
                                </a:lnTo>
                                <a:lnTo>
                                  <a:pt x="804392" y="276517"/>
                                </a:lnTo>
                                <a:lnTo>
                                  <a:pt x="806932" y="275958"/>
                                </a:lnTo>
                                <a:lnTo>
                                  <a:pt x="808621" y="274243"/>
                                </a:lnTo>
                                <a:lnTo>
                                  <a:pt x="811149" y="272249"/>
                                </a:lnTo>
                                <a:close/>
                              </a:path>
                              <a:path w="913765" h="671830">
                                <a:moveTo>
                                  <a:pt x="811987" y="474738"/>
                                </a:moveTo>
                                <a:lnTo>
                                  <a:pt x="810856" y="474179"/>
                                </a:lnTo>
                                <a:lnTo>
                                  <a:pt x="809180" y="474459"/>
                                </a:lnTo>
                                <a:lnTo>
                                  <a:pt x="808050" y="474459"/>
                                </a:lnTo>
                                <a:lnTo>
                                  <a:pt x="800138" y="479082"/>
                                </a:lnTo>
                                <a:lnTo>
                                  <a:pt x="793102" y="485597"/>
                                </a:lnTo>
                                <a:lnTo>
                                  <a:pt x="787273" y="493293"/>
                                </a:lnTo>
                                <a:lnTo>
                                  <a:pt x="782993" y="501408"/>
                                </a:lnTo>
                                <a:lnTo>
                                  <a:pt x="784682" y="503389"/>
                                </a:lnTo>
                                <a:lnTo>
                                  <a:pt x="786371" y="500570"/>
                                </a:lnTo>
                                <a:lnTo>
                                  <a:pt x="788339" y="500570"/>
                                </a:lnTo>
                                <a:lnTo>
                                  <a:pt x="795997" y="496087"/>
                                </a:lnTo>
                                <a:lnTo>
                                  <a:pt x="802068" y="489673"/>
                                </a:lnTo>
                                <a:lnTo>
                                  <a:pt x="807186" y="482244"/>
                                </a:lnTo>
                                <a:lnTo>
                                  <a:pt x="811987" y="474738"/>
                                </a:lnTo>
                                <a:close/>
                              </a:path>
                              <a:path w="913765" h="671830">
                                <a:moveTo>
                                  <a:pt x="811999" y="543661"/>
                                </a:moveTo>
                                <a:lnTo>
                                  <a:pt x="809472" y="542239"/>
                                </a:lnTo>
                                <a:lnTo>
                                  <a:pt x="808062" y="541108"/>
                                </a:lnTo>
                                <a:lnTo>
                                  <a:pt x="805040" y="535165"/>
                                </a:lnTo>
                                <a:lnTo>
                                  <a:pt x="801192" y="529704"/>
                                </a:lnTo>
                                <a:lnTo>
                                  <a:pt x="796772" y="524764"/>
                                </a:lnTo>
                                <a:lnTo>
                                  <a:pt x="792010" y="520407"/>
                                </a:lnTo>
                                <a:lnTo>
                                  <a:pt x="789749" y="519544"/>
                                </a:lnTo>
                                <a:lnTo>
                                  <a:pt x="786942" y="516445"/>
                                </a:lnTo>
                                <a:lnTo>
                                  <a:pt x="784402" y="518985"/>
                                </a:lnTo>
                                <a:lnTo>
                                  <a:pt x="786930" y="525170"/>
                                </a:lnTo>
                                <a:lnTo>
                                  <a:pt x="790244" y="530974"/>
                                </a:lnTo>
                                <a:lnTo>
                                  <a:pt x="794308" y="536460"/>
                                </a:lnTo>
                                <a:lnTo>
                                  <a:pt x="799058" y="541680"/>
                                </a:lnTo>
                                <a:lnTo>
                                  <a:pt x="803275" y="542518"/>
                                </a:lnTo>
                                <a:lnTo>
                                  <a:pt x="806932" y="547636"/>
                                </a:lnTo>
                                <a:lnTo>
                                  <a:pt x="811441" y="545630"/>
                                </a:lnTo>
                                <a:lnTo>
                                  <a:pt x="811999" y="543661"/>
                                </a:lnTo>
                                <a:close/>
                              </a:path>
                              <a:path w="913765" h="671830">
                                <a:moveTo>
                                  <a:pt x="816787" y="212991"/>
                                </a:moveTo>
                                <a:lnTo>
                                  <a:pt x="790879" y="232841"/>
                                </a:lnTo>
                                <a:lnTo>
                                  <a:pt x="785812" y="237947"/>
                                </a:lnTo>
                                <a:lnTo>
                                  <a:pt x="786371" y="243624"/>
                                </a:lnTo>
                                <a:lnTo>
                                  <a:pt x="788911" y="243344"/>
                                </a:lnTo>
                                <a:lnTo>
                                  <a:pt x="792848" y="239941"/>
                                </a:lnTo>
                                <a:lnTo>
                                  <a:pt x="800455" y="237388"/>
                                </a:lnTo>
                                <a:lnTo>
                                  <a:pt x="807212" y="231724"/>
                                </a:lnTo>
                                <a:lnTo>
                                  <a:pt x="810310" y="224040"/>
                                </a:lnTo>
                                <a:lnTo>
                                  <a:pt x="810856" y="220370"/>
                                </a:lnTo>
                                <a:lnTo>
                                  <a:pt x="816495" y="216687"/>
                                </a:lnTo>
                                <a:lnTo>
                                  <a:pt x="816787" y="212991"/>
                                </a:lnTo>
                                <a:close/>
                              </a:path>
                              <a:path w="913765" h="671830">
                                <a:moveTo>
                                  <a:pt x="817346" y="285584"/>
                                </a:moveTo>
                                <a:lnTo>
                                  <a:pt x="816216" y="285292"/>
                                </a:lnTo>
                                <a:lnTo>
                                  <a:pt x="807212" y="285013"/>
                                </a:lnTo>
                                <a:lnTo>
                                  <a:pt x="800722" y="277355"/>
                                </a:lnTo>
                                <a:lnTo>
                                  <a:pt x="792568" y="276225"/>
                                </a:lnTo>
                                <a:lnTo>
                                  <a:pt x="788911" y="277075"/>
                                </a:lnTo>
                                <a:lnTo>
                                  <a:pt x="783844" y="276796"/>
                                </a:lnTo>
                                <a:lnTo>
                                  <a:pt x="782434" y="280466"/>
                                </a:lnTo>
                                <a:lnTo>
                                  <a:pt x="786104" y="282752"/>
                                </a:lnTo>
                                <a:lnTo>
                                  <a:pt x="790321" y="283895"/>
                                </a:lnTo>
                                <a:lnTo>
                                  <a:pt x="793699" y="286715"/>
                                </a:lnTo>
                                <a:lnTo>
                                  <a:pt x="799604" y="292112"/>
                                </a:lnTo>
                                <a:lnTo>
                                  <a:pt x="809739" y="291249"/>
                                </a:lnTo>
                                <a:lnTo>
                                  <a:pt x="816508" y="287870"/>
                                </a:lnTo>
                                <a:lnTo>
                                  <a:pt x="816787" y="287274"/>
                                </a:lnTo>
                                <a:lnTo>
                                  <a:pt x="817346" y="285584"/>
                                </a:lnTo>
                                <a:close/>
                              </a:path>
                              <a:path w="913765" h="671830">
                                <a:moveTo>
                                  <a:pt x="819315" y="523240"/>
                                </a:moveTo>
                                <a:lnTo>
                                  <a:pt x="818464" y="521258"/>
                                </a:lnTo>
                                <a:lnTo>
                                  <a:pt x="816495" y="520420"/>
                                </a:lnTo>
                                <a:lnTo>
                                  <a:pt x="815073" y="518718"/>
                                </a:lnTo>
                                <a:lnTo>
                                  <a:pt x="813117" y="518998"/>
                                </a:lnTo>
                                <a:lnTo>
                                  <a:pt x="811149" y="519849"/>
                                </a:lnTo>
                                <a:lnTo>
                                  <a:pt x="808609" y="520420"/>
                                </a:lnTo>
                                <a:lnTo>
                                  <a:pt x="807770" y="522681"/>
                                </a:lnTo>
                                <a:lnTo>
                                  <a:pt x="806081" y="525246"/>
                                </a:lnTo>
                                <a:lnTo>
                                  <a:pt x="808609" y="527507"/>
                                </a:lnTo>
                                <a:lnTo>
                                  <a:pt x="810031" y="529209"/>
                                </a:lnTo>
                                <a:lnTo>
                                  <a:pt x="812546" y="529767"/>
                                </a:lnTo>
                                <a:lnTo>
                                  <a:pt x="816203" y="530339"/>
                                </a:lnTo>
                                <a:lnTo>
                                  <a:pt x="817905" y="527507"/>
                                </a:lnTo>
                                <a:lnTo>
                                  <a:pt x="819035" y="525526"/>
                                </a:lnTo>
                                <a:lnTo>
                                  <a:pt x="819315" y="523240"/>
                                </a:lnTo>
                                <a:close/>
                              </a:path>
                              <a:path w="913765" h="671830">
                                <a:moveTo>
                                  <a:pt x="819886" y="193421"/>
                                </a:moveTo>
                                <a:lnTo>
                                  <a:pt x="817626" y="192290"/>
                                </a:lnTo>
                                <a:lnTo>
                                  <a:pt x="815936" y="191439"/>
                                </a:lnTo>
                                <a:lnTo>
                                  <a:pt x="814539" y="190284"/>
                                </a:lnTo>
                                <a:lnTo>
                                  <a:pt x="812279" y="190881"/>
                                </a:lnTo>
                                <a:lnTo>
                                  <a:pt x="809459" y="191719"/>
                                </a:lnTo>
                                <a:lnTo>
                                  <a:pt x="808342" y="194538"/>
                                </a:lnTo>
                                <a:lnTo>
                                  <a:pt x="808342" y="197396"/>
                                </a:lnTo>
                                <a:lnTo>
                                  <a:pt x="808913" y="199377"/>
                                </a:lnTo>
                                <a:lnTo>
                                  <a:pt x="810577" y="199377"/>
                                </a:lnTo>
                                <a:lnTo>
                                  <a:pt x="811987" y="200787"/>
                                </a:lnTo>
                                <a:lnTo>
                                  <a:pt x="814539" y="201637"/>
                                </a:lnTo>
                                <a:lnTo>
                                  <a:pt x="816508" y="199377"/>
                                </a:lnTo>
                                <a:lnTo>
                                  <a:pt x="817918" y="197954"/>
                                </a:lnTo>
                                <a:lnTo>
                                  <a:pt x="818184" y="196240"/>
                                </a:lnTo>
                                <a:lnTo>
                                  <a:pt x="819886" y="193421"/>
                                </a:lnTo>
                                <a:close/>
                              </a:path>
                              <a:path w="913765" h="671830">
                                <a:moveTo>
                                  <a:pt x="820737" y="228866"/>
                                </a:moveTo>
                                <a:lnTo>
                                  <a:pt x="818476" y="228866"/>
                                </a:lnTo>
                                <a:lnTo>
                                  <a:pt x="811276" y="236855"/>
                                </a:lnTo>
                                <a:lnTo>
                                  <a:pt x="804608" y="244792"/>
                                </a:lnTo>
                                <a:lnTo>
                                  <a:pt x="798677" y="252996"/>
                                </a:lnTo>
                                <a:lnTo>
                                  <a:pt x="793699" y="261759"/>
                                </a:lnTo>
                                <a:lnTo>
                                  <a:pt x="796785" y="263753"/>
                                </a:lnTo>
                                <a:lnTo>
                                  <a:pt x="800176" y="260629"/>
                                </a:lnTo>
                                <a:lnTo>
                                  <a:pt x="803275" y="259499"/>
                                </a:lnTo>
                                <a:lnTo>
                                  <a:pt x="810552" y="253911"/>
                                </a:lnTo>
                                <a:lnTo>
                                  <a:pt x="815911" y="246519"/>
                                </a:lnTo>
                                <a:lnTo>
                                  <a:pt x="819315" y="237959"/>
                                </a:lnTo>
                                <a:lnTo>
                                  <a:pt x="820737" y="228866"/>
                                </a:lnTo>
                                <a:close/>
                              </a:path>
                              <a:path w="913765" h="671830">
                                <a:moveTo>
                                  <a:pt x="823252" y="496887"/>
                                </a:moveTo>
                                <a:lnTo>
                                  <a:pt x="822985" y="494588"/>
                                </a:lnTo>
                                <a:lnTo>
                                  <a:pt x="821283" y="491769"/>
                                </a:lnTo>
                                <a:lnTo>
                                  <a:pt x="819315" y="489762"/>
                                </a:lnTo>
                                <a:lnTo>
                                  <a:pt x="815657" y="490054"/>
                                </a:lnTo>
                                <a:lnTo>
                                  <a:pt x="813409" y="490918"/>
                                </a:lnTo>
                                <a:lnTo>
                                  <a:pt x="811428" y="492607"/>
                                </a:lnTo>
                                <a:lnTo>
                                  <a:pt x="810856" y="495173"/>
                                </a:lnTo>
                                <a:lnTo>
                                  <a:pt x="812279" y="498271"/>
                                </a:lnTo>
                                <a:lnTo>
                                  <a:pt x="815657" y="501129"/>
                                </a:lnTo>
                                <a:lnTo>
                                  <a:pt x="819594" y="499427"/>
                                </a:lnTo>
                                <a:lnTo>
                                  <a:pt x="820737" y="498589"/>
                                </a:lnTo>
                                <a:lnTo>
                                  <a:pt x="823252" y="496887"/>
                                </a:lnTo>
                                <a:close/>
                              </a:path>
                              <a:path w="913765" h="671830">
                                <a:moveTo>
                                  <a:pt x="824395" y="177838"/>
                                </a:moveTo>
                                <a:lnTo>
                                  <a:pt x="822693" y="174701"/>
                                </a:lnTo>
                                <a:lnTo>
                                  <a:pt x="821004" y="172161"/>
                                </a:lnTo>
                                <a:lnTo>
                                  <a:pt x="818184" y="171589"/>
                                </a:lnTo>
                                <a:lnTo>
                                  <a:pt x="815378" y="171869"/>
                                </a:lnTo>
                                <a:lnTo>
                                  <a:pt x="812838" y="173304"/>
                                </a:lnTo>
                                <a:lnTo>
                                  <a:pt x="811149" y="176123"/>
                                </a:lnTo>
                                <a:lnTo>
                                  <a:pt x="811987" y="179260"/>
                                </a:lnTo>
                                <a:lnTo>
                                  <a:pt x="813676" y="181508"/>
                                </a:lnTo>
                                <a:lnTo>
                                  <a:pt x="816495" y="182943"/>
                                </a:lnTo>
                                <a:lnTo>
                                  <a:pt x="819035" y="182359"/>
                                </a:lnTo>
                                <a:lnTo>
                                  <a:pt x="821283" y="180949"/>
                                </a:lnTo>
                                <a:lnTo>
                                  <a:pt x="824395" y="177838"/>
                                </a:lnTo>
                                <a:close/>
                              </a:path>
                              <a:path w="913765" h="671830">
                                <a:moveTo>
                                  <a:pt x="827481" y="261759"/>
                                </a:moveTo>
                                <a:lnTo>
                                  <a:pt x="826058" y="260057"/>
                                </a:lnTo>
                                <a:lnTo>
                                  <a:pt x="824382" y="258368"/>
                                </a:lnTo>
                                <a:lnTo>
                                  <a:pt x="821842" y="257797"/>
                                </a:lnTo>
                                <a:lnTo>
                                  <a:pt x="819873" y="258368"/>
                                </a:lnTo>
                                <a:lnTo>
                                  <a:pt x="817905" y="259499"/>
                                </a:lnTo>
                                <a:lnTo>
                                  <a:pt x="816495" y="261480"/>
                                </a:lnTo>
                                <a:lnTo>
                                  <a:pt x="816495" y="262902"/>
                                </a:lnTo>
                                <a:lnTo>
                                  <a:pt x="815936" y="265163"/>
                                </a:lnTo>
                                <a:lnTo>
                                  <a:pt x="817626" y="265747"/>
                                </a:lnTo>
                                <a:lnTo>
                                  <a:pt x="819035" y="267436"/>
                                </a:lnTo>
                                <a:lnTo>
                                  <a:pt x="821563" y="268008"/>
                                </a:lnTo>
                                <a:lnTo>
                                  <a:pt x="823810" y="267157"/>
                                </a:lnTo>
                                <a:lnTo>
                                  <a:pt x="825246" y="266306"/>
                                </a:lnTo>
                                <a:lnTo>
                                  <a:pt x="827481" y="264033"/>
                                </a:lnTo>
                                <a:lnTo>
                                  <a:pt x="827481" y="261759"/>
                                </a:lnTo>
                                <a:close/>
                              </a:path>
                              <a:path w="913765" h="671830">
                                <a:moveTo>
                                  <a:pt x="833107" y="355066"/>
                                </a:moveTo>
                                <a:lnTo>
                                  <a:pt x="825512" y="352793"/>
                                </a:lnTo>
                                <a:lnTo>
                                  <a:pt x="822693" y="357632"/>
                                </a:lnTo>
                                <a:lnTo>
                                  <a:pt x="822134" y="359029"/>
                                </a:lnTo>
                                <a:lnTo>
                                  <a:pt x="821563" y="361594"/>
                                </a:lnTo>
                                <a:lnTo>
                                  <a:pt x="822985" y="362712"/>
                                </a:lnTo>
                                <a:lnTo>
                                  <a:pt x="824661" y="363575"/>
                                </a:lnTo>
                                <a:lnTo>
                                  <a:pt x="826058" y="365569"/>
                                </a:lnTo>
                                <a:lnTo>
                                  <a:pt x="828319" y="364998"/>
                                </a:lnTo>
                                <a:lnTo>
                                  <a:pt x="830567" y="363855"/>
                                </a:lnTo>
                                <a:lnTo>
                                  <a:pt x="832269" y="362712"/>
                                </a:lnTo>
                                <a:lnTo>
                                  <a:pt x="833107" y="360451"/>
                                </a:lnTo>
                                <a:lnTo>
                                  <a:pt x="833107" y="355066"/>
                                </a:lnTo>
                                <a:close/>
                              </a:path>
                              <a:path w="913765" h="671830">
                                <a:moveTo>
                                  <a:pt x="833958" y="273964"/>
                                </a:moveTo>
                                <a:lnTo>
                                  <a:pt x="832256" y="273113"/>
                                </a:lnTo>
                                <a:lnTo>
                                  <a:pt x="831710" y="271703"/>
                                </a:lnTo>
                                <a:lnTo>
                                  <a:pt x="829729" y="270573"/>
                                </a:lnTo>
                                <a:lnTo>
                                  <a:pt x="826909" y="270002"/>
                                </a:lnTo>
                                <a:lnTo>
                                  <a:pt x="824382" y="271703"/>
                                </a:lnTo>
                                <a:lnTo>
                                  <a:pt x="822985" y="273964"/>
                                </a:lnTo>
                                <a:lnTo>
                                  <a:pt x="822134" y="275971"/>
                                </a:lnTo>
                                <a:lnTo>
                                  <a:pt x="822413" y="278511"/>
                                </a:lnTo>
                                <a:lnTo>
                                  <a:pt x="825792" y="281330"/>
                                </a:lnTo>
                                <a:lnTo>
                                  <a:pt x="828586" y="281622"/>
                                </a:lnTo>
                                <a:lnTo>
                                  <a:pt x="830859" y="281051"/>
                                </a:lnTo>
                                <a:lnTo>
                                  <a:pt x="833666" y="279349"/>
                                </a:lnTo>
                                <a:lnTo>
                                  <a:pt x="833386" y="276529"/>
                                </a:lnTo>
                                <a:lnTo>
                                  <a:pt x="833958" y="273964"/>
                                </a:lnTo>
                                <a:close/>
                              </a:path>
                              <a:path w="913765" h="671830">
                                <a:moveTo>
                                  <a:pt x="834224" y="193700"/>
                                </a:moveTo>
                                <a:lnTo>
                                  <a:pt x="833666" y="192011"/>
                                </a:lnTo>
                                <a:lnTo>
                                  <a:pt x="831977" y="190563"/>
                                </a:lnTo>
                                <a:lnTo>
                                  <a:pt x="830287" y="189179"/>
                                </a:lnTo>
                                <a:lnTo>
                                  <a:pt x="827760" y="189179"/>
                                </a:lnTo>
                                <a:lnTo>
                                  <a:pt x="825792" y="190017"/>
                                </a:lnTo>
                                <a:lnTo>
                                  <a:pt x="823531" y="192011"/>
                                </a:lnTo>
                                <a:lnTo>
                                  <a:pt x="822985" y="194259"/>
                                </a:lnTo>
                                <a:lnTo>
                                  <a:pt x="823531" y="195973"/>
                                </a:lnTo>
                                <a:lnTo>
                                  <a:pt x="824103" y="197954"/>
                                </a:lnTo>
                                <a:lnTo>
                                  <a:pt x="826058" y="199097"/>
                                </a:lnTo>
                                <a:lnTo>
                                  <a:pt x="828890" y="200215"/>
                                </a:lnTo>
                                <a:lnTo>
                                  <a:pt x="831710" y="199097"/>
                                </a:lnTo>
                                <a:lnTo>
                                  <a:pt x="833666" y="196545"/>
                                </a:lnTo>
                                <a:lnTo>
                                  <a:pt x="834224" y="194843"/>
                                </a:lnTo>
                                <a:lnTo>
                                  <a:pt x="834224" y="193700"/>
                                </a:lnTo>
                                <a:close/>
                              </a:path>
                              <a:path w="913765" h="671830">
                                <a:moveTo>
                                  <a:pt x="837895" y="328980"/>
                                </a:moveTo>
                                <a:lnTo>
                                  <a:pt x="835647" y="327837"/>
                                </a:lnTo>
                                <a:lnTo>
                                  <a:pt x="832548" y="328980"/>
                                </a:lnTo>
                                <a:lnTo>
                                  <a:pt x="820737" y="334886"/>
                                </a:lnTo>
                                <a:lnTo>
                                  <a:pt x="813511" y="342557"/>
                                </a:lnTo>
                                <a:lnTo>
                                  <a:pt x="807288" y="351459"/>
                                </a:lnTo>
                                <a:lnTo>
                                  <a:pt x="800722" y="359892"/>
                                </a:lnTo>
                                <a:lnTo>
                                  <a:pt x="801293" y="361289"/>
                                </a:lnTo>
                                <a:lnTo>
                                  <a:pt x="802436" y="360743"/>
                                </a:lnTo>
                                <a:lnTo>
                                  <a:pt x="803554" y="360743"/>
                                </a:lnTo>
                                <a:lnTo>
                                  <a:pt x="814298" y="355663"/>
                                </a:lnTo>
                                <a:lnTo>
                                  <a:pt x="823252" y="347941"/>
                                </a:lnTo>
                                <a:lnTo>
                                  <a:pt x="830948" y="338683"/>
                                </a:lnTo>
                                <a:lnTo>
                                  <a:pt x="837895" y="328980"/>
                                </a:lnTo>
                                <a:close/>
                              </a:path>
                              <a:path w="913765" h="671830">
                                <a:moveTo>
                                  <a:pt x="845502" y="264325"/>
                                </a:moveTo>
                                <a:lnTo>
                                  <a:pt x="844664" y="261493"/>
                                </a:lnTo>
                                <a:lnTo>
                                  <a:pt x="841286" y="260057"/>
                                </a:lnTo>
                                <a:lnTo>
                                  <a:pt x="838466" y="261493"/>
                                </a:lnTo>
                                <a:lnTo>
                                  <a:pt x="837057" y="262064"/>
                                </a:lnTo>
                                <a:lnTo>
                                  <a:pt x="835939" y="264045"/>
                                </a:lnTo>
                                <a:lnTo>
                                  <a:pt x="835939" y="266026"/>
                                </a:lnTo>
                                <a:lnTo>
                                  <a:pt x="835367" y="268592"/>
                                </a:lnTo>
                                <a:lnTo>
                                  <a:pt x="838466" y="269151"/>
                                </a:lnTo>
                                <a:lnTo>
                                  <a:pt x="840143" y="269430"/>
                                </a:lnTo>
                                <a:lnTo>
                                  <a:pt x="842695" y="269151"/>
                                </a:lnTo>
                                <a:lnTo>
                                  <a:pt x="844664" y="266877"/>
                                </a:lnTo>
                                <a:lnTo>
                                  <a:pt x="845502" y="264325"/>
                                </a:lnTo>
                                <a:close/>
                              </a:path>
                              <a:path w="913765" h="671830">
                                <a:moveTo>
                                  <a:pt x="847471" y="479856"/>
                                </a:moveTo>
                                <a:lnTo>
                                  <a:pt x="827481" y="499973"/>
                                </a:lnTo>
                                <a:lnTo>
                                  <a:pt x="826058" y="502526"/>
                                </a:lnTo>
                                <a:lnTo>
                                  <a:pt x="822693" y="505371"/>
                                </a:lnTo>
                                <a:lnTo>
                                  <a:pt x="824103" y="508190"/>
                                </a:lnTo>
                                <a:lnTo>
                                  <a:pt x="833107" y="506806"/>
                                </a:lnTo>
                                <a:lnTo>
                                  <a:pt x="837895" y="499427"/>
                                </a:lnTo>
                                <a:lnTo>
                                  <a:pt x="843534" y="492912"/>
                                </a:lnTo>
                                <a:lnTo>
                                  <a:pt x="846061" y="488937"/>
                                </a:lnTo>
                                <a:lnTo>
                                  <a:pt x="844943" y="483552"/>
                                </a:lnTo>
                                <a:lnTo>
                                  <a:pt x="847471" y="479856"/>
                                </a:lnTo>
                                <a:close/>
                              </a:path>
                              <a:path w="913765" h="671830">
                                <a:moveTo>
                                  <a:pt x="849452" y="348551"/>
                                </a:moveTo>
                                <a:lnTo>
                                  <a:pt x="848601" y="345732"/>
                                </a:lnTo>
                                <a:lnTo>
                                  <a:pt x="847204" y="344309"/>
                                </a:lnTo>
                                <a:lnTo>
                                  <a:pt x="846074" y="344030"/>
                                </a:lnTo>
                                <a:lnTo>
                                  <a:pt x="844651" y="342887"/>
                                </a:lnTo>
                                <a:lnTo>
                                  <a:pt x="841844" y="342607"/>
                                </a:lnTo>
                                <a:lnTo>
                                  <a:pt x="839304" y="343750"/>
                                </a:lnTo>
                                <a:lnTo>
                                  <a:pt x="838187" y="346290"/>
                                </a:lnTo>
                                <a:lnTo>
                                  <a:pt x="837628" y="348272"/>
                                </a:lnTo>
                                <a:lnTo>
                                  <a:pt x="839304" y="349402"/>
                                </a:lnTo>
                                <a:lnTo>
                                  <a:pt x="839597" y="350824"/>
                                </a:lnTo>
                                <a:lnTo>
                                  <a:pt x="841286" y="351688"/>
                                </a:lnTo>
                                <a:lnTo>
                                  <a:pt x="843254" y="352526"/>
                                </a:lnTo>
                                <a:lnTo>
                                  <a:pt x="844956" y="351688"/>
                                </a:lnTo>
                                <a:lnTo>
                                  <a:pt x="846924" y="349986"/>
                                </a:lnTo>
                                <a:lnTo>
                                  <a:pt x="849452" y="348551"/>
                                </a:lnTo>
                                <a:close/>
                              </a:path>
                              <a:path w="913765" h="671830">
                                <a:moveTo>
                                  <a:pt x="851408" y="395338"/>
                                </a:moveTo>
                                <a:lnTo>
                                  <a:pt x="850290" y="391947"/>
                                </a:lnTo>
                                <a:lnTo>
                                  <a:pt x="848868" y="389940"/>
                                </a:lnTo>
                                <a:lnTo>
                                  <a:pt x="846353" y="388277"/>
                                </a:lnTo>
                                <a:lnTo>
                                  <a:pt x="840435" y="389382"/>
                                </a:lnTo>
                                <a:lnTo>
                                  <a:pt x="839876" y="392798"/>
                                </a:lnTo>
                                <a:lnTo>
                                  <a:pt x="837057" y="393077"/>
                                </a:lnTo>
                                <a:lnTo>
                                  <a:pt x="832548" y="387972"/>
                                </a:lnTo>
                                <a:lnTo>
                                  <a:pt x="825792" y="381444"/>
                                </a:lnTo>
                                <a:lnTo>
                                  <a:pt x="817626" y="382003"/>
                                </a:lnTo>
                                <a:lnTo>
                                  <a:pt x="814539" y="384289"/>
                                </a:lnTo>
                                <a:lnTo>
                                  <a:pt x="819873" y="386270"/>
                                </a:lnTo>
                                <a:lnTo>
                                  <a:pt x="821004" y="388835"/>
                                </a:lnTo>
                                <a:lnTo>
                                  <a:pt x="824458" y="394677"/>
                                </a:lnTo>
                                <a:lnTo>
                                  <a:pt x="829348" y="399516"/>
                                </a:lnTo>
                                <a:lnTo>
                                  <a:pt x="835139" y="403415"/>
                                </a:lnTo>
                                <a:lnTo>
                                  <a:pt x="841286" y="406412"/>
                                </a:lnTo>
                                <a:lnTo>
                                  <a:pt x="842124" y="406971"/>
                                </a:lnTo>
                                <a:lnTo>
                                  <a:pt x="844105" y="407250"/>
                                </a:lnTo>
                                <a:lnTo>
                                  <a:pt x="844651" y="406133"/>
                                </a:lnTo>
                                <a:lnTo>
                                  <a:pt x="844372" y="403847"/>
                                </a:lnTo>
                                <a:lnTo>
                                  <a:pt x="842695" y="401853"/>
                                </a:lnTo>
                                <a:lnTo>
                                  <a:pt x="840714" y="400456"/>
                                </a:lnTo>
                                <a:lnTo>
                                  <a:pt x="840435" y="396773"/>
                                </a:lnTo>
                                <a:lnTo>
                                  <a:pt x="844651" y="399872"/>
                                </a:lnTo>
                                <a:lnTo>
                                  <a:pt x="846632" y="398475"/>
                                </a:lnTo>
                                <a:lnTo>
                                  <a:pt x="851408" y="395338"/>
                                </a:lnTo>
                                <a:close/>
                              </a:path>
                              <a:path w="913765" h="671830">
                                <a:moveTo>
                                  <a:pt x="854506" y="361607"/>
                                </a:moveTo>
                                <a:lnTo>
                                  <a:pt x="853668" y="358775"/>
                                </a:lnTo>
                                <a:lnTo>
                                  <a:pt x="851128" y="356209"/>
                                </a:lnTo>
                                <a:lnTo>
                                  <a:pt x="847750" y="357327"/>
                                </a:lnTo>
                                <a:lnTo>
                                  <a:pt x="846074" y="357644"/>
                                </a:lnTo>
                                <a:lnTo>
                                  <a:pt x="845502" y="358775"/>
                                </a:lnTo>
                                <a:lnTo>
                                  <a:pt x="844372" y="359905"/>
                                </a:lnTo>
                                <a:lnTo>
                                  <a:pt x="842403" y="363296"/>
                                </a:lnTo>
                                <a:lnTo>
                                  <a:pt x="845223" y="365277"/>
                                </a:lnTo>
                                <a:lnTo>
                                  <a:pt x="847750" y="366433"/>
                                </a:lnTo>
                                <a:lnTo>
                                  <a:pt x="850569" y="366141"/>
                                </a:lnTo>
                                <a:lnTo>
                                  <a:pt x="853668" y="364718"/>
                                </a:lnTo>
                                <a:lnTo>
                                  <a:pt x="854506" y="361607"/>
                                </a:lnTo>
                                <a:close/>
                              </a:path>
                              <a:path w="913765" h="671830">
                                <a:moveTo>
                                  <a:pt x="857885" y="494030"/>
                                </a:moveTo>
                                <a:lnTo>
                                  <a:pt x="857034" y="490626"/>
                                </a:lnTo>
                                <a:lnTo>
                                  <a:pt x="852258" y="490334"/>
                                </a:lnTo>
                                <a:lnTo>
                                  <a:pt x="849731" y="491769"/>
                                </a:lnTo>
                                <a:lnTo>
                                  <a:pt x="848029" y="493458"/>
                                </a:lnTo>
                                <a:lnTo>
                                  <a:pt x="846074" y="495452"/>
                                </a:lnTo>
                                <a:lnTo>
                                  <a:pt x="848601" y="497738"/>
                                </a:lnTo>
                                <a:lnTo>
                                  <a:pt x="850290" y="499427"/>
                                </a:lnTo>
                                <a:lnTo>
                                  <a:pt x="853097" y="499706"/>
                                </a:lnTo>
                                <a:lnTo>
                                  <a:pt x="855357" y="498868"/>
                                </a:lnTo>
                                <a:lnTo>
                                  <a:pt x="856754" y="498017"/>
                                </a:lnTo>
                                <a:lnTo>
                                  <a:pt x="857885" y="496036"/>
                                </a:lnTo>
                                <a:lnTo>
                                  <a:pt x="857885" y="494030"/>
                                </a:lnTo>
                                <a:close/>
                              </a:path>
                              <a:path w="913765" h="671830">
                                <a:moveTo>
                                  <a:pt x="862114" y="530047"/>
                                </a:moveTo>
                                <a:lnTo>
                                  <a:pt x="856475" y="524662"/>
                                </a:lnTo>
                                <a:lnTo>
                                  <a:pt x="851979" y="518706"/>
                                </a:lnTo>
                                <a:lnTo>
                                  <a:pt x="844651" y="515023"/>
                                </a:lnTo>
                                <a:lnTo>
                                  <a:pt x="844943" y="513321"/>
                                </a:lnTo>
                                <a:lnTo>
                                  <a:pt x="846632" y="514146"/>
                                </a:lnTo>
                                <a:lnTo>
                                  <a:pt x="847750" y="513892"/>
                                </a:lnTo>
                                <a:lnTo>
                                  <a:pt x="849998" y="513041"/>
                                </a:lnTo>
                                <a:lnTo>
                                  <a:pt x="853109" y="511327"/>
                                </a:lnTo>
                                <a:lnTo>
                                  <a:pt x="851979" y="507936"/>
                                </a:lnTo>
                                <a:lnTo>
                                  <a:pt x="850861" y="506209"/>
                                </a:lnTo>
                                <a:lnTo>
                                  <a:pt x="849731" y="504799"/>
                                </a:lnTo>
                                <a:lnTo>
                                  <a:pt x="847750" y="503948"/>
                                </a:lnTo>
                                <a:lnTo>
                                  <a:pt x="845502" y="503389"/>
                                </a:lnTo>
                                <a:lnTo>
                                  <a:pt x="844372" y="505104"/>
                                </a:lnTo>
                                <a:lnTo>
                                  <a:pt x="842695" y="505383"/>
                                </a:lnTo>
                                <a:lnTo>
                                  <a:pt x="837895" y="508787"/>
                                </a:lnTo>
                                <a:lnTo>
                                  <a:pt x="845781" y="511619"/>
                                </a:lnTo>
                                <a:lnTo>
                                  <a:pt x="842124" y="515594"/>
                                </a:lnTo>
                                <a:lnTo>
                                  <a:pt x="837057" y="515861"/>
                                </a:lnTo>
                                <a:lnTo>
                                  <a:pt x="830300" y="514464"/>
                                </a:lnTo>
                                <a:lnTo>
                                  <a:pt x="826643" y="518134"/>
                                </a:lnTo>
                                <a:lnTo>
                                  <a:pt x="828890" y="520103"/>
                                </a:lnTo>
                                <a:lnTo>
                                  <a:pt x="832269" y="520103"/>
                                </a:lnTo>
                                <a:lnTo>
                                  <a:pt x="834237" y="521563"/>
                                </a:lnTo>
                                <a:lnTo>
                                  <a:pt x="840257" y="526542"/>
                                </a:lnTo>
                                <a:lnTo>
                                  <a:pt x="847115" y="529805"/>
                                </a:lnTo>
                                <a:lnTo>
                                  <a:pt x="854506" y="531634"/>
                                </a:lnTo>
                                <a:lnTo>
                                  <a:pt x="862114" y="532320"/>
                                </a:lnTo>
                                <a:lnTo>
                                  <a:pt x="862114" y="530047"/>
                                </a:lnTo>
                                <a:close/>
                              </a:path>
                              <a:path w="913765" h="671830">
                                <a:moveTo>
                                  <a:pt x="863231" y="377748"/>
                                </a:moveTo>
                                <a:lnTo>
                                  <a:pt x="862685" y="373786"/>
                                </a:lnTo>
                                <a:lnTo>
                                  <a:pt x="861834" y="372922"/>
                                </a:lnTo>
                                <a:lnTo>
                                  <a:pt x="852716" y="371259"/>
                                </a:lnTo>
                                <a:lnTo>
                                  <a:pt x="843534" y="368719"/>
                                </a:lnTo>
                                <a:lnTo>
                                  <a:pt x="834364" y="367715"/>
                                </a:lnTo>
                                <a:lnTo>
                                  <a:pt x="825246" y="370674"/>
                                </a:lnTo>
                                <a:lnTo>
                                  <a:pt x="822985" y="372084"/>
                                </a:lnTo>
                                <a:lnTo>
                                  <a:pt x="818756" y="370674"/>
                                </a:lnTo>
                                <a:lnTo>
                                  <a:pt x="817918" y="374345"/>
                                </a:lnTo>
                                <a:lnTo>
                                  <a:pt x="826985" y="377545"/>
                                </a:lnTo>
                                <a:lnTo>
                                  <a:pt x="836841" y="379882"/>
                                </a:lnTo>
                                <a:lnTo>
                                  <a:pt x="846810" y="380098"/>
                                </a:lnTo>
                                <a:lnTo>
                                  <a:pt x="856208" y="376923"/>
                                </a:lnTo>
                                <a:lnTo>
                                  <a:pt x="858177" y="375767"/>
                                </a:lnTo>
                                <a:lnTo>
                                  <a:pt x="863231" y="377748"/>
                                </a:lnTo>
                                <a:close/>
                              </a:path>
                              <a:path w="913765" h="671830">
                                <a:moveTo>
                                  <a:pt x="865492" y="385699"/>
                                </a:moveTo>
                                <a:lnTo>
                                  <a:pt x="864082" y="384289"/>
                                </a:lnTo>
                                <a:lnTo>
                                  <a:pt x="862101" y="382866"/>
                                </a:lnTo>
                                <a:lnTo>
                                  <a:pt x="860132" y="381736"/>
                                </a:lnTo>
                                <a:lnTo>
                                  <a:pt x="857605" y="382308"/>
                                </a:lnTo>
                                <a:lnTo>
                                  <a:pt x="855637" y="383159"/>
                                </a:lnTo>
                                <a:lnTo>
                                  <a:pt x="854506" y="384289"/>
                                </a:lnTo>
                                <a:lnTo>
                                  <a:pt x="853376" y="385978"/>
                                </a:lnTo>
                                <a:lnTo>
                                  <a:pt x="852830" y="388277"/>
                                </a:lnTo>
                                <a:lnTo>
                                  <a:pt x="855637" y="391096"/>
                                </a:lnTo>
                                <a:lnTo>
                                  <a:pt x="858177" y="391375"/>
                                </a:lnTo>
                                <a:lnTo>
                                  <a:pt x="862380" y="392518"/>
                                </a:lnTo>
                                <a:lnTo>
                                  <a:pt x="863815" y="389674"/>
                                </a:lnTo>
                                <a:lnTo>
                                  <a:pt x="864933" y="388277"/>
                                </a:lnTo>
                                <a:lnTo>
                                  <a:pt x="865492" y="385699"/>
                                </a:lnTo>
                                <a:close/>
                              </a:path>
                              <a:path w="913765" h="671830">
                                <a:moveTo>
                                  <a:pt x="868032" y="402717"/>
                                </a:moveTo>
                                <a:lnTo>
                                  <a:pt x="867194" y="399326"/>
                                </a:lnTo>
                                <a:lnTo>
                                  <a:pt x="866063" y="397891"/>
                                </a:lnTo>
                                <a:lnTo>
                                  <a:pt x="864933" y="397319"/>
                                </a:lnTo>
                                <a:lnTo>
                                  <a:pt x="863815" y="396494"/>
                                </a:lnTo>
                                <a:lnTo>
                                  <a:pt x="860983" y="395338"/>
                                </a:lnTo>
                                <a:lnTo>
                                  <a:pt x="858443" y="396773"/>
                                </a:lnTo>
                                <a:lnTo>
                                  <a:pt x="856475" y="398475"/>
                                </a:lnTo>
                                <a:lnTo>
                                  <a:pt x="856208" y="400456"/>
                                </a:lnTo>
                                <a:lnTo>
                                  <a:pt x="855078" y="402158"/>
                                </a:lnTo>
                                <a:lnTo>
                                  <a:pt x="856475" y="403860"/>
                                </a:lnTo>
                                <a:lnTo>
                                  <a:pt x="858177" y="405257"/>
                                </a:lnTo>
                                <a:lnTo>
                                  <a:pt x="860425" y="407250"/>
                                </a:lnTo>
                                <a:lnTo>
                                  <a:pt x="863231" y="406412"/>
                                </a:lnTo>
                                <a:lnTo>
                                  <a:pt x="865492" y="405003"/>
                                </a:lnTo>
                                <a:lnTo>
                                  <a:pt x="868032" y="402717"/>
                                </a:lnTo>
                                <a:close/>
                              </a:path>
                              <a:path w="913765" h="671830">
                                <a:moveTo>
                                  <a:pt x="868870" y="347116"/>
                                </a:moveTo>
                                <a:lnTo>
                                  <a:pt x="867194" y="344576"/>
                                </a:lnTo>
                                <a:lnTo>
                                  <a:pt x="864933" y="344576"/>
                                </a:lnTo>
                                <a:lnTo>
                                  <a:pt x="863815" y="341718"/>
                                </a:lnTo>
                                <a:lnTo>
                                  <a:pt x="860983" y="342874"/>
                                </a:lnTo>
                                <a:lnTo>
                                  <a:pt x="859294" y="343738"/>
                                </a:lnTo>
                                <a:lnTo>
                                  <a:pt x="856754" y="345414"/>
                                </a:lnTo>
                                <a:lnTo>
                                  <a:pt x="856754" y="347713"/>
                                </a:lnTo>
                                <a:lnTo>
                                  <a:pt x="857034" y="350253"/>
                                </a:lnTo>
                                <a:lnTo>
                                  <a:pt x="859294" y="351091"/>
                                </a:lnTo>
                                <a:lnTo>
                                  <a:pt x="860983" y="352793"/>
                                </a:lnTo>
                                <a:lnTo>
                                  <a:pt x="862685" y="353631"/>
                                </a:lnTo>
                                <a:lnTo>
                                  <a:pt x="864933" y="353072"/>
                                </a:lnTo>
                                <a:lnTo>
                                  <a:pt x="866063" y="351091"/>
                                </a:lnTo>
                                <a:lnTo>
                                  <a:pt x="868870" y="347116"/>
                                </a:lnTo>
                                <a:close/>
                              </a:path>
                              <a:path w="913765" h="671830">
                                <a:moveTo>
                                  <a:pt x="869988" y="509066"/>
                                </a:moveTo>
                                <a:lnTo>
                                  <a:pt x="869429" y="507085"/>
                                </a:lnTo>
                                <a:lnTo>
                                  <a:pt x="868591" y="504228"/>
                                </a:lnTo>
                                <a:lnTo>
                                  <a:pt x="865479" y="503123"/>
                                </a:lnTo>
                                <a:lnTo>
                                  <a:pt x="862952" y="503123"/>
                                </a:lnTo>
                                <a:lnTo>
                                  <a:pt x="860983" y="503682"/>
                                </a:lnTo>
                                <a:lnTo>
                                  <a:pt x="860704" y="505104"/>
                                </a:lnTo>
                                <a:lnTo>
                                  <a:pt x="859002" y="506222"/>
                                </a:lnTo>
                                <a:lnTo>
                                  <a:pt x="859002" y="511060"/>
                                </a:lnTo>
                                <a:lnTo>
                                  <a:pt x="861555" y="512483"/>
                                </a:lnTo>
                                <a:lnTo>
                                  <a:pt x="863523" y="513041"/>
                                </a:lnTo>
                                <a:lnTo>
                                  <a:pt x="866330" y="512762"/>
                                </a:lnTo>
                                <a:lnTo>
                                  <a:pt x="868032" y="511340"/>
                                </a:lnTo>
                                <a:lnTo>
                                  <a:pt x="868311" y="509917"/>
                                </a:lnTo>
                                <a:lnTo>
                                  <a:pt x="869988" y="509066"/>
                                </a:lnTo>
                                <a:close/>
                              </a:path>
                              <a:path w="913765" h="671830">
                                <a:moveTo>
                                  <a:pt x="874496" y="493191"/>
                                </a:moveTo>
                                <a:lnTo>
                                  <a:pt x="873937" y="490054"/>
                                </a:lnTo>
                                <a:lnTo>
                                  <a:pt x="870280" y="488937"/>
                                </a:lnTo>
                                <a:lnTo>
                                  <a:pt x="867460" y="488937"/>
                                </a:lnTo>
                                <a:lnTo>
                                  <a:pt x="865212" y="489762"/>
                                </a:lnTo>
                                <a:lnTo>
                                  <a:pt x="862685" y="491490"/>
                                </a:lnTo>
                                <a:lnTo>
                                  <a:pt x="863815" y="494588"/>
                                </a:lnTo>
                                <a:lnTo>
                                  <a:pt x="865212" y="497154"/>
                                </a:lnTo>
                                <a:lnTo>
                                  <a:pt x="867740" y="497433"/>
                                </a:lnTo>
                                <a:lnTo>
                                  <a:pt x="870280" y="497738"/>
                                </a:lnTo>
                                <a:lnTo>
                                  <a:pt x="872528" y="497738"/>
                                </a:lnTo>
                                <a:lnTo>
                                  <a:pt x="873658" y="495173"/>
                                </a:lnTo>
                                <a:lnTo>
                                  <a:pt x="874496" y="493191"/>
                                </a:lnTo>
                                <a:close/>
                              </a:path>
                              <a:path w="913765" h="671830">
                                <a:moveTo>
                                  <a:pt x="913574" y="396938"/>
                                </a:moveTo>
                                <a:lnTo>
                                  <a:pt x="913295" y="390588"/>
                                </a:lnTo>
                                <a:lnTo>
                                  <a:pt x="911390" y="384238"/>
                                </a:lnTo>
                                <a:lnTo>
                                  <a:pt x="908812" y="379158"/>
                                </a:lnTo>
                                <a:lnTo>
                                  <a:pt x="906881" y="375348"/>
                                </a:lnTo>
                                <a:lnTo>
                                  <a:pt x="899287" y="371538"/>
                                </a:lnTo>
                                <a:lnTo>
                                  <a:pt x="890270" y="371538"/>
                                </a:lnTo>
                                <a:lnTo>
                                  <a:pt x="882954" y="372808"/>
                                </a:lnTo>
                                <a:lnTo>
                                  <a:pt x="877595" y="377888"/>
                                </a:lnTo>
                                <a:lnTo>
                                  <a:pt x="874496" y="384238"/>
                                </a:lnTo>
                                <a:lnTo>
                                  <a:pt x="872820" y="390588"/>
                                </a:lnTo>
                                <a:lnTo>
                                  <a:pt x="875068" y="395668"/>
                                </a:lnTo>
                                <a:lnTo>
                                  <a:pt x="879856" y="399478"/>
                                </a:lnTo>
                                <a:lnTo>
                                  <a:pt x="881824" y="400748"/>
                                </a:lnTo>
                                <a:lnTo>
                                  <a:pt x="884364" y="399478"/>
                                </a:lnTo>
                                <a:lnTo>
                                  <a:pt x="885494" y="398208"/>
                                </a:lnTo>
                                <a:lnTo>
                                  <a:pt x="886904" y="394398"/>
                                </a:lnTo>
                                <a:lnTo>
                                  <a:pt x="882954" y="394398"/>
                                </a:lnTo>
                                <a:lnTo>
                                  <a:pt x="882396" y="391858"/>
                                </a:lnTo>
                                <a:lnTo>
                                  <a:pt x="881265" y="388048"/>
                                </a:lnTo>
                                <a:lnTo>
                                  <a:pt x="882675" y="384238"/>
                                </a:lnTo>
                                <a:lnTo>
                                  <a:pt x="888301" y="379158"/>
                                </a:lnTo>
                                <a:lnTo>
                                  <a:pt x="893089" y="380428"/>
                                </a:lnTo>
                                <a:lnTo>
                                  <a:pt x="896454" y="380428"/>
                                </a:lnTo>
                                <a:lnTo>
                                  <a:pt x="899858" y="382968"/>
                                </a:lnTo>
                                <a:lnTo>
                                  <a:pt x="903236" y="384238"/>
                                </a:lnTo>
                                <a:lnTo>
                                  <a:pt x="904913" y="388048"/>
                                </a:lnTo>
                                <a:lnTo>
                                  <a:pt x="906614" y="393128"/>
                                </a:lnTo>
                                <a:lnTo>
                                  <a:pt x="906614" y="398208"/>
                                </a:lnTo>
                                <a:lnTo>
                                  <a:pt x="833869" y="419798"/>
                                </a:lnTo>
                                <a:lnTo>
                                  <a:pt x="560806" y="419798"/>
                                </a:lnTo>
                                <a:lnTo>
                                  <a:pt x="538010" y="422338"/>
                                </a:lnTo>
                                <a:lnTo>
                                  <a:pt x="503504" y="442658"/>
                                </a:lnTo>
                                <a:lnTo>
                                  <a:pt x="496366" y="460438"/>
                                </a:lnTo>
                                <a:lnTo>
                                  <a:pt x="484847" y="470598"/>
                                </a:lnTo>
                                <a:lnTo>
                                  <a:pt x="479374" y="476948"/>
                                </a:lnTo>
                                <a:lnTo>
                                  <a:pt x="474395" y="483298"/>
                                </a:lnTo>
                                <a:lnTo>
                                  <a:pt x="473557" y="482028"/>
                                </a:lnTo>
                                <a:lnTo>
                                  <a:pt x="474954" y="475678"/>
                                </a:lnTo>
                                <a:lnTo>
                                  <a:pt x="478053" y="469328"/>
                                </a:lnTo>
                                <a:lnTo>
                                  <a:pt x="478282" y="468058"/>
                                </a:lnTo>
                                <a:lnTo>
                                  <a:pt x="479463" y="461708"/>
                                </a:lnTo>
                                <a:lnTo>
                                  <a:pt x="483692" y="456628"/>
                                </a:lnTo>
                                <a:lnTo>
                                  <a:pt x="483692" y="449008"/>
                                </a:lnTo>
                                <a:lnTo>
                                  <a:pt x="512876" y="405828"/>
                                </a:lnTo>
                                <a:lnTo>
                                  <a:pt x="537921" y="388048"/>
                                </a:lnTo>
                                <a:lnTo>
                                  <a:pt x="554355" y="388048"/>
                                </a:lnTo>
                                <a:lnTo>
                                  <a:pt x="563359" y="391858"/>
                                </a:lnTo>
                                <a:lnTo>
                                  <a:pt x="583057" y="394398"/>
                                </a:lnTo>
                                <a:lnTo>
                                  <a:pt x="593496" y="393128"/>
                                </a:lnTo>
                                <a:lnTo>
                                  <a:pt x="594347" y="393128"/>
                                </a:lnTo>
                                <a:lnTo>
                                  <a:pt x="594347" y="391858"/>
                                </a:lnTo>
                                <a:lnTo>
                                  <a:pt x="590397" y="388048"/>
                                </a:lnTo>
                                <a:lnTo>
                                  <a:pt x="583920" y="386778"/>
                                </a:lnTo>
                                <a:lnTo>
                                  <a:pt x="580910" y="384238"/>
                                </a:lnTo>
                                <a:lnTo>
                                  <a:pt x="579412" y="382968"/>
                                </a:lnTo>
                                <a:lnTo>
                                  <a:pt x="571042" y="380428"/>
                                </a:lnTo>
                                <a:lnTo>
                                  <a:pt x="545630" y="384238"/>
                                </a:lnTo>
                                <a:lnTo>
                                  <a:pt x="545071" y="382968"/>
                                </a:lnTo>
                                <a:lnTo>
                                  <a:pt x="544512" y="382968"/>
                                </a:lnTo>
                                <a:lnTo>
                                  <a:pt x="544791" y="381698"/>
                                </a:lnTo>
                                <a:lnTo>
                                  <a:pt x="553059" y="376618"/>
                                </a:lnTo>
                                <a:lnTo>
                                  <a:pt x="561721" y="371538"/>
                                </a:lnTo>
                                <a:lnTo>
                                  <a:pt x="579716" y="363918"/>
                                </a:lnTo>
                                <a:lnTo>
                                  <a:pt x="587197" y="360108"/>
                                </a:lnTo>
                                <a:lnTo>
                                  <a:pt x="594829" y="356298"/>
                                </a:lnTo>
                                <a:lnTo>
                                  <a:pt x="610387" y="351218"/>
                                </a:lnTo>
                                <a:lnTo>
                                  <a:pt x="614603" y="351218"/>
                                </a:lnTo>
                                <a:lnTo>
                                  <a:pt x="618566" y="347408"/>
                                </a:lnTo>
                                <a:lnTo>
                                  <a:pt x="622287" y="349821"/>
                                </a:lnTo>
                                <a:lnTo>
                                  <a:pt x="609688" y="374319"/>
                                </a:lnTo>
                                <a:lnTo>
                                  <a:pt x="602297" y="386283"/>
                                </a:lnTo>
                                <a:lnTo>
                                  <a:pt x="593496" y="397319"/>
                                </a:lnTo>
                                <a:lnTo>
                                  <a:pt x="589267" y="397319"/>
                                </a:lnTo>
                                <a:lnTo>
                                  <a:pt x="586740" y="401853"/>
                                </a:lnTo>
                                <a:lnTo>
                                  <a:pt x="582523" y="402158"/>
                                </a:lnTo>
                                <a:lnTo>
                                  <a:pt x="580263" y="405257"/>
                                </a:lnTo>
                                <a:lnTo>
                                  <a:pt x="575754" y="402996"/>
                                </a:lnTo>
                                <a:lnTo>
                                  <a:pt x="572947" y="404152"/>
                                </a:lnTo>
                                <a:lnTo>
                                  <a:pt x="565873" y="406044"/>
                                </a:lnTo>
                                <a:lnTo>
                                  <a:pt x="558368" y="407263"/>
                                </a:lnTo>
                                <a:lnTo>
                                  <a:pt x="551408" y="409321"/>
                                </a:lnTo>
                                <a:lnTo>
                                  <a:pt x="545922" y="413791"/>
                                </a:lnTo>
                                <a:lnTo>
                                  <a:pt x="546468" y="414629"/>
                                </a:lnTo>
                                <a:lnTo>
                                  <a:pt x="548170" y="415201"/>
                                </a:lnTo>
                                <a:lnTo>
                                  <a:pt x="588949" y="416064"/>
                                </a:lnTo>
                                <a:lnTo>
                                  <a:pt x="602792" y="415759"/>
                                </a:lnTo>
                                <a:lnTo>
                                  <a:pt x="605053" y="414921"/>
                                </a:lnTo>
                                <a:lnTo>
                                  <a:pt x="607021" y="412927"/>
                                </a:lnTo>
                                <a:lnTo>
                                  <a:pt x="607301" y="410375"/>
                                </a:lnTo>
                                <a:lnTo>
                                  <a:pt x="604774" y="405561"/>
                                </a:lnTo>
                                <a:lnTo>
                                  <a:pt x="608139" y="401307"/>
                                </a:lnTo>
                                <a:lnTo>
                                  <a:pt x="610387" y="397598"/>
                                </a:lnTo>
                                <a:lnTo>
                                  <a:pt x="611797" y="390804"/>
                                </a:lnTo>
                                <a:lnTo>
                                  <a:pt x="616305" y="386562"/>
                                </a:lnTo>
                                <a:lnTo>
                                  <a:pt x="618286" y="380022"/>
                                </a:lnTo>
                                <a:lnTo>
                                  <a:pt x="627634" y="362724"/>
                                </a:lnTo>
                                <a:lnTo>
                                  <a:pt x="636943" y="346265"/>
                                </a:lnTo>
                                <a:lnTo>
                                  <a:pt x="637425" y="346138"/>
                                </a:lnTo>
                                <a:lnTo>
                                  <a:pt x="637997" y="346138"/>
                                </a:lnTo>
                                <a:lnTo>
                                  <a:pt x="638556" y="347408"/>
                                </a:lnTo>
                                <a:lnTo>
                                  <a:pt x="639673" y="347408"/>
                                </a:lnTo>
                                <a:lnTo>
                                  <a:pt x="644702" y="346138"/>
                                </a:lnTo>
                                <a:lnTo>
                                  <a:pt x="649732" y="344868"/>
                                </a:lnTo>
                                <a:lnTo>
                                  <a:pt x="660577" y="344868"/>
                                </a:lnTo>
                                <a:lnTo>
                                  <a:pt x="671741" y="346138"/>
                                </a:lnTo>
                                <a:lnTo>
                                  <a:pt x="682739" y="346138"/>
                                </a:lnTo>
                                <a:lnTo>
                                  <a:pt x="684707" y="347408"/>
                                </a:lnTo>
                                <a:lnTo>
                                  <a:pt x="685126" y="357657"/>
                                </a:lnTo>
                                <a:lnTo>
                                  <a:pt x="676262" y="397852"/>
                                </a:lnTo>
                                <a:lnTo>
                                  <a:pt x="645020" y="406971"/>
                                </a:lnTo>
                                <a:lnTo>
                                  <a:pt x="641642" y="409244"/>
                                </a:lnTo>
                                <a:lnTo>
                                  <a:pt x="635177" y="408114"/>
                                </a:lnTo>
                                <a:lnTo>
                                  <a:pt x="635177" y="413791"/>
                                </a:lnTo>
                                <a:lnTo>
                                  <a:pt x="647877" y="415429"/>
                                </a:lnTo>
                                <a:lnTo>
                                  <a:pt x="661212" y="415734"/>
                                </a:lnTo>
                                <a:lnTo>
                                  <a:pt x="688098" y="414921"/>
                                </a:lnTo>
                                <a:lnTo>
                                  <a:pt x="690918" y="413791"/>
                                </a:lnTo>
                                <a:lnTo>
                                  <a:pt x="691489" y="411226"/>
                                </a:lnTo>
                                <a:lnTo>
                                  <a:pt x="692886" y="408673"/>
                                </a:lnTo>
                                <a:lnTo>
                                  <a:pt x="693458" y="405003"/>
                                </a:lnTo>
                                <a:lnTo>
                                  <a:pt x="697115" y="401853"/>
                                </a:lnTo>
                                <a:lnTo>
                                  <a:pt x="695985" y="397891"/>
                                </a:lnTo>
                                <a:lnTo>
                                  <a:pt x="692886" y="393915"/>
                                </a:lnTo>
                                <a:lnTo>
                                  <a:pt x="695718" y="387680"/>
                                </a:lnTo>
                                <a:lnTo>
                                  <a:pt x="694867" y="382308"/>
                                </a:lnTo>
                                <a:lnTo>
                                  <a:pt x="695426" y="380873"/>
                                </a:lnTo>
                                <a:lnTo>
                                  <a:pt x="695426" y="378891"/>
                                </a:lnTo>
                                <a:lnTo>
                                  <a:pt x="694867" y="376923"/>
                                </a:lnTo>
                                <a:lnTo>
                                  <a:pt x="696099" y="370497"/>
                                </a:lnTo>
                                <a:lnTo>
                                  <a:pt x="697318" y="357085"/>
                                </a:lnTo>
                                <a:lnTo>
                                  <a:pt x="698182" y="351205"/>
                                </a:lnTo>
                                <a:lnTo>
                                  <a:pt x="703313" y="352488"/>
                                </a:lnTo>
                                <a:lnTo>
                                  <a:pt x="705561" y="357568"/>
                                </a:lnTo>
                                <a:lnTo>
                                  <a:pt x="710907" y="358838"/>
                                </a:lnTo>
                                <a:lnTo>
                                  <a:pt x="713727" y="353758"/>
                                </a:lnTo>
                                <a:lnTo>
                                  <a:pt x="707809" y="352488"/>
                                </a:lnTo>
                                <a:lnTo>
                                  <a:pt x="706399" y="349948"/>
                                </a:lnTo>
                                <a:lnTo>
                                  <a:pt x="712609" y="348678"/>
                                </a:lnTo>
                                <a:lnTo>
                                  <a:pt x="719645" y="349948"/>
                                </a:lnTo>
                                <a:lnTo>
                                  <a:pt x="725258" y="352488"/>
                                </a:lnTo>
                                <a:lnTo>
                                  <a:pt x="722464" y="356298"/>
                                </a:lnTo>
                                <a:lnTo>
                                  <a:pt x="720763" y="358838"/>
                                </a:lnTo>
                                <a:lnTo>
                                  <a:pt x="723303" y="361378"/>
                                </a:lnTo>
                                <a:lnTo>
                                  <a:pt x="725843" y="362648"/>
                                </a:lnTo>
                                <a:lnTo>
                                  <a:pt x="727824" y="362648"/>
                                </a:lnTo>
                                <a:lnTo>
                                  <a:pt x="729221" y="361378"/>
                                </a:lnTo>
                                <a:lnTo>
                                  <a:pt x="730618" y="361378"/>
                                </a:lnTo>
                                <a:lnTo>
                                  <a:pt x="734288" y="358838"/>
                                </a:lnTo>
                                <a:lnTo>
                                  <a:pt x="730338" y="356298"/>
                                </a:lnTo>
                                <a:lnTo>
                                  <a:pt x="731456" y="353758"/>
                                </a:lnTo>
                                <a:lnTo>
                                  <a:pt x="791451" y="370268"/>
                                </a:lnTo>
                                <a:lnTo>
                                  <a:pt x="801865" y="376618"/>
                                </a:lnTo>
                                <a:lnTo>
                                  <a:pt x="807783" y="376618"/>
                                </a:lnTo>
                                <a:lnTo>
                                  <a:pt x="801865" y="370268"/>
                                </a:lnTo>
                                <a:lnTo>
                                  <a:pt x="793699" y="367728"/>
                                </a:lnTo>
                                <a:lnTo>
                                  <a:pt x="786371" y="365188"/>
                                </a:lnTo>
                                <a:lnTo>
                                  <a:pt x="781583" y="361378"/>
                                </a:lnTo>
                                <a:lnTo>
                                  <a:pt x="774827" y="361378"/>
                                </a:lnTo>
                                <a:lnTo>
                                  <a:pt x="771169" y="357568"/>
                                </a:lnTo>
                                <a:lnTo>
                                  <a:pt x="772007" y="356298"/>
                                </a:lnTo>
                                <a:lnTo>
                                  <a:pt x="774827" y="356298"/>
                                </a:lnTo>
                                <a:lnTo>
                                  <a:pt x="781748" y="353758"/>
                                </a:lnTo>
                                <a:lnTo>
                                  <a:pt x="788136" y="349948"/>
                                </a:lnTo>
                                <a:lnTo>
                                  <a:pt x="793991" y="344868"/>
                                </a:lnTo>
                                <a:lnTo>
                                  <a:pt x="799338" y="339788"/>
                                </a:lnTo>
                                <a:lnTo>
                                  <a:pt x="799884" y="338518"/>
                                </a:lnTo>
                                <a:lnTo>
                                  <a:pt x="802982" y="338518"/>
                                </a:lnTo>
                                <a:lnTo>
                                  <a:pt x="802703" y="335978"/>
                                </a:lnTo>
                                <a:lnTo>
                                  <a:pt x="800163" y="333438"/>
                                </a:lnTo>
                                <a:lnTo>
                                  <a:pt x="795947" y="337248"/>
                                </a:lnTo>
                                <a:lnTo>
                                  <a:pt x="792568" y="337248"/>
                                </a:lnTo>
                                <a:lnTo>
                                  <a:pt x="784758" y="341058"/>
                                </a:lnTo>
                                <a:lnTo>
                                  <a:pt x="778205" y="346138"/>
                                </a:lnTo>
                                <a:lnTo>
                                  <a:pt x="771664" y="352488"/>
                                </a:lnTo>
                                <a:lnTo>
                                  <a:pt x="763854" y="356298"/>
                                </a:lnTo>
                                <a:lnTo>
                                  <a:pt x="755180" y="353758"/>
                                </a:lnTo>
                                <a:lnTo>
                                  <a:pt x="742175" y="349948"/>
                                </a:lnTo>
                                <a:lnTo>
                                  <a:pt x="736752" y="348678"/>
                                </a:lnTo>
                                <a:lnTo>
                                  <a:pt x="720483" y="344868"/>
                                </a:lnTo>
                                <a:lnTo>
                                  <a:pt x="713447" y="343598"/>
                                </a:lnTo>
                                <a:lnTo>
                                  <a:pt x="705853" y="343598"/>
                                </a:lnTo>
                                <a:lnTo>
                                  <a:pt x="699376" y="341058"/>
                                </a:lnTo>
                                <a:lnTo>
                                  <a:pt x="699376" y="340042"/>
                                </a:lnTo>
                                <a:lnTo>
                                  <a:pt x="699376" y="334657"/>
                                </a:lnTo>
                                <a:lnTo>
                                  <a:pt x="700786" y="329552"/>
                                </a:lnTo>
                                <a:lnTo>
                                  <a:pt x="701332" y="324446"/>
                                </a:lnTo>
                                <a:lnTo>
                                  <a:pt x="702170" y="322757"/>
                                </a:lnTo>
                                <a:lnTo>
                                  <a:pt x="702754" y="320751"/>
                                </a:lnTo>
                                <a:lnTo>
                                  <a:pt x="702475" y="318490"/>
                                </a:lnTo>
                                <a:lnTo>
                                  <a:pt x="704342" y="317055"/>
                                </a:lnTo>
                                <a:lnTo>
                                  <a:pt x="713562" y="312712"/>
                                </a:lnTo>
                                <a:lnTo>
                                  <a:pt x="716622" y="312077"/>
                                </a:lnTo>
                                <a:lnTo>
                                  <a:pt x="725271" y="312305"/>
                                </a:lnTo>
                                <a:lnTo>
                                  <a:pt x="733717" y="313093"/>
                                </a:lnTo>
                                <a:lnTo>
                                  <a:pt x="737946" y="315379"/>
                                </a:lnTo>
                                <a:lnTo>
                                  <a:pt x="743292" y="315087"/>
                                </a:lnTo>
                                <a:lnTo>
                                  <a:pt x="747801" y="316230"/>
                                </a:lnTo>
                                <a:lnTo>
                                  <a:pt x="749782" y="314807"/>
                                </a:lnTo>
                                <a:lnTo>
                                  <a:pt x="752589" y="314528"/>
                                </a:lnTo>
                                <a:lnTo>
                                  <a:pt x="754837" y="314807"/>
                                </a:lnTo>
                                <a:lnTo>
                                  <a:pt x="759129" y="310248"/>
                                </a:lnTo>
                                <a:lnTo>
                                  <a:pt x="759841" y="304317"/>
                                </a:lnTo>
                                <a:lnTo>
                                  <a:pt x="758964" y="297738"/>
                                </a:lnTo>
                                <a:lnTo>
                                  <a:pt x="758520" y="291515"/>
                                </a:lnTo>
                                <a:lnTo>
                                  <a:pt x="764260" y="286448"/>
                                </a:lnTo>
                                <a:lnTo>
                                  <a:pt x="769734" y="280098"/>
                                </a:lnTo>
                                <a:lnTo>
                                  <a:pt x="774928" y="275018"/>
                                </a:lnTo>
                                <a:lnTo>
                                  <a:pt x="779907" y="268668"/>
                                </a:lnTo>
                                <a:lnTo>
                                  <a:pt x="780173" y="266128"/>
                                </a:lnTo>
                                <a:lnTo>
                                  <a:pt x="778764" y="263588"/>
                                </a:lnTo>
                                <a:lnTo>
                                  <a:pt x="774827" y="262318"/>
                                </a:lnTo>
                                <a:lnTo>
                                  <a:pt x="772579" y="262318"/>
                                </a:lnTo>
                                <a:lnTo>
                                  <a:pt x="771169" y="264858"/>
                                </a:lnTo>
                                <a:lnTo>
                                  <a:pt x="767791" y="267398"/>
                                </a:lnTo>
                                <a:lnTo>
                                  <a:pt x="771169" y="269938"/>
                                </a:lnTo>
                                <a:lnTo>
                                  <a:pt x="771169" y="273748"/>
                                </a:lnTo>
                                <a:lnTo>
                                  <a:pt x="767791" y="277558"/>
                                </a:lnTo>
                                <a:lnTo>
                                  <a:pt x="762431" y="281368"/>
                                </a:lnTo>
                                <a:lnTo>
                                  <a:pt x="758228" y="283908"/>
                                </a:lnTo>
                                <a:lnTo>
                                  <a:pt x="755942" y="284835"/>
                                </a:lnTo>
                                <a:lnTo>
                                  <a:pt x="755129" y="282752"/>
                                </a:lnTo>
                                <a:lnTo>
                                  <a:pt x="753427" y="279069"/>
                                </a:lnTo>
                                <a:lnTo>
                                  <a:pt x="752868" y="277088"/>
                                </a:lnTo>
                                <a:lnTo>
                                  <a:pt x="751179" y="275094"/>
                                </a:lnTo>
                                <a:lnTo>
                                  <a:pt x="750049" y="271411"/>
                                </a:lnTo>
                                <a:lnTo>
                                  <a:pt x="748372" y="269430"/>
                                </a:lnTo>
                                <a:lnTo>
                                  <a:pt x="744016" y="260946"/>
                                </a:lnTo>
                                <a:lnTo>
                                  <a:pt x="738543" y="253720"/>
                                </a:lnTo>
                                <a:lnTo>
                                  <a:pt x="726401" y="239941"/>
                                </a:lnTo>
                                <a:lnTo>
                                  <a:pt x="714222" y="227355"/>
                                </a:lnTo>
                                <a:lnTo>
                                  <a:pt x="699757" y="217385"/>
                                </a:lnTo>
                                <a:lnTo>
                                  <a:pt x="684174" y="209765"/>
                                </a:lnTo>
                                <a:lnTo>
                                  <a:pt x="684174" y="329272"/>
                                </a:lnTo>
                                <a:lnTo>
                                  <a:pt x="683590" y="338632"/>
                                </a:lnTo>
                                <a:lnTo>
                                  <a:pt x="683729" y="339801"/>
                                </a:lnTo>
                                <a:lnTo>
                                  <a:pt x="683602" y="339788"/>
                                </a:lnTo>
                                <a:lnTo>
                                  <a:pt x="654875" y="339788"/>
                                </a:lnTo>
                                <a:lnTo>
                                  <a:pt x="654608" y="338518"/>
                                </a:lnTo>
                                <a:lnTo>
                                  <a:pt x="653757" y="338518"/>
                                </a:lnTo>
                                <a:lnTo>
                                  <a:pt x="654037" y="337248"/>
                                </a:lnTo>
                                <a:lnTo>
                                  <a:pt x="661428" y="334708"/>
                                </a:lnTo>
                                <a:lnTo>
                                  <a:pt x="675665" y="328358"/>
                                </a:lnTo>
                                <a:lnTo>
                                  <a:pt x="683044" y="327088"/>
                                </a:lnTo>
                                <a:lnTo>
                                  <a:pt x="683374" y="326936"/>
                                </a:lnTo>
                                <a:lnTo>
                                  <a:pt x="684174" y="329272"/>
                                </a:lnTo>
                                <a:lnTo>
                                  <a:pt x="684174" y="209765"/>
                                </a:lnTo>
                                <a:lnTo>
                                  <a:pt x="683755" y="209550"/>
                                </a:lnTo>
                                <a:lnTo>
                                  <a:pt x="680783" y="208457"/>
                                </a:lnTo>
                                <a:lnTo>
                                  <a:pt x="680783" y="319328"/>
                                </a:lnTo>
                                <a:lnTo>
                                  <a:pt x="680516" y="319468"/>
                                </a:lnTo>
                                <a:lnTo>
                                  <a:pt x="672045" y="323278"/>
                                </a:lnTo>
                                <a:lnTo>
                                  <a:pt x="663536" y="325818"/>
                                </a:lnTo>
                                <a:lnTo>
                                  <a:pt x="654926" y="329628"/>
                                </a:lnTo>
                                <a:lnTo>
                                  <a:pt x="646150" y="332168"/>
                                </a:lnTo>
                                <a:lnTo>
                                  <a:pt x="645515" y="332270"/>
                                </a:lnTo>
                                <a:lnTo>
                                  <a:pt x="646150" y="331254"/>
                                </a:lnTo>
                                <a:lnTo>
                                  <a:pt x="648119" y="326428"/>
                                </a:lnTo>
                                <a:lnTo>
                                  <a:pt x="651497" y="320471"/>
                                </a:lnTo>
                                <a:lnTo>
                                  <a:pt x="654875" y="315379"/>
                                </a:lnTo>
                                <a:lnTo>
                                  <a:pt x="657123" y="313093"/>
                                </a:lnTo>
                                <a:lnTo>
                                  <a:pt x="658253" y="310553"/>
                                </a:lnTo>
                                <a:lnTo>
                                  <a:pt x="659955" y="307721"/>
                                </a:lnTo>
                                <a:lnTo>
                                  <a:pt x="660234" y="304863"/>
                                </a:lnTo>
                                <a:lnTo>
                                  <a:pt x="658825" y="303745"/>
                                </a:lnTo>
                                <a:lnTo>
                                  <a:pt x="657123" y="301764"/>
                                </a:lnTo>
                                <a:lnTo>
                                  <a:pt x="659104" y="299783"/>
                                </a:lnTo>
                                <a:lnTo>
                                  <a:pt x="662203" y="300342"/>
                                </a:lnTo>
                                <a:lnTo>
                                  <a:pt x="664730" y="299783"/>
                                </a:lnTo>
                                <a:lnTo>
                                  <a:pt x="671779" y="304025"/>
                                </a:lnTo>
                                <a:lnTo>
                                  <a:pt x="679094" y="310832"/>
                                </a:lnTo>
                                <a:lnTo>
                                  <a:pt x="680504" y="318490"/>
                                </a:lnTo>
                                <a:lnTo>
                                  <a:pt x="680783" y="319328"/>
                                </a:lnTo>
                                <a:lnTo>
                                  <a:pt x="680783" y="208457"/>
                                </a:lnTo>
                                <a:lnTo>
                                  <a:pt x="666978" y="203352"/>
                                </a:lnTo>
                                <a:lnTo>
                                  <a:pt x="650290" y="200583"/>
                                </a:lnTo>
                                <a:lnTo>
                                  <a:pt x="635368" y="202311"/>
                                </a:lnTo>
                                <a:lnTo>
                                  <a:pt x="635368" y="313664"/>
                                </a:lnTo>
                                <a:lnTo>
                                  <a:pt x="633704" y="320370"/>
                                </a:lnTo>
                                <a:lnTo>
                                  <a:pt x="631278" y="326910"/>
                                </a:lnTo>
                                <a:lnTo>
                                  <a:pt x="629818" y="333794"/>
                                </a:lnTo>
                                <a:lnTo>
                                  <a:pt x="627837" y="338023"/>
                                </a:lnTo>
                                <a:lnTo>
                                  <a:pt x="625881" y="339788"/>
                                </a:lnTo>
                                <a:lnTo>
                                  <a:pt x="622782" y="341058"/>
                                </a:lnTo>
                                <a:lnTo>
                                  <a:pt x="618286" y="342328"/>
                                </a:lnTo>
                                <a:lnTo>
                                  <a:pt x="614603" y="344868"/>
                                </a:lnTo>
                                <a:lnTo>
                                  <a:pt x="609828" y="344868"/>
                                </a:lnTo>
                                <a:lnTo>
                                  <a:pt x="582269" y="355028"/>
                                </a:lnTo>
                                <a:lnTo>
                                  <a:pt x="555167" y="367728"/>
                                </a:lnTo>
                                <a:lnTo>
                                  <a:pt x="529488" y="382968"/>
                                </a:lnTo>
                                <a:lnTo>
                                  <a:pt x="506222" y="403288"/>
                                </a:lnTo>
                                <a:lnTo>
                                  <a:pt x="507898" y="399478"/>
                                </a:lnTo>
                                <a:lnTo>
                                  <a:pt x="508749" y="395668"/>
                                </a:lnTo>
                                <a:lnTo>
                                  <a:pt x="509028" y="390588"/>
                                </a:lnTo>
                                <a:lnTo>
                                  <a:pt x="508469" y="386778"/>
                                </a:lnTo>
                                <a:lnTo>
                                  <a:pt x="508749" y="381698"/>
                                </a:lnTo>
                                <a:lnTo>
                                  <a:pt x="505929" y="377888"/>
                                </a:lnTo>
                                <a:lnTo>
                                  <a:pt x="505269" y="376618"/>
                                </a:lnTo>
                                <a:lnTo>
                                  <a:pt x="503199" y="372808"/>
                                </a:lnTo>
                                <a:lnTo>
                                  <a:pt x="503872" y="370268"/>
                                </a:lnTo>
                                <a:lnTo>
                                  <a:pt x="539140" y="347891"/>
                                </a:lnTo>
                                <a:lnTo>
                                  <a:pt x="545325" y="343192"/>
                                </a:lnTo>
                                <a:lnTo>
                                  <a:pt x="550214" y="335699"/>
                                </a:lnTo>
                                <a:lnTo>
                                  <a:pt x="553415" y="326110"/>
                                </a:lnTo>
                                <a:lnTo>
                                  <a:pt x="554570" y="315125"/>
                                </a:lnTo>
                                <a:lnTo>
                                  <a:pt x="554659" y="222643"/>
                                </a:lnTo>
                                <a:lnTo>
                                  <a:pt x="555167" y="248285"/>
                                </a:lnTo>
                                <a:lnTo>
                                  <a:pt x="562368" y="259664"/>
                                </a:lnTo>
                                <a:lnTo>
                                  <a:pt x="570712" y="270573"/>
                                </a:lnTo>
                                <a:lnTo>
                                  <a:pt x="580517" y="279730"/>
                                </a:lnTo>
                                <a:lnTo>
                                  <a:pt x="592099" y="285889"/>
                                </a:lnTo>
                                <a:lnTo>
                                  <a:pt x="599249" y="291414"/>
                                </a:lnTo>
                                <a:lnTo>
                                  <a:pt x="607110" y="295910"/>
                                </a:lnTo>
                                <a:lnTo>
                                  <a:pt x="615569" y="297802"/>
                                </a:lnTo>
                                <a:lnTo>
                                  <a:pt x="624471" y="295529"/>
                                </a:lnTo>
                                <a:lnTo>
                                  <a:pt x="630936" y="293547"/>
                                </a:lnTo>
                                <a:lnTo>
                                  <a:pt x="631507" y="302615"/>
                                </a:lnTo>
                                <a:lnTo>
                                  <a:pt x="634619" y="306298"/>
                                </a:lnTo>
                                <a:lnTo>
                                  <a:pt x="635368" y="313664"/>
                                </a:lnTo>
                                <a:lnTo>
                                  <a:pt x="635368" y="202311"/>
                                </a:lnTo>
                                <a:lnTo>
                                  <a:pt x="633755" y="202488"/>
                                </a:lnTo>
                                <a:lnTo>
                                  <a:pt x="617639" y="207175"/>
                                </a:lnTo>
                                <a:lnTo>
                                  <a:pt x="602221" y="212712"/>
                                </a:lnTo>
                                <a:lnTo>
                                  <a:pt x="596036" y="211010"/>
                                </a:lnTo>
                                <a:lnTo>
                                  <a:pt x="592937" y="206171"/>
                                </a:lnTo>
                                <a:lnTo>
                                  <a:pt x="591248" y="200799"/>
                                </a:lnTo>
                                <a:lnTo>
                                  <a:pt x="591007" y="192786"/>
                                </a:lnTo>
                                <a:lnTo>
                                  <a:pt x="591908" y="185013"/>
                                </a:lnTo>
                                <a:lnTo>
                                  <a:pt x="593813" y="177622"/>
                                </a:lnTo>
                                <a:lnTo>
                                  <a:pt x="596595" y="170738"/>
                                </a:lnTo>
                                <a:lnTo>
                                  <a:pt x="597458" y="163652"/>
                                </a:lnTo>
                                <a:lnTo>
                                  <a:pt x="611441" y="127876"/>
                                </a:lnTo>
                                <a:lnTo>
                                  <a:pt x="615746" y="102958"/>
                                </a:lnTo>
                                <a:lnTo>
                                  <a:pt x="614718" y="95669"/>
                                </a:lnTo>
                                <a:lnTo>
                                  <a:pt x="611314" y="89535"/>
                                </a:lnTo>
                                <a:lnTo>
                                  <a:pt x="606323" y="84505"/>
                                </a:lnTo>
                                <a:lnTo>
                                  <a:pt x="600544" y="80568"/>
                                </a:lnTo>
                                <a:lnTo>
                                  <a:pt x="595185" y="79146"/>
                                </a:lnTo>
                                <a:lnTo>
                                  <a:pt x="588987" y="79425"/>
                                </a:lnTo>
                                <a:lnTo>
                                  <a:pt x="585063" y="83667"/>
                                </a:lnTo>
                                <a:lnTo>
                                  <a:pt x="581393" y="91325"/>
                                </a:lnTo>
                                <a:lnTo>
                                  <a:pt x="573506" y="96443"/>
                                </a:lnTo>
                                <a:lnTo>
                                  <a:pt x="566750" y="100139"/>
                                </a:lnTo>
                                <a:lnTo>
                                  <a:pt x="566178" y="104952"/>
                                </a:lnTo>
                                <a:lnTo>
                                  <a:pt x="572109" y="101828"/>
                                </a:lnTo>
                                <a:lnTo>
                                  <a:pt x="574078" y="103530"/>
                                </a:lnTo>
                                <a:lnTo>
                                  <a:pt x="580263" y="104660"/>
                                </a:lnTo>
                                <a:lnTo>
                                  <a:pt x="587311" y="102679"/>
                                </a:lnTo>
                                <a:lnTo>
                                  <a:pt x="592366" y="106641"/>
                                </a:lnTo>
                                <a:lnTo>
                                  <a:pt x="591591" y="114795"/>
                                </a:lnTo>
                                <a:lnTo>
                                  <a:pt x="588886" y="122313"/>
                                </a:lnTo>
                                <a:lnTo>
                                  <a:pt x="584962" y="129298"/>
                                </a:lnTo>
                                <a:lnTo>
                                  <a:pt x="573341" y="146558"/>
                                </a:lnTo>
                                <a:lnTo>
                                  <a:pt x="566369" y="157441"/>
                                </a:lnTo>
                                <a:lnTo>
                                  <a:pt x="560082" y="168592"/>
                                </a:lnTo>
                                <a:lnTo>
                                  <a:pt x="554926" y="180098"/>
                                </a:lnTo>
                                <a:lnTo>
                                  <a:pt x="554697" y="179882"/>
                                </a:lnTo>
                                <a:lnTo>
                                  <a:pt x="554710" y="170421"/>
                                </a:lnTo>
                                <a:lnTo>
                                  <a:pt x="554723" y="165150"/>
                                </a:lnTo>
                                <a:lnTo>
                                  <a:pt x="549173" y="165036"/>
                                </a:lnTo>
                                <a:lnTo>
                                  <a:pt x="549173" y="170421"/>
                                </a:lnTo>
                                <a:lnTo>
                                  <a:pt x="549173" y="317106"/>
                                </a:lnTo>
                                <a:lnTo>
                                  <a:pt x="502551" y="364807"/>
                                </a:lnTo>
                                <a:lnTo>
                                  <a:pt x="502551" y="408368"/>
                                </a:lnTo>
                                <a:lnTo>
                                  <a:pt x="475081" y="454088"/>
                                </a:lnTo>
                                <a:lnTo>
                                  <a:pt x="468490" y="468058"/>
                                </a:lnTo>
                                <a:lnTo>
                                  <a:pt x="467080" y="468058"/>
                                </a:lnTo>
                                <a:lnTo>
                                  <a:pt x="467080" y="480758"/>
                                </a:lnTo>
                                <a:lnTo>
                                  <a:pt x="463410" y="483298"/>
                                </a:lnTo>
                                <a:lnTo>
                                  <a:pt x="463702" y="488378"/>
                                </a:lnTo>
                                <a:lnTo>
                                  <a:pt x="462572" y="492188"/>
                                </a:lnTo>
                                <a:lnTo>
                                  <a:pt x="460324" y="494728"/>
                                </a:lnTo>
                                <a:lnTo>
                                  <a:pt x="460590" y="498538"/>
                                </a:lnTo>
                                <a:lnTo>
                                  <a:pt x="459473" y="498538"/>
                                </a:lnTo>
                                <a:lnTo>
                                  <a:pt x="460324" y="494728"/>
                                </a:lnTo>
                                <a:lnTo>
                                  <a:pt x="456095" y="492188"/>
                                </a:lnTo>
                                <a:lnTo>
                                  <a:pt x="457225" y="487108"/>
                                </a:lnTo>
                                <a:lnTo>
                                  <a:pt x="454964" y="484568"/>
                                </a:lnTo>
                                <a:lnTo>
                                  <a:pt x="454964" y="483298"/>
                                </a:lnTo>
                                <a:lnTo>
                                  <a:pt x="454964" y="479488"/>
                                </a:lnTo>
                                <a:lnTo>
                                  <a:pt x="452996" y="475678"/>
                                </a:lnTo>
                                <a:lnTo>
                                  <a:pt x="450469" y="471868"/>
                                </a:lnTo>
                                <a:lnTo>
                                  <a:pt x="455231" y="469328"/>
                                </a:lnTo>
                                <a:lnTo>
                                  <a:pt x="457225" y="466788"/>
                                </a:lnTo>
                                <a:lnTo>
                                  <a:pt x="461162" y="468058"/>
                                </a:lnTo>
                                <a:lnTo>
                                  <a:pt x="462572" y="471868"/>
                                </a:lnTo>
                                <a:lnTo>
                                  <a:pt x="465378" y="475678"/>
                                </a:lnTo>
                                <a:lnTo>
                                  <a:pt x="467080" y="480758"/>
                                </a:lnTo>
                                <a:lnTo>
                                  <a:pt x="467080" y="468058"/>
                                </a:lnTo>
                                <a:lnTo>
                                  <a:pt x="465112" y="468058"/>
                                </a:lnTo>
                                <a:lnTo>
                                  <a:pt x="464540" y="466788"/>
                                </a:lnTo>
                                <a:lnTo>
                                  <a:pt x="463969" y="465518"/>
                                </a:lnTo>
                                <a:lnTo>
                                  <a:pt x="463410" y="464248"/>
                                </a:lnTo>
                                <a:lnTo>
                                  <a:pt x="462000" y="461708"/>
                                </a:lnTo>
                                <a:lnTo>
                                  <a:pt x="465378" y="456628"/>
                                </a:lnTo>
                                <a:lnTo>
                                  <a:pt x="468769" y="451548"/>
                                </a:lnTo>
                                <a:lnTo>
                                  <a:pt x="474535" y="441388"/>
                                </a:lnTo>
                                <a:lnTo>
                                  <a:pt x="479044" y="431228"/>
                                </a:lnTo>
                                <a:lnTo>
                                  <a:pt x="482015" y="419798"/>
                                </a:lnTo>
                                <a:lnTo>
                                  <a:pt x="483971" y="418528"/>
                                </a:lnTo>
                                <a:lnTo>
                                  <a:pt x="482561" y="414718"/>
                                </a:lnTo>
                                <a:lnTo>
                                  <a:pt x="484543" y="413448"/>
                                </a:lnTo>
                                <a:lnTo>
                                  <a:pt x="483971" y="408368"/>
                                </a:lnTo>
                                <a:lnTo>
                                  <a:pt x="487057" y="403288"/>
                                </a:lnTo>
                                <a:lnTo>
                                  <a:pt x="484822" y="400748"/>
                                </a:lnTo>
                                <a:lnTo>
                                  <a:pt x="486613" y="394398"/>
                                </a:lnTo>
                                <a:lnTo>
                                  <a:pt x="477126" y="388391"/>
                                </a:lnTo>
                                <a:lnTo>
                                  <a:pt x="473341" y="399478"/>
                                </a:lnTo>
                                <a:lnTo>
                                  <a:pt x="474560" y="414718"/>
                                </a:lnTo>
                                <a:lnTo>
                                  <a:pt x="475462" y="428688"/>
                                </a:lnTo>
                                <a:lnTo>
                                  <a:pt x="470179" y="441388"/>
                                </a:lnTo>
                                <a:lnTo>
                                  <a:pt x="470179" y="442658"/>
                                </a:lnTo>
                                <a:lnTo>
                                  <a:pt x="466229" y="447738"/>
                                </a:lnTo>
                                <a:lnTo>
                                  <a:pt x="464248" y="452818"/>
                                </a:lnTo>
                                <a:lnTo>
                                  <a:pt x="458901" y="456628"/>
                                </a:lnTo>
                                <a:lnTo>
                                  <a:pt x="452158" y="454088"/>
                                </a:lnTo>
                                <a:lnTo>
                                  <a:pt x="449618" y="446468"/>
                                </a:lnTo>
                                <a:lnTo>
                                  <a:pt x="445668" y="440118"/>
                                </a:lnTo>
                                <a:lnTo>
                                  <a:pt x="442150" y="435038"/>
                                </a:lnTo>
                                <a:lnTo>
                                  <a:pt x="440715" y="428688"/>
                                </a:lnTo>
                                <a:lnTo>
                                  <a:pt x="441121" y="421068"/>
                                </a:lnTo>
                                <a:lnTo>
                                  <a:pt x="443141" y="414718"/>
                                </a:lnTo>
                                <a:lnTo>
                                  <a:pt x="445668" y="405828"/>
                                </a:lnTo>
                                <a:lnTo>
                                  <a:pt x="441452" y="398208"/>
                                </a:lnTo>
                                <a:lnTo>
                                  <a:pt x="440601" y="391858"/>
                                </a:lnTo>
                                <a:lnTo>
                                  <a:pt x="437794" y="389318"/>
                                </a:lnTo>
                                <a:lnTo>
                                  <a:pt x="433578" y="396938"/>
                                </a:lnTo>
                                <a:lnTo>
                                  <a:pt x="431279" y="405828"/>
                                </a:lnTo>
                                <a:lnTo>
                                  <a:pt x="431266" y="414718"/>
                                </a:lnTo>
                                <a:lnTo>
                                  <a:pt x="433857" y="422338"/>
                                </a:lnTo>
                                <a:lnTo>
                                  <a:pt x="436664" y="427418"/>
                                </a:lnTo>
                                <a:lnTo>
                                  <a:pt x="436943" y="435038"/>
                                </a:lnTo>
                                <a:lnTo>
                                  <a:pt x="441172" y="438848"/>
                                </a:lnTo>
                                <a:lnTo>
                                  <a:pt x="443712" y="447738"/>
                                </a:lnTo>
                                <a:lnTo>
                                  <a:pt x="448767" y="452818"/>
                                </a:lnTo>
                                <a:lnTo>
                                  <a:pt x="453275" y="460438"/>
                                </a:lnTo>
                                <a:lnTo>
                                  <a:pt x="454406" y="462978"/>
                                </a:lnTo>
                                <a:lnTo>
                                  <a:pt x="451599" y="464248"/>
                                </a:lnTo>
                                <a:lnTo>
                                  <a:pt x="450189" y="465518"/>
                                </a:lnTo>
                                <a:lnTo>
                                  <a:pt x="447090" y="462978"/>
                                </a:lnTo>
                                <a:lnTo>
                                  <a:pt x="447636" y="459168"/>
                                </a:lnTo>
                                <a:lnTo>
                                  <a:pt x="444830" y="456628"/>
                                </a:lnTo>
                                <a:lnTo>
                                  <a:pt x="437337" y="442658"/>
                                </a:lnTo>
                                <a:lnTo>
                                  <a:pt x="428815" y="429958"/>
                                </a:lnTo>
                                <a:lnTo>
                                  <a:pt x="419303" y="417258"/>
                                </a:lnTo>
                                <a:lnTo>
                                  <a:pt x="408813" y="404558"/>
                                </a:lnTo>
                                <a:lnTo>
                                  <a:pt x="408216" y="402018"/>
                                </a:lnTo>
                                <a:lnTo>
                                  <a:pt x="405701" y="399478"/>
                                </a:lnTo>
                                <a:lnTo>
                                  <a:pt x="407098" y="396938"/>
                                </a:lnTo>
                                <a:lnTo>
                                  <a:pt x="412445" y="391858"/>
                                </a:lnTo>
                                <a:lnTo>
                                  <a:pt x="413575" y="381698"/>
                                </a:lnTo>
                                <a:lnTo>
                                  <a:pt x="410197" y="374078"/>
                                </a:lnTo>
                                <a:lnTo>
                                  <a:pt x="408520" y="372808"/>
                                </a:lnTo>
                                <a:lnTo>
                                  <a:pt x="408813" y="371538"/>
                                </a:lnTo>
                                <a:lnTo>
                                  <a:pt x="404571" y="367728"/>
                                </a:lnTo>
                                <a:lnTo>
                                  <a:pt x="403936" y="375348"/>
                                </a:lnTo>
                                <a:lnTo>
                                  <a:pt x="402183" y="381698"/>
                                </a:lnTo>
                                <a:lnTo>
                                  <a:pt x="401066" y="388048"/>
                                </a:lnTo>
                                <a:lnTo>
                                  <a:pt x="400951" y="390588"/>
                                </a:lnTo>
                                <a:lnTo>
                                  <a:pt x="401472" y="396938"/>
                                </a:lnTo>
                                <a:lnTo>
                                  <a:pt x="379183" y="381698"/>
                                </a:lnTo>
                                <a:lnTo>
                                  <a:pt x="355981" y="366458"/>
                                </a:lnTo>
                                <a:lnTo>
                                  <a:pt x="332092" y="352488"/>
                                </a:lnTo>
                                <a:lnTo>
                                  <a:pt x="307898" y="341147"/>
                                </a:lnTo>
                                <a:lnTo>
                                  <a:pt x="310629" y="332955"/>
                                </a:lnTo>
                                <a:lnTo>
                                  <a:pt x="314185" y="324065"/>
                                </a:lnTo>
                                <a:lnTo>
                                  <a:pt x="314731" y="320255"/>
                                </a:lnTo>
                                <a:lnTo>
                                  <a:pt x="316433" y="316445"/>
                                </a:lnTo>
                                <a:lnTo>
                                  <a:pt x="315874" y="311365"/>
                                </a:lnTo>
                                <a:lnTo>
                                  <a:pt x="318122" y="305015"/>
                                </a:lnTo>
                                <a:lnTo>
                                  <a:pt x="317677" y="299935"/>
                                </a:lnTo>
                                <a:lnTo>
                                  <a:pt x="317563" y="292315"/>
                                </a:lnTo>
                                <a:lnTo>
                                  <a:pt x="318973" y="284695"/>
                                </a:lnTo>
                                <a:lnTo>
                                  <a:pt x="321195" y="278345"/>
                                </a:lnTo>
                                <a:lnTo>
                                  <a:pt x="323773" y="271995"/>
                                </a:lnTo>
                                <a:lnTo>
                                  <a:pt x="326275" y="265645"/>
                                </a:lnTo>
                                <a:lnTo>
                                  <a:pt x="327964" y="261835"/>
                                </a:lnTo>
                                <a:lnTo>
                                  <a:pt x="329374" y="256755"/>
                                </a:lnTo>
                                <a:lnTo>
                                  <a:pt x="331076" y="252945"/>
                                </a:lnTo>
                                <a:lnTo>
                                  <a:pt x="332752" y="246595"/>
                                </a:lnTo>
                                <a:lnTo>
                                  <a:pt x="333336" y="241515"/>
                                </a:lnTo>
                                <a:lnTo>
                                  <a:pt x="336702" y="237705"/>
                                </a:lnTo>
                                <a:lnTo>
                                  <a:pt x="343496" y="241515"/>
                                </a:lnTo>
                                <a:lnTo>
                                  <a:pt x="349796" y="244055"/>
                                </a:lnTo>
                                <a:lnTo>
                                  <a:pt x="355193" y="247865"/>
                                </a:lnTo>
                                <a:lnTo>
                                  <a:pt x="358521" y="253047"/>
                                </a:lnTo>
                                <a:lnTo>
                                  <a:pt x="358597" y="315125"/>
                                </a:lnTo>
                                <a:lnTo>
                                  <a:pt x="359740" y="326110"/>
                                </a:lnTo>
                                <a:lnTo>
                                  <a:pt x="362953" y="335699"/>
                                </a:lnTo>
                                <a:lnTo>
                                  <a:pt x="367830" y="343192"/>
                                </a:lnTo>
                                <a:lnTo>
                                  <a:pt x="374015" y="347891"/>
                                </a:lnTo>
                                <a:lnTo>
                                  <a:pt x="449491" y="395808"/>
                                </a:lnTo>
                                <a:lnTo>
                                  <a:pt x="451154" y="397700"/>
                                </a:lnTo>
                                <a:lnTo>
                                  <a:pt x="453605" y="398919"/>
                                </a:lnTo>
                                <a:lnTo>
                                  <a:pt x="458749" y="398919"/>
                                </a:lnTo>
                                <a:lnTo>
                                  <a:pt x="460883" y="397979"/>
                                </a:lnTo>
                                <a:lnTo>
                                  <a:pt x="462508" y="396506"/>
                                </a:lnTo>
                                <a:lnTo>
                                  <a:pt x="469150" y="392290"/>
                                </a:lnTo>
                                <a:lnTo>
                                  <a:pt x="477634" y="386905"/>
                                </a:lnTo>
                                <a:lnTo>
                                  <a:pt x="477418" y="387553"/>
                                </a:lnTo>
                                <a:lnTo>
                                  <a:pt x="482993" y="384238"/>
                                </a:lnTo>
                                <a:lnTo>
                                  <a:pt x="478307" y="386486"/>
                                </a:lnTo>
                                <a:lnTo>
                                  <a:pt x="499694" y="372910"/>
                                </a:lnTo>
                                <a:lnTo>
                                  <a:pt x="497192" y="379158"/>
                                </a:lnTo>
                                <a:lnTo>
                                  <a:pt x="494944" y="390588"/>
                                </a:lnTo>
                                <a:lnTo>
                                  <a:pt x="497497" y="396938"/>
                                </a:lnTo>
                                <a:lnTo>
                                  <a:pt x="498335" y="402018"/>
                                </a:lnTo>
                                <a:lnTo>
                                  <a:pt x="502551" y="408368"/>
                                </a:lnTo>
                                <a:lnTo>
                                  <a:pt x="502551" y="364807"/>
                                </a:lnTo>
                                <a:lnTo>
                                  <a:pt x="462470" y="390296"/>
                                </a:lnTo>
                                <a:lnTo>
                                  <a:pt x="462051" y="390296"/>
                                </a:lnTo>
                                <a:lnTo>
                                  <a:pt x="460502" y="391515"/>
                                </a:lnTo>
                                <a:lnTo>
                                  <a:pt x="458533" y="392290"/>
                                </a:lnTo>
                                <a:lnTo>
                                  <a:pt x="454152" y="392290"/>
                                </a:lnTo>
                                <a:lnTo>
                                  <a:pt x="452158" y="391502"/>
                                </a:lnTo>
                                <a:lnTo>
                                  <a:pt x="450570" y="390220"/>
                                </a:lnTo>
                                <a:lnTo>
                                  <a:pt x="376732" y="343242"/>
                                </a:lnTo>
                                <a:lnTo>
                                  <a:pt x="371563" y="338518"/>
                                </a:lnTo>
                                <a:lnTo>
                                  <a:pt x="367792" y="332447"/>
                                </a:lnTo>
                                <a:lnTo>
                                  <a:pt x="365302" y="325234"/>
                                </a:lnTo>
                                <a:lnTo>
                                  <a:pt x="363982" y="317106"/>
                                </a:lnTo>
                                <a:lnTo>
                                  <a:pt x="363982" y="281127"/>
                                </a:lnTo>
                                <a:lnTo>
                                  <a:pt x="364286" y="282155"/>
                                </a:lnTo>
                                <a:lnTo>
                                  <a:pt x="366268" y="279615"/>
                                </a:lnTo>
                                <a:lnTo>
                                  <a:pt x="373595" y="274535"/>
                                </a:lnTo>
                                <a:lnTo>
                                  <a:pt x="371348" y="264375"/>
                                </a:lnTo>
                                <a:lnTo>
                                  <a:pt x="371348" y="256755"/>
                                </a:lnTo>
                                <a:lnTo>
                                  <a:pt x="373024" y="247865"/>
                                </a:lnTo>
                                <a:lnTo>
                                  <a:pt x="366839" y="244055"/>
                                </a:lnTo>
                                <a:lnTo>
                                  <a:pt x="364718" y="237705"/>
                                </a:lnTo>
                                <a:lnTo>
                                  <a:pt x="364286" y="236435"/>
                                </a:lnTo>
                                <a:lnTo>
                                  <a:pt x="363982" y="236245"/>
                                </a:lnTo>
                                <a:lnTo>
                                  <a:pt x="363982" y="170421"/>
                                </a:lnTo>
                                <a:lnTo>
                                  <a:pt x="394182" y="170421"/>
                                </a:lnTo>
                                <a:lnTo>
                                  <a:pt x="396684" y="171665"/>
                                </a:lnTo>
                                <a:lnTo>
                                  <a:pt x="398653" y="174205"/>
                                </a:lnTo>
                                <a:lnTo>
                                  <a:pt x="401459" y="174205"/>
                                </a:lnTo>
                                <a:lnTo>
                                  <a:pt x="403694" y="170421"/>
                                </a:lnTo>
                                <a:lnTo>
                                  <a:pt x="549173" y="170421"/>
                                </a:lnTo>
                                <a:lnTo>
                                  <a:pt x="549173" y="165036"/>
                                </a:lnTo>
                                <a:lnTo>
                                  <a:pt x="419442" y="165036"/>
                                </a:lnTo>
                                <a:lnTo>
                                  <a:pt x="408139" y="157695"/>
                                </a:lnTo>
                                <a:lnTo>
                                  <a:pt x="401739" y="156425"/>
                                </a:lnTo>
                                <a:lnTo>
                                  <a:pt x="390753" y="155155"/>
                                </a:lnTo>
                                <a:lnTo>
                                  <a:pt x="370662" y="162775"/>
                                </a:lnTo>
                                <a:lnTo>
                                  <a:pt x="359511" y="164045"/>
                                </a:lnTo>
                                <a:lnTo>
                                  <a:pt x="358495" y="164706"/>
                                </a:lnTo>
                                <a:lnTo>
                                  <a:pt x="358495" y="226745"/>
                                </a:lnTo>
                                <a:lnTo>
                                  <a:pt x="356349" y="223735"/>
                                </a:lnTo>
                                <a:lnTo>
                                  <a:pt x="351663" y="219925"/>
                                </a:lnTo>
                                <a:lnTo>
                                  <a:pt x="347776" y="214845"/>
                                </a:lnTo>
                                <a:lnTo>
                                  <a:pt x="347421" y="209765"/>
                                </a:lnTo>
                                <a:lnTo>
                                  <a:pt x="349084" y="203415"/>
                                </a:lnTo>
                                <a:lnTo>
                                  <a:pt x="350786" y="197065"/>
                                </a:lnTo>
                                <a:lnTo>
                                  <a:pt x="356984" y="193255"/>
                                </a:lnTo>
                                <a:lnTo>
                                  <a:pt x="357886" y="194525"/>
                                </a:lnTo>
                                <a:lnTo>
                                  <a:pt x="358279" y="194525"/>
                                </a:lnTo>
                                <a:lnTo>
                                  <a:pt x="358381" y="195795"/>
                                </a:lnTo>
                                <a:lnTo>
                                  <a:pt x="358495" y="226745"/>
                                </a:lnTo>
                                <a:lnTo>
                                  <a:pt x="358495" y="164706"/>
                                </a:lnTo>
                                <a:lnTo>
                                  <a:pt x="357543" y="165315"/>
                                </a:lnTo>
                                <a:lnTo>
                                  <a:pt x="358101" y="167855"/>
                                </a:lnTo>
                                <a:lnTo>
                                  <a:pt x="356984" y="169125"/>
                                </a:lnTo>
                                <a:lnTo>
                                  <a:pt x="356133" y="170395"/>
                                </a:lnTo>
                                <a:lnTo>
                                  <a:pt x="354723" y="169125"/>
                                </a:lnTo>
                                <a:lnTo>
                                  <a:pt x="353885" y="169125"/>
                                </a:lnTo>
                                <a:lnTo>
                                  <a:pt x="353034" y="161505"/>
                                </a:lnTo>
                                <a:lnTo>
                                  <a:pt x="350786" y="155155"/>
                                </a:lnTo>
                                <a:lnTo>
                                  <a:pt x="349923" y="148805"/>
                                </a:lnTo>
                                <a:lnTo>
                                  <a:pt x="348234" y="146265"/>
                                </a:lnTo>
                                <a:lnTo>
                                  <a:pt x="349084" y="142455"/>
                                </a:lnTo>
                                <a:lnTo>
                                  <a:pt x="347675" y="139915"/>
                                </a:lnTo>
                                <a:lnTo>
                                  <a:pt x="347408" y="128485"/>
                                </a:lnTo>
                                <a:lnTo>
                                  <a:pt x="356057" y="125945"/>
                                </a:lnTo>
                                <a:lnTo>
                                  <a:pt x="367563" y="124675"/>
                                </a:lnTo>
                                <a:lnTo>
                                  <a:pt x="375843" y="119595"/>
                                </a:lnTo>
                                <a:lnTo>
                                  <a:pt x="376402" y="111975"/>
                                </a:lnTo>
                                <a:lnTo>
                                  <a:pt x="372046" y="106895"/>
                                </a:lnTo>
                                <a:lnTo>
                                  <a:pt x="365785" y="101815"/>
                                </a:lnTo>
                                <a:lnTo>
                                  <a:pt x="360641" y="96735"/>
                                </a:lnTo>
                                <a:lnTo>
                                  <a:pt x="360641" y="92925"/>
                                </a:lnTo>
                                <a:lnTo>
                                  <a:pt x="356133" y="87845"/>
                                </a:lnTo>
                                <a:lnTo>
                                  <a:pt x="351332" y="86575"/>
                                </a:lnTo>
                                <a:lnTo>
                                  <a:pt x="348526" y="81495"/>
                                </a:lnTo>
                                <a:lnTo>
                                  <a:pt x="349846" y="76415"/>
                                </a:lnTo>
                                <a:lnTo>
                                  <a:pt x="350494" y="73875"/>
                                </a:lnTo>
                                <a:lnTo>
                                  <a:pt x="351332" y="66255"/>
                                </a:lnTo>
                                <a:lnTo>
                                  <a:pt x="349377" y="58635"/>
                                </a:lnTo>
                                <a:lnTo>
                                  <a:pt x="349084" y="57365"/>
                                </a:lnTo>
                                <a:lnTo>
                                  <a:pt x="347954" y="54825"/>
                                </a:lnTo>
                                <a:lnTo>
                                  <a:pt x="345427" y="56095"/>
                                </a:lnTo>
                                <a:lnTo>
                                  <a:pt x="340080" y="63715"/>
                                </a:lnTo>
                                <a:lnTo>
                                  <a:pt x="336143" y="68795"/>
                                </a:lnTo>
                                <a:lnTo>
                                  <a:pt x="331076" y="76415"/>
                                </a:lnTo>
                                <a:lnTo>
                                  <a:pt x="325716" y="72605"/>
                                </a:lnTo>
                                <a:lnTo>
                                  <a:pt x="320649" y="67525"/>
                                </a:lnTo>
                                <a:lnTo>
                                  <a:pt x="314464" y="63715"/>
                                </a:lnTo>
                                <a:lnTo>
                                  <a:pt x="310235" y="63715"/>
                                </a:lnTo>
                                <a:lnTo>
                                  <a:pt x="306285" y="58635"/>
                                </a:lnTo>
                                <a:lnTo>
                                  <a:pt x="301510" y="61175"/>
                                </a:lnTo>
                                <a:lnTo>
                                  <a:pt x="300672" y="62445"/>
                                </a:lnTo>
                                <a:lnTo>
                                  <a:pt x="302361" y="64985"/>
                                </a:lnTo>
                                <a:lnTo>
                                  <a:pt x="303530" y="72605"/>
                                </a:lnTo>
                                <a:lnTo>
                                  <a:pt x="306400" y="80225"/>
                                </a:lnTo>
                                <a:lnTo>
                                  <a:pt x="310705" y="86575"/>
                                </a:lnTo>
                                <a:lnTo>
                                  <a:pt x="316141" y="92925"/>
                                </a:lnTo>
                                <a:lnTo>
                                  <a:pt x="316992" y="96735"/>
                                </a:lnTo>
                                <a:lnTo>
                                  <a:pt x="314261" y="105625"/>
                                </a:lnTo>
                                <a:lnTo>
                                  <a:pt x="313093" y="115785"/>
                                </a:lnTo>
                                <a:lnTo>
                                  <a:pt x="312521" y="125945"/>
                                </a:lnTo>
                                <a:lnTo>
                                  <a:pt x="311924" y="134835"/>
                                </a:lnTo>
                                <a:lnTo>
                                  <a:pt x="300964" y="158965"/>
                                </a:lnTo>
                                <a:lnTo>
                                  <a:pt x="287083" y="181825"/>
                                </a:lnTo>
                                <a:lnTo>
                                  <a:pt x="270357" y="202145"/>
                                </a:lnTo>
                                <a:lnTo>
                                  <a:pt x="250825" y="219925"/>
                                </a:lnTo>
                                <a:lnTo>
                                  <a:pt x="238518" y="233895"/>
                                </a:lnTo>
                                <a:lnTo>
                                  <a:pt x="226898" y="247865"/>
                                </a:lnTo>
                                <a:lnTo>
                                  <a:pt x="217805" y="263105"/>
                                </a:lnTo>
                                <a:lnTo>
                                  <a:pt x="213080" y="280885"/>
                                </a:lnTo>
                                <a:lnTo>
                                  <a:pt x="212255" y="284695"/>
                                </a:lnTo>
                                <a:lnTo>
                                  <a:pt x="213664" y="289775"/>
                                </a:lnTo>
                                <a:lnTo>
                                  <a:pt x="210553" y="292315"/>
                                </a:lnTo>
                                <a:lnTo>
                                  <a:pt x="196837" y="287235"/>
                                </a:lnTo>
                                <a:lnTo>
                                  <a:pt x="194678" y="285965"/>
                                </a:lnTo>
                                <a:lnTo>
                                  <a:pt x="190360" y="283425"/>
                                </a:lnTo>
                                <a:lnTo>
                                  <a:pt x="184365" y="278345"/>
                                </a:lnTo>
                                <a:lnTo>
                                  <a:pt x="173850" y="273265"/>
                                </a:lnTo>
                                <a:lnTo>
                                  <a:pt x="162699" y="269455"/>
                                </a:lnTo>
                                <a:lnTo>
                                  <a:pt x="152387" y="264375"/>
                                </a:lnTo>
                                <a:lnTo>
                                  <a:pt x="144386" y="254215"/>
                                </a:lnTo>
                                <a:lnTo>
                                  <a:pt x="141008" y="247865"/>
                                </a:lnTo>
                                <a:lnTo>
                                  <a:pt x="145249" y="241515"/>
                                </a:lnTo>
                                <a:lnTo>
                                  <a:pt x="148336" y="236435"/>
                                </a:lnTo>
                                <a:lnTo>
                                  <a:pt x="153568" y="228815"/>
                                </a:lnTo>
                                <a:lnTo>
                                  <a:pt x="155371" y="218655"/>
                                </a:lnTo>
                                <a:lnTo>
                                  <a:pt x="154432" y="209765"/>
                                </a:lnTo>
                                <a:lnTo>
                                  <a:pt x="151434" y="200875"/>
                                </a:lnTo>
                                <a:lnTo>
                                  <a:pt x="150317" y="199605"/>
                                </a:lnTo>
                                <a:lnTo>
                                  <a:pt x="150012" y="200875"/>
                                </a:lnTo>
                                <a:lnTo>
                                  <a:pt x="149186" y="202145"/>
                                </a:lnTo>
                                <a:lnTo>
                                  <a:pt x="146710" y="213575"/>
                                </a:lnTo>
                                <a:lnTo>
                                  <a:pt x="142455" y="225005"/>
                                </a:lnTo>
                                <a:lnTo>
                                  <a:pt x="139319" y="235165"/>
                                </a:lnTo>
                                <a:lnTo>
                                  <a:pt x="140169" y="249135"/>
                                </a:lnTo>
                                <a:lnTo>
                                  <a:pt x="141300" y="254215"/>
                                </a:lnTo>
                                <a:lnTo>
                                  <a:pt x="144106" y="256755"/>
                                </a:lnTo>
                                <a:lnTo>
                                  <a:pt x="145516" y="261835"/>
                                </a:lnTo>
                                <a:lnTo>
                                  <a:pt x="140728" y="261835"/>
                                </a:lnTo>
                                <a:lnTo>
                                  <a:pt x="139039" y="260565"/>
                                </a:lnTo>
                                <a:lnTo>
                                  <a:pt x="132842" y="260565"/>
                                </a:lnTo>
                                <a:lnTo>
                                  <a:pt x="126644" y="258025"/>
                                </a:lnTo>
                                <a:lnTo>
                                  <a:pt x="120167" y="258025"/>
                                </a:lnTo>
                                <a:lnTo>
                                  <a:pt x="109753" y="260565"/>
                                </a:lnTo>
                                <a:lnTo>
                                  <a:pt x="88074" y="263105"/>
                                </a:lnTo>
                                <a:lnTo>
                                  <a:pt x="79070" y="269455"/>
                                </a:lnTo>
                                <a:lnTo>
                                  <a:pt x="75133" y="269455"/>
                                </a:lnTo>
                                <a:lnTo>
                                  <a:pt x="75692" y="271995"/>
                                </a:lnTo>
                                <a:lnTo>
                                  <a:pt x="81876" y="271995"/>
                                </a:lnTo>
                                <a:lnTo>
                                  <a:pt x="87782" y="273265"/>
                                </a:lnTo>
                                <a:lnTo>
                                  <a:pt x="100812" y="273265"/>
                                </a:lnTo>
                                <a:lnTo>
                                  <a:pt x="106692" y="270725"/>
                                </a:lnTo>
                                <a:lnTo>
                                  <a:pt x="112014" y="266915"/>
                                </a:lnTo>
                                <a:lnTo>
                                  <a:pt x="117081" y="263105"/>
                                </a:lnTo>
                                <a:lnTo>
                                  <a:pt x="118757" y="263105"/>
                                </a:lnTo>
                                <a:lnTo>
                                  <a:pt x="121589" y="260565"/>
                                </a:lnTo>
                                <a:lnTo>
                                  <a:pt x="126377" y="261835"/>
                                </a:lnTo>
                                <a:lnTo>
                                  <a:pt x="130035" y="261835"/>
                                </a:lnTo>
                                <a:lnTo>
                                  <a:pt x="142671" y="264375"/>
                                </a:lnTo>
                                <a:lnTo>
                                  <a:pt x="154279" y="268185"/>
                                </a:lnTo>
                                <a:lnTo>
                                  <a:pt x="176212" y="280885"/>
                                </a:lnTo>
                                <a:lnTo>
                                  <a:pt x="176212" y="282155"/>
                                </a:lnTo>
                                <a:lnTo>
                                  <a:pt x="170586" y="284695"/>
                                </a:lnTo>
                                <a:lnTo>
                                  <a:pt x="164109" y="285965"/>
                                </a:lnTo>
                                <a:lnTo>
                                  <a:pt x="158470" y="289775"/>
                                </a:lnTo>
                                <a:lnTo>
                                  <a:pt x="151993" y="293585"/>
                                </a:lnTo>
                                <a:lnTo>
                                  <a:pt x="144678" y="299935"/>
                                </a:lnTo>
                                <a:lnTo>
                                  <a:pt x="142697" y="308825"/>
                                </a:lnTo>
                                <a:lnTo>
                                  <a:pt x="138201" y="315175"/>
                                </a:lnTo>
                                <a:lnTo>
                                  <a:pt x="144106" y="321525"/>
                                </a:lnTo>
                                <a:lnTo>
                                  <a:pt x="146926" y="327875"/>
                                </a:lnTo>
                                <a:lnTo>
                                  <a:pt x="147205" y="330415"/>
                                </a:lnTo>
                                <a:lnTo>
                                  <a:pt x="147485" y="334225"/>
                                </a:lnTo>
                                <a:lnTo>
                                  <a:pt x="150012" y="335495"/>
                                </a:lnTo>
                                <a:lnTo>
                                  <a:pt x="153936" y="327875"/>
                                </a:lnTo>
                                <a:lnTo>
                                  <a:pt x="153860" y="318985"/>
                                </a:lnTo>
                                <a:lnTo>
                                  <a:pt x="152361" y="311365"/>
                                </a:lnTo>
                                <a:lnTo>
                                  <a:pt x="151993" y="302475"/>
                                </a:lnTo>
                                <a:lnTo>
                                  <a:pt x="154254" y="293585"/>
                                </a:lnTo>
                                <a:lnTo>
                                  <a:pt x="162140" y="289775"/>
                                </a:lnTo>
                                <a:lnTo>
                                  <a:pt x="170294" y="287235"/>
                                </a:lnTo>
                                <a:lnTo>
                                  <a:pt x="181584" y="285965"/>
                                </a:lnTo>
                                <a:lnTo>
                                  <a:pt x="191744" y="288505"/>
                                </a:lnTo>
                                <a:lnTo>
                                  <a:pt x="210832" y="301205"/>
                                </a:lnTo>
                                <a:lnTo>
                                  <a:pt x="210985" y="324065"/>
                                </a:lnTo>
                                <a:lnTo>
                                  <a:pt x="210807" y="330415"/>
                                </a:lnTo>
                                <a:lnTo>
                                  <a:pt x="209435" y="339305"/>
                                </a:lnTo>
                                <a:lnTo>
                                  <a:pt x="205486" y="340575"/>
                                </a:lnTo>
                                <a:lnTo>
                                  <a:pt x="200418" y="341845"/>
                                </a:lnTo>
                                <a:lnTo>
                                  <a:pt x="196189" y="341845"/>
                                </a:lnTo>
                                <a:lnTo>
                                  <a:pt x="180301" y="344385"/>
                                </a:lnTo>
                                <a:lnTo>
                                  <a:pt x="165506" y="349465"/>
                                </a:lnTo>
                                <a:lnTo>
                                  <a:pt x="136499" y="362165"/>
                                </a:lnTo>
                                <a:lnTo>
                                  <a:pt x="114820" y="365975"/>
                                </a:lnTo>
                                <a:lnTo>
                                  <a:pt x="107797" y="368515"/>
                                </a:lnTo>
                                <a:lnTo>
                                  <a:pt x="114820" y="371055"/>
                                </a:lnTo>
                                <a:lnTo>
                                  <a:pt x="116801" y="370370"/>
                                </a:lnTo>
                                <a:lnTo>
                                  <a:pt x="122148" y="368515"/>
                                </a:lnTo>
                                <a:lnTo>
                                  <a:pt x="129476" y="367245"/>
                                </a:lnTo>
                                <a:lnTo>
                                  <a:pt x="149199" y="362165"/>
                                </a:lnTo>
                                <a:lnTo>
                                  <a:pt x="187045" y="346925"/>
                                </a:lnTo>
                                <a:lnTo>
                                  <a:pt x="208026" y="345655"/>
                                </a:lnTo>
                                <a:lnTo>
                                  <a:pt x="208584" y="346925"/>
                                </a:lnTo>
                                <a:lnTo>
                                  <a:pt x="205206" y="354545"/>
                                </a:lnTo>
                                <a:lnTo>
                                  <a:pt x="200710" y="359625"/>
                                </a:lnTo>
                                <a:lnTo>
                                  <a:pt x="195351" y="365975"/>
                                </a:lnTo>
                                <a:lnTo>
                                  <a:pt x="194500" y="362165"/>
                                </a:lnTo>
                                <a:lnTo>
                                  <a:pt x="194221" y="359625"/>
                                </a:lnTo>
                                <a:lnTo>
                                  <a:pt x="191401" y="358355"/>
                                </a:lnTo>
                                <a:lnTo>
                                  <a:pt x="189153" y="357085"/>
                                </a:lnTo>
                                <a:lnTo>
                                  <a:pt x="186626" y="358355"/>
                                </a:lnTo>
                                <a:lnTo>
                                  <a:pt x="184950" y="359625"/>
                                </a:lnTo>
                                <a:lnTo>
                                  <a:pt x="184099" y="362165"/>
                                </a:lnTo>
                                <a:lnTo>
                                  <a:pt x="184099" y="363435"/>
                                </a:lnTo>
                                <a:lnTo>
                                  <a:pt x="184950" y="364705"/>
                                </a:lnTo>
                                <a:lnTo>
                                  <a:pt x="186347" y="367245"/>
                                </a:lnTo>
                                <a:lnTo>
                                  <a:pt x="188595" y="367245"/>
                                </a:lnTo>
                                <a:lnTo>
                                  <a:pt x="191135" y="368515"/>
                                </a:lnTo>
                                <a:lnTo>
                                  <a:pt x="190576" y="371055"/>
                                </a:lnTo>
                                <a:lnTo>
                                  <a:pt x="187477" y="372325"/>
                                </a:lnTo>
                                <a:lnTo>
                                  <a:pt x="185788" y="374865"/>
                                </a:lnTo>
                                <a:lnTo>
                                  <a:pt x="178574" y="381215"/>
                                </a:lnTo>
                                <a:lnTo>
                                  <a:pt x="169697" y="385025"/>
                                </a:lnTo>
                                <a:lnTo>
                                  <a:pt x="160566" y="387565"/>
                                </a:lnTo>
                                <a:lnTo>
                                  <a:pt x="152552" y="391375"/>
                                </a:lnTo>
                                <a:lnTo>
                                  <a:pt x="151142" y="393915"/>
                                </a:lnTo>
                                <a:lnTo>
                                  <a:pt x="146088" y="395185"/>
                                </a:lnTo>
                                <a:lnTo>
                                  <a:pt x="148336" y="397725"/>
                                </a:lnTo>
                                <a:lnTo>
                                  <a:pt x="156273" y="397725"/>
                                </a:lnTo>
                                <a:lnTo>
                                  <a:pt x="163893" y="396455"/>
                                </a:lnTo>
                                <a:lnTo>
                                  <a:pt x="200113" y="365975"/>
                                </a:lnTo>
                                <a:lnTo>
                                  <a:pt x="201256" y="364705"/>
                                </a:lnTo>
                                <a:lnTo>
                                  <a:pt x="209156" y="357085"/>
                                </a:lnTo>
                                <a:lnTo>
                                  <a:pt x="209651" y="363435"/>
                                </a:lnTo>
                                <a:lnTo>
                                  <a:pt x="208699" y="369785"/>
                                </a:lnTo>
                                <a:lnTo>
                                  <a:pt x="206425" y="377405"/>
                                </a:lnTo>
                                <a:lnTo>
                                  <a:pt x="202958" y="382485"/>
                                </a:lnTo>
                                <a:lnTo>
                                  <a:pt x="200418" y="381215"/>
                                </a:lnTo>
                                <a:lnTo>
                                  <a:pt x="198450" y="378675"/>
                                </a:lnTo>
                                <a:lnTo>
                                  <a:pt x="192544" y="378675"/>
                                </a:lnTo>
                                <a:lnTo>
                                  <a:pt x="190576" y="381215"/>
                                </a:lnTo>
                                <a:lnTo>
                                  <a:pt x="190296" y="383755"/>
                                </a:lnTo>
                                <a:lnTo>
                                  <a:pt x="191401" y="386295"/>
                                </a:lnTo>
                                <a:lnTo>
                                  <a:pt x="192544" y="388835"/>
                                </a:lnTo>
                                <a:lnTo>
                                  <a:pt x="194500" y="390105"/>
                                </a:lnTo>
                                <a:lnTo>
                                  <a:pt x="186918" y="393915"/>
                                </a:lnTo>
                                <a:lnTo>
                                  <a:pt x="178714" y="396455"/>
                                </a:lnTo>
                                <a:lnTo>
                                  <a:pt x="170243" y="397725"/>
                                </a:lnTo>
                                <a:lnTo>
                                  <a:pt x="161848" y="400265"/>
                                </a:lnTo>
                                <a:lnTo>
                                  <a:pt x="100457" y="405345"/>
                                </a:lnTo>
                                <a:lnTo>
                                  <a:pt x="53835" y="405345"/>
                                </a:lnTo>
                                <a:lnTo>
                                  <a:pt x="46101" y="406615"/>
                                </a:lnTo>
                                <a:lnTo>
                                  <a:pt x="39077" y="409155"/>
                                </a:lnTo>
                                <a:lnTo>
                                  <a:pt x="37960" y="410425"/>
                                </a:lnTo>
                                <a:lnTo>
                                  <a:pt x="39344" y="411695"/>
                                </a:lnTo>
                                <a:lnTo>
                                  <a:pt x="39344" y="412965"/>
                                </a:lnTo>
                                <a:lnTo>
                                  <a:pt x="49847" y="418045"/>
                                </a:lnTo>
                                <a:lnTo>
                                  <a:pt x="61404" y="418045"/>
                                </a:lnTo>
                                <a:lnTo>
                                  <a:pt x="73266" y="416775"/>
                                </a:lnTo>
                                <a:lnTo>
                                  <a:pt x="84709" y="418045"/>
                                </a:lnTo>
                                <a:lnTo>
                                  <a:pt x="195630" y="418045"/>
                                </a:lnTo>
                                <a:lnTo>
                                  <a:pt x="211963" y="416775"/>
                                </a:lnTo>
                                <a:lnTo>
                                  <a:pt x="244462" y="382485"/>
                                </a:lnTo>
                                <a:lnTo>
                                  <a:pt x="253923" y="359625"/>
                                </a:lnTo>
                                <a:lnTo>
                                  <a:pt x="254977" y="357085"/>
                                </a:lnTo>
                                <a:lnTo>
                                  <a:pt x="275043" y="341845"/>
                                </a:lnTo>
                                <a:lnTo>
                                  <a:pt x="275158" y="345655"/>
                                </a:lnTo>
                                <a:lnTo>
                                  <a:pt x="275247" y="354545"/>
                                </a:lnTo>
                                <a:lnTo>
                                  <a:pt x="274447" y="363435"/>
                                </a:lnTo>
                                <a:lnTo>
                                  <a:pt x="272618" y="374865"/>
                                </a:lnTo>
                                <a:lnTo>
                                  <a:pt x="270243" y="385025"/>
                                </a:lnTo>
                                <a:lnTo>
                                  <a:pt x="268401" y="391375"/>
                                </a:lnTo>
                                <a:lnTo>
                                  <a:pt x="266280" y="398995"/>
                                </a:lnTo>
                                <a:lnTo>
                                  <a:pt x="265150" y="405345"/>
                                </a:lnTo>
                                <a:lnTo>
                                  <a:pt x="266306" y="412965"/>
                                </a:lnTo>
                                <a:lnTo>
                                  <a:pt x="267157" y="416775"/>
                                </a:lnTo>
                                <a:lnTo>
                                  <a:pt x="271945" y="416775"/>
                                </a:lnTo>
                                <a:lnTo>
                                  <a:pt x="275602" y="418045"/>
                                </a:lnTo>
                                <a:lnTo>
                                  <a:pt x="301193" y="416775"/>
                                </a:lnTo>
                                <a:lnTo>
                                  <a:pt x="353098" y="416775"/>
                                </a:lnTo>
                                <a:lnTo>
                                  <a:pt x="379780" y="418045"/>
                                </a:lnTo>
                                <a:lnTo>
                                  <a:pt x="386245" y="419315"/>
                                </a:lnTo>
                                <a:lnTo>
                                  <a:pt x="391896" y="420585"/>
                                </a:lnTo>
                                <a:lnTo>
                                  <a:pt x="399491" y="420585"/>
                                </a:lnTo>
                                <a:lnTo>
                                  <a:pt x="401459" y="419315"/>
                                </a:lnTo>
                                <a:lnTo>
                                  <a:pt x="400608" y="418045"/>
                                </a:lnTo>
                                <a:lnTo>
                                  <a:pt x="399783" y="415505"/>
                                </a:lnTo>
                                <a:lnTo>
                                  <a:pt x="397510" y="410425"/>
                                </a:lnTo>
                                <a:lnTo>
                                  <a:pt x="393852" y="410425"/>
                                </a:lnTo>
                                <a:lnTo>
                                  <a:pt x="393585" y="409155"/>
                                </a:lnTo>
                                <a:lnTo>
                                  <a:pt x="393306" y="407885"/>
                                </a:lnTo>
                                <a:lnTo>
                                  <a:pt x="390766" y="409155"/>
                                </a:lnTo>
                                <a:lnTo>
                                  <a:pt x="389915" y="407885"/>
                                </a:lnTo>
                                <a:lnTo>
                                  <a:pt x="379323" y="404075"/>
                                </a:lnTo>
                                <a:lnTo>
                                  <a:pt x="375793" y="402805"/>
                                </a:lnTo>
                                <a:lnTo>
                                  <a:pt x="360680" y="401535"/>
                                </a:lnTo>
                                <a:lnTo>
                                  <a:pt x="329095" y="402805"/>
                                </a:lnTo>
                                <a:lnTo>
                                  <a:pt x="320890" y="404075"/>
                                </a:lnTo>
                                <a:lnTo>
                                  <a:pt x="305104" y="404075"/>
                                </a:lnTo>
                                <a:lnTo>
                                  <a:pt x="297840" y="400265"/>
                                </a:lnTo>
                                <a:lnTo>
                                  <a:pt x="293624" y="395185"/>
                                </a:lnTo>
                                <a:lnTo>
                                  <a:pt x="296722" y="378675"/>
                                </a:lnTo>
                                <a:lnTo>
                                  <a:pt x="299173" y="368515"/>
                                </a:lnTo>
                                <a:lnTo>
                                  <a:pt x="304723" y="350735"/>
                                </a:lnTo>
                                <a:lnTo>
                                  <a:pt x="305727" y="347687"/>
                                </a:lnTo>
                                <a:lnTo>
                                  <a:pt x="313334" y="351218"/>
                                </a:lnTo>
                                <a:lnTo>
                                  <a:pt x="323316" y="356298"/>
                                </a:lnTo>
                                <a:lnTo>
                                  <a:pt x="331749" y="361378"/>
                                </a:lnTo>
                                <a:lnTo>
                                  <a:pt x="335305" y="363918"/>
                                </a:lnTo>
                                <a:lnTo>
                                  <a:pt x="342557" y="366458"/>
                                </a:lnTo>
                                <a:lnTo>
                                  <a:pt x="389813" y="396938"/>
                                </a:lnTo>
                                <a:lnTo>
                                  <a:pt x="429780" y="445198"/>
                                </a:lnTo>
                                <a:lnTo>
                                  <a:pt x="444550" y="476948"/>
                                </a:lnTo>
                                <a:lnTo>
                                  <a:pt x="447370" y="480758"/>
                                </a:lnTo>
                                <a:lnTo>
                                  <a:pt x="445389" y="483298"/>
                                </a:lnTo>
                                <a:lnTo>
                                  <a:pt x="440537" y="476948"/>
                                </a:lnTo>
                                <a:lnTo>
                                  <a:pt x="435114" y="471868"/>
                                </a:lnTo>
                                <a:lnTo>
                                  <a:pt x="429475" y="466788"/>
                                </a:lnTo>
                                <a:lnTo>
                                  <a:pt x="424002" y="461708"/>
                                </a:lnTo>
                                <a:lnTo>
                                  <a:pt x="421817" y="454088"/>
                                </a:lnTo>
                                <a:lnTo>
                                  <a:pt x="421449" y="452818"/>
                                </a:lnTo>
                                <a:lnTo>
                                  <a:pt x="416890" y="443928"/>
                                </a:lnTo>
                                <a:lnTo>
                                  <a:pt x="410527" y="436308"/>
                                </a:lnTo>
                                <a:lnTo>
                                  <a:pt x="402590" y="429958"/>
                                </a:lnTo>
                                <a:lnTo>
                                  <a:pt x="398360" y="424878"/>
                                </a:lnTo>
                                <a:lnTo>
                                  <a:pt x="389356" y="423608"/>
                                </a:lnTo>
                                <a:lnTo>
                                  <a:pt x="382333" y="422338"/>
                                </a:lnTo>
                                <a:lnTo>
                                  <a:pt x="279831" y="421068"/>
                                </a:lnTo>
                                <a:lnTo>
                                  <a:pt x="182422" y="421068"/>
                                </a:lnTo>
                                <a:lnTo>
                                  <a:pt x="134670" y="422338"/>
                                </a:lnTo>
                                <a:lnTo>
                                  <a:pt x="37680" y="422338"/>
                                </a:lnTo>
                                <a:lnTo>
                                  <a:pt x="28752" y="421068"/>
                                </a:lnTo>
                                <a:lnTo>
                                  <a:pt x="20116" y="417258"/>
                                </a:lnTo>
                                <a:lnTo>
                                  <a:pt x="13004" y="412178"/>
                                </a:lnTo>
                                <a:lnTo>
                                  <a:pt x="8674" y="404558"/>
                                </a:lnTo>
                                <a:lnTo>
                                  <a:pt x="6438" y="400748"/>
                                </a:lnTo>
                                <a:lnTo>
                                  <a:pt x="6438" y="393128"/>
                                </a:lnTo>
                                <a:lnTo>
                                  <a:pt x="8674" y="389318"/>
                                </a:lnTo>
                                <a:lnTo>
                                  <a:pt x="11785" y="384238"/>
                                </a:lnTo>
                                <a:lnTo>
                                  <a:pt x="23037" y="381698"/>
                                </a:lnTo>
                                <a:lnTo>
                                  <a:pt x="27546" y="382968"/>
                                </a:lnTo>
                                <a:lnTo>
                                  <a:pt x="30632" y="386778"/>
                                </a:lnTo>
                                <a:lnTo>
                                  <a:pt x="32613" y="389318"/>
                                </a:lnTo>
                                <a:lnTo>
                                  <a:pt x="32613" y="393128"/>
                                </a:lnTo>
                                <a:lnTo>
                                  <a:pt x="29514" y="396938"/>
                                </a:lnTo>
                                <a:lnTo>
                                  <a:pt x="28105" y="399478"/>
                                </a:lnTo>
                                <a:lnTo>
                                  <a:pt x="28384" y="400748"/>
                                </a:lnTo>
                                <a:lnTo>
                                  <a:pt x="29514" y="403288"/>
                                </a:lnTo>
                                <a:lnTo>
                                  <a:pt x="31496" y="402018"/>
                                </a:lnTo>
                                <a:lnTo>
                                  <a:pt x="35140" y="400748"/>
                                </a:lnTo>
                                <a:lnTo>
                                  <a:pt x="37960" y="396938"/>
                                </a:lnTo>
                                <a:lnTo>
                                  <a:pt x="39928" y="388048"/>
                                </a:lnTo>
                                <a:lnTo>
                                  <a:pt x="37960" y="386778"/>
                                </a:lnTo>
                                <a:lnTo>
                                  <a:pt x="36283" y="381698"/>
                                </a:lnTo>
                                <a:lnTo>
                                  <a:pt x="30086" y="376618"/>
                                </a:lnTo>
                                <a:lnTo>
                                  <a:pt x="24726" y="375348"/>
                                </a:lnTo>
                                <a:lnTo>
                                  <a:pt x="17691" y="375348"/>
                                </a:lnTo>
                                <a:lnTo>
                                  <a:pt x="0" y="399478"/>
                                </a:lnTo>
                                <a:lnTo>
                                  <a:pt x="1066" y="405828"/>
                                </a:lnTo>
                                <a:lnTo>
                                  <a:pt x="305460" y="429958"/>
                                </a:lnTo>
                                <a:lnTo>
                                  <a:pt x="368604" y="429958"/>
                                </a:lnTo>
                                <a:lnTo>
                                  <a:pt x="389356" y="432498"/>
                                </a:lnTo>
                                <a:lnTo>
                                  <a:pt x="396722" y="435038"/>
                                </a:lnTo>
                                <a:lnTo>
                                  <a:pt x="403517" y="440118"/>
                                </a:lnTo>
                                <a:lnTo>
                                  <a:pt x="408927" y="446468"/>
                                </a:lnTo>
                                <a:lnTo>
                                  <a:pt x="412178" y="454088"/>
                                </a:lnTo>
                                <a:lnTo>
                                  <a:pt x="410197" y="454088"/>
                                </a:lnTo>
                                <a:lnTo>
                                  <a:pt x="394868" y="446468"/>
                                </a:lnTo>
                                <a:lnTo>
                                  <a:pt x="392315" y="445198"/>
                                </a:lnTo>
                                <a:lnTo>
                                  <a:pt x="388366" y="443928"/>
                                </a:lnTo>
                                <a:lnTo>
                                  <a:pt x="380453" y="441388"/>
                                </a:lnTo>
                                <a:lnTo>
                                  <a:pt x="372541" y="438848"/>
                                </a:lnTo>
                                <a:lnTo>
                                  <a:pt x="351586" y="436308"/>
                                </a:lnTo>
                                <a:lnTo>
                                  <a:pt x="321970" y="437578"/>
                                </a:lnTo>
                                <a:lnTo>
                                  <a:pt x="314045" y="438848"/>
                                </a:lnTo>
                                <a:lnTo>
                                  <a:pt x="298704" y="443928"/>
                                </a:lnTo>
                                <a:lnTo>
                                  <a:pt x="293344" y="445198"/>
                                </a:lnTo>
                                <a:lnTo>
                                  <a:pt x="288277" y="442658"/>
                                </a:lnTo>
                                <a:lnTo>
                                  <a:pt x="284899" y="438848"/>
                                </a:lnTo>
                                <a:lnTo>
                                  <a:pt x="276059" y="433768"/>
                                </a:lnTo>
                                <a:lnTo>
                                  <a:pt x="265544" y="432498"/>
                                </a:lnTo>
                                <a:lnTo>
                                  <a:pt x="254495" y="432498"/>
                                </a:lnTo>
                                <a:lnTo>
                                  <a:pt x="244081" y="433768"/>
                                </a:lnTo>
                                <a:lnTo>
                                  <a:pt x="244081" y="435038"/>
                                </a:lnTo>
                                <a:lnTo>
                                  <a:pt x="243789" y="436308"/>
                                </a:lnTo>
                                <a:lnTo>
                                  <a:pt x="244360" y="436308"/>
                                </a:lnTo>
                                <a:lnTo>
                                  <a:pt x="253796" y="437578"/>
                                </a:lnTo>
                                <a:lnTo>
                                  <a:pt x="262051" y="441388"/>
                                </a:lnTo>
                                <a:lnTo>
                                  <a:pt x="270052" y="445198"/>
                                </a:lnTo>
                                <a:lnTo>
                                  <a:pt x="278701" y="449008"/>
                                </a:lnTo>
                                <a:lnTo>
                                  <a:pt x="281533" y="449008"/>
                                </a:lnTo>
                                <a:lnTo>
                                  <a:pt x="283781" y="446468"/>
                                </a:lnTo>
                                <a:lnTo>
                                  <a:pt x="286296" y="447738"/>
                                </a:lnTo>
                                <a:lnTo>
                                  <a:pt x="267055" y="457898"/>
                                </a:lnTo>
                                <a:lnTo>
                                  <a:pt x="257276" y="461708"/>
                                </a:lnTo>
                                <a:lnTo>
                                  <a:pt x="247167" y="465518"/>
                                </a:lnTo>
                                <a:lnTo>
                                  <a:pt x="242938" y="465518"/>
                                </a:lnTo>
                                <a:lnTo>
                                  <a:pt x="242379" y="464248"/>
                                </a:lnTo>
                                <a:lnTo>
                                  <a:pt x="240703" y="460438"/>
                                </a:lnTo>
                                <a:lnTo>
                                  <a:pt x="237312" y="459168"/>
                                </a:lnTo>
                                <a:lnTo>
                                  <a:pt x="234099" y="455358"/>
                                </a:lnTo>
                                <a:lnTo>
                                  <a:pt x="231952" y="452818"/>
                                </a:lnTo>
                                <a:lnTo>
                                  <a:pt x="222123" y="455358"/>
                                </a:lnTo>
                                <a:lnTo>
                                  <a:pt x="214795" y="454088"/>
                                </a:lnTo>
                                <a:lnTo>
                                  <a:pt x="212255" y="455358"/>
                                </a:lnTo>
                                <a:lnTo>
                                  <a:pt x="210007" y="454088"/>
                                </a:lnTo>
                                <a:lnTo>
                                  <a:pt x="208318" y="454088"/>
                                </a:lnTo>
                                <a:lnTo>
                                  <a:pt x="210566" y="459168"/>
                                </a:lnTo>
                                <a:lnTo>
                                  <a:pt x="215646" y="461708"/>
                                </a:lnTo>
                                <a:lnTo>
                                  <a:pt x="220421" y="464248"/>
                                </a:lnTo>
                                <a:lnTo>
                                  <a:pt x="227457" y="466788"/>
                                </a:lnTo>
                                <a:lnTo>
                                  <a:pt x="235623" y="464248"/>
                                </a:lnTo>
                                <a:lnTo>
                                  <a:pt x="242112" y="468058"/>
                                </a:lnTo>
                                <a:lnTo>
                                  <a:pt x="240411" y="470598"/>
                                </a:lnTo>
                                <a:lnTo>
                                  <a:pt x="238163" y="470598"/>
                                </a:lnTo>
                                <a:lnTo>
                                  <a:pt x="236194" y="471868"/>
                                </a:lnTo>
                                <a:lnTo>
                                  <a:pt x="226593" y="476948"/>
                                </a:lnTo>
                                <a:lnTo>
                                  <a:pt x="217284" y="482028"/>
                                </a:lnTo>
                                <a:lnTo>
                                  <a:pt x="207721" y="487108"/>
                                </a:lnTo>
                                <a:lnTo>
                                  <a:pt x="197345" y="488378"/>
                                </a:lnTo>
                                <a:lnTo>
                                  <a:pt x="185762" y="488378"/>
                                </a:lnTo>
                                <a:lnTo>
                                  <a:pt x="151041" y="466788"/>
                                </a:lnTo>
                                <a:lnTo>
                                  <a:pt x="144386" y="461708"/>
                                </a:lnTo>
                                <a:lnTo>
                                  <a:pt x="136258" y="459168"/>
                                </a:lnTo>
                                <a:lnTo>
                                  <a:pt x="127228" y="457898"/>
                                </a:lnTo>
                                <a:lnTo>
                                  <a:pt x="126377" y="459168"/>
                                </a:lnTo>
                                <a:lnTo>
                                  <a:pt x="125260" y="459168"/>
                                </a:lnTo>
                                <a:lnTo>
                                  <a:pt x="125526" y="460438"/>
                                </a:lnTo>
                                <a:lnTo>
                                  <a:pt x="131724" y="464248"/>
                                </a:lnTo>
                                <a:lnTo>
                                  <a:pt x="136512" y="470598"/>
                                </a:lnTo>
                                <a:lnTo>
                                  <a:pt x="142709" y="475678"/>
                                </a:lnTo>
                                <a:lnTo>
                                  <a:pt x="146646" y="480758"/>
                                </a:lnTo>
                                <a:lnTo>
                                  <a:pt x="154254" y="475678"/>
                                </a:lnTo>
                                <a:lnTo>
                                  <a:pt x="157911" y="480758"/>
                                </a:lnTo>
                                <a:lnTo>
                                  <a:pt x="163271" y="484568"/>
                                </a:lnTo>
                                <a:lnTo>
                                  <a:pt x="170027" y="487108"/>
                                </a:lnTo>
                                <a:lnTo>
                                  <a:pt x="176225" y="488378"/>
                                </a:lnTo>
                                <a:lnTo>
                                  <a:pt x="180721" y="490918"/>
                                </a:lnTo>
                                <a:lnTo>
                                  <a:pt x="185788" y="490918"/>
                                </a:lnTo>
                                <a:lnTo>
                                  <a:pt x="190855" y="492188"/>
                                </a:lnTo>
                                <a:lnTo>
                                  <a:pt x="188887" y="493458"/>
                                </a:lnTo>
                                <a:lnTo>
                                  <a:pt x="168998" y="498538"/>
                                </a:lnTo>
                                <a:lnTo>
                                  <a:pt x="148094" y="501078"/>
                                </a:lnTo>
                                <a:lnTo>
                                  <a:pt x="126593" y="502348"/>
                                </a:lnTo>
                                <a:lnTo>
                                  <a:pt x="96532" y="502348"/>
                                </a:lnTo>
                                <a:lnTo>
                                  <a:pt x="88366" y="499808"/>
                                </a:lnTo>
                                <a:lnTo>
                                  <a:pt x="79921" y="499808"/>
                                </a:lnTo>
                                <a:lnTo>
                                  <a:pt x="81318" y="501078"/>
                                </a:lnTo>
                                <a:lnTo>
                                  <a:pt x="84137" y="502348"/>
                                </a:lnTo>
                                <a:lnTo>
                                  <a:pt x="86677" y="503618"/>
                                </a:lnTo>
                                <a:lnTo>
                                  <a:pt x="84429" y="504888"/>
                                </a:lnTo>
                                <a:lnTo>
                                  <a:pt x="81876" y="504888"/>
                                </a:lnTo>
                                <a:lnTo>
                                  <a:pt x="79070" y="506158"/>
                                </a:lnTo>
                                <a:lnTo>
                                  <a:pt x="75692" y="506158"/>
                                </a:lnTo>
                                <a:lnTo>
                                  <a:pt x="71755" y="507428"/>
                                </a:lnTo>
                                <a:lnTo>
                                  <a:pt x="68376" y="508698"/>
                                </a:lnTo>
                                <a:lnTo>
                                  <a:pt x="63868" y="508698"/>
                                </a:lnTo>
                                <a:lnTo>
                                  <a:pt x="59918" y="509968"/>
                                </a:lnTo>
                                <a:lnTo>
                                  <a:pt x="56261" y="511238"/>
                                </a:lnTo>
                                <a:lnTo>
                                  <a:pt x="51473" y="516318"/>
                                </a:lnTo>
                                <a:lnTo>
                                  <a:pt x="45847" y="521398"/>
                                </a:lnTo>
                                <a:lnTo>
                                  <a:pt x="40220" y="523938"/>
                                </a:lnTo>
                                <a:lnTo>
                                  <a:pt x="40220" y="525208"/>
                                </a:lnTo>
                                <a:lnTo>
                                  <a:pt x="39928" y="527748"/>
                                </a:lnTo>
                                <a:lnTo>
                                  <a:pt x="41338" y="527748"/>
                                </a:lnTo>
                                <a:lnTo>
                                  <a:pt x="46697" y="525208"/>
                                </a:lnTo>
                                <a:lnTo>
                                  <a:pt x="53454" y="526478"/>
                                </a:lnTo>
                                <a:lnTo>
                                  <a:pt x="56121" y="525208"/>
                                </a:lnTo>
                                <a:lnTo>
                                  <a:pt x="58801" y="523938"/>
                                </a:lnTo>
                                <a:lnTo>
                                  <a:pt x="65112" y="522668"/>
                                </a:lnTo>
                                <a:lnTo>
                                  <a:pt x="70523" y="517588"/>
                                </a:lnTo>
                                <a:lnTo>
                                  <a:pt x="75552" y="513778"/>
                                </a:lnTo>
                                <a:lnTo>
                                  <a:pt x="80772" y="508698"/>
                                </a:lnTo>
                                <a:lnTo>
                                  <a:pt x="87223" y="506158"/>
                                </a:lnTo>
                                <a:lnTo>
                                  <a:pt x="94488" y="504888"/>
                                </a:lnTo>
                                <a:lnTo>
                                  <a:pt x="102057" y="504888"/>
                                </a:lnTo>
                                <a:lnTo>
                                  <a:pt x="109486" y="506158"/>
                                </a:lnTo>
                                <a:lnTo>
                                  <a:pt x="115112" y="507428"/>
                                </a:lnTo>
                                <a:lnTo>
                                  <a:pt x="108927" y="509968"/>
                                </a:lnTo>
                                <a:lnTo>
                                  <a:pt x="110604" y="512508"/>
                                </a:lnTo>
                                <a:lnTo>
                                  <a:pt x="112864" y="515048"/>
                                </a:lnTo>
                                <a:lnTo>
                                  <a:pt x="114833" y="517588"/>
                                </a:lnTo>
                                <a:lnTo>
                                  <a:pt x="117944" y="516318"/>
                                </a:lnTo>
                                <a:lnTo>
                                  <a:pt x="119049" y="515048"/>
                                </a:lnTo>
                                <a:lnTo>
                                  <a:pt x="119900" y="515048"/>
                                </a:lnTo>
                                <a:lnTo>
                                  <a:pt x="121589" y="512508"/>
                                </a:lnTo>
                                <a:lnTo>
                                  <a:pt x="121323" y="509968"/>
                                </a:lnTo>
                                <a:lnTo>
                                  <a:pt x="120180" y="507428"/>
                                </a:lnTo>
                                <a:lnTo>
                                  <a:pt x="124129" y="504888"/>
                                </a:lnTo>
                                <a:lnTo>
                                  <a:pt x="129489" y="508698"/>
                                </a:lnTo>
                                <a:lnTo>
                                  <a:pt x="133692" y="506158"/>
                                </a:lnTo>
                                <a:lnTo>
                                  <a:pt x="141719" y="506158"/>
                                </a:lnTo>
                                <a:lnTo>
                                  <a:pt x="157657" y="504888"/>
                                </a:lnTo>
                                <a:lnTo>
                                  <a:pt x="165519" y="503618"/>
                                </a:lnTo>
                                <a:lnTo>
                                  <a:pt x="167208" y="503618"/>
                                </a:lnTo>
                                <a:lnTo>
                                  <a:pt x="169176" y="502348"/>
                                </a:lnTo>
                                <a:lnTo>
                                  <a:pt x="170865" y="503618"/>
                                </a:lnTo>
                                <a:lnTo>
                                  <a:pt x="170027" y="506158"/>
                                </a:lnTo>
                                <a:lnTo>
                                  <a:pt x="167208" y="506158"/>
                                </a:lnTo>
                                <a:lnTo>
                                  <a:pt x="168338" y="508698"/>
                                </a:lnTo>
                                <a:lnTo>
                                  <a:pt x="168884" y="511238"/>
                                </a:lnTo>
                                <a:lnTo>
                                  <a:pt x="171716" y="512508"/>
                                </a:lnTo>
                                <a:lnTo>
                                  <a:pt x="173964" y="513778"/>
                                </a:lnTo>
                                <a:lnTo>
                                  <a:pt x="176771" y="512508"/>
                                </a:lnTo>
                                <a:lnTo>
                                  <a:pt x="179298" y="509968"/>
                                </a:lnTo>
                                <a:lnTo>
                                  <a:pt x="178193" y="506158"/>
                                </a:lnTo>
                                <a:lnTo>
                                  <a:pt x="177622" y="504888"/>
                                </a:lnTo>
                                <a:lnTo>
                                  <a:pt x="175374" y="504888"/>
                                </a:lnTo>
                                <a:lnTo>
                                  <a:pt x="173964" y="503618"/>
                                </a:lnTo>
                                <a:lnTo>
                                  <a:pt x="179870" y="501078"/>
                                </a:lnTo>
                                <a:lnTo>
                                  <a:pt x="186626" y="499808"/>
                                </a:lnTo>
                                <a:lnTo>
                                  <a:pt x="192544" y="497268"/>
                                </a:lnTo>
                                <a:lnTo>
                                  <a:pt x="196761" y="495998"/>
                                </a:lnTo>
                                <a:lnTo>
                                  <a:pt x="200710" y="494728"/>
                                </a:lnTo>
                                <a:lnTo>
                                  <a:pt x="208038" y="492188"/>
                                </a:lnTo>
                                <a:lnTo>
                                  <a:pt x="211137" y="489648"/>
                                </a:lnTo>
                                <a:lnTo>
                                  <a:pt x="214515" y="490918"/>
                                </a:lnTo>
                                <a:lnTo>
                                  <a:pt x="213093" y="495998"/>
                                </a:lnTo>
                                <a:lnTo>
                                  <a:pt x="211137" y="499808"/>
                                </a:lnTo>
                                <a:lnTo>
                                  <a:pt x="208584" y="504888"/>
                                </a:lnTo>
                                <a:lnTo>
                                  <a:pt x="205574" y="516318"/>
                                </a:lnTo>
                                <a:lnTo>
                                  <a:pt x="204101" y="527748"/>
                                </a:lnTo>
                                <a:lnTo>
                                  <a:pt x="204012" y="530288"/>
                                </a:lnTo>
                                <a:lnTo>
                                  <a:pt x="204622" y="541718"/>
                                </a:lnTo>
                                <a:lnTo>
                                  <a:pt x="208584" y="553148"/>
                                </a:lnTo>
                                <a:lnTo>
                                  <a:pt x="209435" y="554418"/>
                                </a:lnTo>
                                <a:lnTo>
                                  <a:pt x="209715" y="553148"/>
                                </a:lnTo>
                                <a:lnTo>
                                  <a:pt x="210286" y="553148"/>
                                </a:lnTo>
                                <a:lnTo>
                                  <a:pt x="207467" y="541718"/>
                                </a:lnTo>
                                <a:lnTo>
                                  <a:pt x="207429" y="529018"/>
                                </a:lnTo>
                                <a:lnTo>
                                  <a:pt x="209448" y="517588"/>
                                </a:lnTo>
                                <a:lnTo>
                                  <a:pt x="212813" y="506158"/>
                                </a:lnTo>
                                <a:lnTo>
                                  <a:pt x="219240" y="490918"/>
                                </a:lnTo>
                                <a:lnTo>
                                  <a:pt x="220700" y="489648"/>
                                </a:lnTo>
                                <a:lnTo>
                                  <a:pt x="222148" y="488378"/>
                                </a:lnTo>
                                <a:lnTo>
                                  <a:pt x="230873" y="480758"/>
                                </a:lnTo>
                                <a:lnTo>
                                  <a:pt x="245097" y="473138"/>
                                </a:lnTo>
                                <a:lnTo>
                                  <a:pt x="259295" y="466788"/>
                                </a:lnTo>
                                <a:lnTo>
                                  <a:pt x="260121" y="468058"/>
                                </a:lnTo>
                                <a:lnTo>
                                  <a:pt x="256273" y="476948"/>
                                </a:lnTo>
                                <a:lnTo>
                                  <a:pt x="252552" y="485838"/>
                                </a:lnTo>
                                <a:lnTo>
                                  <a:pt x="249948" y="495998"/>
                                </a:lnTo>
                                <a:lnTo>
                                  <a:pt x="249428" y="507428"/>
                                </a:lnTo>
                                <a:lnTo>
                                  <a:pt x="249986" y="509968"/>
                                </a:lnTo>
                                <a:lnTo>
                                  <a:pt x="248297" y="512508"/>
                                </a:lnTo>
                                <a:lnTo>
                                  <a:pt x="249428" y="513778"/>
                                </a:lnTo>
                                <a:lnTo>
                                  <a:pt x="254215" y="511238"/>
                                </a:lnTo>
                                <a:lnTo>
                                  <a:pt x="257314" y="504888"/>
                                </a:lnTo>
                                <a:lnTo>
                                  <a:pt x="259842" y="501078"/>
                                </a:lnTo>
                                <a:lnTo>
                                  <a:pt x="259969" y="494728"/>
                                </a:lnTo>
                                <a:lnTo>
                                  <a:pt x="259842" y="487108"/>
                                </a:lnTo>
                                <a:lnTo>
                                  <a:pt x="259524" y="480758"/>
                                </a:lnTo>
                                <a:lnTo>
                                  <a:pt x="261073" y="470598"/>
                                </a:lnTo>
                                <a:lnTo>
                                  <a:pt x="264261" y="466788"/>
                                </a:lnTo>
                                <a:lnTo>
                                  <a:pt x="265315" y="465518"/>
                                </a:lnTo>
                                <a:lnTo>
                                  <a:pt x="267449" y="462978"/>
                                </a:lnTo>
                                <a:lnTo>
                                  <a:pt x="284607" y="455358"/>
                                </a:lnTo>
                                <a:lnTo>
                                  <a:pt x="301840" y="449008"/>
                                </a:lnTo>
                                <a:lnTo>
                                  <a:pt x="310794" y="446468"/>
                                </a:lnTo>
                                <a:lnTo>
                                  <a:pt x="315277" y="445198"/>
                                </a:lnTo>
                                <a:lnTo>
                                  <a:pt x="319760" y="443928"/>
                                </a:lnTo>
                                <a:lnTo>
                                  <a:pt x="338963" y="441388"/>
                                </a:lnTo>
                                <a:lnTo>
                                  <a:pt x="339813" y="442658"/>
                                </a:lnTo>
                                <a:lnTo>
                                  <a:pt x="341782" y="441388"/>
                                </a:lnTo>
                                <a:lnTo>
                                  <a:pt x="342061" y="442658"/>
                                </a:lnTo>
                                <a:lnTo>
                                  <a:pt x="337489" y="447738"/>
                                </a:lnTo>
                                <a:lnTo>
                                  <a:pt x="332727" y="451548"/>
                                </a:lnTo>
                                <a:lnTo>
                                  <a:pt x="328549" y="456628"/>
                                </a:lnTo>
                                <a:lnTo>
                                  <a:pt x="325729" y="461708"/>
                                </a:lnTo>
                                <a:lnTo>
                                  <a:pt x="320624" y="473138"/>
                                </a:lnTo>
                                <a:lnTo>
                                  <a:pt x="318465" y="485838"/>
                                </a:lnTo>
                                <a:lnTo>
                                  <a:pt x="318757" y="498538"/>
                                </a:lnTo>
                                <a:lnTo>
                                  <a:pt x="320941" y="511238"/>
                                </a:lnTo>
                                <a:lnTo>
                                  <a:pt x="323481" y="520128"/>
                                </a:lnTo>
                                <a:lnTo>
                                  <a:pt x="315874" y="525208"/>
                                </a:lnTo>
                                <a:lnTo>
                                  <a:pt x="312229" y="531558"/>
                                </a:lnTo>
                                <a:lnTo>
                                  <a:pt x="310464" y="534098"/>
                                </a:lnTo>
                                <a:lnTo>
                                  <a:pt x="309968" y="537908"/>
                                </a:lnTo>
                                <a:lnTo>
                                  <a:pt x="308343" y="541718"/>
                                </a:lnTo>
                                <a:lnTo>
                                  <a:pt x="313893" y="541718"/>
                                </a:lnTo>
                                <a:lnTo>
                                  <a:pt x="318693" y="536638"/>
                                </a:lnTo>
                                <a:lnTo>
                                  <a:pt x="323202" y="530288"/>
                                </a:lnTo>
                                <a:lnTo>
                                  <a:pt x="323481" y="522668"/>
                                </a:lnTo>
                                <a:lnTo>
                                  <a:pt x="324040" y="526478"/>
                                </a:lnTo>
                                <a:lnTo>
                                  <a:pt x="326567" y="527748"/>
                                </a:lnTo>
                                <a:lnTo>
                                  <a:pt x="328828" y="529018"/>
                                </a:lnTo>
                                <a:lnTo>
                                  <a:pt x="330796" y="525208"/>
                                </a:lnTo>
                                <a:lnTo>
                                  <a:pt x="327126" y="523938"/>
                                </a:lnTo>
                                <a:lnTo>
                                  <a:pt x="327025" y="522668"/>
                                </a:lnTo>
                                <a:lnTo>
                                  <a:pt x="326847" y="520128"/>
                                </a:lnTo>
                                <a:lnTo>
                                  <a:pt x="331355" y="517588"/>
                                </a:lnTo>
                                <a:lnTo>
                                  <a:pt x="333336" y="523938"/>
                                </a:lnTo>
                                <a:lnTo>
                                  <a:pt x="336994" y="523938"/>
                                </a:lnTo>
                                <a:lnTo>
                                  <a:pt x="342912" y="526478"/>
                                </a:lnTo>
                                <a:lnTo>
                                  <a:pt x="347967" y="529018"/>
                                </a:lnTo>
                                <a:lnTo>
                                  <a:pt x="354164" y="529018"/>
                                </a:lnTo>
                                <a:lnTo>
                                  <a:pt x="356146" y="526478"/>
                                </a:lnTo>
                                <a:lnTo>
                                  <a:pt x="350456" y="520128"/>
                                </a:lnTo>
                                <a:lnTo>
                                  <a:pt x="343179" y="517588"/>
                                </a:lnTo>
                                <a:lnTo>
                                  <a:pt x="335076" y="515048"/>
                                </a:lnTo>
                                <a:lnTo>
                                  <a:pt x="326847" y="515048"/>
                                </a:lnTo>
                                <a:lnTo>
                                  <a:pt x="323608" y="507428"/>
                                </a:lnTo>
                                <a:lnTo>
                                  <a:pt x="321995" y="498538"/>
                                </a:lnTo>
                                <a:lnTo>
                                  <a:pt x="321627" y="492188"/>
                                </a:lnTo>
                                <a:lnTo>
                                  <a:pt x="321741" y="483298"/>
                                </a:lnTo>
                                <a:lnTo>
                                  <a:pt x="321779" y="482028"/>
                                </a:lnTo>
                                <a:lnTo>
                                  <a:pt x="322922" y="475678"/>
                                </a:lnTo>
                                <a:lnTo>
                                  <a:pt x="324040" y="470598"/>
                                </a:lnTo>
                                <a:lnTo>
                                  <a:pt x="327406" y="464248"/>
                                </a:lnTo>
                                <a:lnTo>
                                  <a:pt x="328828" y="460438"/>
                                </a:lnTo>
                                <a:lnTo>
                                  <a:pt x="332765" y="456628"/>
                                </a:lnTo>
                                <a:lnTo>
                                  <a:pt x="340372" y="449008"/>
                                </a:lnTo>
                                <a:lnTo>
                                  <a:pt x="346837" y="445198"/>
                                </a:lnTo>
                                <a:lnTo>
                                  <a:pt x="353047" y="443928"/>
                                </a:lnTo>
                                <a:lnTo>
                                  <a:pt x="353885" y="443928"/>
                                </a:lnTo>
                                <a:lnTo>
                                  <a:pt x="353885" y="445198"/>
                                </a:lnTo>
                                <a:lnTo>
                                  <a:pt x="354164" y="445198"/>
                                </a:lnTo>
                                <a:lnTo>
                                  <a:pt x="346557" y="451548"/>
                                </a:lnTo>
                                <a:lnTo>
                                  <a:pt x="345719" y="459168"/>
                                </a:lnTo>
                                <a:lnTo>
                                  <a:pt x="341210" y="466788"/>
                                </a:lnTo>
                                <a:lnTo>
                                  <a:pt x="338162" y="471868"/>
                                </a:lnTo>
                                <a:lnTo>
                                  <a:pt x="336461" y="478218"/>
                                </a:lnTo>
                                <a:lnTo>
                                  <a:pt x="336499" y="484568"/>
                                </a:lnTo>
                                <a:lnTo>
                                  <a:pt x="338683" y="490918"/>
                                </a:lnTo>
                                <a:lnTo>
                                  <a:pt x="340372" y="494728"/>
                                </a:lnTo>
                                <a:lnTo>
                                  <a:pt x="339534" y="501078"/>
                                </a:lnTo>
                                <a:lnTo>
                                  <a:pt x="343458" y="503618"/>
                                </a:lnTo>
                                <a:lnTo>
                                  <a:pt x="347116" y="498538"/>
                                </a:lnTo>
                                <a:lnTo>
                                  <a:pt x="347421" y="490918"/>
                                </a:lnTo>
                                <a:lnTo>
                                  <a:pt x="349389" y="485838"/>
                                </a:lnTo>
                                <a:lnTo>
                                  <a:pt x="348094" y="479488"/>
                                </a:lnTo>
                                <a:lnTo>
                                  <a:pt x="346494" y="471868"/>
                                </a:lnTo>
                                <a:lnTo>
                                  <a:pt x="346049" y="465518"/>
                                </a:lnTo>
                                <a:lnTo>
                                  <a:pt x="348246" y="459168"/>
                                </a:lnTo>
                                <a:lnTo>
                                  <a:pt x="351078" y="451548"/>
                                </a:lnTo>
                                <a:lnTo>
                                  <a:pt x="356984" y="449008"/>
                                </a:lnTo>
                                <a:lnTo>
                                  <a:pt x="363448" y="446468"/>
                                </a:lnTo>
                                <a:lnTo>
                                  <a:pt x="374726" y="446468"/>
                                </a:lnTo>
                                <a:lnTo>
                                  <a:pt x="385457" y="449008"/>
                                </a:lnTo>
                                <a:lnTo>
                                  <a:pt x="405968" y="459168"/>
                                </a:lnTo>
                                <a:lnTo>
                                  <a:pt x="408813" y="460438"/>
                                </a:lnTo>
                                <a:lnTo>
                                  <a:pt x="413575" y="461708"/>
                                </a:lnTo>
                                <a:lnTo>
                                  <a:pt x="414007" y="465518"/>
                                </a:lnTo>
                                <a:lnTo>
                                  <a:pt x="414045" y="469328"/>
                                </a:lnTo>
                                <a:lnTo>
                                  <a:pt x="413854" y="474408"/>
                                </a:lnTo>
                                <a:lnTo>
                                  <a:pt x="409638" y="482028"/>
                                </a:lnTo>
                                <a:lnTo>
                                  <a:pt x="403720" y="485838"/>
                                </a:lnTo>
                                <a:lnTo>
                                  <a:pt x="397497" y="488378"/>
                                </a:lnTo>
                                <a:lnTo>
                                  <a:pt x="383997" y="488378"/>
                                </a:lnTo>
                                <a:lnTo>
                                  <a:pt x="378091" y="484568"/>
                                </a:lnTo>
                                <a:lnTo>
                                  <a:pt x="373875" y="480758"/>
                                </a:lnTo>
                                <a:lnTo>
                                  <a:pt x="372186" y="473138"/>
                                </a:lnTo>
                                <a:lnTo>
                                  <a:pt x="373595" y="468058"/>
                                </a:lnTo>
                                <a:lnTo>
                                  <a:pt x="391337" y="468058"/>
                                </a:lnTo>
                                <a:lnTo>
                                  <a:pt x="394995" y="465518"/>
                                </a:lnTo>
                                <a:lnTo>
                                  <a:pt x="396392" y="465518"/>
                                </a:lnTo>
                                <a:lnTo>
                                  <a:pt x="396963" y="462978"/>
                                </a:lnTo>
                                <a:lnTo>
                                  <a:pt x="396113" y="461708"/>
                                </a:lnTo>
                                <a:lnTo>
                                  <a:pt x="393026" y="459168"/>
                                </a:lnTo>
                                <a:lnTo>
                                  <a:pt x="391896" y="455358"/>
                                </a:lnTo>
                                <a:lnTo>
                                  <a:pt x="387680" y="454088"/>
                                </a:lnTo>
                                <a:lnTo>
                                  <a:pt x="375843" y="454088"/>
                                </a:lnTo>
                                <a:lnTo>
                                  <a:pt x="372186" y="457898"/>
                                </a:lnTo>
                                <a:lnTo>
                                  <a:pt x="366268" y="462978"/>
                                </a:lnTo>
                                <a:lnTo>
                                  <a:pt x="364020" y="470598"/>
                                </a:lnTo>
                                <a:lnTo>
                                  <a:pt x="365721" y="478218"/>
                                </a:lnTo>
                                <a:lnTo>
                                  <a:pt x="367677" y="487108"/>
                                </a:lnTo>
                                <a:lnTo>
                                  <a:pt x="374434" y="493458"/>
                                </a:lnTo>
                                <a:lnTo>
                                  <a:pt x="383159" y="495998"/>
                                </a:lnTo>
                                <a:lnTo>
                                  <a:pt x="392887" y="497268"/>
                                </a:lnTo>
                                <a:lnTo>
                                  <a:pt x="402272" y="494728"/>
                                </a:lnTo>
                                <a:lnTo>
                                  <a:pt x="410756" y="490918"/>
                                </a:lnTo>
                                <a:lnTo>
                                  <a:pt x="413105" y="488378"/>
                                </a:lnTo>
                                <a:lnTo>
                                  <a:pt x="417791" y="483298"/>
                                </a:lnTo>
                                <a:lnTo>
                                  <a:pt x="421182" y="480758"/>
                                </a:lnTo>
                                <a:lnTo>
                                  <a:pt x="422033" y="475678"/>
                                </a:lnTo>
                                <a:lnTo>
                                  <a:pt x="424002" y="471868"/>
                                </a:lnTo>
                                <a:lnTo>
                                  <a:pt x="433476" y="479488"/>
                                </a:lnTo>
                                <a:lnTo>
                                  <a:pt x="441553" y="488378"/>
                                </a:lnTo>
                                <a:lnTo>
                                  <a:pt x="448106" y="498538"/>
                                </a:lnTo>
                                <a:lnTo>
                                  <a:pt x="452996" y="508698"/>
                                </a:lnTo>
                                <a:lnTo>
                                  <a:pt x="452996" y="513778"/>
                                </a:lnTo>
                                <a:lnTo>
                                  <a:pt x="454406" y="518858"/>
                                </a:lnTo>
                                <a:lnTo>
                                  <a:pt x="453478" y="523011"/>
                                </a:lnTo>
                                <a:lnTo>
                                  <a:pt x="453275" y="522986"/>
                                </a:lnTo>
                                <a:lnTo>
                                  <a:pt x="426910" y="524256"/>
                                </a:lnTo>
                                <a:lnTo>
                                  <a:pt x="375018" y="529336"/>
                                </a:lnTo>
                                <a:lnTo>
                                  <a:pt x="349923" y="534416"/>
                                </a:lnTo>
                                <a:lnTo>
                                  <a:pt x="342900" y="536956"/>
                                </a:lnTo>
                                <a:lnTo>
                                  <a:pt x="335013" y="538226"/>
                                </a:lnTo>
                                <a:lnTo>
                                  <a:pt x="327964" y="540766"/>
                                </a:lnTo>
                                <a:lnTo>
                                  <a:pt x="322910" y="539496"/>
                                </a:lnTo>
                                <a:lnTo>
                                  <a:pt x="320090" y="542036"/>
                                </a:lnTo>
                                <a:lnTo>
                                  <a:pt x="345338" y="542036"/>
                                </a:lnTo>
                                <a:lnTo>
                                  <a:pt x="350786" y="540766"/>
                                </a:lnTo>
                                <a:lnTo>
                                  <a:pt x="366737" y="536956"/>
                                </a:lnTo>
                                <a:lnTo>
                                  <a:pt x="399249" y="531876"/>
                                </a:lnTo>
                                <a:lnTo>
                                  <a:pt x="415823" y="530606"/>
                                </a:lnTo>
                                <a:lnTo>
                                  <a:pt x="472846" y="530606"/>
                                </a:lnTo>
                                <a:lnTo>
                                  <a:pt x="491286" y="533146"/>
                                </a:lnTo>
                                <a:lnTo>
                                  <a:pt x="499160" y="533146"/>
                                </a:lnTo>
                                <a:lnTo>
                                  <a:pt x="505929" y="535686"/>
                                </a:lnTo>
                                <a:lnTo>
                                  <a:pt x="513511" y="535686"/>
                                </a:lnTo>
                                <a:lnTo>
                                  <a:pt x="525183" y="538226"/>
                                </a:lnTo>
                                <a:lnTo>
                                  <a:pt x="536651" y="539496"/>
                                </a:lnTo>
                                <a:lnTo>
                                  <a:pt x="548182" y="542036"/>
                                </a:lnTo>
                                <a:lnTo>
                                  <a:pt x="559993" y="543306"/>
                                </a:lnTo>
                                <a:lnTo>
                                  <a:pt x="562521" y="544576"/>
                                </a:lnTo>
                                <a:lnTo>
                                  <a:pt x="568439" y="544576"/>
                                </a:lnTo>
                                <a:lnTo>
                                  <a:pt x="587908" y="548386"/>
                                </a:lnTo>
                                <a:lnTo>
                                  <a:pt x="607847" y="550926"/>
                                </a:lnTo>
                                <a:lnTo>
                                  <a:pt x="627583" y="549656"/>
                                </a:lnTo>
                                <a:lnTo>
                                  <a:pt x="641718" y="545846"/>
                                </a:lnTo>
                                <a:lnTo>
                                  <a:pt x="646417" y="544576"/>
                                </a:lnTo>
                                <a:lnTo>
                                  <a:pt x="645744" y="552196"/>
                                </a:lnTo>
                                <a:lnTo>
                                  <a:pt x="644144" y="559816"/>
                                </a:lnTo>
                                <a:lnTo>
                                  <a:pt x="642277" y="567436"/>
                                </a:lnTo>
                                <a:lnTo>
                                  <a:pt x="640791" y="573786"/>
                                </a:lnTo>
                                <a:lnTo>
                                  <a:pt x="638543" y="577596"/>
                                </a:lnTo>
                                <a:lnTo>
                                  <a:pt x="640511" y="581406"/>
                                </a:lnTo>
                                <a:lnTo>
                                  <a:pt x="637705" y="583946"/>
                                </a:lnTo>
                                <a:lnTo>
                                  <a:pt x="637705" y="589026"/>
                                </a:lnTo>
                                <a:lnTo>
                                  <a:pt x="633476" y="591566"/>
                                </a:lnTo>
                                <a:lnTo>
                                  <a:pt x="629805" y="594106"/>
                                </a:lnTo>
                                <a:lnTo>
                                  <a:pt x="604786" y="596646"/>
                                </a:lnTo>
                                <a:lnTo>
                                  <a:pt x="579983" y="594106"/>
                                </a:lnTo>
                                <a:lnTo>
                                  <a:pt x="530987" y="583946"/>
                                </a:lnTo>
                                <a:lnTo>
                                  <a:pt x="522185" y="582676"/>
                                </a:lnTo>
                                <a:lnTo>
                                  <a:pt x="513397" y="581406"/>
                                </a:lnTo>
                                <a:lnTo>
                                  <a:pt x="495795" y="578866"/>
                                </a:lnTo>
                                <a:lnTo>
                                  <a:pt x="484809" y="577735"/>
                                </a:lnTo>
                                <a:lnTo>
                                  <a:pt x="484809" y="587756"/>
                                </a:lnTo>
                                <a:lnTo>
                                  <a:pt x="481418" y="589026"/>
                                </a:lnTo>
                                <a:lnTo>
                                  <a:pt x="478891" y="592836"/>
                                </a:lnTo>
                                <a:lnTo>
                                  <a:pt x="475526" y="594106"/>
                                </a:lnTo>
                                <a:lnTo>
                                  <a:pt x="476084" y="592836"/>
                                </a:lnTo>
                                <a:lnTo>
                                  <a:pt x="477202" y="590296"/>
                                </a:lnTo>
                                <a:lnTo>
                                  <a:pt x="481418" y="587756"/>
                                </a:lnTo>
                                <a:lnTo>
                                  <a:pt x="484809" y="587756"/>
                                </a:lnTo>
                                <a:lnTo>
                                  <a:pt x="484809" y="577735"/>
                                </a:lnTo>
                                <a:lnTo>
                                  <a:pt x="478599" y="577088"/>
                                </a:lnTo>
                                <a:lnTo>
                                  <a:pt x="478599" y="582676"/>
                                </a:lnTo>
                                <a:lnTo>
                                  <a:pt x="472973" y="592836"/>
                                </a:lnTo>
                                <a:lnTo>
                                  <a:pt x="470725" y="583946"/>
                                </a:lnTo>
                                <a:lnTo>
                                  <a:pt x="470166" y="581406"/>
                                </a:lnTo>
                                <a:lnTo>
                                  <a:pt x="473265" y="583946"/>
                                </a:lnTo>
                                <a:lnTo>
                                  <a:pt x="474395" y="582676"/>
                                </a:lnTo>
                                <a:lnTo>
                                  <a:pt x="478599" y="582676"/>
                                </a:lnTo>
                                <a:lnTo>
                                  <a:pt x="478599" y="577088"/>
                                </a:lnTo>
                                <a:lnTo>
                                  <a:pt x="469607" y="576148"/>
                                </a:lnTo>
                                <a:lnTo>
                                  <a:pt x="469607" y="596646"/>
                                </a:lnTo>
                                <a:lnTo>
                                  <a:pt x="468477" y="597217"/>
                                </a:lnTo>
                                <a:lnTo>
                                  <a:pt x="468477" y="614426"/>
                                </a:lnTo>
                                <a:lnTo>
                                  <a:pt x="465950" y="614426"/>
                                </a:lnTo>
                                <a:lnTo>
                                  <a:pt x="466496" y="613156"/>
                                </a:lnTo>
                                <a:lnTo>
                                  <a:pt x="467918" y="613156"/>
                                </a:lnTo>
                                <a:lnTo>
                                  <a:pt x="468477" y="614426"/>
                                </a:lnTo>
                                <a:lnTo>
                                  <a:pt x="468477" y="597217"/>
                                </a:lnTo>
                                <a:lnTo>
                                  <a:pt x="467080" y="597916"/>
                                </a:lnTo>
                                <a:lnTo>
                                  <a:pt x="467080" y="606806"/>
                                </a:lnTo>
                                <a:lnTo>
                                  <a:pt x="465366" y="608076"/>
                                </a:lnTo>
                                <a:lnTo>
                                  <a:pt x="463969" y="609346"/>
                                </a:lnTo>
                                <a:lnTo>
                                  <a:pt x="461987" y="609346"/>
                                </a:lnTo>
                                <a:lnTo>
                                  <a:pt x="463118" y="608076"/>
                                </a:lnTo>
                                <a:lnTo>
                                  <a:pt x="464540" y="605536"/>
                                </a:lnTo>
                                <a:lnTo>
                                  <a:pt x="466496" y="605536"/>
                                </a:lnTo>
                                <a:lnTo>
                                  <a:pt x="467080" y="606806"/>
                                </a:lnTo>
                                <a:lnTo>
                                  <a:pt x="467080" y="597916"/>
                                </a:lnTo>
                                <a:lnTo>
                                  <a:pt x="459460" y="601726"/>
                                </a:lnTo>
                                <a:lnTo>
                                  <a:pt x="455803" y="604266"/>
                                </a:lnTo>
                                <a:lnTo>
                                  <a:pt x="455752" y="608342"/>
                                </a:lnTo>
                                <a:lnTo>
                                  <a:pt x="455523" y="609346"/>
                                </a:lnTo>
                                <a:lnTo>
                                  <a:pt x="454406" y="609346"/>
                                </a:lnTo>
                                <a:lnTo>
                                  <a:pt x="455752" y="608342"/>
                                </a:lnTo>
                                <a:lnTo>
                                  <a:pt x="455752" y="604227"/>
                                </a:lnTo>
                                <a:lnTo>
                                  <a:pt x="452996" y="601726"/>
                                </a:lnTo>
                                <a:lnTo>
                                  <a:pt x="450189" y="599782"/>
                                </a:lnTo>
                                <a:lnTo>
                                  <a:pt x="450189" y="608076"/>
                                </a:lnTo>
                                <a:lnTo>
                                  <a:pt x="449338" y="609346"/>
                                </a:lnTo>
                                <a:lnTo>
                                  <a:pt x="447636" y="610616"/>
                                </a:lnTo>
                                <a:lnTo>
                                  <a:pt x="445960" y="609346"/>
                                </a:lnTo>
                                <a:lnTo>
                                  <a:pt x="445668" y="608076"/>
                                </a:lnTo>
                                <a:lnTo>
                                  <a:pt x="446506" y="606806"/>
                                </a:lnTo>
                                <a:lnTo>
                                  <a:pt x="446811" y="605536"/>
                                </a:lnTo>
                                <a:lnTo>
                                  <a:pt x="448208" y="604266"/>
                                </a:lnTo>
                                <a:lnTo>
                                  <a:pt x="449618" y="606806"/>
                                </a:lnTo>
                                <a:lnTo>
                                  <a:pt x="450189" y="608076"/>
                                </a:lnTo>
                                <a:lnTo>
                                  <a:pt x="450189" y="599782"/>
                                </a:lnTo>
                                <a:lnTo>
                                  <a:pt x="449338" y="599186"/>
                                </a:lnTo>
                                <a:lnTo>
                                  <a:pt x="448754" y="596646"/>
                                </a:lnTo>
                                <a:lnTo>
                                  <a:pt x="449719" y="594106"/>
                                </a:lnTo>
                                <a:lnTo>
                                  <a:pt x="450189" y="592836"/>
                                </a:lnTo>
                                <a:lnTo>
                                  <a:pt x="451586" y="587756"/>
                                </a:lnTo>
                                <a:lnTo>
                                  <a:pt x="451866" y="585216"/>
                                </a:lnTo>
                                <a:lnTo>
                                  <a:pt x="454406" y="581406"/>
                                </a:lnTo>
                                <a:lnTo>
                                  <a:pt x="459740" y="581406"/>
                                </a:lnTo>
                                <a:lnTo>
                                  <a:pt x="461987" y="582676"/>
                                </a:lnTo>
                                <a:lnTo>
                                  <a:pt x="462559" y="589026"/>
                                </a:lnTo>
                                <a:lnTo>
                                  <a:pt x="469607" y="596646"/>
                                </a:lnTo>
                                <a:lnTo>
                                  <a:pt x="469607" y="576148"/>
                                </a:lnTo>
                                <a:lnTo>
                                  <a:pt x="459092" y="575056"/>
                                </a:lnTo>
                                <a:lnTo>
                                  <a:pt x="445668" y="575525"/>
                                </a:lnTo>
                                <a:lnTo>
                                  <a:pt x="445668" y="594106"/>
                                </a:lnTo>
                                <a:lnTo>
                                  <a:pt x="445668" y="596646"/>
                                </a:lnTo>
                                <a:lnTo>
                                  <a:pt x="445389" y="596646"/>
                                </a:lnTo>
                                <a:lnTo>
                                  <a:pt x="445389" y="594106"/>
                                </a:lnTo>
                                <a:lnTo>
                                  <a:pt x="445668" y="594106"/>
                                </a:lnTo>
                                <a:lnTo>
                                  <a:pt x="445668" y="575525"/>
                                </a:lnTo>
                                <a:lnTo>
                                  <a:pt x="444830" y="575551"/>
                                </a:lnTo>
                                <a:lnTo>
                                  <a:pt x="444830" y="585216"/>
                                </a:lnTo>
                                <a:lnTo>
                                  <a:pt x="443699" y="585863"/>
                                </a:lnTo>
                                <a:lnTo>
                                  <a:pt x="443699" y="599186"/>
                                </a:lnTo>
                                <a:lnTo>
                                  <a:pt x="443407" y="602996"/>
                                </a:lnTo>
                                <a:lnTo>
                                  <a:pt x="441731" y="608076"/>
                                </a:lnTo>
                                <a:lnTo>
                                  <a:pt x="439191" y="610616"/>
                                </a:lnTo>
                                <a:lnTo>
                                  <a:pt x="441731" y="602996"/>
                                </a:lnTo>
                                <a:lnTo>
                                  <a:pt x="443699" y="599186"/>
                                </a:lnTo>
                                <a:lnTo>
                                  <a:pt x="443699" y="585863"/>
                                </a:lnTo>
                                <a:lnTo>
                                  <a:pt x="442582" y="586486"/>
                                </a:lnTo>
                                <a:lnTo>
                                  <a:pt x="442290" y="587756"/>
                                </a:lnTo>
                                <a:lnTo>
                                  <a:pt x="440042" y="587756"/>
                                </a:lnTo>
                                <a:lnTo>
                                  <a:pt x="440042" y="595376"/>
                                </a:lnTo>
                                <a:lnTo>
                                  <a:pt x="439191" y="601726"/>
                                </a:lnTo>
                                <a:lnTo>
                                  <a:pt x="436943" y="606806"/>
                                </a:lnTo>
                                <a:lnTo>
                                  <a:pt x="435254" y="608444"/>
                                </a:lnTo>
                                <a:lnTo>
                                  <a:pt x="435254" y="618236"/>
                                </a:lnTo>
                                <a:lnTo>
                                  <a:pt x="434962" y="619506"/>
                                </a:lnTo>
                                <a:lnTo>
                                  <a:pt x="434962" y="618236"/>
                                </a:lnTo>
                                <a:lnTo>
                                  <a:pt x="435254" y="618236"/>
                                </a:lnTo>
                                <a:lnTo>
                                  <a:pt x="435254" y="608444"/>
                                </a:lnTo>
                                <a:lnTo>
                                  <a:pt x="433006" y="610616"/>
                                </a:lnTo>
                                <a:lnTo>
                                  <a:pt x="431876" y="610616"/>
                                </a:lnTo>
                                <a:lnTo>
                                  <a:pt x="431876" y="632206"/>
                                </a:lnTo>
                                <a:lnTo>
                                  <a:pt x="428498" y="633476"/>
                                </a:lnTo>
                                <a:lnTo>
                                  <a:pt x="428498" y="634746"/>
                                </a:lnTo>
                                <a:lnTo>
                                  <a:pt x="425437" y="642366"/>
                                </a:lnTo>
                                <a:lnTo>
                                  <a:pt x="422122" y="648716"/>
                                </a:lnTo>
                                <a:lnTo>
                                  <a:pt x="418553" y="655066"/>
                                </a:lnTo>
                                <a:lnTo>
                                  <a:pt x="414693" y="661416"/>
                                </a:lnTo>
                                <a:lnTo>
                                  <a:pt x="414147" y="663956"/>
                                </a:lnTo>
                                <a:lnTo>
                                  <a:pt x="410197" y="663956"/>
                                </a:lnTo>
                                <a:lnTo>
                                  <a:pt x="410197" y="660146"/>
                                </a:lnTo>
                                <a:lnTo>
                                  <a:pt x="414147" y="656336"/>
                                </a:lnTo>
                                <a:lnTo>
                                  <a:pt x="415823" y="653796"/>
                                </a:lnTo>
                                <a:lnTo>
                                  <a:pt x="419620" y="647446"/>
                                </a:lnTo>
                                <a:lnTo>
                                  <a:pt x="422694" y="642366"/>
                                </a:lnTo>
                                <a:lnTo>
                                  <a:pt x="425919" y="636016"/>
                                </a:lnTo>
                                <a:lnTo>
                                  <a:pt x="427621" y="633476"/>
                                </a:lnTo>
                                <a:lnTo>
                                  <a:pt x="428472" y="632206"/>
                                </a:lnTo>
                                <a:lnTo>
                                  <a:pt x="430174" y="629666"/>
                                </a:lnTo>
                                <a:lnTo>
                                  <a:pt x="431876" y="632206"/>
                                </a:lnTo>
                                <a:lnTo>
                                  <a:pt x="431876" y="610616"/>
                                </a:lnTo>
                                <a:lnTo>
                                  <a:pt x="429628" y="610616"/>
                                </a:lnTo>
                                <a:lnTo>
                                  <a:pt x="429628" y="616966"/>
                                </a:lnTo>
                                <a:lnTo>
                                  <a:pt x="429628" y="618236"/>
                                </a:lnTo>
                                <a:lnTo>
                                  <a:pt x="428498" y="620776"/>
                                </a:lnTo>
                                <a:lnTo>
                                  <a:pt x="427088" y="620776"/>
                                </a:lnTo>
                                <a:lnTo>
                                  <a:pt x="423151" y="618693"/>
                                </a:lnTo>
                                <a:lnTo>
                                  <a:pt x="423151" y="625856"/>
                                </a:lnTo>
                                <a:lnTo>
                                  <a:pt x="417791" y="630936"/>
                                </a:lnTo>
                                <a:lnTo>
                                  <a:pt x="409067" y="632206"/>
                                </a:lnTo>
                                <a:lnTo>
                                  <a:pt x="401739" y="632206"/>
                                </a:lnTo>
                                <a:lnTo>
                                  <a:pt x="408508" y="629666"/>
                                </a:lnTo>
                                <a:lnTo>
                                  <a:pt x="415544" y="623316"/>
                                </a:lnTo>
                                <a:lnTo>
                                  <a:pt x="423151" y="625856"/>
                                </a:lnTo>
                                <a:lnTo>
                                  <a:pt x="423151" y="618693"/>
                                </a:lnTo>
                                <a:lnTo>
                                  <a:pt x="422300" y="618236"/>
                                </a:lnTo>
                                <a:lnTo>
                                  <a:pt x="416394" y="616966"/>
                                </a:lnTo>
                                <a:lnTo>
                                  <a:pt x="411873" y="613156"/>
                                </a:lnTo>
                                <a:lnTo>
                                  <a:pt x="411784" y="605536"/>
                                </a:lnTo>
                                <a:lnTo>
                                  <a:pt x="413435" y="599186"/>
                                </a:lnTo>
                                <a:lnTo>
                                  <a:pt x="415899" y="594182"/>
                                </a:lnTo>
                                <a:lnTo>
                                  <a:pt x="414693" y="600456"/>
                                </a:lnTo>
                                <a:lnTo>
                                  <a:pt x="414985" y="604266"/>
                                </a:lnTo>
                                <a:lnTo>
                                  <a:pt x="413842" y="606806"/>
                                </a:lnTo>
                                <a:lnTo>
                                  <a:pt x="415544" y="609346"/>
                                </a:lnTo>
                                <a:lnTo>
                                  <a:pt x="418642" y="615696"/>
                                </a:lnTo>
                                <a:lnTo>
                                  <a:pt x="425678" y="613156"/>
                                </a:lnTo>
                                <a:lnTo>
                                  <a:pt x="429628" y="616966"/>
                                </a:lnTo>
                                <a:lnTo>
                                  <a:pt x="429628" y="610616"/>
                                </a:lnTo>
                                <a:lnTo>
                                  <a:pt x="428218" y="610616"/>
                                </a:lnTo>
                                <a:lnTo>
                                  <a:pt x="423697" y="609346"/>
                                </a:lnTo>
                                <a:lnTo>
                                  <a:pt x="419493" y="608076"/>
                                </a:lnTo>
                                <a:lnTo>
                                  <a:pt x="416674" y="605536"/>
                                </a:lnTo>
                                <a:lnTo>
                                  <a:pt x="419493" y="601726"/>
                                </a:lnTo>
                                <a:lnTo>
                                  <a:pt x="419493" y="599186"/>
                                </a:lnTo>
                                <a:lnTo>
                                  <a:pt x="423621" y="595376"/>
                                </a:lnTo>
                                <a:lnTo>
                                  <a:pt x="429234" y="592836"/>
                                </a:lnTo>
                                <a:lnTo>
                                  <a:pt x="435127" y="592836"/>
                                </a:lnTo>
                                <a:lnTo>
                                  <a:pt x="440042" y="595376"/>
                                </a:lnTo>
                                <a:lnTo>
                                  <a:pt x="440042" y="587756"/>
                                </a:lnTo>
                                <a:lnTo>
                                  <a:pt x="438632" y="587756"/>
                                </a:lnTo>
                                <a:lnTo>
                                  <a:pt x="437642" y="585216"/>
                                </a:lnTo>
                                <a:lnTo>
                                  <a:pt x="436651" y="582676"/>
                                </a:lnTo>
                                <a:lnTo>
                                  <a:pt x="433006" y="582676"/>
                                </a:lnTo>
                                <a:lnTo>
                                  <a:pt x="433006" y="587756"/>
                                </a:lnTo>
                                <a:lnTo>
                                  <a:pt x="425678" y="590296"/>
                                </a:lnTo>
                                <a:lnTo>
                                  <a:pt x="417817" y="591375"/>
                                </a:lnTo>
                                <a:lnTo>
                                  <a:pt x="420903" y="587756"/>
                                </a:lnTo>
                                <a:lnTo>
                                  <a:pt x="424827" y="586486"/>
                                </a:lnTo>
                                <a:lnTo>
                                  <a:pt x="429348" y="585216"/>
                                </a:lnTo>
                                <a:lnTo>
                                  <a:pt x="433006" y="587756"/>
                                </a:lnTo>
                                <a:lnTo>
                                  <a:pt x="433006" y="582676"/>
                                </a:lnTo>
                                <a:lnTo>
                                  <a:pt x="432727" y="582676"/>
                                </a:lnTo>
                                <a:lnTo>
                                  <a:pt x="436105" y="581406"/>
                                </a:lnTo>
                                <a:lnTo>
                                  <a:pt x="439470" y="582676"/>
                                </a:lnTo>
                                <a:lnTo>
                                  <a:pt x="443407" y="582676"/>
                                </a:lnTo>
                                <a:lnTo>
                                  <a:pt x="444830" y="585216"/>
                                </a:lnTo>
                                <a:lnTo>
                                  <a:pt x="444830" y="575551"/>
                                </a:lnTo>
                                <a:lnTo>
                                  <a:pt x="422224" y="576326"/>
                                </a:lnTo>
                                <a:lnTo>
                                  <a:pt x="386524" y="581406"/>
                                </a:lnTo>
                                <a:lnTo>
                                  <a:pt x="322910" y="596646"/>
                                </a:lnTo>
                                <a:lnTo>
                                  <a:pt x="302996" y="599186"/>
                                </a:lnTo>
                                <a:lnTo>
                                  <a:pt x="293065" y="599186"/>
                                </a:lnTo>
                                <a:lnTo>
                                  <a:pt x="283489" y="596646"/>
                                </a:lnTo>
                                <a:lnTo>
                                  <a:pt x="278244" y="591566"/>
                                </a:lnTo>
                                <a:lnTo>
                                  <a:pt x="276352" y="585216"/>
                                </a:lnTo>
                                <a:lnTo>
                                  <a:pt x="275767" y="577596"/>
                                </a:lnTo>
                                <a:lnTo>
                                  <a:pt x="274688" y="571246"/>
                                </a:lnTo>
                                <a:lnTo>
                                  <a:pt x="274472" y="569976"/>
                                </a:lnTo>
                                <a:lnTo>
                                  <a:pt x="275043" y="562356"/>
                                </a:lnTo>
                                <a:lnTo>
                                  <a:pt x="272503" y="557276"/>
                                </a:lnTo>
                                <a:lnTo>
                                  <a:pt x="272224" y="549656"/>
                                </a:lnTo>
                                <a:lnTo>
                                  <a:pt x="271373" y="548386"/>
                                </a:lnTo>
                                <a:lnTo>
                                  <a:pt x="270814" y="544576"/>
                                </a:lnTo>
                                <a:lnTo>
                                  <a:pt x="271094" y="543306"/>
                                </a:lnTo>
                                <a:lnTo>
                                  <a:pt x="275323" y="543306"/>
                                </a:lnTo>
                                <a:lnTo>
                                  <a:pt x="279552" y="547116"/>
                                </a:lnTo>
                                <a:lnTo>
                                  <a:pt x="284048" y="547116"/>
                                </a:lnTo>
                                <a:lnTo>
                                  <a:pt x="301371" y="549656"/>
                                </a:lnTo>
                                <a:lnTo>
                                  <a:pt x="334416" y="544576"/>
                                </a:lnTo>
                                <a:lnTo>
                                  <a:pt x="339877" y="543306"/>
                                </a:lnTo>
                                <a:lnTo>
                                  <a:pt x="318693" y="543306"/>
                                </a:lnTo>
                                <a:lnTo>
                                  <a:pt x="304634" y="543306"/>
                                </a:lnTo>
                                <a:lnTo>
                                  <a:pt x="303745" y="544576"/>
                                </a:lnTo>
                                <a:lnTo>
                                  <a:pt x="302717" y="544576"/>
                                </a:lnTo>
                                <a:lnTo>
                                  <a:pt x="301510" y="543306"/>
                                </a:lnTo>
                                <a:lnTo>
                                  <a:pt x="300951" y="535686"/>
                                </a:lnTo>
                                <a:lnTo>
                                  <a:pt x="301904" y="533146"/>
                                </a:lnTo>
                                <a:lnTo>
                                  <a:pt x="302374" y="531876"/>
                                </a:lnTo>
                                <a:lnTo>
                                  <a:pt x="303796" y="528066"/>
                                </a:lnTo>
                                <a:lnTo>
                                  <a:pt x="306692" y="521716"/>
                                </a:lnTo>
                                <a:lnTo>
                                  <a:pt x="306285" y="514096"/>
                                </a:lnTo>
                                <a:lnTo>
                                  <a:pt x="302641" y="507746"/>
                                </a:lnTo>
                                <a:lnTo>
                                  <a:pt x="302361" y="507504"/>
                                </a:lnTo>
                                <a:lnTo>
                                  <a:pt x="302361" y="520446"/>
                                </a:lnTo>
                                <a:lnTo>
                                  <a:pt x="300101" y="525526"/>
                                </a:lnTo>
                                <a:lnTo>
                                  <a:pt x="296722" y="528066"/>
                                </a:lnTo>
                                <a:lnTo>
                                  <a:pt x="296722" y="536956"/>
                                </a:lnTo>
                                <a:lnTo>
                                  <a:pt x="296722" y="540766"/>
                                </a:lnTo>
                                <a:lnTo>
                                  <a:pt x="294474" y="543306"/>
                                </a:lnTo>
                                <a:lnTo>
                                  <a:pt x="289674" y="542036"/>
                                </a:lnTo>
                                <a:lnTo>
                                  <a:pt x="283489" y="543306"/>
                                </a:lnTo>
                                <a:lnTo>
                                  <a:pt x="280949" y="538226"/>
                                </a:lnTo>
                                <a:lnTo>
                                  <a:pt x="281520" y="536956"/>
                                </a:lnTo>
                                <a:lnTo>
                                  <a:pt x="280098" y="533146"/>
                                </a:lnTo>
                                <a:lnTo>
                                  <a:pt x="280682" y="531876"/>
                                </a:lnTo>
                                <a:lnTo>
                                  <a:pt x="284899" y="534416"/>
                                </a:lnTo>
                                <a:lnTo>
                                  <a:pt x="290804" y="533146"/>
                                </a:lnTo>
                                <a:lnTo>
                                  <a:pt x="295884" y="534416"/>
                                </a:lnTo>
                                <a:lnTo>
                                  <a:pt x="296722" y="536956"/>
                                </a:lnTo>
                                <a:lnTo>
                                  <a:pt x="296722" y="528066"/>
                                </a:lnTo>
                                <a:lnTo>
                                  <a:pt x="293903" y="528066"/>
                                </a:lnTo>
                                <a:lnTo>
                                  <a:pt x="293903" y="519176"/>
                                </a:lnTo>
                                <a:lnTo>
                                  <a:pt x="295592" y="515366"/>
                                </a:lnTo>
                                <a:lnTo>
                                  <a:pt x="295313" y="511556"/>
                                </a:lnTo>
                                <a:lnTo>
                                  <a:pt x="292506" y="511556"/>
                                </a:lnTo>
                                <a:lnTo>
                                  <a:pt x="290245" y="510286"/>
                                </a:lnTo>
                                <a:lnTo>
                                  <a:pt x="288163" y="509739"/>
                                </a:lnTo>
                                <a:lnTo>
                                  <a:pt x="288163" y="519176"/>
                                </a:lnTo>
                                <a:lnTo>
                                  <a:pt x="287705" y="524256"/>
                                </a:lnTo>
                                <a:lnTo>
                                  <a:pt x="286867" y="526796"/>
                                </a:lnTo>
                                <a:lnTo>
                                  <a:pt x="282917" y="528066"/>
                                </a:lnTo>
                                <a:lnTo>
                                  <a:pt x="280949" y="525526"/>
                                </a:lnTo>
                                <a:lnTo>
                                  <a:pt x="279819" y="521716"/>
                                </a:lnTo>
                                <a:lnTo>
                                  <a:pt x="280682" y="519176"/>
                                </a:lnTo>
                                <a:lnTo>
                                  <a:pt x="279819" y="516636"/>
                                </a:lnTo>
                                <a:lnTo>
                                  <a:pt x="282917" y="515366"/>
                                </a:lnTo>
                                <a:lnTo>
                                  <a:pt x="287997" y="515366"/>
                                </a:lnTo>
                                <a:lnTo>
                                  <a:pt x="288137" y="516636"/>
                                </a:lnTo>
                                <a:lnTo>
                                  <a:pt x="288163" y="519176"/>
                                </a:lnTo>
                                <a:lnTo>
                                  <a:pt x="288163" y="509739"/>
                                </a:lnTo>
                                <a:lnTo>
                                  <a:pt x="285457" y="509016"/>
                                </a:lnTo>
                                <a:lnTo>
                                  <a:pt x="277571" y="512826"/>
                                </a:lnTo>
                                <a:lnTo>
                                  <a:pt x="274764" y="516636"/>
                                </a:lnTo>
                                <a:lnTo>
                                  <a:pt x="272224" y="520446"/>
                                </a:lnTo>
                                <a:lnTo>
                                  <a:pt x="273913" y="525526"/>
                                </a:lnTo>
                                <a:lnTo>
                                  <a:pt x="275882" y="528066"/>
                                </a:lnTo>
                                <a:lnTo>
                                  <a:pt x="274193" y="533146"/>
                                </a:lnTo>
                                <a:lnTo>
                                  <a:pt x="275323" y="536956"/>
                                </a:lnTo>
                                <a:lnTo>
                                  <a:pt x="274472" y="536956"/>
                                </a:lnTo>
                                <a:lnTo>
                                  <a:pt x="271094" y="534416"/>
                                </a:lnTo>
                                <a:lnTo>
                                  <a:pt x="266585" y="529336"/>
                                </a:lnTo>
                                <a:lnTo>
                                  <a:pt x="267449" y="522986"/>
                                </a:lnTo>
                                <a:lnTo>
                                  <a:pt x="268274" y="517906"/>
                                </a:lnTo>
                                <a:lnTo>
                                  <a:pt x="269405" y="512826"/>
                                </a:lnTo>
                                <a:lnTo>
                                  <a:pt x="274193" y="509016"/>
                                </a:lnTo>
                                <a:lnTo>
                                  <a:pt x="280949" y="505206"/>
                                </a:lnTo>
                                <a:lnTo>
                                  <a:pt x="290245" y="506476"/>
                                </a:lnTo>
                                <a:lnTo>
                                  <a:pt x="298399" y="511556"/>
                                </a:lnTo>
                                <a:lnTo>
                                  <a:pt x="299834" y="512826"/>
                                </a:lnTo>
                                <a:lnTo>
                                  <a:pt x="300964" y="515366"/>
                                </a:lnTo>
                                <a:lnTo>
                                  <a:pt x="302361" y="520446"/>
                                </a:lnTo>
                                <a:lnTo>
                                  <a:pt x="302361" y="507504"/>
                                </a:lnTo>
                                <a:lnTo>
                                  <a:pt x="299720" y="505206"/>
                                </a:lnTo>
                                <a:lnTo>
                                  <a:pt x="295313" y="501396"/>
                                </a:lnTo>
                                <a:lnTo>
                                  <a:pt x="286867" y="502666"/>
                                </a:lnTo>
                                <a:lnTo>
                                  <a:pt x="279946" y="502666"/>
                                </a:lnTo>
                                <a:lnTo>
                                  <a:pt x="273710" y="505206"/>
                                </a:lnTo>
                                <a:lnTo>
                                  <a:pt x="268414" y="509016"/>
                                </a:lnTo>
                                <a:lnTo>
                                  <a:pt x="264337" y="514096"/>
                                </a:lnTo>
                                <a:lnTo>
                                  <a:pt x="261912" y="524256"/>
                                </a:lnTo>
                                <a:lnTo>
                                  <a:pt x="263067" y="535686"/>
                                </a:lnTo>
                                <a:lnTo>
                                  <a:pt x="265925" y="545846"/>
                                </a:lnTo>
                                <a:lnTo>
                                  <a:pt x="268554" y="556006"/>
                                </a:lnTo>
                                <a:lnTo>
                                  <a:pt x="267982" y="561086"/>
                                </a:lnTo>
                                <a:lnTo>
                                  <a:pt x="273062" y="566166"/>
                                </a:lnTo>
                                <a:lnTo>
                                  <a:pt x="268554" y="569976"/>
                                </a:lnTo>
                                <a:lnTo>
                                  <a:pt x="261327" y="566166"/>
                                </a:lnTo>
                                <a:lnTo>
                                  <a:pt x="257365" y="564896"/>
                                </a:lnTo>
                                <a:lnTo>
                                  <a:pt x="253390" y="563626"/>
                                </a:lnTo>
                                <a:lnTo>
                                  <a:pt x="245084" y="562356"/>
                                </a:lnTo>
                                <a:lnTo>
                                  <a:pt x="236753" y="563626"/>
                                </a:lnTo>
                                <a:lnTo>
                                  <a:pt x="233362" y="564896"/>
                                </a:lnTo>
                                <a:lnTo>
                                  <a:pt x="227164" y="562356"/>
                                </a:lnTo>
                                <a:lnTo>
                                  <a:pt x="225488" y="566166"/>
                                </a:lnTo>
                                <a:lnTo>
                                  <a:pt x="235127" y="569976"/>
                                </a:lnTo>
                                <a:lnTo>
                                  <a:pt x="245516" y="572516"/>
                                </a:lnTo>
                                <a:lnTo>
                                  <a:pt x="256171" y="572516"/>
                                </a:lnTo>
                                <a:lnTo>
                                  <a:pt x="266585" y="571246"/>
                                </a:lnTo>
                                <a:lnTo>
                                  <a:pt x="269405" y="571246"/>
                                </a:lnTo>
                                <a:lnTo>
                                  <a:pt x="270814" y="572516"/>
                                </a:lnTo>
                                <a:lnTo>
                                  <a:pt x="271945" y="578866"/>
                                </a:lnTo>
                                <a:lnTo>
                                  <a:pt x="269405" y="589026"/>
                                </a:lnTo>
                                <a:lnTo>
                                  <a:pt x="273913" y="595376"/>
                                </a:lnTo>
                                <a:lnTo>
                                  <a:pt x="278980" y="602996"/>
                                </a:lnTo>
                                <a:lnTo>
                                  <a:pt x="295592" y="605536"/>
                                </a:lnTo>
                                <a:lnTo>
                                  <a:pt x="332765" y="600456"/>
                                </a:lnTo>
                                <a:lnTo>
                                  <a:pt x="337210" y="599186"/>
                                </a:lnTo>
                                <a:lnTo>
                                  <a:pt x="368236" y="590296"/>
                                </a:lnTo>
                                <a:lnTo>
                                  <a:pt x="371906" y="590296"/>
                                </a:lnTo>
                                <a:lnTo>
                                  <a:pt x="374713" y="589026"/>
                                </a:lnTo>
                                <a:lnTo>
                                  <a:pt x="378650" y="589026"/>
                                </a:lnTo>
                                <a:lnTo>
                                  <a:pt x="388353" y="586486"/>
                                </a:lnTo>
                                <a:lnTo>
                                  <a:pt x="418642" y="582676"/>
                                </a:lnTo>
                                <a:lnTo>
                                  <a:pt x="414655" y="589026"/>
                                </a:lnTo>
                                <a:lnTo>
                                  <a:pt x="411467" y="595376"/>
                                </a:lnTo>
                                <a:lnTo>
                                  <a:pt x="408901" y="601726"/>
                                </a:lnTo>
                                <a:lnTo>
                                  <a:pt x="406806" y="608076"/>
                                </a:lnTo>
                                <a:lnTo>
                                  <a:pt x="403440" y="615696"/>
                                </a:lnTo>
                                <a:lnTo>
                                  <a:pt x="412724" y="616966"/>
                                </a:lnTo>
                                <a:lnTo>
                                  <a:pt x="415544" y="622046"/>
                                </a:lnTo>
                                <a:lnTo>
                                  <a:pt x="409397" y="624586"/>
                                </a:lnTo>
                                <a:lnTo>
                                  <a:pt x="403783" y="627126"/>
                                </a:lnTo>
                                <a:lnTo>
                                  <a:pt x="398284" y="630936"/>
                                </a:lnTo>
                                <a:lnTo>
                                  <a:pt x="392455" y="633476"/>
                                </a:lnTo>
                                <a:lnTo>
                                  <a:pt x="385127" y="634199"/>
                                </a:lnTo>
                                <a:lnTo>
                                  <a:pt x="385127" y="638556"/>
                                </a:lnTo>
                                <a:lnTo>
                                  <a:pt x="378383" y="642366"/>
                                </a:lnTo>
                                <a:lnTo>
                                  <a:pt x="371030" y="644906"/>
                                </a:lnTo>
                                <a:lnTo>
                                  <a:pt x="363397" y="647446"/>
                                </a:lnTo>
                                <a:lnTo>
                                  <a:pt x="355841" y="648716"/>
                                </a:lnTo>
                                <a:lnTo>
                                  <a:pt x="351917" y="644906"/>
                                </a:lnTo>
                                <a:lnTo>
                                  <a:pt x="353885" y="642366"/>
                                </a:lnTo>
                                <a:lnTo>
                                  <a:pt x="358101" y="643636"/>
                                </a:lnTo>
                                <a:lnTo>
                                  <a:pt x="361188" y="642366"/>
                                </a:lnTo>
                                <a:lnTo>
                                  <a:pt x="368515" y="639826"/>
                                </a:lnTo>
                                <a:lnTo>
                                  <a:pt x="376974" y="637286"/>
                                </a:lnTo>
                                <a:lnTo>
                                  <a:pt x="385127" y="638556"/>
                                </a:lnTo>
                                <a:lnTo>
                                  <a:pt x="385127" y="634199"/>
                                </a:lnTo>
                                <a:lnTo>
                                  <a:pt x="379399" y="634746"/>
                                </a:lnTo>
                                <a:lnTo>
                                  <a:pt x="342328" y="642366"/>
                                </a:lnTo>
                                <a:lnTo>
                                  <a:pt x="342049" y="644906"/>
                                </a:lnTo>
                                <a:lnTo>
                                  <a:pt x="348234" y="644906"/>
                                </a:lnTo>
                                <a:lnTo>
                                  <a:pt x="348818" y="647446"/>
                                </a:lnTo>
                                <a:lnTo>
                                  <a:pt x="347954" y="651256"/>
                                </a:lnTo>
                                <a:lnTo>
                                  <a:pt x="345427" y="651256"/>
                                </a:lnTo>
                                <a:lnTo>
                                  <a:pt x="343458" y="652526"/>
                                </a:lnTo>
                                <a:lnTo>
                                  <a:pt x="343179" y="653796"/>
                                </a:lnTo>
                                <a:lnTo>
                                  <a:pt x="343458" y="653796"/>
                                </a:lnTo>
                                <a:lnTo>
                                  <a:pt x="345147" y="655066"/>
                                </a:lnTo>
                                <a:lnTo>
                                  <a:pt x="346837" y="652526"/>
                                </a:lnTo>
                                <a:lnTo>
                                  <a:pt x="350494" y="653796"/>
                                </a:lnTo>
                                <a:lnTo>
                                  <a:pt x="352196" y="652526"/>
                                </a:lnTo>
                                <a:lnTo>
                                  <a:pt x="357822" y="652526"/>
                                </a:lnTo>
                                <a:lnTo>
                                  <a:pt x="362610" y="649986"/>
                                </a:lnTo>
                                <a:lnTo>
                                  <a:pt x="367957" y="649986"/>
                                </a:lnTo>
                                <a:lnTo>
                                  <a:pt x="370357" y="648716"/>
                                </a:lnTo>
                                <a:lnTo>
                                  <a:pt x="372745" y="647446"/>
                                </a:lnTo>
                                <a:lnTo>
                                  <a:pt x="378091" y="647446"/>
                                </a:lnTo>
                                <a:lnTo>
                                  <a:pt x="382320" y="644906"/>
                                </a:lnTo>
                                <a:lnTo>
                                  <a:pt x="388226" y="642366"/>
                                </a:lnTo>
                                <a:lnTo>
                                  <a:pt x="391896" y="638556"/>
                                </a:lnTo>
                                <a:lnTo>
                                  <a:pt x="397802" y="637286"/>
                                </a:lnTo>
                                <a:lnTo>
                                  <a:pt x="406247" y="637286"/>
                                </a:lnTo>
                                <a:lnTo>
                                  <a:pt x="413842" y="634746"/>
                                </a:lnTo>
                                <a:lnTo>
                                  <a:pt x="421741" y="633476"/>
                                </a:lnTo>
                                <a:lnTo>
                                  <a:pt x="421741" y="634746"/>
                                </a:lnTo>
                                <a:lnTo>
                                  <a:pt x="416839" y="643636"/>
                                </a:lnTo>
                                <a:lnTo>
                                  <a:pt x="411848" y="651256"/>
                                </a:lnTo>
                                <a:lnTo>
                                  <a:pt x="401739" y="666496"/>
                                </a:lnTo>
                                <a:lnTo>
                                  <a:pt x="400621" y="669036"/>
                                </a:lnTo>
                                <a:lnTo>
                                  <a:pt x="402031" y="670306"/>
                                </a:lnTo>
                                <a:lnTo>
                                  <a:pt x="403720" y="671576"/>
                                </a:lnTo>
                                <a:lnTo>
                                  <a:pt x="411594" y="671576"/>
                                </a:lnTo>
                                <a:lnTo>
                                  <a:pt x="430758" y="638556"/>
                                </a:lnTo>
                                <a:lnTo>
                                  <a:pt x="433108" y="632206"/>
                                </a:lnTo>
                                <a:lnTo>
                                  <a:pt x="434987" y="629666"/>
                                </a:lnTo>
                                <a:lnTo>
                                  <a:pt x="436880" y="627126"/>
                                </a:lnTo>
                                <a:lnTo>
                                  <a:pt x="440423" y="623316"/>
                                </a:lnTo>
                                <a:lnTo>
                                  <a:pt x="441604" y="622046"/>
                                </a:lnTo>
                                <a:lnTo>
                                  <a:pt x="443344" y="620776"/>
                                </a:lnTo>
                                <a:lnTo>
                                  <a:pt x="445084" y="619506"/>
                                </a:lnTo>
                                <a:lnTo>
                                  <a:pt x="446811" y="618236"/>
                                </a:lnTo>
                                <a:lnTo>
                                  <a:pt x="447929" y="616966"/>
                                </a:lnTo>
                                <a:lnTo>
                                  <a:pt x="449618" y="615696"/>
                                </a:lnTo>
                                <a:lnTo>
                                  <a:pt x="450735" y="616966"/>
                                </a:lnTo>
                                <a:lnTo>
                                  <a:pt x="449897" y="617918"/>
                                </a:lnTo>
                                <a:lnTo>
                                  <a:pt x="449897" y="623316"/>
                                </a:lnTo>
                                <a:lnTo>
                                  <a:pt x="447636" y="629666"/>
                                </a:lnTo>
                                <a:lnTo>
                                  <a:pt x="444258" y="637286"/>
                                </a:lnTo>
                                <a:lnTo>
                                  <a:pt x="440601" y="643636"/>
                                </a:lnTo>
                                <a:lnTo>
                                  <a:pt x="438912" y="637286"/>
                                </a:lnTo>
                                <a:lnTo>
                                  <a:pt x="445960" y="630936"/>
                                </a:lnTo>
                                <a:lnTo>
                                  <a:pt x="448487" y="625856"/>
                                </a:lnTo>
                                <a:lnTo>
                                  <a:pt x="449897" y="623316"/>
                                </a:lnTo>
                                <a:lnTo>
                                  <a:pt x="449897" y="617918"/>
                                </a:lnTo>
                                <a:lnTo>
                                  <a:pt x="445109" y="623316"/>
                                </a:lnTo>
                                <a:lnTo>
                                  <a:pt x="441452" y="629666"/>
                                </a:lnTo>
                                <a:lnTo>
                                  <a:pt x="437235" y="637286"/>
                                </a:lnTo>
                                <a:lnTo>
                                  <a:pt x="435940" y="643636"/>
                                </a:lnTo>
                                <a:lnTo>
                                  <a:pt x="435851" y="649986"/>
                                </a:lnTo>
                                <a:lnTo>
                                  <a:pt x="437502" y="656336"/>
                                </a:lnTo>
                                <a:lnTo>
                                  <a:pt x="441452" y="661416"/>
                                </a:lnTo>
                                <a:lnTo>
                                  <a:pt x="444830" y="663956"/>
                                </a:lnTo>
                                <a:lnTo>
                                  <a:pt x="454406" y="663956"/>
                                </a:lnTo>
                                <a:lnTo>
                                  <a:pt x="458749" y="662686"/>
                                </a:lnTo>
                                <a:lnTo>
                                  <a:pt x="463080" y="661416"/>
                                </a:lnTo>
                                <a:lnTo>
                                  <a:pt x="472097" y="662686"/>
                                </a:lnTo>
                                <a:lnTo>
                                  <a:pt x="480656" y="661416"/>
                                </a:lnTo>
                                <a:lnTo>
                                  <a:pt x="487908" y="656336"/>
                                </a:lnTo>
                                <a:lnTo>
                                  <a:pt x="492963" y="656336"/>
                                </a:lnTo>
                                <a:lnTo>
                                  <a:pt x="493814" y="661416"/>
                                </a:lnTo>
                                <a:lnTo>
                                  <a:pt x="496633" y="663956"/>
                                </a:lnTo>
                                <a:lnTo>
                                  <a:pt x="501421" y="666496"/>
                                </a:lnTo>
                                <a:lnTo>
                                  <a:pt x="506488" y="670306"/>
                                </a:lnTo>
                                <a:lnTo>
                                  <a:pt x="511276" y="667766"/>
                                </a:lnTo>
                                <a:lnTo>
                                  <a:pt x="510997" y="663956"/>
                                </a:lnTo>
                                <a:lnTo>
                                  <a:pt x="507619" y="661416"/>
                                </a:lnTo>
                                <a:lnTo>
                                  <a:pt x="505929" y="658876"/>
                                </a:lnTo>
                                <a:lnTo>
                                  <a:pt x="502551" y="652526"/>
                                </a:lnTo>
                                <a:lnTo>
                                  <a:pt x="500862" y="650506"/>
                                </a:lnTo>
                                <a:lnTo>
                                  <a:pt x="500862" y="660146"/>
                                </a:lnTo>
                                <a:lnTo>
                                  <a:pt x="500570" y="661416"/>
                                </a:lnTo>
                                <a:lnTo>
                                  <a:pt x="499160" y="661416"/>
                                </a:lnTo>
                                <a:lnTo>
                                  <a:pt x="498614" y="660146"/>
                                </a:lnTo>
                                <a:lnTo>
                                  <a:pt x="495820" y="656336"/>
                                </a:lnTo>
                                <a:lnTo>
                                  <a:pt x="493966" y="653796"/>
                                </a:lnTo>
                                <a:lnTo>
                                  <a:pt x="493026" y="652526"/>
                                </a:lnTo>
                                <a:lnTo>
                                  <a:pt x="490486" y="647446"/>
                                </a:lnTo>
                                <a:lnTo>
                                  <a:pt x="488581" y="643636"/>
                                </a:lnTo>
                                <a:lnTo>
                                  <a:pt x="488022" y="642366"/>
                                </a:lnTo>
                                <a:lnTo>
                                  <a:pt x="487908" y="642112"/>
                                </a:lnTo>
                                <a:lnTo>
                                  <a:pt x="487908" y="651256"/>
                                </a:lnTo>
                                <a:lnTo>
                                  <a:pt x="486791" y="653796"/>
                                </a:lnTo>
                                <a:lnTo>
                                  <a:pt x="485381" y="653796"/>
                                </a:lnTo>
                                <a:lnTo>
                                  <a:pt x="483971" y="652526"/>
                                </a:lnTo>
                                <a:lnTo>
                                  <a:pt x="484530" y="649986"/>
                                </a:lnTo>
                                <a:lnTo>
                                  <a:pt x="484809" y="647446"/>
                                </a:lnTo>
                                <a:lnTo>
                                  <a:pt x="486498" y="648716"/>
                                </a:lnTo>
                                <a:lnTo>
                                  <a:pt x="487908" y="651256"/>
                                </a:lnTo>
                                <a:lnTo>
                                  <a:pt x="487908" y="642112"/>
                                </a:lnTo>
                                <a:lnTo>
                                  <a:pt x="485267" y="636016"/>
                                </a:lnTo>
                                <a:lnTo>
                                  <a:pt x="482003" y="628497"/>
                                </a:lnTo>
                                <a:lnTo>
                                  <a:pt x="482003" y="639826"/>
                                </a:lnTo>
                                <a:lnTo>
                                  <a:pt x="481152" y="641096"/>
                                </a:lnTo>
                                <a:lnTo>
                                  <a:pt x="481152" y="653796"/>
                                </a:lnTo>
                                <a:lnTo>
                                  <a:pt x="477989" y="657606"/>
                                </a:lnTo>
                                <a:lnTo>
                                  <a:pt x="472706" y="658876"/>
                                </a:lnTo>
                                <a:lnTo>
                                  <a:pt x="455523" y="658876"/>
                                </a:lnTo>
                                <a:lnTo>
                                  <a:pt x="447370" y="662686"/>
                                </a:lnTo>
                                <a:lnTo>
                                  <a:pt x="442290" y="657606"/>
                                </a:lnTo>
                                <a:lnTo>
                                  <a:pt x="442582" y="656336"/>
                                </a:lnTo>
                                <a:lnTo>
                                  <a:pt x="440042" y="655066"/>
                                </a:lnTo>
                                <a:lnTo>
                                  <a:pt x="440321" y="652526"/>
                                </a:lnTo>
                                <a:lnTo>
                                  <a:pt x="444830" y="651256"/>
                                </a:lnTo>
                                <a:lnTo>
                                  <a:pt x="448754" y="656336"/>
                                </a:lnTo>
                                <a:lnTo>
                                  <a:pt x="452996" y="652526"/>
                                </a:lnTo>
                                <a:lnTo>
                                  <a:pt x="459460" y="652526"/>
                                </a:lnTo>
                                <a:lnTo>
                                  <a:pt x="466217" y="651256"/>
                                </a:lnTo>
                                <a:lnTo>
                                  <a:pt x="472694" y="652526"/>
                                </a:lnTo>
                                <a:lnTo>
                                  <a:pt x="475805" y="653796"/>
                                </a:lnTo>
                                <a:lnTo>
                                  <a:pt x="480580" y="647446"/>
                                </a:lnTo>
                                <a:lnTo>
                                  <a:pt x="481152" y="653796"/>
                                </a:lnTo>
                                <a:lnTo>
                                  <a:pt x="481152" y="641096"/>
                                </a:lnTo>
                                <a:lnTo>
                                  <a:pt x="480301" y="642366"/>
                                </a:lnTo>
                                <a:lnTo>
                                  <a:pt x="479729" y="641096"/>
                                </a:lnTo>
                                <a:lnTo>
                                  <a:pt x="478053" y="638556"/>
                                </a:lnTo>
                                <a:lnTo>
                                  <a:pt x="478891" y="636016"/>
                                </a:lnTo>
                                <a:lnTo>
                                  <a:pt x="479171" y="638556"/>
                                </a:lnTo>
                                <a:lnTo>
                                  <a:pt x="482003" y="639826"/>
                                </a:lnTo>
                                <a:lnTo>
                                  <a:pt x="482003" y="628497"/>
                                </a:lnTo>
                                <a:lnTo>
                                  <a:pt x="480860" y="625856"/>
                                </a:lnTo>
                                <a:lnTo>
                                  <a:pt x="482003" y="625856"/>
                                </a:lnTo>
                                <a:lnTo>
                                  <a:pt x="486854" y="634746"/>
                                </a:lnTo>
                                <a:lnTo>
                                  <a:pt x="491439" y="643636"/>
                                </a:lnTo>
                                <a:lnTo>
                                  <a:pt x="496023" y="651256"/>
                                </a:lnTo>
                                <a:lnTo>
                                  <a:pt x="500862" y="660146"/>
                                </a:lnTo>
                                <a:lnTo>
                                  <a:pt x="500862" y="650506"/>
                                </a:lnTo>
                                <a:lnTo>
                                  <a:pt x="498322" y="647446"/>
                                </a:lnTo>
                                <a:lnTo>
                                  <a:pt x="495223" y="642366"/>
                                </a:lnTo>
                                <a:lnTo>
                                  <a:pt x="493814" y="638556"/>
                                </a:lnTo>
                                <a:lnTo>
                                  <a:pt x="491286" y="636016"/>
                                </a:lnTo>
                                <a:lnTo>
                                  <a:pt x="490715" y="632206"/>
                                </a:lnTo>
                                <a:lnTo>
                                  <a:pt x="495782" y="633476"/>
                                </a:lnTo>
                                <a:lnTo>
                                  <a:pt x="500291" y="637286"/>
                                </a:lnTo>
                                <a:lnTo>
                                  <a:pt x="505929" y="637286"/>
                                </a:lnTo>
                                <a:lnTo>
                                  <a:pt x="510717" y="639826"/>
                                </a:lnTo>
                                <a:lnTo>
                                  <a:pt x="516623" y="639826"/>
                                </a:lnTo>
                                <a:lnTo>
                                  <a:pt x="521131" y="642366"/>
                                </a:lnTo>
                                <a:lnTo>
                                  <a:pt x="524802" y="647446"/>
                                </a:lnTo>
                                <a:lnTo>
                                  <a:pt x="530415" y="649986"/>
                                </a:lnTo>
                                <a:lnTo>
                                  <a:pt x="535203" y="653796"/>
                                </a:lnTo>
                                <a:lnTo>
                                  <a:pt x="542239" y="656336"/>
                                </a:lnTo>
                                <a:lnTo>
                                  <a:pt x="550138" y="657606"/>
                                </a:lnTo>
                                <a:lnTo>
                                  <a:pt x="557453" y="660146"/>
                                </a:lnTo>
                                <a:lnTo>
                                  <a:pt x="560273" y="660146"/>
                                </a:lnTo>
                                <a:lnTo>
                                  <a:pt x="564502" y="662686"/>
                                </a:lnTo>
                                <a:lnTo>
                                  <a:pt x="566470" y="660146"/>
                                </a:lnTo>
                                <a:lnTo>
                                  <a:pt x="565327" y="658876"/>
                                </a:lnTo>
                                <a:lnTo>
                                  <a:pt x="563918" y="657606"/>
                                </a:lnTo>
                                <a:lnTo>
                                  <a:pt x="562241" y="656336"/>
                                </a:lnTo>
                                <a:lnTo>
                                  <a:pt x="561822" y="655066"/>
                                </a:lnTo>
                                <a:lnTo>
                                  <a:pt x="561390" y="653796"/>
                                </a:lnTo>
                                <a:lnTo>
                                  <a:pt x="567309" y="655066"/>
                                </a:lnTo>
                                <a:lnTo>
                                  <a:pt x="568299" y="653796"/>
                                </a:lnTo>
                                <a:lnTo>
                                  <a:pt x="569277" y="652526"/>
                                </a:lnTo>
                                <a:lnTo>
                                  <a:pt x="568591" y="651256"/>
                                </a:lnTo>
                                <a:lnTo>
                                  <a:pt x="567359" y="649986"/>
                                </a:lnTo>
                                <a:lnTo>
                                  <a:pt x="566026" y="649986"/>
                                </a:lnTo>
                                <a:lnTo>
                                  <a:pt x="561975" y="647446"/>
                                </a:lnTo>
                                <a:lnTo>
                                  <a:pt x="561657" y="647446"/>
                                </a:lnTo>
                                <a:lnTo>
                                  <a:pt x="561657" y="651256"/>
                                </a:lnTo>
                                <a:lnTo>
                                  <a:pt x="560793" y="655066"/>
                                </a:lnTo>
                                <a:lnTo>
                                  <a:pt x="553923" y="651256"/>
                                </a:lnTo>
                                <a:lnTo>
                                  <a:pt x="554710" y="656336"/>
                                </a:lnTo>
                                <a:lnTo>
                                  <a:pt x="541210" y="652526"/>
                                </a:lnTo>
                                <a:lnTo>
                                  <a:pt x="534847" y="648716"/>
                                </a:lnTo>
                                <a:lnTo>
                                  <a:pt x="529386" y="644906"/>
                                </a:lnTo>
                                <a:lnTo>
                                  <a:pt x="529932" y="644906"/>
                                </a:lnTo>
                                <a:lnTo>
                                  <a:pt x="530504" y="643636"/>
                                </a:lnTo>
                                <a:lnTo>
                                  <a:pt x="531634" y="643636"/>
                                </a:lnTo>
                                <a:lnTo>
                                  <a:pt x="537794" y="646176"/>
                                </a:lnTo>
                                <a:lnTo>
                                  <a:pt x="545515" y="648716"/>
                                </a:lnTo>
                                <a:lnTo>
                                  <a:pt x="561657" y="651256"/>
                                </a:lnTo>
                                <a:lnTo>
                                  <a:pt x="561657" y="647446"/>
                                </a:lnTo>
                                <a:lnTo>
                                  <a:pt x="551942" y="647446"/>
                                </a:lnTo>
                                <a:lnTo>
                                  <a:pt x="549287" y="646176"/>
                                </a:lnTo>
                                <a:lnTo>
                                  <a:pt x="545909" y="644906"/>
                                </a:lnTo>
                                <a:lnTo>
                                  <a:pt x="542810" y="643636"/>
                                </a:lnTo>
                                <a:lnTo>
                                  <a:pt x="539432" y="642366"/>
                                </a:lnTo>
                                <a:lnTo>
                                  <a:pt x="528002" y="639826"/>
                                </a:lnTo>
                                <a:lnTo>
                                  <a:pt x="518325" y="634746"/>
                                </a:lnTo>
                                <a:lnTo>
                                  <a:pt x="511276" y="628815"/>
                                </a:lnTo>
                                <a:lnTo>
                                  <a:pt x="511276" y="633476"/>
                                </a:lnTo>
                                <a:lnTo>
                                  <a:pt x="510717" y="634746"/>
                                </a:lnTo>
                                <a:lnTo>
                                  <a:pt x="502551" y="634746"/>
                                </a:lnTo>
                                <a:lnTo>
                                  <a:pt x="498983" y="632206"/>
                                </a:lnTo>
                                <a:lnTo>
                                  <a:pt x="497192" y="630936"/>
                                </a:lnTo>
                                <a:lnTo>
                                  <a:pt x="491007" y="625856"/>
                                </a:lnTo>
                                <a:lnTo>
                                  <a:pt x="490715" y="624586"/>
                                </a:lnTo>
                                <a:lnTo>
                                  <a:pt x="498322" y="625856"/>
                                </a:lnTo>
                                <a:lnTo>
                                  <a:pt x="504520" y="629666"/>
                                </a:lnTo>
                                <a:lnTo>
                                  <a:pt x="511276" y="633476"/>
                                </a:lnTo>
                                <a:lnTo>
                                  <a:pt x="511276" y="628815"/>
                                </a:lnTo>
                                <a:lnTo>
                                  <a:pt x="509270" y="627126"/>
                                </a:lnTo>
                                <a:lnTo>
                                  <a:pt x="499732" y="622046"/>
                                </a:lnTo>
                                <a:lnTo>
                                  <a:pt x="502831" y="619506"/>
                                </a:lnTo>
                                <a:lnTo>
                                  <a:pt x="507619" y="616966"/>
                                </a:lnTo>
                                <a:lnTo>
                                  <a:pt x="509587" y="611886"/>
                                </a:lnTo>
                                <a:lnTo>
                                  <a:pt x="512114" y="608076"/>
                                </a:lnTo>
                                <a:lnTo>
                                  <a:pt x="512965" y="601726"/>
                                </a:lnTo>
                                <a:lnTo>
                                  <a:pt x="510438" y="597916"/>
                                </a:lnTo>
                                <a:lnTo>
                                  <a:pt x="510082" y="596646"/>
                                </a:lnTo>
                                <a:lnTo>
                                  <a:pt x="507898" y="589026"/>
                                </a:lnTo>
                                <a:lnTo>
                                  <a:pt x="507847" y="604266"/>
                                </a:lnTo>
                                <a:lnTo>
                                  <a:pt x="507619" y="609346"/>
                                </a:lnTo>
                                <a:lnTo>
                                  <a:pt x="504240" y="615696"/>
                                </a:lnTo>
                                <a:lnTo>
                                  <a:pt x="498322" y="616966"/>
                                </a:lnTo>
                                <a:lnTo>
                                  <a:pt x="495223" y="619506"/>
                                </a:lnTo>
                                <a:lnTo>
                                  <a:pt x="490435" y="619506"/>
                                </a:lnTo>
                                <a:lnTo>
                                  <a:pt x="487337" y="618236"/>
                                </a:lnTo>
                                <a:lnTo>
                                  <a:pt x="494106" y="618236"/>
                                </a:lnTo>
                                <a:lnTo>
                                  <a:pt x="497763" y="616966"/>
                                </a:lnTo>
                                <a:lnTo>
                                  <a:pt x="501421" y="615696"/>
                                </a:lnTo>
                                <a:lnTo>
                                  <a:pt x="501992" y="614426"/>
                                </a:lnTo>
                                <a:lnTo>
                                  <a:pt x="504240" y="609346"/>
                                </a:lnTo>
                                <a:lnTo>
                                  <a:pt x="503961" y="596646"/>
                                </a:lnTo>
                                <a:lnTo>
                                  <a:pt x="507339" y="596646"/>
                                </a:lnTo>
                                <a:lnTo>
                                  <a:pt x="507619" y="600456"/>
                                </a:lnTo>
                                <a:lnTo>
                                  <a:pt x="507758" y="601726"/>
                                </a:lnTo>
                                <a:lnTo>
                                  <a:pt x="507847" y="604266"/>
                                </a:lnTo>
                                <a:lnTo>
                                  <a:pt x="507847" y="589038"/>
                                </a:lnTo>
                                <a:lnTo>
                                  <a:pt x="501713" y="589724"/>
                                </a:lnTo>
                                <a:lnTo>
                                  <a:pt x="501713" y="602996"/>
                                </a:lnTo>
                                <a:lnTo>
                                  <a:pt x="500291" y="608076"/>
                                </a:lnTo>
                                <a:lnTo>
                                  <a:pt x="497484" y="613156"/>
                                </a:lnTo>
                                <a:lnTo>
                                  <a:pt x="491845" y="613156"/>
                                </a:lnTo>
                                <a:lnTo>
                                  <a:pt x="486791" y="614426"/>
                                </a:lnTo>
                                <a:lnTo>
                                  <a:pt x="484251" y="614426"/>
                                </a:lnTo>
                                <a:lnTo>
                                  <a:pt x="482282" y="613156"/>
                                </a:lnTo>
                                <a:lnTo>
                                  <a:pt x="480301" y="611886"/>
                                </a:lnTo>
                                <a:lnTo>
                                  <a:pt x="480580" y="610616"/>
                                </a:lnTo>
                                <a:lnTo>
                                  <a:pt x="480021" y="610616"/>
                                </a:lnTo>
                                <a:lnTo>
                                  <a:pt x="479171" y="609346"/>
                                </a:lnTo>
                                <a:lnTo>
                                  <a:pt x="479742" y="606806"/>
                                </a:lnTo>
                                <a:lnTo>
                                  <a:pt x="480021" y="605536"/>
                                </a:lnTo>
                                <a:lnTo>
                                  <a:pt x="477761" y="604367"/>
                                </a:lnTo>
                                <a:lnTo>
                                  <a:pt x="477761" y="616966"/>
                                </a:lnTo>
                                <a:lnTo>
                                  <a:pt x="477761" y="618236"/>
                                </a:lnTo>
                                <a:lnTo>
                                  <a:pt x="477202" y="618236"/>
                                </a:lnTo>
                                <a:lnTo>
                                  <a:pt x="477202" y="616966"/>
                                </a:lnTo>
                                <a:lnTo>
                                  <a:pt x="477761" y="616966"/>
                                </a:lnTo>
                                <a:lnTo>
                                  <a:pt x="477761" y="604367"/>
                                </a:lnTo>
                                <a:lnTo>
                                  <a:pt x="476465" y="603694"/>
                                </a:lnTo>
                                <a:lnTo>
                                  <a:pt x="476465" y="639826"/>
                                </a:lnTo>
                                <a:lnTo>
                                  <a:pt x="475805" y="646176"/>
                                </a:lnTo>
                                <a:lnTo>
                                  <a:pt x="470446" y="651256"/>
                                </a:lnTo>
                                <a:lnTo>
                                  <a:pt x="468337" y="649986"/>
                                </a:lnTo>
                                <a:lnTo>
                                  <a:pt x="461987" y="646176"/>
                                </a:lnTo>
                                <a:lnTo>
                                  <a:pt x="456095" y="649986"/>
                                </a:lnTo>
                                <a:lnTo>
                                  <a:pt x="447636" y="649986"/>
                                </a:lnTo>
                                <a:lnTo>
                                  <a:pt x="445960" y="647446"/>
                                </a:lnTo>
                                <a:lnTo>
                                  <a:pt x="447116" y="643636"/>
                                </a:lnTo>
                                <a:lnTo>
                                  <a:pt x="448259" y="639826"/>
                                </a:lnTo>
                                <a:lnTo>
                                  <a:pt x="450646" y="633476"/>
                                </a:lnTo>
                                <a:lnTo>
                                  <a:pt x="453275" y="625856"/>
                                </a:lnTo>
                                <a:lnTo>
                                  <a:pt x="454520" y="623316"/>
                                </a:lnTo>
                                <a:lnTo>
                                  <a:pt x="456361" y="619506"/>
                                </a:lnTo>
                                <a:lnTo>
                                  <a:pt x="460032" y="615696"/>
                                </a:lnTo>
                                <a:lnTo>
                                  <a:pt x="463410" y="622046"/>
                                </a:lnTo>
                                <a:lnTo>
                                  <a:pt x="464820" y="625856"/>
                                </a:lnTo>
                                <a:lnTo>
                                  <a:pt x="468922" y="629666"/>
                                </a:lnTo>
                                <a:lnTo>
                                  <a:pt x="473481" y="634746"/>
                                </a:lnTo>
                                <a:lnTo>
                                  <a:pt x="476465" y="639826"/>
                                </a:lnTo>
                                <a:lnTo>
                                  <a:pt x="476465" y="603694"/>
                                </a:lnTo>
                                <a:lnTo>
                                  <a:pt x="473824" y="602322"/>
                                </a:lnTo>
                                <a:lnTo>
                                  <a:pt x="473824" y="624586"/>
                                </a:lnTo>
                                <a:lnTo>
                                  <a:pt x="472973" y="624586"/>
                                </a:lnTo>
                                <a:lnTo>
                                  <a:pt x="466496" y="619506"/>
                                </a:lnTo>
                                <a:lnTo>
                                  <a:pt x="469607" y="619506"/>
                                </a:lnTo>
                                <a:lnTo>
                                  <a:pt x="471855" y="620776"/>
                                </a:lnTo>
                                <a:lnTo>
                                  <a:pt x="473544" y="623316"/>
                                </a:lnTo>
                                <a:lnTo>
                                  <a:pt x="473265" y="623316"/>
                                </a:lnTo>
                                <a:lnTo>
                                  <a:pt x="473824" y="624586"/>
                                </a:lnTo>
                                <a:lnTo>
                                  <a:pt x="473824" y="602322"/>
                                </a:lnTo>
                                <a:lnTo>
                                  <a:pt x="472973" y="601878"/>
                                </a:lnTo>
                                <a:lnTo>
                                  <a:pt x="472973" y="605536"/>
                                </a:lnTo>
                                <a:lnTo>
                                  <a:pt x="472973" y="606806"/>
                                </a:lnTo>
                                <a:lnTo>
                                  <a:pt x="472694" y="606806"/>
                                </a:lnTo>
                                <a:lnTo>
                                  <a:pt x="472694" y="605536"/>
                                </a:lnTo>
                                <a:lnTo>
                                  <a:pt x="472973" y="605536"/>
                                </a:lnTo>
                                <a:lnTo>
                                  <a:pt x="472973" y="601878"/>
                                </a:lnTo>
                                <a:lnTo>
                                  <a:pt x="472694" y="601726"/>
                                </a:lnTo>
                                <a:lnTo>
                                  <a:pt x="477774" y="599186"/>
                                </a:lnTo>
                                <a:lnTo>
                                  <a:pt x="482117" y="595376"/>
                                </a:lnTo>
                                <a:lnTo>
                                  <a:pt x="483971" y="594106"/>
                                </a:lnTo>
                                <a:lnTo>
                                  <a:pt x="487654" y="591566"/>
                                </a:lnTo>
                                <a:lnTo>
                                  <a:pt x="493255" y="590296"/>
                                </a:lnTo>
                                <a:lnTo>
                                  <a:pt x="497763" y="595376"/>
                                </a:lnTo>
                                <a:lnTo>
                                  <a:pt x="499160" y="599186"/>
                                </a:lnTo>
                                <a:lnTo>
                                  <a:pt x="501713" y="602996"/>
                                </a:lnTo>
                                <a:lnTo>
                                  <a:pt x="501713" y="589724"/>
                                </a:lnTo>
                                <a:lnTo>
                                  <a:pt x="496633" y="590296"/>
                                </a:lnTo>
                                <a:lnTo>
                                  <a:pt x="493395" y="587756"/>
                                </a:lnTo>
                                <a:lnTo>
                                  <a:pt x="490156" y="585216"/>
                                </a:lnTo>
                                <a:lnTo>
                                  <a:pt x="491007" y="583946"/>
                                </a:lnTo>
                                <a:lnTo>
                                  <a:pt x="499008" y="583946"/>
                                </a:lnTo>
                                <a:lnTo>
                                  <a:pt x="521423" y="587756"/>
                                </a:lnTo>
                                <a:lnTo>
                                  <a:pt x="541401" y="591566"/>
                                </a:lnTo>
                                <a:lnTo>
                                  <a:pt x="561124" y="596646"/>
                                </a:lnTo>
                                <a:lnTo>
                                  <a:pt x="581050" y="600456"/>
                                </a:lnTo>
                                <a:lnTo>
                                  <a:pt x="601675" y="602996"/>
                                </a:lnTo>
                                <a:lnTo>
                                  <a:pt x="625881" y="600456"/>
                                </a:lnTo>
                                <a:lnTo>
                                  <a:pt x="636511" y="596646"/>
                                </a:lnTo>
                                <a:lnTo>
                                  <a:pt x="644169" y="587756"/>
                                </a:lnTo>
                                <a:lnTo>
                                  <a:pt x="645274" y="581406"/>
                                </a:lnTo>
                                <a:lnTo>
                                  <a:pt x="647585" y="568706"/>
                                </a:lnTo>
                                <a:lnTo>
                                  <a:pt x="648677" y="562356"/>
                                </a:lnTo>
                                <a:lnTo>
                                  <a:pt x="652068" y="550926"/>
                                </a:lnTo>
                                <a:lnTo>
                                  <a:pt x="656107" y="540766"/>
                                </a:lnTo>
                                <a:lnTo>
                                  <a:pt x="656501" y="539496"/>
                                </a:lnTo>
                                <a:lnTo>
                                  <a:pt x="659257" y="530606"/>
                                </a:lnTo>
                                <a:lnTo>
                                  <a:pt x="659942" y="519176"/>
                                </a:lnTo>
                                <a:lnTo>
                                  <a:pt x="656767" y="512826"/>
                                </a:lnTo>
                                <a:lnTo>
                                  <a:pt x="654596" y="510311"/>
                                </a:lnTo>
                                <a:lnTo>
                                  <a:pt x="654596" y="517906"/>
                                </a:lnTo>
                                <a:lnTo>
                                  <a:pt x="653465" y="524256"/>
                                </a:lnTo>
                                <a:lnTo>
                                  <a:pt x="652614" y="529336"/>
                                </a:lnTo>
                                <a:lnTo>
                                  <a:pt x="650100" y="534416"/>
                                </a:lnTo>
                                <a:lnTo>
                                  <a:pt x="646137" y="538226"/>
                                </a:lnTo>
                                <a:lnTo>
                                  <a:pt x="640511" y="539496"/>
                                </a:lnTo>
                                <a:lnTo>
                                  <a:pt x="640626" y="536956"/>
                                </a:lnTo>
                                <a:lnTo>
                                  <a:pt x="640740" y="534416"/>
                                </a:lnTo>
                                <a:lnTo>
                                  <a:pt x="640791" y="533146"/>
                                </a:lnTo>
                                <a:lnTo>
                                  <a:pt x="646988" y="528066"/>
                                </a:lnTo>
                                <a:lnTo>
                                  <a:pt x="644740" y="520446"/>
                                </a:lnTo>
                                <a:lnTo>
                                  <a:pt x="643826" y="519176"/>
                                </a:lnTo>
                                <a:lnTo>
                                  <a:pt x="641083" y="515366"/>
                                </a:lnTo>
                                <a:lnTo>
                                  <a:pt x="637984" y="514299"/>
                                </a:lnTo>
                                <a:lnTo>
                                  <a:pt x="637984" y="529336"/>
                                </a:lnTo>
                                <a:lnTo>
                                  <a:pt x="635736" y="530606"/>
                                </a:lnTo>
                                <a:lnTo>
                                  <a:pt x="634314" y="531876"/>
                                </a:lnTo>
                                <a:lnTo>
                                  <a:pt x="633183" y="533158"/>
                                </a:lnTo>
                                <a:lnTo>
                                  <a:pt x="633183" y="544576"/>
                                </a:lnTo>
                                <a:lnTo>
                                  <a:pt x="628967" y="543306"/>
                                </a:lnTo>
                                <a:lnTo>
                                  <a:pt x="626719" y="544576"/>
                                </a:lnTo>
                                <a:lnTo>
                                  <a:pt x="619963" y="544576"/>
                                </a:lnTo>
                                <a:lnTo>
                                  <a:pt x="618553" y="542036"/>
                                </a:lnTo>
                                <a:lnTo>
                                  <a:pt x="619125" y="539496"/>
                                </a:lnTo>
                                <a:lnTo>
                                  <a:pt x="619125" y="536956"/>
                                </a:lnTo>
                                <a:lnTo>
                                  <a:pt x="623620" y="538226"/>
                                </a:lnTo>
                                <a:lnTo>
                                  <a:pt x="628688" y="538226"/>
                                </a:lnTo>
                                <a:lnTo>
                                  <a:pt x="632904" y="539496"/>
                                </a:lnTo>
                                <a:lnTo>
                                  <a:pt x="633183" y="544576"/>
                                </a:lnTo>
                                <a:lnTo>
                                  <a:pt x="633183" y="533158"/>
                                </a:lnTo>
                                <a:lnTo>
                                  <a:pt x="632066" y="534416"/>
                                </a:lnTo>
                                <a:lnTo>
                                  <a:pt x="629805" y="533146"/>
                                </a:lnTo>
                                <a:lnTo>
                                  <a:pt x="630466" y="530606"/>
                                </a:lnTo>
                                <a:lnTo>
                                  <a:pt x="631126" y="528066"/>
                                </a:lnTo>
                                <a:lnTo>
                                  <a:pt x="631647" y="522986"/>
                                </a:lnTo>
                                <a:lnTo>
                                  <a:pt x="633222" y="519176"/>
                                </a:lnTo>
                                <a:lnTo>
                                  <a:pt x="637705" y="522986"/>
                                </a:lnTo>
                                <a:lnTo>
                                  <a:pt x="637806" y="526796"/>
                                </a:lnTo>
                                <a:lnTo>
                                  <a:pt x="637984" y="529336"/>
                                </a:lnTo>
                                <a:lnTo>
                                  <a:pt x="637984" y="514299"/>
                                </a:lnTo>
                                <a:lnTo>
                                  <a:pt x="633755" y="512826"/>
                                </a:lnTo>
                                <a:lnTo>
                                  <a:pt x="626999" y="514096"/>
                                </a:lnTo>
                                <a:lnTo>
                                  <a:pt x="624459" y="516636"/>
                                </a:lnTo>
                                <a:lnTo>
                                  <a:pt x="625602" y="519176"/>
                                </a:lnTo>
                                <a:lnTo>
                                  <a:pt x="624751" y="521716"/>
                                </a:lnTo>
                                <a:lnTo>
                                  <a:pt x="623620" y="530606"/>
                                </a:lnTo>
                                <a:lnTo>
                                  <a:pt x="617982" y="530606"/>
                                </a:lnTo>
                                <a:lnTo>
                                  <a:pt x="617702" y="525526"/>
                                </a:lnTo>
                                <a:lnTo>
                                  <a:pt x="616013" y="521716"/>
                                </a:lnTo>
                                <a:lnTo>
                                  <a:pt x="616305" y="515366"/>
                                </a:lnTo>
                                <a:lnTo>
                                  <a:pt x="618832" y="510286"/>
                                </a:lnTo>
                                <a:lnTo>
                                  <a:pt x="624751" y="507746"/>
                                </a:lnTo>
                                <a:lnTo>
                                  <a:pt x="629246" y="505206"/>
                                </a:lnTo>
                                <a:lnTo>
                                  <a:pt x="636574" y="505206"/>
                                </a:lnTo>
                                <a:lnTo>
                                  <a:pt x="641083" y="507746"/>
                                </a:lnTo>
                                <a:lnTo>
                                  <a:pt x="644740" y="509016"/>
                                </a:lnTo>
                                <a:lnTo>
                                  <a:pt x="648970" y="510286"/>
                                </a:lnTo>
                                <a:lnTo>
                                  <a:pt x="650367" y="514096"/>
                                </a:lnTo>
                                <a:lnTo>
                                  <a:pt x="654596" y="517906"/>
                                </a:lnTo>
                                <a:lnTo>
                                  <a:pt x="654596" y="510311"/>
                                </a:lnTo>
                                <a:lnTo>
                                  <a:pt x="652386" y="507746"/>
                                </a:lnTo>
                                <a:lnTo>
                                  <a:pt x="648792" y="505206"/>
                                </a:lnTo>
                                <a:lnTo>
                                  <a:pt x="647001" y="503936"/>
                                </a:lnTo>
                                <a:lnTo>
                                  <a:pt x="640791" y="501396"/>
                                </a:lnTo>
                                <a:lnTo>
                                  <a:pt x="633996" y="500126"/>
                                </a:lnTo>
                                <a:lnTo>
                                  <a:pt x="627380" y="501396"/>
                                </a:lnTo>
                                <a:lnTo>
                                  <a:pt x="621360" y="503936"/>
                                </a:lnTo>
                                <a:lnTo>
                                  <a:pt x="616305" y="507746"/>
                                </a:lnTo>
                                <a:lnTo>
                                  <a:pt x="611555" y="515366"/>
                                </a:lnTo>
                                <a:lnTo>
                                  <a:pt x="610984" y="522986"/>
                                </a:lnTo>
                                <a:lnTo>
                                  <a:pt x="612381" y="531876"/>
                                </a:lnTo>
                                <a:lnTo>
                                  <a:pt x="613473" y="540766"/>
                                </a:lnTo>
                                <a:lnTo>
                                  <a:pt x="613473" y="543306"/>
                                </a:lnTo>
                                <a:lnTo>
                                  <a:pt x="613765" y="544576"/>
                                </a:lnTo>
                                <a:lnTo>
                                  <a:pt x="611517" y="545846"/>
                                </a:lnTo>
                                <a:lnTo>
                                  <a:pt x="581342" y="542036"/>
                                </a:lnTo>
                                <a:lnTo>
                                  <a:pt x="522147" y="531876"/>
                                </a:lnTo>
                                <a:lnTo>
                                  <a:pt x="512140" y="530606"/>
                                </a:lnTo>
                                <a:lnTo>
                                  <a:pt x="492125" y="528066"/>
                                </a:lnTo>
                                <a:lnTo>
                                  <a:pt x="478193" y="525526"/>
                                </a:lnTo>
                                <a:lnTo>
                                  <a:pt x="471347" y="525526"/>
                                </a:lnTo>
                                <a:lnTo>
                                  <a:pt x="464616" y="524256"/>
                                </a:lnTo>
                                <a:lnTo>
                                  <a:pt x="461772" y="523938"/>
                                </a:lnTo>
                                <a:lnTo>
                                  <a:pt x="463118" y="523938"/>
                                </a:lnTo>
                                <a:lnTo>
                                  <a:pt x="462292" y="521398"/>
                                </a:lnTo>
                                <a:lnTo>
                                  <a:pt x="463118" y="518858"/>
                                </a:lnTo>
                                <a:lnTo>
                                  <a:pt x="463969" y="517588"/>
                                </a:lnTo>
                                <a:lnTo>
                                  <a:pt x="468109" y="503618"/>
                                </a:lnTo>
                                <a:lnTo>
                                  <a:pt x="471030" y="498538"/>
                                </a:lnTo>
                                <a:lnTo>
                                  <a:pt x="474675" y="492188"/>
                                </a:lnTo>
                                <a:lnTo>
                                  <a:pt x="481253" y="483298"/>
                                </a:lnTo>
                                <a:lnTo>
                                  <a:pt x="483146" y="480758"/>
                                </a:lnTo>
                                <a:lnTo>
                                  <a:pt x="492975" y="470598"/>
                                </a:lnTo>
                                <a:lnTo>
                                  <a:pt x="497763" y="468058"/>
                                </a:lnTo>
                                <a:lnTo>
                                  <a:pt x="496633" y="474408"/>
                                </a:lnTo>
                                <a:lnTo>
                                  <a:pt x="497763" y="476948"/>
                                </a:lnTo>
                                <a:lnTo>
                                  <a:pt x="501916" y="484568"/>
                                </a:lnTo>
                                <a:lnTo>
                                  <a:pt x="507695" y="489648"/>
                                </a:lnTo>
                                <a:lnTo>
                                  <a:pt x="514642" y="494728"/>
                                </a:lnTo>
                                <a:lnTo>
                                  <a:pt x="522262" y="498538"/>
                                </a:lnTo>
                                <a:lnTo>
                                  <a:pt x="530974" y="498538"/>
                                </a:lnTo>
                                <a:lnTo>
                                  <a:pt x="557466" y="470598"/>
                                </a:lnTo>
                                <a:lnTo>
                                  <a:pt x="554647" y="464248"/>
                                </a:lnTo>
                                <a:lnTo>
                                  <a:pt x="552665" y="461708"/>
                                </a:lnTo>
                                <a:lnTo>
                                  <a:pt x="550697" y="459168"/>
                                </a:lnTo>
                                <a:lnTo>
                                  <a:pt x="545350" y="456628"/>
                                </a:lnTo>
                                <a:lnTo>
                                  <a:pt x="531837" y="456628"/>
                                </a:lnTo>
                                <a:lnTo>
                                  <a:pt x="527342" y="461708"/>
                                </a:lnTo>
                                <a:lnTo>
                                  <a:pt x="523684" y="468058"/>
                                </a:lnTo>
                                <a:lnTo>
                                  <a:pt x="523684" y="469328"/>
                                </a:lnTo>
                                <a:lnTo>
                                  <a:pt x="523392" y="471868"/>
                                </a:lnTo>
                                <a:lnTo>
                                  <a:pt x="525360" y="473138"/>
                                </a:lnTo>
                                <a:lnTo>
                                  <a:pt x="528739" y="473138"/>
                                </a:lnTo>
                                <a:lnTo>
                                  <a:pt x="529590" y="471868"/>
                                </a:lnTo>
                                <a:lnTo>
                                  <a:pt x="530161" y="468058"/>
                                </a:lnTo>
                                <a:lnTo>
                                  <a:pt x="533806" y="465518"/>
                                </a:lnTo>
                                <a:lnTo>
                                  <a:pt x="537184" y="462978"/>
                                </a:lnTo>
                                <a:lnTo>
                                  <a:pt x="540296" y="461708"/>
                                </a:lnTo>
                                <a:lnTo>
                                  <a:pt x="543661" y="462978"/>
                                </a:lnTo>
                                <a:lnTo>
                                  <a:pt x="546188" y="465518"/>
                                </a:lnTo>
                                <a:lnTo>
                                  <a:pt x="549300" y="468058"/>
                                </a:lnTo>
                                <a:lnTo>
                                  <a:pt x="549859" y="471868"/>
                                </a:lnTo>
                                <a:lnTo>
                                  <a:pt x="549948" y="473138"/>
                                </a:lnTo>
                                <a:lnTo>
                                  <a:pt x="550024" y="476948"/>
                                </a:lnTo>
                                <a:lnTo>
                                  <a:pt x="549579" y="482028"/>
                                </a:lnTo>
                                <a:lnTo>
                                  <a:pt x="545922" y="487108"/>
                                </a:lnTo>
                                <a:lnTo>
                                  <a:pt x="540842" y="489648"/>
                                </a:lnTo>
                                <a:lnTo>
                                  <a:pt x="534162" y="492188"/>
                                </a:lnTo>
                                <a:lnTo>
                                  <a:pt x="526910" y="492188"/>
                                </a:lnTo>
                                <a:lnTo>
                                  <a:pt x="505371" y="470598"/>
                                </a:lnTo>
                                <a:lnTo>
                                  <a:pt x="504520" y="468058"/>
                                </a:lnTo>
                                <a:lnTo>
                                  <a:pt x="530237" y="450278"/>
                                </a:lnTo>
                                <a:lnTo>
                                  <a:pt x="535343" y="449008"/>
                                </a:lnTo>
                                <a:lnTo>
                                  <a:pt x="546188" y="447738"/>
                                </a:lnTo>
                                <a:lnTo>
                                  <a:pt x="552107" y="449008"/>
                                </a:lnTo>
                                <a:lnTo>
                                  <a:pt x="557174" y="452818"/>
                                </a:lnTo>
                                <a:lnTo>
                                  <a:pt x="561124" y="456628"/>
                                </a:lnTo>
                                <a:lnTo>
                                  <a:pt x="566293" y="468058"/>
                                </a:lnTo>
                                <a:lnTo>
                                  <a:pt x="565696" y="479488"/>
                                </a:lnTo>
                                <a:lnTo>
                                  <a:pt x="564362" y="492188"/>
                                </a:lnTo>
                                <a:lnTo>
                                  <a:pt x="567309" y="503618"/>
                                </a:lnTo>
                                <a:lnTo>
                                  <a:pt x="570687" y="503618"/>
                                </a:lnTo>
                                <a:lnTo>
                                  <a:pt x="570687" y="498538"/>
                                </a:lnTo>
                                <a:lnTo>
                                  <a:pt x="572109" y="495998"/>
                                </a:lnTo>
                                <a:lnTo>
                                  <a:pt x="573671" y="488378"/>
                                </a:lnTo>
                                <a:lnTo>
                                  <a:pt x="572808" y="479488"/>
                                </a:lnTo>
                                <a:lnTo>
                                  <a:pt x="570674" y="471868"/>
                                </a:lnTo>
                                <a:lnTo>
                                  <a:pt x="568439" y="464248"/>
                                </a:lnTo>
                                <a:lnTo>
                                  <a:pt x="565048" y="457898"/>
                                </a:lnTo>
                                <a:lnTo>
                                  <a:pt x="563105" y="452818"/>
                                </a:lnTo>
                                <a:lnTo>
                                  <a:pt x="557745" y="447738"/>
                                </a:lnTo>
                                <a:lnTo>
                                  <a:pt x="561124" y="447738"/>
                                </a:lnTo>
                                <a:lnTo>
                                  <a:pt x="567029" y="451548"/>
                                </a:lnTo>
                                <a:lnTo>
                                  <a:pt x="573506" y="455358"/>
                                </a:lnTo>
                                <a:lnTo>
                                  <a:pt x="578294" y="461708"/>
                                </a:lnTo>
                                <a:lnTo>
                                  <a:pt x="583653" y="473138"/>
                                </a:lnTo>
                                <a:lnTo>
                                  <a:pt x="587375" y="483298"/>
                                </a:lnTo>
                                <a:lnTo>
                                  <a:pt x="589292" y="495998"/>
                                </a:lnTo>
                                <a:lnTo>
                                  <a:pt x="589267" y="508698"/>
                                </a:lnTo>
                                <a:lnTo>
                                  <a:pt x="587032" y="517588"/>
                                </a:lnTo>
                                <a:lnTo>
                                  <a:pt x="570979" y="523938"/>
                                </a:lnTo>
                                <a:lnTo>
                                  <a:pt x="568159" y="526478"/>
                                </a:lnTo>
                                <a:lnTo>
                                  <a:pt x="564781" y="530288"/>
                                </a:lnTo>
                                <a:lnTo>
                                  <a:pt x="563384" y="532828"/>
                                </a:lnTo>
                                <a:lnTo>
                                  <a:pt x="566762" y="535368"/>
                                </a:lnTo>
                                <a:lnTo>
                                  <a:pt x="574916" y="531558"/>
                                </a:lnTo>
                                <a:lnTo>
                                  <a:pt x="580263" y="530288"/>
                                </a:lnTo>
                                <a:lnTo>
                                  <a:pt x="583361" y="522668"/>
                                </a:lnTo>
                                <a:lnTo>
                                  <a:pt x="587032" y="520128"/>
                                </a:lnTo>
                                <a:lnTo>
                                  <a:pt x="587590" y="520128"/>
                                </a:lnTo>
                                <a:lnTo>
                                  <a:pt x="587311" y="521398"/>
                                </a:lnTo>
                                <a:lnTo>
                                  <a:pt x="587590" y="521398"/>
                                </a:lnTo>
                                <a:lnTo>
                                  <a:pt x="587870" y="525208"/>
                                </a:lnTo>
                                <a:lnTo>
                                  <a:pt x="586181" y="529018"/>
                                </a:lnTo>
                                <a:lnTo>
                                  <a:pt x="588987" y="530288"/>
                                </a:lnTo>
                                <a:lnTo>
                                  <a:pt x="590397" y="526478"/>
                                </a:lnTo>
                                <a:lnTo>
                                  <a:pt x="590689" y="520128"/>
                                </a:lnTo>
                                <a:lnTo>
                                  <a:pt x="591527" y="515048"/>
                                </a:lnTo>
                                <a:lnTo>
                                  <a:pt x="595185" y="518858"/>
                                </a:lnTo>
                                <a:lnTo>
                                  <a:pt x="595744" y="523938"/>
                                </a:lnTo>
                                <a:lnTo>
                                  <a:pt x="596887" y="529018"/>
                                </a:lnTo>
                                <a:lnTo>
                                  <a:pt x="599427" y="534098"/>
                                </a:lnTo>
                                <a:lnTo>
                                  <a:pt x="603643" y="541718"/>
                                </a:lnTo>
                                <a:lnTo>
                                  <a:pt x="610387" y="541718"/>
                                </a:lnTo>
                                <a:lnTo>
                                  <a:pt x="612076" y="539178"/>
                                </a:lnTo>
                                <a:lnTo>
                                  <a:pt x="610108" y="536638"/>
                                </a:lnTo>
                                <a:lnTo>
                                  <a:pt x="609549" y="535368"/>
                                </a:lnTo>
                                <a:lnTo>
                                  <a:pt x="608698" y="527748"/>
                                </a:lnTo>
                                <a:lnTo>
                                  <a:pt x="602792" y="523938"/>
                                </a:lnTo>
                                <a:lnTo>
                                  <a:pt x="598855" y="518858"/>
                                </a:lnTo>
                                <a:lnTo>
                                  <a:pt x="597141" y="515048"/>
                                </a:lnTo>
                                <a:lnTo>
                                  <a:pt x="593737" y="507428"/>
                                </a:lnTo>
                                <a:lnTo>
                                  <a:pt x="591527" y="494728"/>
                                </a:lnTo>
                                <a:lnTo>
                                  <a:pt x="589737" y="480758"/>
                                </a:lnTo>
                                <a:lnTo>
                                  <a:pt x="585901" y="469328"/>
                                </a:lnTo>
                                <a:lnTo>
                                  <a:pt x="583247" y="462978"/>
                                </a:lnTo>
                                <a:lnTo>
                                  <a:pt x="579666" y="457898"/>
                                </a:lnTo>
                                <a:lnTo>
                                  <a:pt x="575398" y="452818"/>
                                </a:lnTo>
                                <a:lnTo>
                                  <a:pt x="570687" y="447738"/>
                                </a:lnTo>
                                <a:lnTo>
                                  <a:pt x="571817" y="446468"/>
                                </a:lnTo>
                                <a:lnTo>
                                  <a:pt x="591248" y="449008"/>
                                </a:lnTo>
                                <a:lnTo>
                                  <a:pt x="609828" y="454088"/>
                                </a:lnTo>
                                <a:lnTo>
                                  <a:pt x="622414" y="457898"/>
                                </a:lnTo>
                                <a:lnTo>
                                  <a:pt x="635558" y="461708"/>
                                </a:lnTo>
                                <a:lnTo>
                                  <a:pt x="647166" y="468058"/>
                                </a:lnTo>
                                <a:lnTo>
                                  <a:pt x="655167" y="479488"/>
                                </a:lnTo>
                                <a:lnTo>
                                  <a:pt x="657860" y="488378"/>
                                </a:lnTo>
                                <a:lnTo>
                                  <a:pt x="661390" y="495998"/>
                                </a:lnTo>
                                <a:lnTo>
                                  <a:pt x="665810" y="503618"/>
                                </a:lnTo>
                                <a:lnTo>
                                  <a:pt x="671207" y="509968"/>
                                </a:lnTo>
                                <a:lnTo>
                                  <a:pt x="672071" y="509968"/>
                                </a:lnTo>
                                <a:lnTo>
                                  <a:pt x="673747" y="507428"/>
                                </a:lnTo>
                                <a:lnTo>
                                  <a:pt x="673747" y="502348"/>
                                </a:lnTo>
                                <a:lnTo>
                                  <a:pt x="672071" y="499808"/>
                                </a:lnTo>
                                <a:lnTo>
                                  <a:pt x="669048" y="490918"/>
                                </a:lnTo>
                                <a:lnTo>
                                  <a:pt x="663575" y="483298"/>
                                </a:lnTo>
                                <a:lnTo>
                                  <a:pt x="657199" y="476948"/>
                                </a:lnTo>
                                <a:lnTo>
                                  <a:pt x="651497" y="469328"/>
                                </a:lnTo>
                                <a:lnTo>
                                  <a:pt x="652348" y="468058"/>
                                </a:lnTo>
                                <a:lnTo>
                                  <a:pt x="659104" y="470598"/>
                                </a:lnTo>
                                <a:lnTo>
                                  <a:pt x="666140" y="471868"/>
                                </a:lnTo>
                                <a:lnTo>
                                  <a:pt x="672909" y="475678"/>
                                </a:lnTo>
                                <a:lnTo>
                                  <a:pt x="688441" y="482028"/>
                                </a:lnTo>
                                <a:lnTo>
                                  <a:pt x="700849" y="494728"/>
                                </a:lnTo>
                                <a:lnTo>
                                  <a:pt x="709561" y="509968"/>
                                </a:lnTo>
                                <a:lnTo>
                                  <a:pt x="714019" y="526478"/>
                                </a:lnTo>
                                <a:lnTo>
                                  <a:pt x="713371" y="539178"/>
                                </a:lnTo>
                                <a:lnTo>
                                  <a:pt x="711441" y="551878"/>
                                </a:lnTo>
                                <a:lnTo>
                                  <a:pt x="708190" y="563308"/>
                                </a:lnTo>
                                <a:lnTo>
                                  <a:pt x="703592" y="574738"/>
                                </a:lnTo>
                                <a:lnTo>
                                  <a:pt x="702754" y="577278"/>
                                </a:lnTo>
                                <a:lnTo>
                                  <a:pt x="698804" y="579818"/>
                                </a:lnTo>
                                <a:lnTo>
                                  <a:pt x="701332" y="581088"/>
                                </a:lnTo>
                                <a:lnTo>
                                  <a:pt x="704430" y="579818"/>
                                </a:lnTo>
                                <a:lnTo>
                                  <a:pt x="705002" y="576008"/>
                                </a:lnTo>
                                <a:lnTo>
                                  <a:pt x="706704" y="573468"/>
                                </a:lnTo>
                                <a:lnTo>
                                  <a:pt x="712736" y="560768"/>
                                </a:lnTo>
                                <a:lnTo>
                                  <a:pt x="716610" y="546798"/>
                                </a:lnTo>
                                <a:lnTo>
                                  <a:pt x="717854" y="531558"/>
                                </a:lnTo>
                                <a:lnTo>
                                  <a:pt x="715987" y="516318"/>
                                </a:lnTo>
                                <a:lnTo>
                                  <a:pt x="715708" y="512508"/>
                                </a:lnTo>
                                <a:lnTo>
                                  <a:pt x="711492" y="509968"/>
                                </a:lnTo>
                                <a:lnTo>
                                  <a:pt x="713447" y="506158"/>
                                </a:lnTo>
                                <a:lnTo>
                                  <a:pt x="714870" y="507428"/>
                                </a:lnTo>
                                <a:lnTo>
                                  <a:pt x="716559" y="507428"/>
                                </a:lnTo>
                                <a:lnTo>
                                  <a:pt x="718235" y="508698"/>
                                </a:lnTo>
                                <a:lnTo>
                                  <a:pt x="719937" y="507428"/>
                                </a:lnTo>
                                <a:lnTo>
                                  <a:pt x="722464" y="507428"/>
                                </a:lnTo>
                                <a:lnTo>
                                  <a:pt x="723023" y="506158"/>
                                </a:lnTo>
                                <a:lnTo>
                                  <a:pt x="723595" y="504888"/>
                                </a:lnTo>
                                <a:lnTo>
                                  <a:pt x="723861" y="503618"/>
                                </a:lnTo>
                                <a:lnTo>
                                  <a:pt x="724992" y="502348"/>
                                </a:lnTo>
                                <a:lnTo>
                                  <a:pt x="723595" y="499808"/>
                                </a:lnTo>
                                <a:lnTo>
                                  <a:pt x="721893" y="497268"/>
                                </a:lnTo>
                                <a:lnTo>
                                  <a:pt x="718235" y="497268"/>
                                </a:lnTo>
                                <a:lnTo>
                                  <a:pt x="715429" y="498538"/>
                                </a:lnTo>
                                <a:lnTo>
                                  <a:pt x="714019" y="499808"/>
                                </a:lnTo>
                                <a:lnTo>
                                  <a:pt x="712330" y="502348"/>
                                </a:lnTo>
                                <a:lnTo>
                                  <a:pt x="712038" y="504888"/>
                                </a:lnTo>
                                <a:lnTo>
                                  <a:pt x="709231" y="499808"/>
                                </a:lnTo>
                                <a:lnTo>
                                  <a:pt x="706399" y="493458"/>
                                </a:lnTo>
                                <a:lnTo>
                                  <a:pt x="701890" y="489648"/>
                                </a:lnTo>
                                <a:lnTo>
                                  <a:pt x="702475" y="488378"/>
                                </a:lnTo>
                                <a:lnTo>
                                  <a:pt x="730148" y="499808"/>
                                </a:lnTo>
                                <a:lnTo>
                                  <a:pt x="739635" y="502348"/>
                                </a:lnTo>
                                <a:lnTo>
                                  <a:pt x="742442" y="504888"/>
                                </a:lnTo>
                                <a:lnTo>
                                  <a:pt x="745553" y="506158"/>
                                </a:lnTo>
                                <a:lnTo>
                                  <a:pt x="749503" y="506158"/>
                                </a:lnTo>
                                <a:lnTo>
                                  <a:pt x="766597" y="511238"/>
                                </a:lnTo>
                                <a:lnTo>
                                  <a:pt x="775385" y="512508"/>
                                </a:lnTo>
                                <a:lnTo>
                                  <a:pt x="784123" y="515048"/>
                                </a:lnTo>
                                <a:lnTo>
                                  <a:pt x="792568" y="513778"/>
                                </a:lnTo>
                                <a:lnTo>
                                  <a:pt x="799604" y="517588"/>
                                </a:lnTo>
                                <a:lnTo>
                                  <a:pt x="808062" y="515048"/>
                                </a:lnTo>
                                <a:lnTo>
                                  <a:pt x="807783" y="515048"/>
                                </a:lnTo>
                                <a:lnTo>
                                  <a:pt x="804684" y="511238"/>
                                </a:lnTo>
                                <a:lnTo>
                                  <a:pt x="797928" y="515048"/>
                                </a:lnTo>
                                <a:lnTo>
                                  <a:pt x="796086" y="513778"/>
                                </a:lnTo>
                                <a:lnTo>
                                  <a:pt x="794258" y="512508"/>
                                </a:lnTo>
                                <a:lnTo>
                                  <a:pt x="765784" y="507428"/>
                                </a:lnTo>
                                <a:lnTo>
                                  <a:pt x="752094" y="503618"/>
                                </a:lnTo>
                                <a:lnTo>
                                  <a:pt x="738797" y="498538"/>
                                </a:lnTo>
                                <a:lnTo>
                                  <a:pt x="739076" y="497268"/>
                                </a:lnTo>
                                <a:lnTo>
                                  <a:pt x="738517" y="498538"/>
                                </a:lnTo>
                                <a:lnTo>
                                  <a:pt x="736549" y="498538"/>
                                </a:lnTo>
                                <a:lnTo>
                                  <a:pt x="717257" y="489648"/>
                                </a:lnTo>
                                <a:lnTo>
                                  <a:pt x="715137" y="488378"/>
                                </a:lnTo>
                                <a:lnTo>
                                  <a:pt x="710907" y="485838"/>
                                </a:lnTo>
                                <a:lnTo>
                                  <a:pt x="707809" y="485838"/>
                                </a:lnTo>
                                <a:lnTo>
                                  <a:pt x="705281" y="483298"/>
                                </a:lnTo>
                                <a:lnTo>
                                  <a:pt x="702183" y="483298"/>
                                </a:lnTo>
                                <a:lnTo>
                                  <a:pt x="689229" y="476948"/>
                                </a:lnTo>
                                <a:lnTo>
                                  <a:pt x="682739" y="474408"/>
                                </a:lnTo>
                                <a:lnTo>
                                  <a:pt x="668909" y="468058"/>
                                </a:lnTo>
                                <a:lnTo>
                                  <a:pt x="625602" y="452818"/>
                                </a:lnTo>
                                <a:lnTo>
                                  <a:pt x="621385" y="451548"/>
                                </a:lnTo>
                                <a:lnTo>
                                  <a:pt x="606450" y="447738"/>
                                </a:lnTo>
                                <a:lnTo>
                                  <a:pt x="602932" y="446468"/>
                                </a:lnTo>
                                <a:lnTo>
                                  <a:pt x="599427" y="445198"/>
                                </a:lnTo>
                                <a:lnTo>
                                  <a:pt x="592366" y="443928"/>
                                </a:lnTo>
                                <a:lnTo>
                                  <a:pt x="573189" y="440118"/>
                                </a:lnTo>
                                <a:lnTo>
                                  <a:pt x="552767" y="440118"/>
                                </a:lnTo>
                                <a:lnTo>
                                  <a:pt x="532930" y="442658"/>
                                </a:lnTo>
                                <a:lnTo>
                                  <a:pt x="515493" y="450278"/>
                                </a:lnTo>
                                <a:lnTo>
                                  <a:pt x="512127" y="449008"/>
                                </a:lnTo>
                                <a:lnTo>
                                  <a:pt x="510146" y="454088"/>
                                </a:lnTo>
                                <a:lnTo>
                                  <a:pt x="508469" y="451548"/>
                                </a:lnTo>
                                <a:lnTo>
                                  <a:pt x="514807" y="441388"/>
                                </a:lnTo>
                                <a:lnTo>
                                  <a:pt x="524167" y="435038"/>
                                </a:lnTo>
                                <a:lnTo>
                                  <a:pt x="535305" y="431228"/>
                                </a:lnTo>
                                <a:lnTo>
                                  <a:pt x="547039" y="429958"/>
                                </a:lnTo>
                                <a:lnTo>
                                  <a:pt x="712673" y="428688"/>
                                </a:lnTo>
                                <a:lnTo>
                                  <a:pt x="767143" y="427418"/>
                                </a:lnTo>
                                <a:lnTo>
                                  <a:pt x="821817" y="427418"/>
                                </a:lnTo>
                                <a:lnTo>
                                  <a:pt x="877036" y="426148"/>
                                </a:lnTo>
                                <a:lnTo>
                                  <a:pt x="912266" y="404558"/>
                                </a:lnTo>
                                <a:lnTo>
                                  <a:pt x="913574" y="396938"/>
                                </a:lnTo>
                                <a:close/>
                              </a:path>
                            </a:pathLst>
                          </a:custGeom>
                          <a:solidFill>
                            <a:srgbClr val="000000"/>
                          </a:solidFill>
                        </wps:spPr>
                        <wps:bodyPr wrap="square" lIns="0" tIns="0" rIns="0" bIns="0" rtlCol="0">
                          <a:prstTxWarp prst="textNoShape">
                            <a:avLst/>
                          </a:prstTxWarp>
                        </wps:bodyPr>
                      </wps:wsp>
                    </wpg:wgp>
                  </a:graphicData>
                </a:graphic>
              </wp:inline>
            </w:drawing>
          </mc:Choice>
          <mc:Fallback>
            <w:pict>
              <v:group w14:anchorId="67F4A946" id="Group 15" o:spid="_x0000_s1026" alt="Australian Government Logo" style="width:71.95pt;height:52.9pt;mso-position-horizontal-relative:char;mso-position-vertical-relative:line" coordsize="9137,671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">
                <v:shape id="Graphic 16" o:spid="_x0000_s1027" style="position:absolute;left:3059;top:3610;width:286;height:1791;visibility:visible;mso-wrap-style:square;v-text-anchor:top" coordsize="28575,1790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" path="m2362,176580l,178930r1016,-508l1752,177609r610,-1029xem28270,2057l26276,,21323,,19316,2057r,4978l21323,9029r2464,l26276,9029,28270,7035r,-4978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28" type="#_x0000_t75" style="position:absolute;left:3759;top:1807;width:1614;height:19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">
                  <v:imagedata r:id="rId8" o:title=""/>
                </v:shape>
                <v:shape id="Graphic 18" o:spid="_x0000_s1029" style="position:absolute;width:9137;height:6718;visibility:visible;mso-wrap-style:square;v-text-anchor:top" coordsize="913765,671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" path="m35991,488353r-851,-1118l34874,485813r-1410,-1982l30632,482396r-2527,1156l25857,484670r-851,2273l25298,489483r1410,2565l28663,493750r3112,-559l33464,492912r1410,-1702l35699,489762r292,-1409xem44157,501967r-571,-3099l41910,496887r-2261,-1714l36842,496036r-2273,851l33743,499427r280,2540l34874,504507r2806,1448l40208,505955r2832,-1143l44157,501967xem52590,486359r-1676,-3963l48933,479018r-5055,1397l42176,482981r-1117,2247l41910,488353r2527,1409l46685,490613r2527,-559l50914,488632r1676,-2273xem57670,354774r-292,-1981l56553,350253r-2553,-1156l51752,348551r-2819,851l47256,351675r-571,2540l47523,356209r1410,1702l50914,358762r1676,571l54000,358190r1422,-558l55968,355930r1702,-1156xem60121,498779r-2324,-2248l52019,496531r-2337,2248l49682,504304r2337,2248l54902,506552r2895,l60121,504304r,-5525xem69215,493750r-559,-3988l68084,487514r-1956,-2286l63576,484962r-2807,266l58801,486371r-1410,1982l57391,490905r2248,2286l61887,496023r3949,-1714l69215,493750xem69215,342874r-559,-2845l66395,339178r-2248,-1117l61887,338620r-2528,2832l60490,344297r1130,2260l64147,347992r2248,-1130l68935,346557r-1130,-2540l69215,342874xem76530,360451r-838,-2819l74282,356209r-1410,-2845l70332,353364r-2807,864l65557,357327r-279,2565l66675,362445r2819,2553l72872,363867r1689,-1422l76530,360451xem85559,346290r-6210,-5397l77101,341731r-2248,1702l74561,346290r1131,1702l76542,349110r1690,863l81051,350532r2527,-559l85267,347395r292,-1105xem89776,360172r-838,-1982l88099,355930r-1714,-1981l83578,354228r-1968,1105l79641,356768r280,2845l80200,361594r2261,571l83578,363588r1689,559l86118,362445r1397,l88099,361010r1677,-838xem90627,493191r-4255,-6426l82626,480529r-4331,-5651l72313,470217r-1968,-851l68084,468236r-1676,-1156l64414,467639r-2527,-3683l60769,467372r5804,5588l70485,479323r3898,6198l80200,490613r3099,1715l87795,496608r2832,-3417xem92011,370382r-825,-838l81051,368820r-9893,927l61836,372491r-8395,4699l54584,378891r9436,1537l73469,379463r9093,-2883l90881,372376r1130,-1994xem92303,255536r-825,-3137l88938,251002r-3379,-304l83299,251574r-572,1981l82461,255536r558,1423l83870,258368r839,851l88366,260362r2832,-1422l92303,255536xem102438,380606r-851,-2273l100761,377761r-8166,4394l85267,387642r-6693,6502l72313,401574r1118,2273l81038,401853r7595,l93992,395338r2248,-4242l99339,387972r1118,-6528l102438,380606xem102717,353377r-3086,-2845l96253,351688r-2540,1384l94005,355625r,2565l95402,359346r851,2261l101307,361010r864,-1981l102717,357047r,-3670xem106095,345427r-2819,-280l102438,344030r-4179,-7633l94310,329044r-4737,-6807l83007,316230r-2820,l80187,317360r1067,9144l84670,334822r5461,6896l97370,346570r3099,-559l102717,349402r2261,-1689l106095,345427xem107226,187198r-839,-2261l104419,184340r-1981,-825l100469,183794r-2248,267l97078,186055r-825,1981l96532,190576r1689,1448l99339,193433r4229,l105829,192303r851,-2565l107226,187198xem107505,513892r-5626,-1714l98780,514743r-279,1410l97078,517296r292,1968l98221,521563r1956,800l102438,522681r2806,-318l106387,520687r839,-2553l107505,513892xem108623,206756r-826,-3404l106387,200799r-2819,-1409l100761,199682r-2260,1117l96799,203644r279,2819l98501,208749r2260,2540l104127,210439r1968,-1982l108623,206756xem114554,496036r-572,-2845l114261,491210r-1104,-2260l110604,489775r-1689,-825l107226,489775r-1131,851l104978,492048r-1702,1982l106387,495465r559,1701l108343,497446r2540,571l112293,496608r2261,-572xem114833,282181r-1118,-2248l112585,276529r-5080,-3416l104978,277952r-280,1397l103847,282181r1982,1130l107505,284187r1981,826l111455,283908r838,-1156l114833,282181xem115392,252996r-5068,-4546l105537,243344r-5360,-3683l94272,238239r-5068,-2832l83007,235966r-1956,838l77368,235686r-279,3112l83959,241769r6198,4052l96304,249974r6705,3302l107226,253276r4508,2260l115392,252996xem119341,391363r-1130,-2540l116801,387400r-1422,-2273l113157,385406r-2274,1156l107226,389115r1968,3099l110883,393903r1689,1155l115684,394500r1397,-1156l119341,391363xem121018,198818r-1130,-1981l117944,193979r-3111,1143l112585,196240r-1702,2578l112293,201637r1143,1715l115684,205054r2260,-851l119888,203352r1130,-2273l121018,198818xem121323,215252r-572,-2832l118224,211289r-2540,-1422l113995,210426r-1969,l111175,212140r-1422,2274l110337,216382r838,2273l113157,219519r1676,2819l117094,220649r2247,-571l121323,217525r,-2273xem123278,376910r-838,-1994l121881,372084r-2540,-1143l116801,370370r-1968,838l113982,372084r-1689,1423l119608,381165r1410,-1702l121589,378028r1689,-1118xem124396,173850r-1118,-5652l121018,163372r-5906,-3975l113715,159677r-558,851l114160,169481r292,9525l116268,187934r5613,7201l123278,194856r-279,2832l124396,196253r-1676,-6236l122720,180657r1676,-6807xem124980,271703r-584,-3416l122999,266306r-1410,-1130l119049,264896r-1689,1130l114833,265455r-572,2553l113157,269989r1104,2260l115684,273685r1397,1130l119049,276225r1969,-1131l123850,273964r1130,-2261xem127508,239382r-280,-1143l122148,233984r-2260,-4241l115684,224904r-3658,-4826l106680,218948r-4801,-3683l99910,215557r-3657,-2553l125260,241058r1397,l127508,239382xem127787,285013r-559,-2261l125526,279654r-3645,-1702l118757,281051r-1663,2260l118224,286448r2527,1702l122148,288709r2248,558l125526,287591r572,-1702l127787,285013xem130035,514464r-1677,l122148,518858r-6020,4572l110807,528701r-4127,6477l105537,537705r-4776,3111l101879,543394r7442,-1981l115570,537210r5029,-5792l124396,524662r1410,-3962l130035,518401r,-3937xem134823,385978r-546,-279l133692,385140r280,-559l133146,382003r-3378,-280l127228,382003r-2832,863l123278,385978r1118,2578l126098,390512r1968,863l130594,391375r1701,-1435l134556,389128r267,-3150xem134823,216674r-1131,-2819l132295,211277r-1689,-2261l127228,209867r-1968,1689l123558,213271r584,2832l125526,218084r1702,2565l130606,219506r1118,-1422l134823,216674xem138201,493458l122859,481101r-8255,-4737l104978,474472r-1702,571l104978,476173r,851l111455,479869r4508,5664l119888,491210r5092,3963l131432,496887r6769,-1422l138201,493458xem138760,200787r-851,-2833l136779,194856r-4217,-2007l129755,195414r-571,1702l126644,198818r1981,1969l129755,202793r2540,1689l134264,203923r1676,-1447l138760,200787xem139039,273113r-838,-2261l136791,267449r-5905,-2273l128625,269430r-1968,2553l128905,274523r1981,1714l132562,277368r1981,-839l135940,275678r559,-1714l139039,273113xem142430,373507r-1702,-2553l138201,368388r-3378,1715l133413,371525r-2248,851l132016,375488r826,2273l136220,380314r5639,-2274l141300,375767r1130,-2260xem151142,349402r-825,-2540l142494,343065r-8751,-1639l124612,340588r-8928,-1397l114554,339471r,2260l121513,347205r7950,3442l138061,351675r8878,-1702l148336,349402r2806,xem153123,287007r-1130,-2540l150012,281330r-5055,-2261l142430,283324r-2553,2273l142430,287870r1397,1994l145516,290144r1689,1702l149186,290703r2236,-1436l153123,287007xem164960,249301r-280,-2845l162991,244754r-2260,-2261l157340,244182r-1956,1982l153974,248437r1677,1994l157340,252133r1702,2260l162140,252984r1982,-1702l164960,249301xem172275,261480r-851,-2261l170586,258368r-1702,-1130l167767,255828r-2248,559l163817,256959r-1410,1689l161290,259778r-559,2832l162687,263753r1701,1423l167195,266877r2553,-2552l171424,262915r851,-1435xem173964,523240r-292,-3137l171716,518401r-851,-2553l167487,517004r-1410,1397l163550,520103r559,2578l165239,524662r1677,1702l169456,526084r2260,-1143l173964,523240xem177622,297510r-851,-2832l175641,292671r-2248,-825l171424,291846r-1689,1397l167767,294678r838,2832l169735,298907r1410,2857l173672,300634r1702,-1422l177622,297510xem181571,248145r-292,-3391l180708,242201r-2820,-279l175641,241363r-2248,1130l170586,244754r1130,3111l173113,250139r1677,292l177038,251282r2552,-1143l181571,248145xem182968,370954r-1689,-1702l178193,366699r-2552,-266l173393,366433r,1968l171716,368973r-571,2248l170865,374929r2807,1130l176212,377761r3086,-1410l180708,374650r279,-1728l182968,370954xem184378,461695r-1117,-2248l180149,456018r-5347,3429l173672,461987r1130,2566l175920,466534r1981,1118l180721,467093r2540,-838l184378,464273r,-2578xem187210,260350r-1130,-3112l182702,254965r-3099,1130l177342,256667r-1117,2832l176225,261759r1409,1981l179603,266026r2832,-279l184378,264604r2527,-1994l187210,260350xem189153,477024r-558,-1981l186893,472490r-2528,280l182118,472770r-2248,1422l178460,475602r,2553l179019,479869r1130,2261l182118,482409r1409,279l186067,482409r1131,-1397l188874,479564r279,-2540xem191401,561251r-546,-2832l188595,556704r-2820,-292l184099,557009r-2248,559l181279,559536r-1409,1994l181851,562952r571,1690l184099,565785r1968,850l188023,565785r2273,-851l190576,562368r825,-1117xem191401,536575r-11290,2336l169418,543839r-8852,7531l154800,561530r2832,1702l159029,560108r2248,-839l169633,555701r7570,-5487l184340,544131r7061,-5296l191401,536575xem193116,521258r-572,-3111l189445,517017r-2819,l184670,518401r-2248,1448l182702,522681r838,2273l185788,525526r1968,571l190576,525526r1689,-1715l193116,521258xem196202,508203r-1118,-3099l193395,503402r-1130,-2819l189166,501408r-1689,559l186905,503123r-1397,1117l184670,506806r1689,1676l187756,510184r851,1156l190855,511060r1130,-559l192836,508787r3366,-584xem198462,577405r-558,-3111l196481,570903r-3365,-597l190296,570598r-3391,1714l186626,576008r279,2832l188023,582510r3962,l195084,581952r2248,-1728l198462,577405xem198742,306006r-559,-1410l196761,305142r-559,-1117l186512,303466r-8687,2324l170307,310565r-6198,6782l170637,317919r6642,-534l183591,315633r5575,-3099l192265,310248r4788,-838l198742,306006xem199301,465937r-839,-1397l197612,462559r-1982,-876l193675,460857r-839,1130l191135,461683r-1690,3416l190004,467080r1981,1143l193395,469658r2235,-584l197345,468223r559,-1422l199301,465937xem205206,481291r-267,-3136l203809,476173r-2540,-1701l199009,475043r-1397,1410l195084,477583r1105,2832l197612,482130r1130,1701l200990,483552r1968,-1702l205206,481291xem208038,563791r-1130,-2261l204368,558673r-2807,292l200152,559828r-1969,267l197612,561530r-839,1981l197612,565492r850,1702l200152,568617r1689,1143l204089,569188r2260,-1130l207187,565492r851,-1701xem213944,573151r-5842,5740l201688,584428r-6197,5639l190296,596125r,1410l194792,600379r4521,-4254l203822,595287r7874,-4560l213385,581088r559,-7937xem219862,534314r-559,-3416l219011,528637r-1702,-1422l215925,526097r-2261,559l211963,528358r-3074,558l210286,532333r851,3124l214503,536295r2552,-571l219862,534314xem246037,599236r-3925,-6515l242379,591019r-2248,l240703,589026r-3391,-3683l234226,579958r-4217,-2832l229438,576846r-851,l228028,577710r1588,7633l230835,593102r1867,7519l236194,607479r3086,2819l241261,615696r4776,-559l243801,608037r2236,-8801xem255892,537997r-280,l255333,537705r279,-267l242112,535178r-6413,l229501,536473r-12192,4064l216192,540816r-559,1423l215912,543102r10122,3544l236537,546392r10185,-3175l255892,537997xem261543,450646r-571,-1981l258724,446684r-2540,-279l254215,447789r-2832,1435l252514,452628r851,1701l255333,455472r1981,l259842,454609r1397,-1423l261543,450646xem327863,375069r-2388,-2083l319633,372986r-2387,2083l317246,380238r2387,2095l322554,382333r2921,l327863,380238r,-5169xem334987,588683r-101,-775l334848,587502r-2731,406l331025,586384r-3429,-5207l327279,580694r-8065,-12242l316280,564007r,15405l305155,580694r4026,-12242l316280,579412r,-15405l312242,557860r-1600,190l299085,591261r-3048,736l296176,593178r11583,-1333l307644,590943r-25,-279l302907,590943r-292,-2565l304507,582663r12840,-1486l320560,585939r330,2883l316344,589635r140,1194l334987,588683xem335965,338188r-2387,-2070l327710,336118r-2375,2070l325335,343369r2375,2109l330657,345478r2921,l335965,343369r,-5181xem344398,376491r-2362,-2108l336156,374383r-2362,2108l333794,381660r2362,2083l339090,383743r2946,l344398,381660r,-5169xem349084,347116r-558,-2540l347687,342036r-3937,-318l341210,342290r-1968,584l338404,345719r838,1994l340360,349402r2247,1130l345147,349973r1690,-1130l349084,347116xem352196,305816r-1689,-8306l349669,294678r-3391,1130l345719,298627r-2553,8865l341147,316992r-25,9398l344589,334937r3098,279l346837,331520r279,-2260l350507,321906r1689,-7886l352196,305816xem364172,578104r-16065,3860l341820,555371r-546,-2312l346646,551548r-279,-1143l327494,554926r267,1168l332422,555371r5817,24523l338328,580047r1765,1270l347179,584327r5322,-991l358190,581964r4776,-2070l364172,578104xem365975,577672r-368,-1664l364172,578104r1803,-432xem367004,574027r-203,-4369l361873,548881r1169,-864l366014,546900r-267,-1181l353453,548678r267,1193l358584,548881r1054,1448l363689,567474r699,3022l365607,576008r1397,-1981xem373075,291185r-2489,-4204l368007,291884r,1600l369150,294728r2794,l373075,293484r,-2299xem373075,234467r-2489,-4204l368007,235165r,1626l369150,238010r2794,l373075,236791r,-2324xem373075,176784r-2566,-4890l368020,176085r,2299l369150,179666r2794,l373075,178384r,-1600xem379895,336080r-2502,-4179l374827,336804r,1587l375958,339648r2794,l379895,338391r,-2311xem401053,566864r-2045,-9271l394144,555815r-16218,-2908l376631,552119r-1232,-5588l378180,544436r9525,-2134l392264,546950r1715,3074l395566,549681r-2247,-10198l391629,539851r-203,1702l388505,542213r-2972,-952l370395,544626r-330,6795l372071,560501r21375,3569l394119,567194r901,5372l381165,575640r-4433,-4598l374561,566547r-1613,368l375513,578523r1613,-343l377266,576453r2921,-648l383070,576846r15646,-3492l401053,566864xem415544,359956r-2502,-4217l410476,360641r,1626l411619,363512r2782,l415544,362267r,-2311xem415569,176784r-2553,-4890l410527,176085r,2299l411657,179666r2782,l415569,178384r,-1600xem436003,545122r-1016,-9627l400672,538797r736,9652l403072,548297r432,-7798l413346,539140r2782,29312l410629,569366r89,1181l431139,568591r-114,-1206l425399,567601r-2782,-29363l432485,537705r1867,7607l436003,545122xem446989,196215r-165,-64l446824,196278r165,-63xem450659,240499r-2095,-2184l449872,235927r-2782,254l445465,233311r-1664,2896l441083,235927r1296,2388l440270,240499r2667,521l442937,243992r2528,-1892l447979,243992r,-2972l450659,240499xem458101,176784r-2565,-4890l453059,176085r,2299l454190,179666r2781,l458101,178384r,-1600xem459397,385940r-2553,-4902l454367,385229r,2324l455498,388785r2781,l459397,387553r,-1613xem460133,261543r-3581,-3746l458774,253707r-4749,420l451243,249212r-2845,4991l443699,253707r2223,4090l442328,261543r4585,851l446913,267500r4330,-3226l455561,267500r,-5106l460133,261543xem463042,224548r-2109,-2171l462254,219989r-2794,254l457835,217360r-1651,2908l453453,219989r1295,2388l452653,224548r2667,534l455320,228053r2515,-1892l460375,228053r,-2971l463042,224548xem464769,203936r-64,-2946l463702,196151r-2616,-800l457784,194906r-3086,-4178l451954,194589r-3467,1029l446989,196215r3670,1206l457415,197421r5246,-1270l462661,205841r-4534,-2311l451370,203530r-4546,2311l446824,196278r-1296,508l444258,200990r,3429l445135,206387r1676,1105l446811,211797r686,724l461568,212521r712,-724l462280,207200r1473,-1270l464769,203936xem470789,251904r-1182,-1206l470344,249313r-1562,140l467868,247840r-940,1638l465366,249313r736,1385l464921,251904r1511,292l466432,253885r1436,-1092l469290,253885r,-1689l470789,251904xem471665,238506r-2070,-2185l470890,233895r-2794,267l466483,231305r-1663,2895l462089,233895r1283,2426l461289,238506r2667,469l463956,241973r2527,-1880l469011,241973r,-2998l471665,238506xem477418,387553r-826,495l477126,388391r292,-838xem477532,296456r-2667,-2972l470852,288112r-7480,5905l462013,297510r813,3784l463892,308584r3201,6718l468172,322033r-1613,-787l465493,319620r-6312,-5054l453224,312420r-6108,-2058l441693,306692r-2629,1600l440182,311404r863,3314l437680,316915r-267,1893l439559,319900r,1892l438759,322592r-1079,l436867,323126r,4826l439826,332282r1587,4306l445554,341604r6032,1384l458431,342658r6541,-139l469252,340360r4000,-2947l475665,333349r267,-4572l477266,322859r-2667,-3772l471385,315048r-1066,-6464l468972,303187r-1320,-7544l476999,302094r533,-5638xem485381,382587r-991,343l483641,383298r-648,407l485381,382587xem500545,55181l479145,40017,491883,17005r-25108,7379l456869,r-9918,24384l421843,16992r12738,23025l413169,55181r25819,4305l437413,85813,456869,68160r19431,17653l474738,59486r25807,-4305xem500621,176784r-2578,-4890l495566,176085r,2299l496697,179666r2794,l500621,178384r,-1600xem502818,360641r-2565,-4902l497763,359956r,2311l498894,363512r2794,l502818,362267r,-1626xem505866,109702r-140,140l505853,109842r13,-140xem506044,99949r-2210,-2236l483323,97713r,12129l462610,109842r-7709,-9893l475602,99949r7721,9893l483323,97713r-34213,l449110,109842r-20689,l420700,99949r20688,l449110,109842r,-12129l412635,97713r-3111,3150l409524,108610r3111,3124l503834,111734r1892,-1892l496023,109842r-6934,-9893l506044,99949xem506209,99949r-165,l506209,100114r,-165xem506945,100863r-736,-749l505866,109702r1079,-1092l506945,100863xem516737,572262r-2756,-254l513257,570217r-3518,-9881l509612,559981r-4432,-12345l501751,538086r-1143,-140l500608,559981r-11112,-1385l496290,547636r4318,12345l500608,537946r-457,-63l482104,565873r-1003,1512l478917,567385r-674,l477380,567321r-978,-1130l465772,553034r-457,-572l469112,551573r5258,-1232l474624,537171r25,-863l464769,535800r,3657l464553,550570r-3010,1003l454037,551484r229,-12293l454710,537171r7747,140l464769,539457r,-3657l462508,535673r-22504,-419l439966,536448r3276,266l445008,536829r-572,29362l443293,566318r-3924,292l439369,567829r19380,369l458787,567016r-5055,-685l453999,553034r1562,12l467131,568388r10706,203l489407,570026r152,-1181l484911,568007r216,-1816l485241,565442r3162,-5106l501218,561962r1994,5372l502856,570217r-1029,-102l498271,569937r-165,1194l516572,573443r165,-1181xem517804,222250r-610,-102l512864,223748r-7354,l500976,222072r-406,114l500570,230847r4940,-2463l512864,228384r4940,2463l517804,228384r,-4636l517804,222250xem530517,214426r-10465,2172l520052,232067r-254,3810l497751,235877r38,-9487l499071,222605r1499,-419l500570,221919r406,153l501523,221919r558,-165l505637,221018r2896,-3467l512000,221462r3899,457l517194,222148r610,-229l517804,222250r1054,190l520039,226390r13,5677l520052,216598r-1956,394l522693,199631r1613,-6122l508622,199631r-15964,-6122l498602,216992r-12154,-1994l489839,228650r-3391,14237l499148,239318r-6490,25337l508622,258546r15684,6109l523151,258546r-3645,-19228l530517,242328r-927,-3010l528523,235877r-2235,-7227l528294,221919r1296,-4368l529755,216992r762,-2566xem531329,292023r-1981,-1790l523633,291592r-4813,520l516153,296443r,2959l518287,302082r2133,1359l522020,302907r280,1613l523367,305320r266,1359l522833,307759r-1333,l518287,304520r-280,216l518007,324980r-5169,724l513473,323913r4013,-1613l518007,324980r,-20244l512673,308825r-2400,-4038l510336,304520r991,-3772l512699,297789r774,-1638l509993,292392r280,-800l511594,290779r-788,-800l510514,289166r-1054,-2972l505447,289166r-2413,l499021,288620r-3213,2159l493407,294005r267,1333l494195,296710r1346,1346l496620,297789r534,267l497420,299123r-2692,1625l495541,301561r63,1346l495808,303720r-1880,800l492074,301828r-800,-1334l491388,296710r152,-2172l488581,294005r-533,l486270,294792r-648,825l485267,296926r-102,4241l486219,304076r8255,6108l496341,313944r-2413,4851l493928,325526r-5613,2680l486714,329298r,3238l488048,333616r3492,-1892l498221,331190r-534,-5931l499021,322846r1333,-2705l502754,318262r2693,-547l507847,319074r1067,2147l508114,325259r-2667,2705l501688,329298r-534,559l501421,330657r,813l502513,333349r2934,-813l507047,332270r4547,-2972l512673,326199r3201,2286l518287,327964r3213,800l521893,327964r1118,-2260l522986,325259r-1207,-2959l521233,320954r8280,-2159l528154,317715r-3721,-2959l524433,310718r4280,-1613l528688,308825r-64,-1066l528447,304787r-699,-1880l526846,300494r-5080,l520420,296443r1600,-1105l524433,295617r1601,826l526567,297243r1346,267l529590,296926r558,-1588l531329,292023xem538492,336804r-2565,-4903l533425,336080r,2311l534568,339648r2794,l538492,338391r,-1587xem543128,176784r-2553,-4890l538073,176085r,2299l539216,179666r2781,l543128,178384r,-1600xem545287,291884r-2553,-4903l540245,291185r,2299l541375,294728r2781,l545287,293484r,-1600xem545287,235165r-2553,-4902l540245,234467r,2324l541375,238010r2781,l545287,236791r,-1626xem554278,569925r-1625,-292l549084,574497r-3886,3365l532892,575614r-1182,-622l536930,546150r5741,877l542886,545846r-19710,-3645l522960,543394r4801,1118l522516,573481r-4941,-407l517347,574281r32677,5982l554278,569925xem555167,248285r-76,-127l555002,248005r-89,-127l555167,248285xem570839,336156r-2375,-2108l562584,334048r-2375,2108l560209,341312r2375,2096l565518,343408r2946,l570839,341312r,-5156xem578269,553212r-19660,-4141l558355,550265r5182,1321l557568,580466r-5296,-686l552018,580961r19659,4140l571919,583920r-5271,-1448l572668,553427r5359,966l578269,553212xem580834,327837r-292,-2819l579132,322453r-3949,-1131l572947,323596r-571,1422l570687,326148r838,1981l572376,330669r2527,1715l578002,331533r2248,-864l580834,327837xem583031,345643r-2375,-2083l574802,343560r-2375,2083l572427,350812r2375,2108l577735,352920r2921,l583031,350812r,-5169xem594652,316077r-864,-6832l591527,302882r-1130,-2248l590702,295529r-3962,838l586460,301764r-1689,4534l583361,311404r851,7086l586740,325018r3111,6515l592099,329272r1994,-6362l594652,316077xem604507,332892r-2362,-2096l596265,330796r-2375,2096l593890,338048r2375,2096l599198,340144r2947,l604507,338048r,-5156xem611733,589038r-2756,-203l608317,587298r-3670,-9575l604405,577100r-4686,-12243l596023,555180r-686,-63l595337,577100r-11137,-1168l590765,564857r4572,12243l595337,555117r-927,-89l579056,579970r-2083,3417l576008,584923r-3124,89l572757,586181r11608,1206l584479,586181r-1930,-280l579805,585470r267,-2566l583158,577723r12853,1333l598106,584415r-279,2883l596798,587235r-3581,-114l593102,588314r18517,1905l611733,589038xem644740,367550r-1397,-571l641921,363867r-5905,280l634606,367258r-559,2553l635457,371525r1956,1143l639965,374345r2248,-2820l643890,370370r279,-839l644740,367550xem650938,353936r-571,-1143l648119,349097r-4776,1156l641083,353364r-851,2566l642213,357632r1677,1701l646709,360743r2261,-1981l650646,356489r,-1156l650938,353936xem659396,371221r-292,-2248l658266,366699r-2248,l654037,366141r-1410,292l651217,367271r-838,1130l649528,369824r572,1701l650659,372681r1968,559l654875,375500r1981,-1981l658837,372389r559,-1168xem667550,453758r-1982,-5080l658253,448678r-1968,5080l656577,455180r-851,1994l657110,458317r1981,1130l660793,460857r2528,-559l666127,459168r851,-2832l667550,453758xem669518,359905r-571,-2858l667550,355079r-1689,-1130l663321,353949r-3379,558l659663,357632r-1410,2273l659663,362165r2807,2833l665861,363867r2819,-1143l669518,359905xem672338,438454r-10262,-1676l651929,437603r-9525,3163l634047,446112r,1690l641832,447903r7620,-419l656767,446176r6833,-2616l666140,441007r6198,838l672338,438454xem681609,581367r-1105,-1701l679094,577710r-2248,-2286l674306,575703r-1410,584l671207,577126r-559,1701l669798,580809r279,2844l674027,585343r3098,850l678802,584212r851,-1422l681609,581367xem692048,598678r-27038,28371l666419,627888r5969,-5601l678662,616927r5652,-5829l688390,604075r-851,-2261l692048,598678xem694575,581939r-838,-3112l690918,577392r-2820,1156l686689,579958r-2248,851l685292,583641r1689,1409l688657,585927r1994,266l692035,584771r2540,-571l694575,581939xem706704,553034r-851,-1143l703872,552183r-851,559l695680,551611r-7226,140l681329,552742r-7010,1409l672909,555574r-2819,-851l669810,557009r6401,1956l682764,560819r6769,787l696556,560387r3671,-1118l705002,557009r1702,-3975xem707250,600379r-280,-2273l705840,595566r-2248,-2248l700214,594156r-1410,1410l695718,596976r267,2845l696556,604075r4776,279l704430,603516r1410,-1422l707250,600379xem709510,612559r-1130,-2261l705853,608876r-2832,584l701332,610870r-2236,850l699376,614540r1689,2273l703313,617397r2248,280l706970,616254r2540,-1117l709510,612559xem722172,367258r-1422,-3670l719074,361607r-1397,-1143l715137,360464r-3112,1422l710615,364718r559,3124l712876,368973r1702,851l716546,370103r2261,-1702l722172,367258xem723595,453199r-11252,-495l701167,453605r-10173,3252l682752,463397r1422,1143l699376,464820r6705,-915l712330,461568r5816,-3200l723595,454901r,-1702xem724992,568909r-280,-2274l723315,562368r-5080,-1409l715149,563524r-851,1981l711492,566928r1676,2260l714019,570598r571,2286l716559,573163r1956,1131l721334,574027r1397,-1981l723874,570306r1118,-1397xem724992,478421r-1131,-3962l722731,470496r-5347,l715137,472757r-851,1422l712330,475322r838,2248l714578,479856r1676,1982l719353,482117r3111,-1422l724992,478421xem728091,607199r-1601,-7937l722668,592658r-5195,-5652l711758,581939r-1689,292l710819,590194r3365,6998l719289,603453r5969,5727l726401,609180r1423,559l728091,608037r,-838xem730326,521563r-267,-3162l727811,515302r-4800,-2819l719632,515861r-1117,2273l717105,520420r2248,2261l720750,523811r1981,1994l725258,524941r2248,-1130l730326,521563xem730885,553885r-826,-2299l728649,549338r-1981,l724141,548754r-1410,863l720750,549897r-826,1981l719924,556412r2540,1143l723582,558965r2807,l727811,557555r2248,-559l730885,553885xem735418,232829r-1968,-7062l734580,220370r-584,-7379l731748,205905r-2807,-5969l728091,198526r,-2832l725843,196545r-1613,7544l722731,212039r-216,8013l724712,227749r2528,2540l727519,235102r3937,1422l735418,232829xem736815,373240r-1117,-2858l734568,368401r-2528,-1410l729500,366991r-1994,572l726681,369252r-1689,1422l724992,374078r1409,851l728091,376631r2527,292l732586,376059r1131,-1409l736815,373240xem737374,509625r-559,-1422l735965,503948r-7303,-825l726401,507365r-850,2819l727811,511911r1410,1981l731189,514743r2528,-279l735418,512762r280,-1422l737374,509625xem738225,568909r-851,-1423l737095,566077r-1397,-851l733996,562965r-2540,838l727811,564362r-851,4255l728091,571461r850,585l729780,574294r1676,-572l734834,575144r1131,-3683l737666,570026r559,-1117xem745820,493458r-267,-2540l744143,488378r-2248,-1270l739076,487108r-1702,1270l735126,490918r-279,1270l735126,494728r1969,2540l739076,497268r1969,l743851,495998r1969,-2540xem747522,520420r-851,-3416l742442,516724r-2528,280l737946,517309r-584,2248l735952,520979r,2261l737666,524941r1969,1156l740473,526376r1410,-558l742442,526656r2819,-838l747217,523519r305,-3099xem751459,373240r-559,-2858l748919,368122r-2528,-2845l742442,366991r-547,1410l740194,369544r,1677l741603,373507r1689,2552l746671,374929r1968,-584l751459,373240xem755396,571169r-2261,-1981l753986,567207r-559,-7379l750620,552742r-3949,-5677l738784,538556r-2832,-851l733983,532599r-2806,2579l730885,536295r292,1143l732320,537997r3403,9500l739495,556666r5245,8471l752576,572579r1130,l755396,571169xem767499,241363r-839,-4280l765251,235686r-851,-1422l762711,233705r-2540,l759345,234543r-2540,864l755116,237947r280,2819l756805,243039r1969,2566l761873,245325r3378,-1422l767499,241363xem768070,410933r-1130,-3403l764413,402717r-2528,-3137l760755,396481r-2248,-1423l756539,392214r-12116,-9360l737095,384276r-280,1994l739076,387680r838,1143l744118,396405r6388,5994l758012,407276r7531,4204l766102,411480r1409,317l768070,410933xem770610,255828r-1130,-3149l768350,251002r-2248,-1981l763562,249859r-1969,572l759625,251841r-280,2260l759345,257797r3658,571l765822,259219r2248,-1143l770610,255828xem770877,471055r-1689,-279l769188,469938r-11367,-915l746887,471170r-9995,4851l728370,483247r-559,584l728078,484670r851,571l730326,485533r1130,-863l732586,484390r10452,-851l753046,481533r9208,-3556l770318,472478r559,-1423xem776452,224878r-914,-6858l773417,211569r-2807,-1689l769188,206171r-280,-3098l768070,201371r-1130,-1689l764971,201091r-2260,4814l761593,211289r,5957l763676,223227r2946,5715l769937,234556r3188,5664l774827,238798r1371,-6922l776452,224878xem779614,372376r-1130,-2845l775106,369239r-1981,l770877,370090r-2248,2286l769480,374637r838,3124l773988,378612r2794,-851l778484,376618r1130,-1981l779614,372376xem785812,387972r-571,-3391l784402,382308r-2540,-1994l779043,380873r-1676,1435l774547,383438r838,3124l776516,388556r1981,1384l781024,389940r1969,-1384l785812,387972xem787222,255828r-1981,-2286l784402,252133r-1409,-1131l781583,249580r-1969,559l777367,251561r-2540,1423l775385,256095r864,2845l779043,260057r3099,-558l782993,258368r838,-292l784974,257238r2248,-1410xem797344,397040r-267,-1702l795108,392518r-4508,-3136l787501,393357r-1689,1409l787222,397040r559,1435l789749,400456r2261,-876l794258,399326r850,-1131l797344,397040xem797344,203644r-267,-3975l797077,196545r-1397,-1689l793699,193433r-2248,l788619,194551r-1677,2845l787222,200215r851,2261l790321,205333r3378,-1130l797344,203644xem799325,381444r-559,-2273l796785,377177r-2540,-254l793127,377482r-1981,l790587,378333r-1689,1409l788606,382003r864,1702l790587,385140r1981,1702l794816,386562r2248,-584l799045,383984r280,-2540xem805522,178142r-2311,-9118l798474,161086r-1981,-1981l797928,154571r-3683,-559l792111,163144r673,9271l795451,181406r3874,8332l799871,192011r-546,3975l802424,196240r2870,-8712l805522,178142xem808913,206463r-1409,-2260l804405,201358r-3112,1715l799058,204482r-1714,2553l798207,209867r851,3124l801865,213855r2819,-584l807504,212420r1117,-3124l808913,206463xem809739,505104r-826,-3137l807212,498868r-5627,-1702l799338,501408r-2261,1423l798487,505955r1117,1410l801293,508787r1410,1130l804951,509346r3111,-1410l809739,505104xem811149,272249r-293,-2832l809459,267157r-2527,-280l804392,267157r-1956,1422l801027,270268r266,2286l801852,274815r2540,1702l806932,275958r1689,-1715l811149,272249xem811987,474738r-1131,-559l809180,474459r-1130,l800138,479082r-7036,6515l787273,493293r-4280,8115l784682,503389r1689,-2819l788339,500570r7658,-4483l802068,489673r5118,-7429l811987,474738xem811999,543661r-2527,-1422l808062,541108r-3022,-5943l801192,529704r-4420,-4940l792010,520407r-2261,-863l786942,516445r-2540,2540l786930,525170r3314,5804l794308,536460r4750,5220l803275,542518r3657,5118l811441,545630r558,-1969xem816787,212991r-25908,19850l785812,237947r559,5677l788911,243344r3937,-3403l800455,237388r6757,-5664l810310,224040r546,-3670l816495,216687r292,-3696xem817346,285584r-1130,-292l807212,285013r-6490,-7658l792568,276225r-3657,850l783844,276796r-1410,3670l786104,282752r4217,1143l793699,286715r5905,5397l809739,291249r6769,-3379l816787,287274r559,-1690xem819315,523240r-851,-1982l816495,520420r-1422,-1702l813117,518998r-1968,851l808609,520420r-839,2261l806081,525246r2528,2261l810031,529209r2515,558l816203,530339r1702,-2832l819035,525526r280,-2286xem819886,193421r-2260,-1131l815936,191439r-1397,-1155l812279,190881r-2820,838l808342,194538r,2858l808913,199377r1664,l811987,200787r2552,850l816508,199377r1410,-1423l818184,196240r1702,-2819xem820737,228866r-2261,l811276,236855r-6668,7937l798677,252996r-4978,8763l796785,263753r3391,-3124l803275,259499r7277,-5588l815911,246519r3404,-8560l820737,228866xem823252,496887r-267,-2299l821283,491769r-1968,-2007l815657,490054r-2248,864l811428,492607r-572,2566l812279,498271r3378,2858l819594,499427r1143,-838l823252,496887xem824395,177838r-1702,-3137l821004,172161r-2820,-572l815378,171869r-2540,1435l811149,176123r838,3137l813676,181508r2819,1435l819035,182359r2248,-1410l824395,177838xem827481,261759r-1423,-1702l824382,258368r-2540,-571l819873,258368r-1968,1131l816495,261480r,1422l815936,265163r1690,584l819035,267436r2528,572l823810,267157r1436,-851l827481,264033r,-2274xem833107,355066r-7595,-2273l822693,357632r-559,1397l821563,361594r1422,1118l824661,363575r1397,1994l828319,364998r2248,-1143l832269,362712r838,-2261l833107,355066xem833958,273964r-1702,-851l831710,271703r-1981,-1130l826909,270002r-2527,1701l822985,273964r-851,2007l822413,278511r3379,2819l828586,281622r2273,-571l833666,279349r-280,-2820l833958,273964xem834224,193700r-558,-1689l831977,190563r-1690,-1384l827760,189179r-1968,838l823531,192011r-546,2248l823531,195973r572,1981l826058,199097r2832,1118l831710,199097r1956,-2552l834224,194843r,-1143xem837895,328980r-2248,-1143l832548,328980r-11811,5906l813511,342557r-6223,8902l800722,359892r571,1397l802436,360743r1118,l814298,355663r8954,-7722l830948,338683r6947,-9703xem845502,264325r-838,-2832l841286,260057r-2820,1436l837057,262064r-1118,1981l835939,266026r-572,2566l838466,269151r1677,279l842695,269151r1969,-2274l845502,264325xem847471,479856r-19990,20117l826058,502526r-3365,2845l824103,508190r9004,-1384l837895,499427r5639,-6515l846061,488937r-1118,-5385l847471,479856xem849452,348551r-851,-2819l847204,344309r-1130,-279l844651,342887r-2807,-280l839304,343750r-1117,2540l837628,348272r1676,1130l839597,350824r1689,864l843254,352526r1702,-838l846924,349986r2528,-1435xem851408,395338r-1118,-3391l848868,389940r-2515,-1663l840435,389382r-559,3416l837057,393077r-4509,-5105l825792,381444r-8166,559l814539,384289r5334,1981l821004,388835r3454,5842l829348,399516r5791,3899l841286,406412r838,559l844105,407250r546,-1117l844372,403847r-1677,-1994l840714,400456r-279,-3683l844651,399872r1981,-1397l851408,395338xem854506,361607r-838,-2832l851128,356209r-3378,1118l846074,357644r-572,1131l844372,359905r-1969,3391l845223,365277r2527,1156l850569,366141r3099,-1423l854506,361607xem857885,494030r-851,-3404l852258,490334r-2527,1435l848029,493458r-1955,1994l848601,497738r1689,1689l853097,499706r2260,-838l856754,498017r1131,-1981l857885,494030xem862114,530047r-5639,-5385l851979,518706r-7328,-3683l844943,513321r1689,825l847750,513892r2248,-851l853109,511327r-1130,-3391l850861,506209r-1130,-1410l847750,503948r-2248,-559l844372,505104r-1677,279l837895,508787r7886,2832l842124,515594r-5067,267l830300,514464r-3657,3670l828890,520103r3379,l834237,521563r6020,4979l847115,529805r7391,1829l862114,532320r,-2273xem863231,377748r-546,-3962l861834,372922r-9118,-1663l843534,368719r-9170,-1004l825246,370674r-2261,1410l818756,370674r-838,3671l826985,377545r9856,2337l846810,380098r9398,-3175l858177,375767r5054,1981xem865492,385699r-1410,-1410l862101,382866r-1969,-1130l857605,382308r-1968,851l854506,384289r-1130,1689l852830,388277r2807,2819l858177,391375r4203,1143l863815,389674r1118,-1397l865492,385699xem868032,402717r-838,-3391l866063,397891r-1130,-572l863815,396494r-2832,-1156l858443,396773r-1968,1702l856208,400456r-1130,1702l856475,403860r1702,1397l860425,407250r2806,-838l865492,405003r2540,-2286xem868870,347116r-1676,-2540l864933,344576r-1118,-2858l860983,342874r-1689,864l856754,345414r,2299l857034,350253r2260,838l860983,352793r1702,838l864933,353072r1130,-1981l868870,347116xem869988,509066r-559,-1981l868591,504228r-3112,-1105l862952,503123r-1969,559l860704,505104r-1702,1118l859002,511060r2553,1423l863523,513041r2807,-279l868032,511340r279,-1423l869988,509066xem874496,493191r-559,-3137l870280,488937r-2820,l865212,489762r-2527,1728l863815,494588r1397,2566l867740,497433r2540,305l872528,497738r1130,-2565l874496,493191xem913574,396938r-279,-6350l911390,384238r-2578,-5080l906881,375348r-7594,-3810l890270,371538r-7316,1270l877595,377888r-3099,6350l872820,390588r2248,5080l879856,399478r1968,1270l884364,399478r1130,-1270l886904,394398r-3950,l882396,391858r-1131,-3810l882675,384238r5626,-5080l893089,380428r3365,l899858,382968r3378,1270l904913,388048r1701,5080l906614,398208r-72745,21590l560806,419798r-22796,2540l503504,442658r-7138,17780l484847,470598r-5473,6350l474395,483298r-838,-1270l474954,475678r3099,-6350l478282,468058r1181,-6350l483692,456628r,-7620l512876,405828r25045,-17780l554355,388048r9004,3810l583057,394398r10439,-1270l594347,393128r,-1270l590397,388048r-6477,-1270l580910,384238r-1498,-1270l571042,380428r-25412,3810l545071,382968r-559,l544791,381698r8268,-5080l561721,371538r17995,-7620l587197,360108r7632,-3810l610387,351218r4216,l618566,347408r3721,2413l609688,374319r-7391,11964l593496,397319r-4229,l586740,401853r-4217,305l580263,405257r-4509,-2261l572947,404152r-7074,1892l558368,407263r-6960,2058l545922,413791r546,838l548170,415201r40779,863l602792,415759r2261,-838l607021,412927r280,-2552l604774,405561r3365,-4254l610387,397598r1410,-6794l616305,386562r1981,-6540l627634,362724r9309,-16459l637425,346138r572,l638556,347408r1117,l644702,346138r5030,-1270l660577,344868r11164,1270l682739,346138r1968,1270l685126,357657r-8864,40195l645020,406971r-3378,2273l635177,408114r,5677l647877,415429r13335,305l688098,414921r2820,-1130l691489,411226r1397,-2553l693458,405003r3657,-3150l695985,397891r-3099,-3976l695718,387680r-851,-5372l695426,380873r,-1982l694867,376923r1232,-6426l697318,357085r864,-5880l703313,352488r2248,5080l710907,358838r2820,-5080l707809,352488r-1410,-2540l712609,348678r7036,1270l725258,352488r-2794,3810l720763,358838r2540,2540l725843,362648r1981,l729221,361378r1397,l734288,358838r-3950,-2540l731456,353758r59995,16510l801865,376618r5918,l801865,370268r-8166,-2540l786371,365188r-4788,-3810l774827,361378r-3658,-3810l772007,356298r2820,l781748,353758r6388,-3810l793991,344868r5347,-5080l799884,338518r3098,l802703,335978r-2540,-2540l795947,337248r-3379,l784758,341058r-6553,5080l771664,352488r-7810,3810l755180,353758r-13005,-3810l736752,348678r-16269,-3810l713447,343598r-7594,l699376,341058r,-1016l699376,334657r1410,-5105l701332,324446r838,-1689l702754,320751r-279,-2261l704342,317055r9220,-4343l716622,312077r8649,228l733717,313093r4229,2286l743292,315087r4509,1143l749782,314807r2807,-279l754837,314807r4292,-4559l759841,304317r-877,-6579l758520,291515r5740,-5067l769734,280098r5194,-5080l779907,268668r266,-2540l778764,263588r-3937,-1270l772579,262318r-1410,2540l767791,267398r3378,2540l771169,273748r-3378,3810l762431,281368r-4203,2540l755942,284835r-813,-2083l753427,279069r-559,-1981l751179,275094r-1130,-3683l748372,269430r-4356,-8484l738543,253720,726401,239941,714222,227355r-14465,-9970l684174,209765r,119507l683590,338632r139,1169l683602,339788r-28727,l654608,338518r-851,l654037,337248r7391,-2540l675665,328358r7379,-1270l683374,326936r800,2336l684174,209765r-419,-215l680783,208457r,110871l680516,319468r-8471,3810l663536,325818r-8610,3810l646150,332168r-635,102l646150,331254r1969,-4826l651497,320471r3378,-5092l657123,313093r1130,-2540l659955,307721r279,-2858l658825,303745r-1702,-1981l659104,299783r3099,559l664730,299783r7049,4242l679094,310832r1410,7658l680783,319328r,-110871l666978,203352r-16688,-2769l635368,202311r,111353l633704,320370r-2426,6540l629818,333794r-1981,4229l625881,339788r-3099,1270l618286,342328r-3683,2540l609828,344868r-27559,10160l555167,367728r-25679,15240l506222,403288r1676,-3810l508749,395668r279,-5080l508469,386778r280,-5080l505929,377888r-660,-1270l503199,372808r673,-2540l539140,347891r6185,-4699l550214,335699r3201,-9589l554570,315125r89,-92482l555167,248285r7201,11379l570712,270573r9805,9157l592099,285889r7150,5525l607110,295910r8459,1892l624471,295529r6465,-1982l631507,302615r3112,3683l635368,313664r,-111353l633755,202488r-16116,4687l602221,212712r-6185,-1702l592937,206171r-1689,-5372l591007,192786r901,-7773l593813,177622r2782,-6884l597458,163652r13983,-35776l615746,102958r-1028,-7289l611314,89535r-4991,-5030l600544,80568r-5359,-1422l588987,79425r-3924,4242l581393,91325r-7887,5118l566750,100139r-572,4813l572109,101828r1969,1702l580263,104660r7048,-1981l592366,106641r-775,8154l588886,122313r-3924,6985l573341,146558r-6972,10883l560082,168592r-5156,11506l554697,179882r13,-9461l554723,165150r-5550,-114l549173,170421r,146685l502551,364807r,43561l475081,454088r-6591,13970l467080,468058r,12700l463410,483298r292,5080l462572,492188r-2248,2540l460590,498538r-1117,l460324,494728r-4229,-2540l457225,487108r-2261,-2540l454964,483298r,-3810l452996,475678r-2527,-3810l455231,469328r1994,-2540l461162,468058r1410,3810l465378,475678r1702,5080l467080,468058r-1968,l464540,466788r-571,-1270l463410,464248r-1410,-2540l465378,456628r3391,-5080l474535,441388r4509,-10160l482015,419798r1956,-1270l482561,414718r1982,-1270l483971,408368r3086,-5080l484822,400748r1791,-6350l477126,388391r-3785,11087l474560,414718r902,13970l470179,441388r,1270l466229,447738r-1981,5080l458901,456628r-6743,-2540l449618,446468r-3950,-6350l442150,435038r-1435,-6350l441121,421068r2020,-6350l445668,405828r-4216,-7620l440601,391858r-2807,-2540l433578,396938r-2299,8890l431266,414718r2591,7620l436664,427418r279,7620l441172,438848r2540,8890l448767,452818r4508,7620l454406,462978r-2807,1270l450189,465518r-3099,-2540l447636,459168r-2806,-2540l437337,442658r-8522,-12700l419303,417258,408813,404558r-597,-2540l405701,399478r1397,-2540l412445,391858r1130,-10160l410197,374078r-1677,-1270l408813,371538r-4242,-3810l403936,375348r-1753,6350l401066,388048r-115,2540l401472,396938,379183,381698,355981,366458,332092,352488,307898,341147r2731,-8192l314185,324065r546,-3810l316433,316445r-559,-5080l318122,305015r-445,-5080l317563,292315r1410,-7620l321195,278345r2578,-6350l326275,265645r1689,-3810l329374,256755r1702,-3810l332752,246595r584,-5080l336702,237705r6794,3810l349796,244055r5397,3810l358521,253047r76,62078l359740,326110r3213,9589l367830,343192r6185,4699l449491,395808r1663,1892l453605,398919r5144,l460883,397979r1625,-1473l469150,392290r8484,-5385l477418,387553r5575,-3315l478307,386486r21387,-13576l497192,379158r-2248,11430l497497,396938r838,5080l502551,408368r,-43561l462470,390296r-419,l460502,391515r-1969,775l454152,392290r-1994,-788l450570,390220,376732,343242r-5169,-4724l367792,332447r-2490,-7213l363982,317106r,-35979l364286,282155r1982,-2540l373595,274535r-2247,-10160l371348,256755r1676,-8890l366839,244055r-2121,-6350l364286,236435r-304,-190l363982,170421r30200,l396684,171665r1969,2540l401459,174205r2235,-3784l549173,170421r,-5385l419442,165036r-11303,-7341l401739,156425r-10986,-1270l370662,162775r-11151,1270l358495,164706r,62039l356349,223735r-4686,-3810l347776,214845r-355,-5080l349084,203415r1702,-6350l356984,193255r902,1270l358279,194525r102,1270l358495,226745r,-62039l357543,165315r558,2540l356984,169125r-851,1270l354723,169125r-838,l353034,161505r-2248,-6350l349923,148805r-1689,-2540l349084,142455r-1409,-2540l347408,128485r8649,-2540l367563,124675r8280,-5080l376402,111975r-4356,-5080l365785,101815r-5144,-5080l360641,92925r-4508,-5080l351332,86575r-2806,-5080l349846,76415r648,-2540l351332,66255r-1955,-7620l349084,57365r-1130,-2540l345427,56095r-5347,7620l336143,68795r-5067,7620l325716,72605r-5067,-5080l314464,63715r-4229,l306285,58635r-4775,2540l300672,62445r1689,2540l303530,72605r2870,7620l310705,86575r5436,6350l316992,96735r-2731,8890l313093,115785r-572,10160l311924,134835r-10960,24130l287083,181825r-16726,20320l250825,219925r-12307,13970l226898,247865r-9093,15240l213080,280885r-825,3810l213664,289775r-3111,2540l196837,287235r-2159,-1270l190360,283425r-5995,-5080l173850,273265r-11151,-3810l152387,264375r-8001,-10160l141008,247865r4241,-6350l148336,236435r5232,-7620l155371,218655r-939,-8890l151434,200875r-1117,-1270l150012,200875r-826,1270l146710,213575r-4255,11430l139319,235165r850,13970l141300,254215r2806,2540l145516,261835r-4788,l139039,260565r-6197,l126644,258025r-6477,l109753,260565r-21679,2540l79070,269455r-3937,l75692,271995r6184,l87782,273265r13030,l106692,270725r5322,-3810l117081,263105r1676,l121589,260565r4788,1270l130035,261835r12636,2540l154279,268185r21933,12700l176212,282155r-5626,2540l164109,285965r-5639,3810l151993,293585r-7315,6350l142697,308825r-4496,6350l144106,321525r2820,6350l147205,330415r280,3810l150012,335495r3924,-7620l153860,318985r-1499,-7620l151993,302475r2261,-8890l162140,289775r8154,-2540l181584,285965r10160,2540l210832,301205r153,22860l210807,330415r-1372,8890l205486,340575r-5068,1270l196189,341845r-15888,2540l165506,349465r-29007,12700l114820,365975r-7023,2540l114820,371055r1981,-685l122148,368515r7328,-1270l149199,362165r37846,-15240l208026,345655r558,1270l205206,354545r-4496,5080l195351,365975r-851,-3810l194221,359625r-2820,-1270l189153,357085r-2527,1270l184950,359625r-851,2540l184099,363435r851,1270l186347,367245r2248,l191135,368515r-559,2540l187477,372325r-1689,2540l178574,381215r-8877,3810l160566,387565r-8014,3810l151142,393915r-5054,1270l148336,397725r7937,l163893,396455r36220,-30480l201256,364705r7900,-7620l209651,363435r-952,6350l206425,377405r-3467,5080l200418,381215r-1968,-2540l192544,378675r-1968,2540l190296,383755r1105,2540l192544,388835r1956,1270l186918,393915r-8204,2540l170243,397725r-8395,2540l100457,405345r-46622,l46101,406615r-7024,2540l37960,410425r1384,1270l39344,412965r10503,5080l61404,418045r11862,-1270l84709,418045r110921,l211963,416775r32499,-34290l253923,359625r1054,-2540l275043,341845r115,3810l275247,354545r-800,8890l272618,374865r-2375,10160l268401,391375r-2121,7620l265150,405345r1156,7620l267157,416775r4788,l275602,418045r25591,-1270l353098,416775r26682,1270l386245,419315r5651,1270l399491,420585r1968,-1270l400608,418045r-825,-2540l397510,410425r-3658,l393585,409155r-279,-1270l390766,409155r-851,-1270l379323,404075r-3530,-1270l360680,401535r-31585,1270l320890,404075r-15786,l297840,400265r-4216,-5080l296722,378675r2451,-10160l304723,350735r1004,-3048l313334,351218r9982,5080l331749,361378r3556,2540l342557,366458r47256,30480l429780,445198r14770,31750l447370,480758r-1981,2540l440537,476948r-5423,-5080l429475,466788r-5473,-5080l421817,454088r-368,-1270l416890,443928r-6363,-7620l402590,429958r-4230,-5080l389356,423608r-7023,-1270l279831,421068r-97409,l134670,422338r-96990,l28752,421068r-8636,-3810l13004,412178,8674,404558,6438,400748r,-7620l8674,389318r3111,-5080l23037,381698r4509,1270l30632,386778r1981,2540l32613,393128r-3099,3810l28105,399478r279,1270l29514,403288r1982,-1270l35140,400748r2820,-3810l39928,388048r-1968,-1270l36283,381698r-6197,-5080l24726,375348r-7035,l,399478r1066,6350l305460,429958r63144,l389356,432498r7366,2540l403517,440118r5410,6350l412178,454088r-1981,l394868,446468r-2553,-1270l388366,443928r-7913,-2540l372541,438848r-20955,-2540l321970,437578r-7925,1270l298704,443928r-5360,1270l288277,442658r-3378,-3810l276059,433768r-10515,-1270l254495,432498r-10414,1270l244081,435038r-292,1270l244360,436308r9436,1270l262051,441388r8001,3810l278701,449008r2832,l283781,446468r2515,1270l267055,457898r-9779,3810l247167,465518r-4229,l242379,464248r-1676,-3810l237312,459168r-3213,-3810l231952,452818r-9829,2540l214795,454088r-2540,1270l210007,454088r-1689,l210566,459168r5080,2540l220421,464248r7036,2540l235623,464248r6489,3810l240411,470598r-2248,l236194,471868r-9601,5080l217284,482028r-9563,5080l197345,488378r-11583,l151041,466788r-6655,-5080l136258,459168r-9030,-1270l126377,459168r-1117,l125526,460438r6198,3810l136512,470598r6197,5080l146646,480758r7608,-5080l157911,480758r5360,3810l170027,487108r6198,1270l180721,490918r5067,l190855,492188r-1968,1270l168998,498538r-20904,2540l126593,502348r-30061,l88366,499808r-8445,l81318,501078r2819,1270l86677,503618r-2248,1270l81876,504888r-2806,1270l75692,506158r-3937,1270l68376,508698r-4508,l59918,509968r-3657,1270l51473,516318r-5626,5080l40220,523938r,1270l39928,527748r1410,l46697,525208r6757,1270l56121,525208r2680,-1270l65112,522668r5411,-5080l75552,513778r5220,-5080l87223,506158r7265,-1270l102057,504888r7429,1270l115112,507428r-6185,2540l110604,512508r2260,2540l114833,517588r3111,-1270l119049,515048r851,l121589,512508r-266,-2540l120180,507428r3949,-2540l129489,508698r4203,-2540l141719,506158r15938,-1270l165519,503618r1689,l169176,502348r1689,1270l170027,506158r-2819,l168338,508698r546,2540l171716,512508r2248,1270l176771,512508r2527,-2540l178193,506158r-571,-1270l175374,504888r-1410,-1270l179870,501078r6756,-1270l192544,497268r4217,-1270l200710,494728r7328,-2540l211137,489648r3378,1270l213093,495998r-1956,3810l208584,504888r-3010,11430l204101,527748r-89,2540l204622,541718r3962,11430l209435,554418r280,-1270l210286,553148r-2819,-11430l207429,529018r2019,-11430l212813,506158r6427,-15240l220700,489648r1448,-1270l230873,480758r14224,-7620l259295,466788r826,1270l256273,476948r-3721,8890l249948,495998r-520,11430l249986,509968r-1689,2540l249428,513778r4787,-2540l257314,504888r2528,-3810l259969,494728r-127,-7620l259524,480758r1549,-10160l264261,466788r1054,-1270l267449,462978r17158,-7620l301840,449008r8954,-2540l315277,445198r4483,-1270l338963,441388r850,1270l341782,441388r279,1270l337489,447738r-4762,3810l328549,456628r-2820,5080l320624,473138r-2159,12700l318757,498538r2184,12700l323481,520128r-7607,5080l312229,531558r-1765,2540l309968,537908r-1625,3810l313893,541718r4800,-5080l323202,530288r279,-7620l324040,526478r2527,1270l328828,529018r1968,-3810l327126,523938r-101,-1270l326847,520128r4508,-2540l333336,523938r3658,l342912,526478r5055,2540l354164,529018r1982,-2540l350456,520128r-7277,-2540l335076,515048r-8229,l323608,507428r-1613,-8890l321627,492188r114,-8890l321779,482028r1143,-6350l324040,470598r3366,-6350l328828,460438r3937,-3810l340372,449008r6465,-3810l353047,443928r838,l353885,445198r279,l346557,451548r-838,7620l341210,466788r-3048,5080l336461,478218r38,6350l338683,490918r1689,3810l339534,501078r3924,2540l347116,498538r305,-7620l349389,485838r-1295,-6350l346494,471868r-445,-6350l348246,459168r2832,-7620l356984,449008r6464,-2540l374726,446468r10731,2540l405968,459168r2845,1270l413575,461708r432,3810l414045,469328r-191,5080l409638,482028r-5918,3810l397497,488378r-13500,l378091,484568r-4216,-3810l372186,473138r1409,-5080l391337,468058r3658,-2540l396392,465518r571,-2540l396113,461708r-3087,-2540l391896,455358r-4216,-1270l375843,454088r-3657,3810l366268,462978r-2248,7620l365721,478218r1956,8890l374434,493458r8725,2540l392887,497268r9385,-2540l410756,490918r2349,-2540l417791,483298r3391,-2540l422033,475678r1969,-3810l433476,479488r8077,8890l448106,498538r4890,10160l452996,513778r1410,5080l453478,523011r-203,-25l426910,524256r-51892,5080l349923,534416r-7023,2540l335013,538226r-7049,2540l322910,539496r-2820,2540l345338,542036r5448,-1270l366737,536956r32512,-5080l415823,530606r57023,l491286,533146r7874,l505929,535686r7582,l525183,538226r11468,1270l548182,542036r11811,1270l562521,544576r5918,l587908,548386r19939,2540l627583,549656r14135,-3810l646417,544576r-673,7620l644144,559816r-1867,7620l640791,573786r-2248,3810l640511,581406r-2806,2540l637705,589026r-4229,2540l629805,594106r-25019,2540l579983,594106,530987,583946r-8802,-1270l513397,581406r-17602,-2540l484809,577735r,10021l481418,589026r-2527,3810l475526,594106r558,-1270l477202,590296r4216,-2540l484809,587756r,-10021l478599,577088r,5588l472973,592836r-2248,-8890l470166,581406r3099,2540l474395,582676r4204,l478599,577088r-8992,-940l469607,596646r-1130,571l468477,614426r-2527,l466496,613156r1422,l468477,614426r,-17209l467080,597916r,8890l465366,608076r-1397,1270l461987,609346r1131,-1270l464540,605536r1956,l467080,606806r,-8890l459460,601726r-3657,2540l455752,608342r-229,1004l454406,609346r1346,-1004l455752,604227r-2756,-2501l450189,599782r,8294l449338,609346r-1702,1270l445960,609346r-292,-1270l446506,606806r305,-1270l448208,604266r1410,2540l450189,608076r,-8294l449338,599186r-584,-2540l449719,594106r470,-1270l451586,587756r280,-2540l454406,581406r5334,l461987,582676r572,6350l469607,596646r,-20498l459092,575056r-13424,469l445668,594106r,2540l445389,596646r,-2540l445668,594106r,-18581l444830,575551r,9665l443699,585863r,13323l443407,602996r-1676,5080l439191,610616r2540,-7620l443699,599186r,-13323l442582,586486r-292,1270l440042,587756r,7620l439191,601726r-2248,5080l435254,608444r,9792l434962,619506r,-1270l435254,618236r,-9792l433006,610616r-1130,l431876,632206r-3378,1270l428498,634746r-3061,7620l422122,648716r-3569,6350l414693,661416r-546,2540l410197,663956r,-3810l414147,656336r1676,-2540l419620,647446r3074,-5080l425919,636016r1702,-2540l428472,632206r1702,-2540l431876,632206r,-21590l429628,610616r,6350l429628,618236r-1130,2540l427088,620776r-3937,-2083l423151,625856r-5360,5080l409067,632206r-7328,l408508,629666r7036,-6350l423151,625856r,-7163l422300,618236r-5906,-1270l411873,613156r-89,-7620l413435,599186r2464,-5004l414693,600456r292,3810l413842,606806r1702,2540l418642,615696r7036,-2540l429628,616966r,-6350l428218,610616r-4521,-1270l419493,608076r-2819,-2540l419493,601726r,-2540l423621,595376r5613,-2540l435127,592836r4915,2540l440042,587756r-1410,l437642,585216r-991,-2540l433006,582676r,5080l425678,590296r-7861,1079l420903,587756r3924,-1270l429348,585216r3658,2540l433006,582676r-279,l436105,581406r3365,1270l443407,582676r1423,2540l444830,575551r-22606,775l386524,581406r-63614,15240l302996,599186r-9931,l283489,596646r-5245,-5080l276352,585216r-585,-7620l274688,571246r-216,-1270l275043,562356r-2540,-5080l272224,549656r-851,-1270l270814,544576r280,-1270l275323,543306r4229,3810l284048,547116r17323,2540l334416,544576r5461,-1270l318693,543306r-14059,l303745,544576r-1028,l301510,543306r-559,-7620l301904,533146r470,-1270l303796,528066r2896,-6350l306285,514096r-3644,-6350l302361,507504r,12942l300101,525526r-3379,2540l296722,536956r,3810l294474,543306r-4800,-1270l283489,543306r-2540,-5080l281520,536956r-1422,-3810l280682,531876r4217,2540l290804,533146r5080,1270l296722,536956r,-8890l293903,528066r,-8890l295592,515366r-279,-3810l292506,511556r-2261,-1270l288163,509739r,9437l287705,524256r-838,2540l282917,528066r-1968,-2540l279819,521716r863,-2540l279819,516636r3098,-1270l287997,515366r140,1270l288163,519176r,-9437l285457,509016r-7886,3810l274764,516636r-2540,3810l273913,525526r1969,2540l274193,533146r1130,3810l274472,536956r-3378,-2540l266585,529336r864,-6350l268274,517906r1131,-5080l274193,509016r6756,-3810l290245,506476r8154,5080l299834,512826r1130,2540l302361,520446r,-12942l299720,505206r-4407,-3810l286867,502666r-6921,l273710,505206r-5296,3810l264337,514096r-2425,10160l263067,535686r2858,10160l268554,556006r-572,5080l273062,566166r-4508,3810l261327,566166r-3962,-1270l253390,563626r-8306,-1270l236753,563626r-3391,1270l227164,562356r-1676,3810l235127,569976r10389,2540l256171,572516r10414,-1270l269405,571246r1409,1270l271945,578866r-2540,10160l273913,595376r5067,7620l295592,605536r37173,-5080l337210,599186r31026,-8890l371906,590296r2807,-1270l378650,589026r9703,-2540l418642,582676r-3987,6350l411467,595376r-2566,6350l406806,608076r-3366,7620l412724,616966r2820,5080l409397,624586r-5614,2540l398284,630936r-5829,2540l385127,634199r,4357l378383,642366r-7353,2540l363397,647446r-7556,1270l351917,644906r1968,-2540l358101,643636r3087,-1270l368515,639826r8459,-2540l385127,638556r,-4357l379399,634746r-37071,7620l342049,644906r6185,l348818,647446r-864,3810l345427,651256r-1969,1270l343179,653796r279,l345147,655066r1690,-2540l350494,653796r1702,-1270l357822,652526r4788,-2540l367957,649986r2400,-1270l372745,647446r5346,l382320,644906r5906,-2540l391896,638556r5906,-1270l406247,637286r7595,-2540l421741,633476r,1270l416839,643636r-4991,7620l401739,666496r-1118,2540l402031,670306r1689,1270l411594,671576r19164,-33020l433108,632206r1879,-2540l436880,627126r3543,-3810l441604,622046r1740,-1270l445084,619506r1727,-1270l447929,616966r1689,-1270l450735,616966r-838,952l449897,623316r-2261,6350l444258,637286r-3657,6350l438912,637286r7048,-6350l448487,625856r1410,-2540l449897,617918r-4788,5398l441452,629666r-4217,7620l435940,643636r-89,6350l437502,656336r3950,5080l444830,663956r9576,l458749,662686r4331,-1270l472097,662686r8559,-1270l487908,656336r5055,l493814,661416r2819,2540l501421,666496r5067,3810l511276,667766r-279,-3810l507619,661416r-1690,-2540l502551,652526r-1689,-2020l500862,660146r-292,1270l499160,661416r-546,-1270l495820,656336r-1854,-2540l493026,652526r-2540,-5080l488581,643636r-559,-1270l487908,642112r,9144l486791,653796r-1410,l483971,652526r559,-2540l484809,647446r1689,1270l487908,651256r,-9144l485267,636016r-3264,-7519l482003,639826r-851,1270l481152,653796r-3163,3810l472706,658876r-17183,l447370,662686r-5080,-5080l442582,656336r-2540,-1270l440321,652526r4509,-1270l448754,656336r4242,-3810l459460,652526r6757,-1270l472694,652526r3111,1270l480580,647446r572,6350l481152,641096r-851,1270l479729,641096r-1676,-2540l478891,636016r280,2540l482003,639826r,-11329l480860,625856r1143,l486854,634746r4585,8890l496023,651256r4839,8890l500862,650506r-2540,-3060l495223,642366r-1409,-3810l491286,636016r-571,-3810l495782,633476r4509,3810l505929,637286r4788,2540l516623,639826r4508,2540l524802,647446r5613,2540l535203,653796r7036,2540l550138,657606r7315,2540l560273,660146r4229,2540l566470,660146r-1143,-1270l563918,657606r-1677,-1270l561822,655066r-432,-1270l567309,655066r990,-1270l569277,652526r-686,-1270l567359,649986r-1333,l561975,647446r-318,l561657,651256r-864,3810l553923,651256r787,5080l541210,652526r-6363,-3810l529386,644906r546,l530504,643636r1130,l537794,646176r7721,2540l561657,651256r,-3810l551942,647446r-2655,-1270l545909,644906r-3099,-1270l539432,642366r-11430,-2540l518325,634746r-7049,-5931l511276,633476r-559,1270l502551,634746r-3568,-2540l497192,630936r-6185,-5080l490715,624586r7607,1270l504520,629666r6756,3810l511276,628815r-2006,-1689l499732,622046r3099,-2540l507619,616966r1968,-5080l512114,608076r851,-6350l510438,597916r-356,-1270l507898,589026r-51,15240l507619,609346r-3379,6350l498322,616966r-3099,2540l490435,619506r-3098,-1270l494106,618236r3657,-1270l501421,615696r571,-1270l504240,609346r-279,-12700l507339,596646r280,3810l507758,601726r89,2540l507847,589038r-6134,686l501713,602996r-1422,5080l497484,613156r-5639,l486791,614426r-2540,l482282,613156r-1981,-1270l480580,610616r-559,l479171,609346r571,-2540l480021,605536r-2260,-1169l477761,616966r,1270l477202,618236r,-1270l477761,616966r,-12599l476465,603694r,36132l475805,646176r-5359,5080l468337,649986r-6350,-3810l456095,649986r-8459,l445960,647446r1156,-3810l448259,639826r2387,-6350l453275,625856r1245,-2540l456361,619506r3671,-3810l463410,622046r1410,3810l468922,629666r4559,5080l476465,639826r,-36132l473824,602322r,22264l472973,624586r-6477,-5080l469607,619506r2248,1270l473544,623316r-279,l473824,624586r,-22264l472973,601878r,3658l472973,606806r-279,l472694,605536r279,l472973,601878r-279,-152l477774,599186r4343,-3810l483971,594106r3683,-2540l493255,590296r4508,5080l499160,599186r2553,3810l501713,589724r-5080,572l493395,587756r-3239,-2540l491007,583946r8001,l521423,587756r19978,3810l561124,596646r19926,3810l601675,602996r24206,-2540l636511,596646r7658,-8890l645274,581406r2311,-12700l648677,562356r3391,-11430l656107,540766r394,-1270l659257,530606r685,-11430l656767,512826r-2171,-2515l654596,517906r-1131,6350l652614,529336r-2514,5080l646137,538226r-5626,1270l640626,536956r114,-2540l640791,533146r6197,-5080l644740,520446r-914,-1270l641083,515366r-3099,-1067l637984,529336r-2248,1270l634314,531876r-1131,1282l633183,544576r-4216,-1270l626719,544576r-6756,l618553,542036r572,-2540l619125,536956r4495,1270l628688,538226r4216,1270l633183,544576r,-11418l632066,534416r-2261,-1270l630466,530606r660,-2540l631647,522986r1575,-3810l637705,522986r101,3810l637984,529336r,-15037l633755,512826r-6756,1270l624459,516636r1143,2540l624751,521716r-1131,8890l617982,530606r-280,-5080l616013,521716r292,-6350l618832,510286r5919,-2540l629246,505206r7328,l641083,507746r3657,1270l648970,510286r1397,3810l654596,517906r,-7595l652386,507746r-3594,-2540l647001,503936r-6210,-2540l633996,500126r-6616,1270l621360,503936r-5055,3810l611555,515366r-571,7620l612381,531876r1092,8890l613473,543306r292,1270l611517,545846r-30175,-3810l522147,531876r-10007,-1270l492125,528066r-13932,-2540l471347,525526r-6731,-1270l461772,523938r1346,l462292,521398r826,-2540l463969,517588r4140,-13970l471030,498538r3645,-6350l481253,483298r1893,-2540l492975,470598r4788,-2540l496633,474408r1130,2540l501916,484568r5779,5080l514642,494728r7620,3810l530974,498538r26492,-27940l554647,464248r-1982,-2540l550697,459168r-5347,-2540l531837,456628r-4495,5080l523684,468058r,1270l523392,471868r1968,1270l528739,473138r851,-1270l530161,468058r3645,-2540l537184,462978r3112,-1270l543661,462978r2527,2540l549300,468058r559,3810l549948,473138r76,3810l549579,482028r-3657,5080l540842,489648r-6680,2540l526910,492188,505371,470598r-851,-2540l530237,450278r5106,-1270l546188,447738r5919,1270l557174,452818r3950,3810l566293,468058r-597,11430l564362,492188r2947,11430l570687,503618r,-5080l572109,495998r1562,-7620l572808,479488r-2134,-7620l568439,464248r-3391,-6350l563105,452818r-5360,-5080l561124,447738r5905,3810l573506,455358r4788,6350l583653,473138r3722,10160l589292,495998r-25,12700l587032,517588r-16053,6350l568159,526478r-3378,3810l563384,532828r3378,2540l574916,531558r5347,-1270l583361,522668r3671,-2540l587590,520128r-279,1270l587590,521398r280,3810l586181,529018r2806,1270l590397,526478r292,-6350l591527,515048r3658,3810l595744,523938r1143,5080l599427,534098r4216,7620l610387,541718r1689,-2540l610108,536638r-559,-1270l608698,527748r-5906,-3810l598855,518858r-1714,-3810l593737,507428r-2210,-12700l589737,480758r-3836,-11430l583247,462978r-3581,-5080l575398,452818r-4711,-5080l571817,446468r19431,2540l609828,454088r12586,3810l635558,461708r11608,6350l655167,479488r2693,8890l661390,495998r4420,7620l671207,509968r864,l673747,507428r,-5080l672071,499808r-3023,-8890l663575,483298r-6376,-6350l651497,469328r851,-1270l659104,470598r7036,1270l672909,475678r15532,6350l700849,494728r8712,15240l714019,526478r-648,12700l711441,551878r-3251,11430l703592,574738r-838,2540l698804,579818r2528,1270l704430,579818r572,-3810l706704,573468r6032,-12700l716610,546798r1244,-15240l715987,516318r-279,-3810l711492,509968r1955,-3810l714870,507428r1689,l718235,508698r1702,-1270l722464,507428r559,-1270l723595,504888r266,-1270l724992,502348r-1397,-2540l721893,497268r-3658,l715429,498538r-1410,1270l712330,502348r-292,2540l709231,499808r-2832,-6350l701890,489648r585,-1270l730148,499808r9487,2540l742442,504888r3111,1270l749503,506158r17094,5080l775385,512508r8738,2540l792568,513778r7036,3810l808062,515048r-279,l804684,511238r-6756,3810l796086,513778r-1828,-1270l765784,507428r-13690,-3810l738797,498538r279,-1270l738517,498538r-1968,l717257,489648r-2120,-1270l710907,485838r-3098,l705281,483298r-3098,l689229,476948r-6490,-2540l668909,468058,625602,452818r-4217,-1270l606450,447738r-3518,-1270l599427,445198r-7061,-1270l573189,440118r-20422,l532930,442658r-17437,7620l512127,449008r-1981,5080l508469,451548r6338,-10160l524167,435038r11138,-3810l547039,429958r165634,-1270l767143,427418r54674,l877036,426148r35230,-21590l913574,396938xe" fillcolor="black" stroked="f">
                  <v:path arrowok="t"/>
                </v:shape>
                <w10:anchorlock/>
              </v:group>
            </w:pict>
          </mc:Fallback>
        </mc:AlternateContent>
      </w:r>
    </w:p>
    <w:p w14:paraId="55639673" w14:textId="77777777" w:rsidR="00D70DAD" w:rsidRPr="00B97577" w:rsidRDefault="00000000" w:rsidP="00D70DAD">
      <w:pPr>
        <w:pStyle w:val="BodyText"/>
        <w:spacing w:before="1"/>
        <w:rPr>
          <w:rFonts w:ascii="Calibri" w:hAnsi="Calibri"/>
          <w:sz w:val="10"/>
        </w:rPr>
      </w:pPr>
      <w:r w:rsidRPr="00D70DAD">
        <w:rPr>
          <w:rFonts w:ascii="Times New Roman"/>
          <w:noProof/>
          <w:sz w:val="10"/>
          <w:lang w:eastAsia="zh-CN"/>
        </w:rPr>
        <w:drawing>
          <wp:anchor distT="0" distB="0" distL="0" distR="0" simplePos="0" relativeHeight="251715584" behindDoc="1" locked="0" layoutInCell="1" allowOverlap="1" wp14:anchorId="51DF3481" wp14:editId="7AEE1A57">
            <wp:simplePos x="0" y="0"/>
            <wp:positionH relativeFrom="page">
              <wp:posOffset>3015053</wp:posOffset>
            </wp:positionH>
            <wp:positionV relativeFrom="paragraph">
              <wp:posOffset>89013</wp:posOffset>
            </wp:positionV>
            <wp:extent cx="1753837" cy="128587"/>
            <wp:effectExtent l="0" t="0" r="0" b="0"/>
            <wp:wrapTopAndBottom/>
            <wp:docPr id="19" name="Image 19"/>
            <wp:cNvGraphicFramePr/>
            <a:graphic xmlns:a="http://schemas.openxmlformats.org/drawingml/2006/main">
              <a:graphicData uri="http://schemas.openxmlformats.org/drawingml/2006/picture">
                <pic:pic xmlns:pic="http://schemas.openxmlformats.org/drawingml/2006/picture">
                  <pic:nvPicPr>
                    <pic:cNvPr id="1194488346" name="Image 19"/>
                    <pic:cNvPicPr/>
                  </pic:nvPicPr>
                  <pic:blipFill>
                    <a:blip r:embed="rId9" cstate="print"/>
                    <a:stretch>
                      <a:fillRect/>
                    </a:stretch>
                  </pic:blipFill>
                  <pic:spPr>
                    <a:xfrm>
                      <a:off x="0" y="0"/>
                      <a:ext cx="1753837" cy="128587"/>
                    </a:xfrm>
                    <a:prstGeom prst="rect">
                      <a:avLst/>
                    </a:prstGeom>
                  </pic:spPr>
                </pic:pic>
              </a:graphicData>
            </a:graphic>
          </wp:anchor>
        </w:drawing>
      </w:r>
    </w:p>
    <w:p w14:paraId="688F8C45" w14:textId="6BA0DF3B" w:rsidR="00D70DAD" w:rsidRPr="00B97577" w:rsidRDefault="00000000" w:rsidP="00EB057A">
      <w:pPr>
        <w:pStyle w:val="Title"/>
        <w:bidi/>
        <w:spacing w:line="276" w:lineRule="auto"/>
        <w:rPr>
          <w:rFonts w:ascii="Calibri" w:hAnsi="Calibri"/>
          <w:color w:val="4A78AD"/>
        </w:rPr>
      </w:pPr>
      <w:r w:rsidRPr="00B97577">
        <w:rPr>
          <w:rFonts w:ascii="Calibri" w:hAnsi="Calibri"/>
          <w:color w:val="4A78AD"/>
          <w:rtl/>
          <w:lang w:val="ar"/>
        </w:rPr>
        <w:t xml:space="preserve">الاستراتيجية الوطنية للرعاية </w:t>
      </w:r>
      <w:r w:rsidR="00C83575">
        <w:rPr>
          <w:rFonts w:ascii="Calibri" w:hAnsi="Calibri"/>
          <w:color w:val="4A78AD"/>
          <w:lang w:val="en-AU"/>
        </w:rPr>
        <w:br/>
      </w:r>
      <w:r w:rsidRPr="00B97577">
        <w:rPr>
          <w:rFonts w:ascii="Calibri" w:hAnsi="Calibri"/>
          <w:color w:val="4A78AD"/>
          <w:rtl/>
          <w:lang w:val="ar"/>
        </w:rPr>
        <w:t>(</w:t>
      </w:r>
      <w:r w:rsidRPr="00EB057A">
        <w:rPr>
          <w:rFonts w:ascii="Calibri" w:hAnsi="Calibri"/>
          <w:color w:val="4A78AD"/>
          <w:sz w:val="80"/>
          <w:szCs w:val="80"/>
          <w:rtl/>
          <w:lang w:val="ar"/>
        </w:rPr>
        <w:t>National Carer Strategy</w:t>
      </w:r>
      <w:r w:rsidRPr="00B97577">
        <w:rPr>
          <w:rFonts w:ascii="Calibri" w:hAnsi="Calibri"/>
          <w:color w:val="4A78AD"/>
          <w:rtl/>
          <w:lang w:val="ar"/>
        </w:rPr>
        <w:t>)</w:t>
      </w:r>
    </w:p>
    <w:p w14:paraId="3B755918" w14:textId="689DFCEE" w:rsidR="00C83575" w:rsidRPr="00C83575" w:rsidRDefault="00C83575" w:rsidP="00C83575">
      <w:pPr>
        <w:bidi/>
        <w:spacing w:line="276" w:lineRule="auto"/>
        <w:ind w:left="552" w:right="573"/>
        <w:jc w:val="center"/>
        <w:rPr>
          <w:rFonts w:ascii="Calibri" w:hAnsi="Calibri"/>
          <w:color w:val="4A78AD"/>
          <w:sz w:val="70"/>
          <w:szCs w:val="70"/>
          <w:lang w:val="en-AU"/>
        </w:rPr>
      </w:pPr>
      <w:r w:rsidRPr="00C83575">
        <w:rPr>
          <w:noProof/>
          <w:color w:val="4A78AD"/>
          <w:sz w:val="70"/>
          <w:szCs w:val="70"/>
          <w:lang w:eastAsia="zh-CN"/>
        </w:rPr>
        <mc:AlternateContent>
          <mc:Choice Requires="wpg">
            <w:drawing>
              <wp:anchor distT="0" distB="0" distL="0" distR="0" simplePos="0" relativeHeight="251822080" behindDoc="1" locked="0" layoutInCell="1" allowOverlap="1" wp14:anchorId="729D6C67" wp14:editId="7B92ABAB">
                <wp:simplePos x="0" y="0"/>
                <wp:positionH relativeFrom="page">
                  <wp:posOffset>867714</wp:posOffset>
                </wp:positionH>
                <wp:positionV relativeFrom="paragraph">
                  <wp:posOffset>748030</wp:posOffset>
                </wp:positionV>
                <wp:extent cx="5779770" cy="5414645"/>
                <wp:effectExtent l="0" t="0" r="0" b="0"/>
                <wp:wrapTopAndBottom/>
                <wp:docPr id="20" name="Group 20" descr="image of the different faces of carers and who they care for"/>
                <wp:cNvGraphicFramePr/>
                <a:graphic xmlns:a="http://schemas.openxmlformats.org/drawingml/2006/main">
                  <a:graphicData uri="http://schemas.microsoft.com/office/word/2010/wordprocessingGroup">
                    <wpg:wgp>
                      <wpg:cNvGrpSpPr/>
                      <wpg:grpSpPr>
                        <a:xfrm>
                          <a:off x="0" y="0"/>
                          <a:ext cx="5779770" cy="5414645"/>
                          <a:chOff x="0" y="0"/>
                          <a:chExt cx="6849109" cy="6591934"/>
                        </a:xfrm>
                      </wpg:grpSpPr>
                      <wps:wsp>
                        <wps:cNvPr id="21" name="Graphic 21"/>
                        <wps:cNvSpPr/>
                        <wps:spPr>
                          <a:xfrm>
                            <a:off x="338065" y="3032031"/>
                            <a:ext cx="2674620" cy="2376805"/>
                          </a:xfrm>
                          <a:custGeom>
                            <a:avLst/>
                            <a:gdLst/>
                            <a:ahLst/>
                            <a:cxnLst/>
                            <a:rect l="l" t="t" r="r" b="b"/>
                            <a:pathLst>
                              <a:path w="2674620" h="2376805">
                                <a:moveTo>
                                  <a:pt x="1461524" y="0"/>
                                </a:moveTo>
                                <a:lnTo>
                                  <a:pt x="1416784" y="2201"/>
                                </a:lnTo>
                                <a:lnTo>
                                  <a:pt x="1372377" y="6977"/>
                                </a:lnTo>
                                <a:lnTo>
                                  <a:pt x="1328294" y="14287"/>
                                </a:lnTo>
                                <a:lnTo>
                                  <a:pt x="1284527" y="24089"/>
                                </a:lnTo>
                                <a:lnTo>
                                  <a:pt x="1241067" y="36341"/>
                                </a:lnTo>
                                <a:lnTo>
                                  <a:pt x="1197903" y="51001"/>
                                </a:lnTo>
                                <a:lnTo>
                                  <a:pt x="1155028" y="68028"/>
                                </a:lnTo>
                                <a:lnTo>
                                  <a:pt x="1112432" y="87379"/>
                                </a:lnTo>
                                <a:lnTo>
                                  <a:pt x="1070106" y="109014"/>
                                </a:lnTo>
                                <a:lnTo>
                                  <a:pt x="1028041" y="132889"/>
                                </a:lnTo>
                                <a:lnTo>
                                  <a:pt x="986228" y="158964"/>
                                </a:lnTo>
                                <a:lnTo>
                                  <a:pt x="944658" y="187197"/>
                                </a:lnTo>
                                <a:lnTo>
                                  <a:pt x="903322" y="217546"/>
                                </a:lnTo>
                                <a:lnTo>
                                  <a:pt x="862210" y="249968"/>
                                </a:lnTo>
                                <a:lnTo>
                                  <a:pt x="784188" y="315625"/>
                                </a:lnTo>
                                <a:lnTo>
                                  <a:pt x="746552" y="346689"/>
                                </a:lnTo>
                                <a:lnTo>
                                  <a:pt x="593409" y="471098"/>
                                </a:lnTo>
                                <a:lnTo>
                                  <a:pt x="555103" y="502625"/>
                                </a:lnTo>
                                <a:lnTo>
                                  <a:pt x="517040" y="534475"/>
                                </a:lnTo>
                                <a:lnTo>
                                  <a:pt x="479346" y="566726"/>
                                </a:lnTo>
                                <a:lnTo>
                                  <a:pt x="442147" y="599456"/>
                                </a:lnTo>
                                <a:lnTo>
                                  <a:pt x="405569" y="632740"/>
                                </a:lnTo>
                                <a:lnTo>
                                  <a:pt x="369737" y="666655"/>
                                </a:lnTo>
                                <a:lnTo>
                                  <a:pt x="334777" y="701280"/>
                                </a:lnTo>
                                <a:lnTo>
                                  <a:pt x="300815" y="736691"/>
                                </a:lnTo>
                                <a:lnTo>
                                  <a:pt x="267977" y="772965"/>
                                </a:lnTo>
                                <a:lnTo>
                                  <a:pt x="236388" y="810179"/>
                                </a:lnTo>
                                <a:lnTo>
                                  <a:pt x="206174" y="848411"/>
                                </a:lnTo>
                                <a:lnTo>
                                  <a:pt x="177461" y="887736"/>
                                </a:lnTo>
                                <a:lnTo>
                                  <a:pt x="150375" y="928233"/>
                                </a:lnTo>
                                <a:lnTo>
                                  <a:pt x="125041" y="969978"/>
                                </a:lnTo>
                                <a:lnTo>
                                  <a:pt x="101586" y="1013048"/>
                                </a:lnTo>
                                <a:lnTo>
                                  <a:pt x="80134" y="1057520"/>
                                </a:lnTo>
                                <a:lnTo>
                                  <a:pt x="60812" y="1103472"/>
                                </a:lnTo>
                                <a:lnTo>
                                  <a:pt x="45149" y="1150033"/>
                                </a:lnTo>
                                <a:lnTo>
                                  <a:pt x="31830" y="1197449"/>
                                </a:lnTo>
                                <a:lnTo>
                                  <a:pt x="20844" y="1245589"/>
                                </a:lnTo>
                                <a:lnTo>
                                  <a:pt x="12179" y="1294324"/>
                                </a:lnTo>
                                <a:lnTo>
                                  <a:pt x="5824" y="1343522"/>
                                </a:lnTo>
                                <a:lnTo>
                                  <a:pt x="1768" y="1393055"/>
                                </a:lnTo>
                                <a:lnTo>
                                  <a:pt x="0" y="1442791"/>
                                </a:lnTo>
                                <a:lnTo>
                                  <a:pt x="508" y="1492600"/>
                                </a:lnTo>
                                <a:lnTo>
                                  <a:pt x="3281" y="1542352"/>
                                </a:lnTo>
                                <a:lnTo>
                                  <a:pt x="8309" y="1591917"/>
                                </a:lnTo>
                                <a:lnTo>
                                  <a:pt x="15580" y="1641164"/>
                                </a:lnTo>
                                <a:lnTo>
                                  <a:pt x="25082" y="1689964"/>
                                </a:lnTo>
                                <a:lnTo>
                                  <a:pt x="36805" y="1738186"/>
                                </a:lnTo>
                                <a:lnTo>
                                  <a:pt x="50738" y="1785699"/>
                                </a:lnTo>
                                <a:lnTo>
                                  <a:pt x="66868" y="1832374"/>
                                </a:lnTo>
                                <a:lnTo>
                                  <a:pt x="85186" y="1878080"/>
                                </a:lnTo>
                                <a:lnTo>
                                  <a:pt x="105679" y="1922687"/>
                                </a:lnTo>
                                <a:lnTo>
                                  <a:pt x="128337" y="1966064"/>
                                </a:lnTo>
                                <a:lnTo>
                                  <a:pt x="153149" y="2008083"/>
                                </a:lnTo>
                                <a:lnTo>
                                  <a:pt x="180102" y="2048611"/>
                                </a:lnTo>
                                <a:lnTo>
                                  <a:pt x="209186" y="2087519"/>
                                </a:lnTo>
                                <a:lnTo>
                                  <a:pt x="242091" y="2125627"/>
                                </a:lnTo>
                                <a:lnTo>
                                  <a:pt x="277788" y="2160680"/>
                                </a:lnTo>
                                <a:lnTo>
                                  <a:pt x="316022" y="2192769"/>
                                </a:lnTo>
                                <a:lnTo>
                                  <a:pt x="356539" y="2221983"/>
                                </a:lnTo>
                                <a:lnTo>
                                  <a:pt x="399083" y="2248413"/>
                                </a:lnTo>
                                <a:lnTo>
                                  <a:pt x="443400" y="2272148"/>
                                </a:lnTo>
                                <a:lnTo>
                                  <a:pt x="489235" y="2293279"/>
                                </a:lnTo>
                                <a:lnTo>
                                  <a:pt x="536333" y="2311896"/>
                                </a:lnTo>
                                <a:lnTo>
                                  <a:pt x="584438" y="2328088"/>
                                </a:lnTo>
                                <a:lnTo>
                                  <a:pt x="633297" y="2341945"/>
                                </a:lnTo>
                                <a:lnTo>
                                  <a:pt x="682653" y="2353558"/>
                                </a:lnTo>
                                <a:lnTo>
                                  <a:pt x="732254" y="2363017"/>
                                </a:lnTo>
                                <a:lnTo>
                                  <a:pt x="781842" y="2370411"/>
                                </a:lnTo>
                                <a:lnTo>
                                  <a:pt x="831762" y="2375107"/>
                                </a:lnTo>
                                <a:lnTo>
                                  <a:pt x="881102" y="2376720"/>
                                </a:lnTo>
                                <a:lnTo>
                                  <a:pt x="929879" y="2375418"/>
                                </a:lnTo>
                                <a:lnTo>
                                  <a:pt x="978112" y="2371368"/>
                                </a:lnTo>
                                <a:lnTo>
                                  <a:pt x="1025816" y="2364736"/>
                                </a:lnTo>
                                <a:lnTo>
                                  <a:pt x="1073011" y="2355692"/>
                                </a:lnTo>
                                <a:lnTo>
                                  <a:pt x="1119712" y="2344402"/>
                                </a:lnTo>
                                <a:lnTo>
                                  <a:pt x="1165939" y="2331033"/>
                                </a:lnTo>
                                <a:lnTo>
                                  <a:pt x="1211708" y="2315754"/>
                                </a:lnTo>
                                <a:lnTo>
                                  <a:pt x="1257036" y="2298731"/>
                                </a:lnTo>
                                <a:lnTo>
                                  <a:pt x="1301942" y="2280131"/>
                                </a:lnTo>
                                <a:lnTo>
                                  <a:pt x="1346442" y="2260123"/>
                                </a:lnTo>
                                <a:lnTo>
                                  <a:pt x="1390555" y="2238873"/>
                                </a:lnTo>
                                <a:lnTo>
                                  <a:pt x="1434297" y="2216549"/>
                                </a:lnTo>
                                <a:lnTo>
                                  <a:pt x="1477686" y="2193318"/>
                                </a:lnTo>
                                <a:lnTo>
                                  <a:pt x="1520739" y="2169349"/>
                                </a:lnTo>
                                <a:lnTo>
                                  <a:pt x="1563475" y="2144807"/>
                                </a:lnTo>
                                <a:lnTo>
                                  <a:pt x="1605909" y="2119861"/>
                                </a:lnTo>
                                <a:lnTo>
                                  <a:pt x="1648061" y="2094678"/>
                                </a:lnTo>
                                <a:lnTo>
                                  <a:pt x="1772993" y="2019380"/>
                                </a:lnTo>
                                <a:lnTo>
                                  <a:pt x="1814187" y="1994923"/>
                                </a:lnTo>
                                <a:lnTo>
                                  <a:pt x="1860521" y="1968922"/>
                                </a:lnTo>
                                <a:lnTo>
                                  <a:pt x="1905757" y="1942618"/>
                                </a:lnTo>
                                <a:lnTo>
                                  <a:pt x="1949878" y="1916021"/>
                                </a:lnTo>
                                <a:lnTo>
                                  <a:pt x="1992866" y="1889141"/>
                                </a:lnTo>
                                <a:lnTo>
                                  <a:pt x="2034707" y="1861985"/>
                                </a:lnTo>
                                <a:lnTo>
                                  <a:pt x="2075382" y="1834565"/>
                                </a:lnTo>
                                <a:lnTo>
                                  <a:pt x="2114876" y="1806887"/>
                                </a:lnTo>
                                <a:lnTo>
                                  <a:pt x="2153172" y="1778963"/>
                                </a:lnTo>
                                <a:lnTo>
                                  <a:pt x="2190253" y="1750800"/>
                                </a:lnTo>
                                <a:lnTo>
                                  <a:pt x="2226103" y="1722407"/>
                                </a:lnTo>
                                <a:lnTo>
                                  <a:pt x="2260705" y="1693795"/>
                                </a:lnTo>
                                <a:lnTo>
                                  <a:pt x="2294043" y="1664972"/>
                                </a:lnTo>
                                <a:lnTo>
                                  <a:pt x="2326099" y="1635947"/>
                                </a:lnTo>
                                <a:lnTo>
                                  <a:pt x="2356858" y="1606729"/>
                                </a:lnTo>
                                <a:lnTo>
                                  <a:pt x="2386303" y="1577328"/>
                                </a:lnTo>
                                <a:lnTo>
                                  <a:pt x="2414417" y="1547752"/>
                                </a:lnTo>
                                <a:lnTo>
                                  <a:pt x="2441184" y="1518011"/>
                                </a:lnTo>
                                <a:lnTo>
                                  <a:pt x="2466587" y="1488114"/>
                                </a:lnTo>
                                <a:lnTo>
                                  <a:pt x="2490610" y="1458070"/>
                                </a:lnTo>
                                <a:lnTo>
                                  <a:pt x="2534447" y="1397576"/>
                                </a:lnTo>
                                <a:lnTo>
                                  <a:pt x="2572564" y="1336603"/>
                                </a:lnTo>
                                <a:lnTo>
                                  <a:pt x="2604827" y="1275224"/>
                                </a:lnTo>
                                <a:lnTo>
                                  <a:pt x="2631104" y="1213511"/>
                                </a:lnTo>
                                <a:lnTo>
                                  <a:pt x="2651262" y="1151539"/>
                                </a:lnTo>
                                <a:lnTo>
                                  <a:pt x="2665170" y="1089378"/>
                                </a:lnTo>
                                <a:lnTo>
                                  <a:pt x="2672693" y="1027104"/>
                                </a:lnTo>
                                <a:lnTo>
                                  <a:pt x="2674019" y="995946"/>
                                </a:lnTo>
                                <a:lnTo>
                                  <a:pt x="2673699" y="964787"/>
                                </a:lnTo>
                                <a:lnTo>
                                  <a:pt x="2668056" y="902502"/>
                                </a:lnTo>
                                <a:lnTo>
                                  <a:pt x="2655632" y="840321"/>
                                </a:lnTo>
                                <a:lnTo>
                                  <a:pt x="2636293" y="778318"/>
                                </a:lnTo>
                                <a:lnTo>
                                  <a:pt x="2609907" y="716564"/>
                                </a:lnTo>
                                <a:lnTo>
                                  <a:pt x="2576341" y="655133"/>
                                </a:lnTo>
                                <a:lnTo>
                                  <a:pt x="2535462" y="594099"/>
                                </a:lnTo>
                                <a:lnTo>
                                  <a:pt x="2512240" y="563752"/>
                                </a:lnTo>
                                <a:lnTo>
                                  <a:pt x="2487139" y="533533"/>
                                </a:lnTo>
                                <a:lnTo>
                                  <a:pt x="2460144" y="503448"/>
                                </a:lnTo>
                                <a:lnTo>
                                  <a:pt x="2431238" y="473508"/>
                                </a:lnTo>
                                <a:lnTo>
                                  <a:pt x="2400404" y="443722"/>
                                </a:lnTo>
                                <a:lnTo>
                                  <a:pt x="2367627" y="414099"/>
                                </a:lnTo>
                                <a:lnTo>
                                  <a:pt x="2332888" y="384647"/>
                                </a:lnTo>
                                <a:lnTo>
                                  <a:pt x="2296173" y="355377"/>
                                </a:lnTo>
                                <a:lnTo>
                                  <a:pt x="2257463" y="326297"/>
                                </a:lnTo>
                                <a:lnTo>
                                  <a:pt x="2216743" y="297415"/>
                                </a:lnTo>
                                <a:lnTo>
                                  <a:pt x="2173996" y="268743"/>
                                </a:lnTo>
                                <a:lnTo>
                                  <a:pt x="2129205" y="240287"/>
                                </a:lnTo>
                                <a:lnTo>
                                  <a:pt x="2082354" y="212059"/>
                                </a:lnTo>
                                <a:lnTo>
                                  <a:pt x="2033426" y="184066"/>
                                </a:lnTo>
                                <a:lnTo>
                                  <a:pt x="1982405" y="156317"/>
                                </a:lnTo>
                                <a:lnTo>
                                  <a:pt x="1929274" y="128823"/>
                                </a:lnTo>
                                <a:lnTo>
                                  <a:pt x="1880699" y="102973"/>
                                </a:lnTo>
                                <a:lnTo>
                                  <a:pt x="1832547" y="80116"/>
                                </a:lnTo>
                                <a:lnTo>
                                  <a:pt x="1784811" y="60211"/>
                                </a:lnTo>
                                <a:lnTo>
                                  <a:pt x="1737482" y="43215"/>
                                </a:lnTo>
                                <a:lnTo>
                                  <a:pt x="1690549" y="29087"/>
                                </a:lnTo>
                                <a:lnTo>
                                  <a:pt x="1644004" y="17784"/>
                                </a:lnTo>
                                <a:lnTo>
                                  <a:pt x="1597838" y="9266"/>
                                </a:lnTo>
                                <a:lnTo>
                                  <a:pt x="1552043" y="3491"/>
                                </a:lnTo>
                                <a:lnTo>
                                  <a:pt x="1506608" y="416"/>
                                </a:lnTo>
                                <a:lnTo>
                                  <a:pt x="1461524" y="0"/>
                                </a:lnTo>
                                <a:close/>
                              </a:path>
                            </a:pathLst>
                          </a:custGeom>
                          <a:solidFill>
                            <a:srgbClr val="96BCBD"/>
                          </a:solidFill>
                        </wps:spPr>
                        <wps:bodyPr wrap="square" lIns="0" tIns="0" rIns="0" bIns="0" rtlCol="0">
                          <a:prstTxWarp prst="textNoShape">
                            <a:avLst/>
                          </a:prstTxWarp>
                        </wps:bodyPr>
                      </wps:wsp>
                      <wps:wsp>
                        <wps:cNvPr id="22" name="Graphic 22"/>
                        <wps:cNvSpPr/>
                        <wps:spPr>
                          <a:xfrm>
                            <a:off x="4" y="920670"/>
                            <a:ext cx="3895090" cy="2731770"/>
                          </a:xfrm>
                          <a:custGeom>
                            <a:avLst/>
                            <a:gdLst/>
                            <a:ahLst/>
                            <a:cxnLst/>
                            <a:rect l="l" t="t" r="r" b="b"/>
                            <a:pathLst>
                              <a:path w="3895090" h="2731770">
                                <a:moveTo>
                                  <a:pt x="3238449" y="95"/>
                                </a:moveTo>
                                <a:lnTo>
                                  <a:pt x="3177975" y="1011"/>
                                </a:lnTo>
                                <a:lnTo>
                                  <a:pt x="3115556" y="6132"/>
                                </a:lnTo>
                                <a:lnTo>
                                  <a:pt x="3051259" y="15018"/>
                                </a:lnTo>
                                <a:lnTo>
                                  <a:pt x="2985149" y="27226"/>
                                </a:lnTo>
                                <a:lnTo>
                                  <a:pt x="2917294" y="42316"/>
                                </a:lnTo>
                                <a:lnTo>
                                  <a:pt x="2847759" y="59846"/>
                                </a:lnTo>
                                <a:lnTo>
                                  <a:pt x="2776610" y="79375"/>
                                </a:lnTo>
                                <a:lnTo>
                                  <a:pt x="2703913" y="100462"/>
                                </a:lnTo>
                                <a:lnTo>
                                  <a:pt x="2438244" y="180167"/>
                                </a:lnTo>
                                <a:lnTo>
                                  <a:pt x="2359403" y="202805"/>
                                </a:lnTo>
                                <a:lnTo>
                                  <a:pt x="2319534" y="213826"/>
                                </a:lnTo>
                                <a:lnTo>
                                  <a:pt x="2279377" y="224575"/>
                                </a:lnTo>
                                <a:lnTo>
                                  <a:pt x="2238942" y="234996"/>
                                </a:lnTo>
                                <a:lnTo>
                                  <a:pt x="2198235" y="245035"/>
                                </a:lnTo>
                                <a:lnTo>
                                  <a:pt x="2157265" y="254635"/>
                                </a:lnTo>
                                <a:lnTo>
                                  <a:pt x="2116041" y="263743"/>
                                </a:lnTo>
                                <a:lnTo>
                                  <a:pt x="2074570" y="272303"/>
                                </a:lnTo>
                                <a:lnTo>
                                  <a:pt x="2032861" y="280260"/>
                                </a:lnTo>
                                <a:lnTo>
                                  <a:pt x="1878434" y="308759"/>
                                </a:lnTo>
                                <a:lnTo>
                                  <a:pt x="1826969" y="317679"/>
                                </a:lnTo>
                                <a:lnTo>
                                  <a:pt x="1775530" y="325862"/>
                                </a:lnTo>
                                <a:lnTo>
                                  <a:pt x="1724128" y="333040"/>
                                </a:lnTo>
                                <a:lnTo>
                                  <a:pt x="1672775" y="338944"/>
                                </a:lnTo>
                                <a:lnTo>
                                  <a:pt x="1621483" y="343306"/>
                                </a:lnTo>
                                <a:lnTo>
                                  <a:pt x="1570264" y="345859"/>
                                </a:lnTo>
                                <a:lnTo>
                                  <a:pt x="1519131" y="346334"/>
                                </a:lnTo>
                                <a:lnTo>
                                  <a:pt x="1468094" y="344462"/>
                                </a:lnTo>
                                <a:lnTo>
                                  <a:pt x="1417165" y="339975"/>
                                </a:lnTo>
                                <a:lnTo>
                                  <a:pt x="1367609" y="333164"/>
                                </a:lnTo>
                                <a:lnTo>
                                  <a:pt x="1318375" y="324711"/>
                                </a:lnTo>
                                <a:lnTo>
                                  <a:pt x="1220419" y="305684"/>
                                </a:lnTo>
                                <a:lnTo>
                                  <a:pt x="1171471" y="296511"/>
                                </a:lnTo>
                                <a:lnTo>
                                  <a:pt x="1122392" y="288500"/>
                                </a:lnTo>
                                <a:lnTo>
                                  <a:pt x="1073069" y="282352"/>
                                </a:lnTo>
                                <a:lnTo>
                                  <a:pt x="1023388" y="278766"/>
                                </a:lnTo>
                                <a:lnTo>
                                  <a:pt x="973236" y="278445"/>
                                </a:lnTo>
                                <a:lnTo>
                                  <a:pt x="922500" y="282089"/>
                                </a:lnTo>
                                <a:lnTo>
                                  <a:pt x="874635" y="287678"/>
                                </a:lnTo>
                                <a:lnTo>
                                  <a:pt x="827875" y="297640"/>
                                </a:lnTo>
                                <a:lnTo>
                                  <a:pt x="782227" y="311671"/>
                                </a:lnTo>
                                <a:lnTo>
                                  <a:pt x="737695" y="329466"/>
                                </a:lnTo>
                                <a:lnTo>
                                  <a:pt x="694285" y="350722"/>
                                </a:lnTo>
                                <a:lnTo>
                                  <a:pt x="652003" y="375136"/>
                                </a:lnTo>
                                <a:lnTo>
                                  <a:pt x="610854" y="402403"/>
                                </a:lnTo>
                                <a:lnTo>
                                  <a:pt x="570843" y="432220"/>
                                </a:lnTo>
                                <a:lnTo>
                                  <a:pt x="531975" y="464283"/>
                                </a:lnTo>
                                <a:lnTo>
                                  <a:pt x="494257" y="498288"/>
                                </a:lnTo>
                                <a:lnTo>
                                  <a:pt x="457693" y="533931"/>
                                </a:lnTo>
                                <a:lnTo>
                                  <a:pt x="422290" y="570909"/>
                                </a:lnTo>
                                <a:lnTo>
                                  <a:pt x="388051" y="608918"/>
                                </a:lnTo>
                                <a:lnTo>
                                  <a:pt x="354984" y="647654"/>
                                </a:lnTo>
                                <a:lnTo>
                                  <a:pt x="323092" y="686813"/>
                                </a:lnTo>
                                <a:lnTo>
                                  <a:pt x="292382" y="726092"/>
                                </a:lnTo>
                                <a:lnTo>
                                  <a:pt x="262859" y="765186"/>
                                </a:lnTo>
                                <a:lnTo>
                                  <a:pt x="234529" y="803792"/>
                                </a:lnTo>
                                <a:lnTo>
                                  <a:pt x="207443" y="842720"/>
                                </a:lnTo>
                                <a:lnTo>
                                  <a:pt x="181697" y="882914"/>
                                </a:lnTo>
                                <a:lnTo>
                                  <a:pt x="157361" y="924279"/>
                                </a:lnTo>
                                <a:lnTo>
                                  <a:pt x="134500" y="966720"/>
                                </a:lnTo>
                                <a:lnTo>
                                  <a:pt x="113185" y="1010141"/>
                                </a:lnTo>
                                <a:lnTo>
                                  <a:pt x="93483" y="1054446"/>
                                </a:lnTo>
                                <a:lnTo>
                                  <a:pt x="75462" y="1099541"/>
                                </a:lnTo>
                                <a:lnTo>
                                  <a:pt x="59191" y="1145330"/>
                                </a:lnTo>
                                <a:lnTo>
                                  <a:pt x="44737" y="1191717"/>
                                </a:lnTo>
                                <a:lnTo>
                                  <a:pt x="32169" y="1238607"/>
                                </a:lnTo>
                                <a:lnTo>
                                  <a:pt x="21554" y="1285905"/>
                                </a:lnTo>
                                <a:lnTo>
                                  <a:pt x="12962" y="1333514"/>
                                </a:lnTo>
                                <a:lnTo>
                                  <a:pt x="6460" y="1381341"/>
                                </a:lnTo>
                                <a:lnTo>
                                  <a:pt x="2117" y="1429288"/>
                                </a:lnTo>
                                <a:lnTo>
                                  <a:pt x="0" y="1477262"/>
                                </a:lnTo>
                                <a:lnTo>
                                  <a:pt x="177" y="1525166"/>
                                </a:lnTo>
                                <a:lnTo>
                                  <a:pt x="2718" y="1572905"/>
                                </a:lnTo>
                                <a:lnTo>
                                  <a:pt x="7689" y="1620383"/>
                                </a:lnTo>
                                <a:lnTo>
                                  <a:pt x="15160" y="1667506"/>
                                </a:lnTo>
                                <a:lnTo>
                                  <a:pt x="25198" y="1714177"/>
                                </a:lnTo>
                                <a:lnTo>
                                  <a:pt x="37872" y="1760302"/>
                                </a:lnTo>
                                <a:lnTo>
                                  <a:pt x="53249" y="1805784"/>
                                </a:lnTo>
                                <a:lnTo>
                                  <a:pt x="74286" y="1850816"/>
                                </a:lnTo>
                                <a:lnTo>
                                  <a:pt x="96861" y="1894353"/>
                                </a:lnTo>
                                <a:lnTo>
                                  <a:pt x="120926" y="1936421"/>
                                </a:lnTo>
                                <a:lnTo>
                                  <a:pt x="146437" y="1977049"/>
                                </a:lnTo>
                                <a:lnTo>
                                  <a:pt x="173346" y="2016262"/>
                                </a:lnTo>
                                <a:lnTo>
                                  <a:pt x="201607" y="2054087"/>
                                </a:lnTo>
                                <a:lnTo>
                                  <a:pt x="231173" y="2090552"/>
                                </a:lnTo>
                                <a:lnTo>
                                  <a:pt x="261998" y="2125682"/>
                                </a:lnTo>
                                <a:lnTo>
                                  <a:pt x="294037" y="2159505"/>
                                </a:lnTo>
                                <a:lnTo>
                                  <a:pt x="327242" y="2192047"/>
                                </a:lnTo>
                                <a:lnTo>
                                  <a:pt x="361566" y="2223335"/>
                                </a:lnTo>
                                <a:lnTo>
                                  <a:pt x="396965" y="2253396"/>
                                </a:lnTo>
                                <a:lnTo>
                                  <a:pt x="433390" y="2282256"/>
                                </a:lnTo>
                                <a:lnTo>
                                  <a:pt x="470797" y="2309943"/>
                                </a:lnTo>
                                <a:lnTo>
                                  <a:pt x="509138" y="2336484"/>
                                </a:lnTo>
                                <a:lnTo>
                                  <a:pt x="548366" y="2361904"/>
                                </a:lnTo>
                                <a:lnTo>
                                  <a:pt x="588437" y="2386231"/>
                                </a:lnTo>
                                <a:lnTo>
                                  <a:pt x="629303" y="2409491"/>
                                </a:lnTo>
                                <a:lnTo>
                                  <a:pt x="670918" y="2431711"/>
                                </a:lnTo>
                                <a:lnTo>
                                  <a:pt x="713235" y="2452919"/>
                                </a:lnTo>
                                <a:lnTo>
                                  <a:pt x="756208" y="2473140"/>
                                </a:lnTo>
                                <a:lnTo>
                                  <a:pt x="799791" y="2492402"/>
                                </a:lnTo>
                                <a:lnTo>
                                  <a:pt x="843938" y="2510731"/>
                                </a:lnTo>
                                <a:lnTo>
                                  <a:pt x="888601" y="2528155"/>
                                </a:lnTo>
                                <a:lnTo>
                                  <a:pt x="933735" y="2544699"/>
                                </a:lnTo>
                                <a:lnTo>
                                  <a:pt x="979293" y="2560391"/>
                                </a:lnTo>
                                <a:lnTo>
                                  <a:pt x="1025228" y="2575257"/>
                                </a:lnTo>
                                <a:lnTo>
                                  <a:pt x="1071495" y="2589324"/>
                                </a:lnTo>
                                <a:lnTo>
                                  <a:pt x="1118047" y="2602619"/>
                                </a:lnTo>
                                <a:lnTo>
                                  <a:pt x="1164838" y="2615169"/>
                                </a:lnTo>
                                <a:lnTo>
                                  <a:pt x="1211821" y="2627001"/>
                                </a:lnTo>
                                <a:lnTo>
                                  <a:pt x="1258950" y="2638140"/>
                                </a:lnTo>
                                <a:lnTo>
                                  <a:pt x="1306178" y="2648615"/>
                                </a:lnTo>
                                <a:lnTo>
                                  <a:pt x="1353459" y="2658451"/>
                                </a:lnTo>
                                <a:lnTo>
                                  <a:pt x="1400746" y="2667676"/>
                                </a:lnTo>
                                <a:lnTo>
                                  <a:pt x="1447994" y="2676316"/>
                                </a:lnTo>
                                <a:lnTo>
                                  <a:pt x="1495156" y="2684398"/>
                                </a:lnTo>
                                <a:lnTo>
                                  <a:pt x="1542185" y="2691949"/>
                                </a:lnTo>
                                <a:lnTo>
                                  <a:pt x="1589035" y="2698996"/>
                                </a:lnTo>
                                <a:lnTo>
                                  <a:pt x="1635660" y="2705565"/>
                                </a:lnTo>
                                <a:lnTo>
                                  <a:pt x="1682014" y="2711683"/>
                                </a:lnTo>
                                <a:lnTo>
                                  <a:pt x="1728049" y="2717377"/>
                                </a:lnTo>
                                <a:lnTo>
                                  <a:pt x="1772523" y="2722182"/>
                                </a:lnTo>
                                <a:lnTo>
                                  <a:pt x="1817122" y="2725966"/>
                                </a:lnTo>
                                <a:lnTo>
                                  <a:pt x="1861822" y="2728739"/>
                                </a:lnTo>
                                <a:lnTo>
                                  <a:pt x="1906601" y="2730509"/>
                                </a:lnTo>
                                <a:lnTo>
                                  <a:pt x="1951436" y="2731284"/>
                                </a:lnTo>
                                <a:lnTo>
                                  <a:pt x="1996305" y="2731072"/>
                                </a:lnTo>
                                <a:lnTo>
                                  <a:pt x="2041183" y="2729882"/>
                                </a:lnTo>
                                <a:lnTo>
                                  <a:pt x="2086050" y="2727721"/>
                                </a:lnTo>
                                <a:lnTo>
                                  <a:pt x="2130881" y="2724598"/>
                                </a:lnTo>
                                <a:lnTo>
                                  <a:pt x="2175655" y="2720521"/>
                                </a:lnTo>
                                <a:lnTo>
                                  <a:pt x="2220347" y="2715499"/>
                                </a:lnTo>
                                <a:lnTo>
                                  <a:pt x="2264937" y="2709539"/>
                                </a:lnTo>
                                <a:lnTo>
                                  <a:pt x="2309399" y="2702651"/>
                                </a:lnTo>
                                <a:lnTo>
                                  <a:pt x="2353713" y="2694841"/>
                                </a:lnTo>
                                <a:lnTo>
                                  <a:pt x="2397855" y="2686119"/>
                                </a:lnTo>
                                <a:lnTo>
                                  <a:pt x="2441802" y="2676492"/>
                                </a:lnTo>
                                <a:lnTo>
                                  <a:pt x="2485532" y="2665969"/>
                                </a:lnTo>
                                <a:lnTo>
                                  <a:pt x="2529022" y="2654559"/>
                                </a:lnTo>
                                <a:lnTo>
                                  <a:pt x="2572248" y="2642268"/>
                                </a:lnTo>
                                <a:lnTo>
                                  <a:pt x="2615189" y="2629107"/>
                                </a:lnTo>
                                <a:lnTo>
                                  <a:pt x="2657821" y="2615082"/>
                                </a:lnTo>
                                <a:lnTo>
                                  <a:pt x="2700122" y="2600202"/>
                                </a:lnTo>
                                <a:lnTo>
                                  <a:pt x="2742068" y="2584475"/>
                                </a:lnTo>
                                <a:lnTo>
                                  <a:pt x="2783638" y="2567910"/>
                                </a:lnTo>
                                <a:lnTo>
                                  <a:pt x="2824808" y="2550515"/>
                                </a:lnTo>
                                <a:lnTo>
                                  <a:pt x="2865555" y="2532298"/>
                                </a:lnTo>
                                <a:lnTo>
                                  <a:pt x="2905856" y="2513267"/>
                                </a:lnTo>
                                <a:lnTo>
                                  <a:pt x="2945690" y="2493430"/>
                                </a:lnTo>
                                <a:lnTo>
                                  <a:pt x="2985033" y="2472797"/>
                                </a:lnTo>
                                <a:lnTo>
                                  <a:pt x="3023862" y="2451374"/>
                                </a:lnTo>
                                <a:lnTo>
                                  <a:pt x="3062154" y="2429170"/>
                                </a:lnTo>
                                <a:lnTo>
                                  <a:pt x="3099888" y="2406194"/>
                                </a:lnTo>
                                <a:lnTo>
                                  <a:pt x="3137039" y="2382454"/>
                                </a:lnTo>
                                <a:lnTo>
                                  <a:pt x="3173585" y="2357958"/>
                                </a:lnTo>
                                <a:lnTo>
                                  <a:pt x="3209503" y="2332714"/>
                                </a:lnTo>
                                <a:lnTo>
                                  <a:pt x="3244772" y="2306730"/>
                                </a:lnTo>
                                <a:lnTo>
                                  <a:pt x="3279366" y="2280015"/>
                                </a:lnTo>
                                <a:lnTo>
                                  <a:pt x="3313265" y="2252576"/>
                                </a:lnTo>
                                <a:lnTo>
                                  <a:pt x="3346445" y="2224423"/>
                                </a:lnTo>
                                <a:lnTo>
                                  <a:pt x="3378884" y="2195564"/>
                                </a:lnTo>
                                <a:lnTo>
                                  <a:pt x="3410557" y="2166006"/>
                                </a:lnTo>
                                <a:lnTo>
                                  <a:pt x="3441444" y="2135757"/>
                                </a:lnTo>
                                <a:lnTo>
                                  <a:pt x="3471521" y="2104827"/>
                                </a:lnTo>
                                <a:lnTo>
                                  <a:pt x="3500765" y="2073224"/>
                                </a:lnTo>
                                <a:lnTo>
                                  <a:pt x="3529153" y="2040955"/>
                                </a:lnTo>
                                <a:lnTo>
                                  <a:pt x="3556663" y="2008028"/>
                                </a:lnTo>
                                <a:lnTo>
                                  <a:pt x="3583272" y="1974453"/>
                                </a:lnTo>
                                <a:lnTo>
                                  <a:pt x="3608957" y="1940237"/>
                                </a:lnTo>
                                <a:lnTo>
                                  <a:pt x="3633695" y="1905389"/>
                                </a:lnTo>
                                <a:lnTo>
                                  <a:pt x="3657464" y="1869916"/>
                                </a:lnTo>
                                <a:lnTo>
                                  <a:pt x="3680240" y="1833828"/>
                                </a:lnTo>
                                <a:lnTo>
                                  <a:pt x="3702002" y="1797131"/>
                                </a:lnTo>
                                <a:lnTo>
                                  <a:pt x="3722725" y="1759836"/>
                                </a:lnTo>
                                <a:lnTo>
                                  <a:pt x="3742388" y="1721949"/>
                                </a:lnTo>
                                <a:lnTo>
                                  <a:pt x="3760967" y="1683479"/>
                                </a:lnTo>
                                <a:lnTo>
                                  <a:pt x="3778440" y="1644434"/>
                                </a:lnTo>
                                <a:lnTo>
                                  <a:pt x="3794784" y="1604823"/>
                                </a:lnTo>
                                <a:lnTo>
                                  <a:pt x="3809976" y="1564653"/>
                                </a:lnTo>
                                <a:lnTo>
                                  <a:pt x="3823993" y="1523934"/>
                                </a:lnTo>
                                <a:lnTo>
                                  <a:pt x="3836814" y="1482672"/>
                                </a:lnTo>
                                <a:lnTo>
                                  <a:pt x="3848413" y="1440877"/>
                                </a:lnTo>
                                <a:lnTo>
                                  <a:pt x="3858770" y="1398557"/>
                                </a:lnTo>
                                <a:lnTo>
                                  <a:pt x="3867861" y="1355720"/>
                                </a:lnTo>
                                <a:lnTo>
                                  <a:pt x="3875664" y="1312373"/>
                                </a:lnTo>
                                <a:lnTo>
                                  <a:pt x="3882155" y="1268526"/>
                                </a:lnTo>
                                <a:lnTo>
                                  <a:pt x="3887312" y="1224187"/>
                                </a:lnTo>
                                <a:lnTo>
                                  <a:pt x="3891112" y="1179364"/>
                                </a:lnTo>
                                <a:lnTo>
                                  <a:pt x="3893532" y="1134065"/>
                                </a:lnTo>
                                <a:lnTo>
                                  <a:pt x="3894550" y="1088298"/>
                                </a:lnTo>
                                <a:lnTo>
                                  <a:pt x="3894142" y="1042072"/>
                                </a:lnTo>
                                <a:lnTo>
                                  <a:pt x="3892287" y="995394"/>
                                </a:lnTo>
                                <a:lnTo>
                                  <a:pt x="3888960" y="948274"/>
                                </a:lnTo>
                                <a:lnTo>
                                  <a:pt x="3884140" y="900719"/>
                                </a:lnTo>
                                <a:lnTo>
                                  <a:pt x="3877803" y="852738"/>
                                </a:lnTo>
                                <a:lnTo>
                                  <a:pt x="3867241" y="790989"/>
                                </a:lnTo>
                                <a:lnTo>
                                  <a:pt x="3855928" y="732055"/>
                                </a:lnTo>
                                <a:lnTo>
                                  <a:pt x="3843873" y="675883"/>
                                </a:lnTo>
                                <a:lnTo>
                                  <a:pt x="3831083" y="622417"/>
                                </a:lnTo>
                                <a:lnTo>
                                  <a:pt x="3817568" y="571601"/>
                                </a:lnTo>
                                <a:lnTo>
                                  <a:pt x="3803334" y="523380"/>
                                </a:lnTo>
                                <a:lnTo>
                                  <a:pt x="3788392" y="477700"/>
                                </a:lnTo>
                                <a:lnTo>
                                  <a:pt x="3772748" y="434506"/>
                                </a:lnTo>
                                <a:lnTo>
                                  <a:pt x="3756411" y="393741"/>
                                </a:lnTo>
                                <a:lnTo>
                                  <a:pt x="3739390" y="355351"/>
                                </a:lnTo>
                                <a:lnTo>
                                  <a:pt x="3721693" y="319281"/>
                                </a:lnTo>
                                <a:lnTo>
                                  <a:pt x="3703327" y="285475"/>
                                </a:lnTo>
                                <a:lnTo>
                                  <a:pt x="3664625" y="224438"/>
                                </a:lnTo>
                                <a:lnTo>
                                  <a:pt x="3623349" y="171796"/>
                                </a:lnTo>
                                <a:lnTo>
                                  <a:pt x="3579567" y="127111"/>
                                </a:lnTo>
                                <a:lnTo>
                                  <a:pt x="3533345" y="89939"/>
                                </a:lnTo>
                                <a:lnTo>
                                  <a:pt x="3484747" y="59840"/>
                                </a:lnTo>
                                <a:lnTo>
                                  <a:pt x="3433842" y="36373"/>
                                </a:lnTo>
                                <a:lnTo>
                                  <a:pt x="3380694" y="19097"/>
                                </a:lnTo>
                                <a:lnTo>
                                  <a:pt x="3325370" y="7570"/>
                                </a:lnTo>
                                <a:lnTo>
                                  <a:pt x="3267937" y="1351"/>
                                </a:lnTo>
                                <a:lnTo>
                                  <a:pt x="3238449" y="95"/>
                                </a:lnTo>
                                <a:close/>
                              </a:path>
                            </a:pathLst>
                          </a:custGeom>
                          <a:solidFill>
                            <a:srgbClr val="9DC8E3"/>
                          </a:solidFill>
                        </wps:spPr>
                        <wps:bodyPr wrap="square" lIns="0" tIns="0" rIns="0" bIns="0" rtlCol="0">
                          <a:prstTxWarp prst="textNoShape">
                            <a:avLst/>
                          </a:prstTxWarp>
                        </wps:bodyPr>
                      </wps:wsp>
                      <pic:pic xmlns:pic="http://schemas.openxmlformats.org/drawingml/2006/picture">
                        <pic:nvPicPr>
                          <pic:cNvPr id="23" name="Image 23"/>
                          <pic:cNvPicPr/>
                        </pic:nvPicPr>
                        <pic:blipFill>
                          <a:blip r:embed="rId10" cstate="print"/>
                          <a:stretch>
                            <a:fillRect/>
                          </a:stretch>
                        </pic:blipFill>
                        <pic:spPr>
                          <a:xfrm>
                            <a:off x="0" y="1047764"/>
                            <a:ext cx="3598918" cy="2604204"/>
                          </a:xfrm>
                          <a:prstGeom prst="rect">
                            <a:avLst/>
                          </a:prstGeom>
                        </pic:spPr>
                      </pic:pic>
                      <wps:wsp>
                        <wps:cNvPr id="24" name="Graphic 24"/>
                        <wps:cNvSpPr/>
                        <wps:spPr>
                          <a:xfrm>
                            <a:off x="1771262" y="3569805"/>
                            <a:ext cx="2574290" cy="2955925"/>
                          </a:xfrm>
                          <a:custGeom>
                            <a:avLst/>
                            <a:gdLst/>
                            <a:ahLst/>
                            <a:cxnLst/>
                            <a:rect l="l" t="t" r="r" b="b"/>
                            <a:pathLst>
                              <a:path w="2574290" h="2955925">
                                <a:moveTo>
                                  <a:pt x="1497289" y="0"/>
                                </a:moveTo>
                                <a:lnTo>
                                  <a:pt x="1447227" y="282"/>
                                </a:lnTo>
                                <a:lnTo>
                                  <a:pt x="1397002" y="1946"/>
                                </a:lnTo>
                                <a:lnTo>
                                  <a:pt x="1346681" y="4978"/>
                                </a:lnTo>
                                <a:lnTo>
                                  <a:pt x="1296333" y="9367"/>
                                </a:lnTo>
                                <a:lnTo>
                                  <a:pt x="1246029" y="15099"/>
                                </a:lnTo>
                                <a:lnTo>
                                  <a:pt x="1195836" y="22164"/>
                                </a:lnTo>
                                <a:lnTo>
                                  <a:pt x="1145824" y="30548"/>
                                </a:lnTo>
                                <a:lnTo>
                                  <a:pt x="1096061" y="40240"/>
                                </a:lnTo>
                                <a:lnTo>
                                  <a:pt x="1046617" y="51227"/>
                                </a:lnTo>
                                <a:lnTo>
                                  <a:pt x="997560" y="63497"/>
                                </a:lnTo>
                                <a:lnTo>
                                  <a:pt x="948959" y="77038"/>
                                </a:lnTo>
                                <a:lnTo>
                                  <a:pt x="900883" y="91837"/>
                                </a:lnTo>
                                <a:lnTo>
                                  <a:pt x="853402" y="107883"/>
                                </a:lnTo>
                                <a:lnTo>
                                  <a:pt x="806584" y="125163"/>
                                </a:lnTo>
                                <a:lnTo>
                                  <a:pt x="760497" y="143664"/>
                                </a:lnTo>
                                <a:lnTo>
                                  <a:pt x="703465" y="168613"/>
                                </a:lnTo>
                                <a:lnTo>
                                  <a:pt x="650113" y="194189"/>
                                </a:lnTo>
                                <a:lnTo>
                                  <a:pt x="600311" y="220396"/>
                                </a:lnTo>
                                <a:lnTo>
                                  <a:pt x="553931" y="247238"/>
                                </a:lnTo>
                                <a:lnTo>
                                  <a:pt x="510841" y="274719"/>
                                </a:lnTo>
                                <a:lnTo>
                                  <a:pt x="470914" y="302842"/>
                                </a:lnTo>
                                <a:lnTo>
                                  <a:pt x="434020" y="331610"/>
                                </a:lnTo>
                                <a:lnTo>
                                  <a:pt x="400028" y="361027"/>
                                </a:lnTo>
                                <a:lnTo>
                                  <a:pt x="368810" y="391098"/>
                                </a:lnTo>
                                <a:lnTo>
                                  <a:pt x="340236" y="421824"/>
                                </a:lnTo>
                                <a:lnTo>
                                  <a:pt x="314176" y="453211"/>
                                </a:lnTo>
                                <a:lnTo>
                                  <a:pt x="290502" y="485261"/>
                                </a:lnTo>
                                <a:lnTo>
                                  <a:pt x="269083" y="517978"/>
                                </a:lnTo>
                                <a:lnTo>
                                  <a:pt x="249790" y="551366"/>
                                </a:lnTo>
                                <a:lnTo>
                                  <a:pt x="232494" y="585428"/>
                                </a:lnTo>
                                <a:lnTo>
                                  <a:pt x="203373" y="655590"/>
                                </a:lnTo>
                                <a:lnTo>
                                  <a:pt x="180685" y="728491"/>
                                </a:lnTo>
                                <a:lnTo>
                                  <a:pt x="171429" y="765979"/>
                                </a:lnTo>
                                <a:lnTo>
                                  <a:pt x="163393" y="804162"/>
                                </a:lnTo>
                                <a:lnTo>
                                  <a:pt x="156447" y="843045"/>
                                </a:lnTo>
                                <a:lnTo>
                                  <a:pt x="150462" y="882631"/>
                                </a:lnTo>
                                <a:lnTo>
                                  <a:pt x="145307" y="922923"/>
                                </a:lnTo>
                                <a:lnTo>
                                  <a:pt x="140855" y="963925"/>
                                </a:lnTo>
                                <a:lnTo>
                                  <a:pt x="136975" y="1005642"/>
                                </a:lnTo>
                                <a:lnTo>
                                  <a:pt x="133537" y="1048075"/>
                                </a:lnTo>
                                <a:lnTo>
                                  <a:pt x="130412" y="1091230"/>
                                </a:lnTo>
                                <a:lnTo>
                                  <a:pt x="118456" y="1271130"/>
                                </a:lnTo>
                                <a:lnTo>
                                  <a:pt x="114955" y="1317943"/>
                                </a:lnTo>
                                <a:lnTo>
                                  <a:pt x="110990" y="1365498"/>
                                </a:lnTo>
                                <a:lnTo>
                                  <a:pt x="106432" y="1413800"/>
                                </a:lnTo>
                                <a:lnTo>
                                  <a:pt x="101151" y="1462851"/>
                                </a:lnTo>
                                <a:lnTo>
                                  <a:pt x="94584" y="1512372"/>
                                </a:lnTo>
                                <a:lnTo>
                                  <a:pt x="86483" y="1562110"/>
                                </a:lnTo>
                                <a:lnTo>
                                  <a:pt x="77210" y="1612005"/>
                                </a:lnTo>
                                <a:lnTo>
                                  <a:pt x="67131" y="1661996"/>
                                </a:lnTo>
                                <a:lnTo>
                                  <a:pt x="46001" y="1762026"/>
                                </a:lnTo>
                                <a:lnTo>
                                  <a:pt x="35677" y="1811944"/>
                                </a:lnTo>
                                <a:lnTo>
                                  <a:pt x="25999" y="1861717"/>
                                </a:lnTo>
                                <a:lnTo>
                                  <a:pt x="17329" y="1911284"/>
                                </a:lnTo>
                                <a:lnTo>
                                  <a:pt x="10031" y="1960585"/>
                                </a:lnTo>
                                <a:lnTo>
                                  <a:pt x="4468" y="2009560"/>
                                </a:lnTo>
                                <a:lnTo>
                                  <a:pt x="1003" y="2058147"/>
                                </a:lnTo>
                                <a:lnTo>
                                  <a:pt x="0" y="2106287"/>
                                </a:lnTo>
                                <a:lnTo>
                                  <a:pt x="1820" y="2153920"/>
                                </a:lnTo>
                                <a:lnTo>
                                  <a:pt x="6829" y="2200984"/>
                                </a:lnTo>
                                <a:lnTo>
                                  <a:pt x="15388" y="2247419"/>
                                </a:lnTo>
                                <a:lnTo>
                                  <a:pt x="29146" y="2297292"/>
                                </a:lnTo>
                                <a:lnTo>
                                  <a:pt x="46982" y="2344978"/>
                                </a:lnTo>
                                <a:lnTo>
                                  <a:pt x="68467" y="2390659"/>
                                </a:lnTo>
                                <a:lnTo>
                                  <a:pt x="93173" y="2434516"/>
                                </a:lnTo>
                                <a:lnTo>
                                  <a:pt x="120670" y="2476728"/>
                                </a:lnTo>
                                <a:lnTo>
                                  <a:pt x="150531" y="2517477"/>
                                </a:lnTo>
                                <a:lnTo>
                                  <a:pt x="182325" y="2556945"/>
                                </a:lnTo>
                                <a:lnTo>
                                  <a:pt x="215624" y="2595311"/>
                                </a:lnTo>
                                <a:lnTo>
                                  <a:pt x="250000" y="2632756"/>
                                </a:lnTo>
                                <a:lnTo>
                                  <a:pt x="285023" y="2669462"/>
                                </a:lnTo>
                                <a:lnTo>
                                  <a:pt x="320265" y="2705610"/>
                                </a:lnTo>
                                <a:lnTo>
                                  <a:pt x="354499" y="2740197"/>
                                </a:lnTo>
                                <a:lnTo>
                                  <a:pt x="389656" y="2774447"/>
                                </a:lnTo>
                                <a:lnTo>
                                  <a:pt x="425940" y="2807681"/>
                                </a:lnTo>
                                <a:lnTo>
                                  <a:pt x="463555" y="2839219"/>
                                </a:lnTo>
                                <a:lnTo>
                                  <a:pt x="502705" y="2868382"/>
                                </a:lnTo>
                                <a:lnTo>
                                  <a:pt x="543593" y="2894493"/>
                                </a:lnTo>
                                <a:lnTo>
                                  <a:pt x="586424" y="2916871"/>
                                </a:lnTo>
                                <a:lnTo>
                                  <a:pt x="631400" y="2934838"/>
                                </a:lnTo>
                                <a:lnTo>
                                  <a:pt x="678727" y="2947714"/>
                                </a:lnTo>
                                <a:lnTo>
                                  <a:pt x="728608" y="2954822"/>
                                </a:lnTo>
                                <a:lnTo>
                                  <a:pt x="774113" y="2955767"/>
                                </a:lnTo>
                                <a:lnTo>
                                  <a:pt x="819492" y="2951712"/>
                                </a:lnTo>
                                <a:lnTo>
                                  <a:pt x="864600" y="2942972"/>
                                </a:lnTo>
                                <a:lnTo>
                                  <a:pt x="909296" y="2929862"/>
                                </a:lnTo>
                                <a:lnTo>
                                  <a:pt x="953436" y="2912696"/>
                                </a:lnTo>
                                <a:lnTo>
                                  <a:pt x="998657" y="2890847"/>
                                </a:lnTo>
                                <a:lnTo>
                                  <a:pt x="1042955" y="2865298"/>
                                </a:lnTo>
                                <a:lnTo>
                                  <a:pt x="1086168" y="2836405"/>
                                </a:lnTo>
                                <a:lnTo>
                                  <a:pt x="1128132" y="2804526"/>
                                </a:lnTo>
                                <a:lnTo>
                                  <a:pt x="1168685" y="2770016"/>
                                </a:lnTo>
                                <a:lnTo>
                                  <a:pt x="1207665" y="2733232"/>
                                </a:lnTo>
                                <a:lnTo>
                                  <a:pt x="1244908" y="2694530"/>
                                </a:lnTo>
                                <a:lnTo>
                                  <a:pt x="1280253" y="2654267"/>
                                </a:lnTo>
                                <a:lnTo>
                                  <a:pt x="1313536" y="2612799"/>
                                </a:lnTo>
                                <a:lnTo>
                                  <a:pt x="1344596" y="2570482"/>
                                </a:lnTo>
                                <a:lnTo>
                                  <a:pt x="1373439" y="2528058"/>
                                </a:lnTo>
                                <a:lnTo>
                                  <a:pt x="1401123" y="2484972"/>
                                </a:lnTo>
                                <a:lnTo>
                                  <a:pt x="1427856" y="2441346"/>
                                </a:lnTo>
                                <a:lnTo>
                                  <a:pt x="1453848" y="2397303"/>
                                </a:lnTo>
                                <a:lnTo>
                                  <a:pt x="1479306" y="2352965"/>
                                </a:lnTo>
                                <a:lnTo>
                                  <a:pt x="1554566" y="2219403"/>
                                </a:lnTo>
                                <a:lnTo>
                                  <a:pt x="1579977" y="2175108"/>
                                </a:lnTo>
                                <a:lnTo>
                                  <a:pt x="1605897" y="2131129"/>
                                </a:lnTo>
                                <a:lnTo>
                                  <a:pt x="1632535" y="2087590"/>
                                </a:lnTo>
                                <a:lnTo>
                                  <a:pt x="1660099" y="2044612"/>
                                </a:lnTo>
                                <a:lnTo>
                                  <a:pt x="1688799" y="2002317"/>
                                </a:lnTo>
                                <a:lnTo>
                                  <a:pt x="1718842" y="1960828"/>
                                </a:lnTo>
                                <a:lnTo>
                                  <a:pt x="1750437" y="1920267"/>
                                </a:lnTo>
                                <a:lnTo>
                                  <a:pt x="1782079" y="1882566"/>
                                </a:lnTo>
                                <a:lnTo>
                                  <a:pt x="1815141" y="1845635"/>
                                </a:lnTo>
                                <a:lnTo>
                                  <a:pt x="1849439" y="1809388"/>
                                </a:lnTo>
                                <a:lnTo>
                                  <a:pt x="1884790" y="1773735"/>
                                </a:lnTo>
                                <a:lnTo>
                                  <a:pt x="1921009" y="1738588"/>
                                </a:lnTo>
                                <a:lnTo>
                                  <a:pt x="1957912" y="1703860"/>
                                </a:lnTo>
                                <a:lnTo>
                                  <a:pt x="1995317" y="1669462"/>
                                </a:lnTo>
                                <a:lnTo>
                                  <a:pt x="2146270" y="1533407"/>
                                </a:lnTo>
                                <a:lnTo>
                                  <a:pt x="2183423" y="1499338"/>
                                </a:lnTo>
                                <a:lnTo>
                                  <a:pt x="2219975" y="1465069"/>
                                </a:lnTo>
                                <a:lnTo>
                                  <a:pt x="2255742" y="1430513"/>
                                </a:lnTo>
                                <a:lnTo>
                                  <a:pt x="2290539" y="1395583"/>
                                </a:lnTo>
                                <a:lnTo>
                                  <a:pt x="2324184" y="1360189"/>
                                </a:lnTo>
                                <a:lnTo>
                                  <a:pt x="2356493" y="1324244"/>
                                </a:lnTo>
                                <a:lnTo>
                                  <a:pt x="2387281" y="1287659"/>
                                </a:lnTo>
                                <a:lnTo>
                                  <a:pt x="2416365" y="1250347"/>
                                </a:lnTo>
                                <a:lnTo>
                                  <a:pt x="2443562" y="1212218"/>
                                </a:lnTo>
                                <a:lnTo>
                                  <a:pt x="2468687" y="1173186"/>
                                </a:lnTo>
                                <a:lnTo>
                                  <a:pt x="2491557" y="1133162"/>
                                </a:lnTo>
                                <a:lnTo>
                                  <a:pt x="2511988" y="1092057"/>
                                </a:lnTo>
                                <a:lnTo>
                                  <a:pt x="2529797" y="1049784"/>
                                </a:lnTo>
                                <a:lnTo>
                                  <a:pt x="2544799" y="1006254"/>
                                </a:lnTo>
                                <a:lnTo>
                                  <a:pt x="2556811" y="961379"/>
                                </a:lnTo>
                                <a:lnTo>
                                  <a:pt x="2566512" y="910583"/>
                                </a:lnTo>
                                <a:lnTo>
                                  <a:pt x="2572288" y="860402"/>
                                </a:lnTo>
                                <a:lnTo>
                                  <a:pt x="2574293" y="810932"/>
                                </a:lnTo>
                                <a:lnTo>
                                  <a:pt x="2572680" y="762267"/>
                                </a:lnTo>
                                <a:lnTo>
                                  <a:pt x="2567603" y="714501"/>
                                </a:lnTo>
                                <a:lnTo>
                                  <a:pt x="2559216" y="667728"/>
                                </a:lnTo>
                                <a:lnTo>
                                  <a:pt x="2547673" y="622044"/>
                                </a:lnTo>
                                <a:lnTo>
                                  <a:pt x="2533128" y="577542"/>
                                </a:lnTo>
                                <a:lnTo>
                                  <a:pt x="2515736" y="534316"/>
                                </a:lnTo>
                                <a:lnTo>
                                  <a:pt x="2495649" y="492462"/>
                                </a:lnTo>
                                <a:lnTo>
                                  <a:pt x="2473022" y="452073"/>
                                </a:lnTo>
                                <a:lnTo>
                                  <a:pt x="2448009" y="413244"/>
                                </a:lnTo>
                                <a:lnTo>
                                  <a:pt x="2420764" y="376070"/>
                                </a:lnTo>
                                <a:lnTo>
                                  <a:pt x="2391441" y="340644"/>
                                </a:lnTo>
                                <a:lnTo>
                                  <a:pt x="2360193" y="307061"/>
                                </a:lnTo>
                                <a:lnTo>
                                  <a:pt x="2327175" y="275416"/>
                                </a:lnTo>
                                <a:lnTo>
                                  <a:pt x="2292540" y="245802"/>
                                </a:lnTo>
                                <a:lnTo>
                                  <a:pt x="2256443" y="218315"/>
                                </a:lnTo>
                                <a:lnTo>
                                  <a:pt x="2219717" y="193252"/>
                                </a:lnTo>
                                <a:lnTo>
                                  <a:pt x="2181654" y="169777"/>
                                </a:lnTo>
                                <a:lnTo>
                                  <a:pt x="2142325" y="147880"/>
                                </a:lnTo>
                                <a:lnTo>
                                  <a:pt x="2101798" y="127546"/>
                                </a:lnTo>
                                <a:lnTo>
                                  <a:pt x="2060142" y="108765"/>
                                </a:lnTo>
                                <a:lnTo>
                                  <a:pt x="2017426" y="91523"/>
                                </a:lnTo>
                                <a:lnTo>
                                  <a:pt x="1973718" y="75809"/>
                                </a:lnTo>
                                <a:lnTo>
                                  <a:pt x="1929088" y="61611"/>
                                </a:lnTo>
                                <a:lnTo>
                                  <a:pt x="1883605" y="48916"/>
                                </a:lnTo>
                                <a:lnTo>
                                  <a:pt x="1837337" y="37711"/>
                                </a:lnTo>
                                <a:lnTo>
                                  <a:pt x="1790354" y="27986"/>
                                </a:lnTo>
                                <a:lnTo>
                                  <a:pt x="1742724" y="19727"/>
                                </a:lnTo>
                                <a:lnTo>
                                  <a:pt x="1694517" y="12922"/>
                                </a:lnTo>
                                <a:lnTo>
                                  <a:pt x="1645801" y="7559"/>
                                </a:lnTo>
                                <a:lnTo>
                                  <a:pt x="1596645" y="3625"/>
                                </a:lnTo>
                                <a:lnTo>
                                  <a:pt x="1547118" y="1110"/>
                                </a:lnTo>
                                <a:lnTo>
                                  <a:pt x="1497289" y="0"/>
                                </a:lnTo>
                                <a:close/>
                              </a:path>
                            </a:pathLst>
                          </a:custGeom>
                          <a:solidFill>
                            <a:srgbClr val="EBB09A"/>
                          </a:solidFill>
                        </wps:spPr>
                        <wps:bodyPr wrap="square" lIns="0" tIns="0" rIns="0" bIns="0" rtlCol="0">
                          <a:prstTxWarp prst="textNoShape">
                            <a:avLst/>
                          </a:prstTxWarp>
                        </wps:bodyPr>
                      </wps:wsp>
                      <pic:pic xmlns:pic="http://schemas.openxmlformats.org/drawingml/2006/picture">
                        <pic:nvPicPr>
                          <pic:cNvPr id="25" name="Image 25"/>
                          <pic:cNvPicPr/>
                        </pic:nvPicPr>
                        <pic:blipFill>
                          <a:blip r:embed="rId11" cstate="print"/>
                          <a:stretch>
                            <a:fillRect/>
                          </a:stretch>
                        </pic:blipFill>
                        <pic:spPr>
                          <a:xfrm>
                            <a:off x="1771265" y="4127415"/>
                            <a:ext cx="2574271" cy="2398155"/>
                          </a:xfrm>
                          <a:prstGeom prst="rect">
                            <a:avLst/>
                          </a:prstGeom>
                        </pic:spPr>
                      </pic:pic>
                      <wps:wsp>
                        <wps:cNvPr id="26" name="Graphic 26"/>
                        <wps:cNvSpPr/>
                        <wps:spPr>
                          <a:xfrm>
                            <a:off x="4260774" y="2963502"/>
                            <a:ext cx="2342515" cy="1618615"/>
                          </a:xfrm>
                          <a:custGeom>
                            <a:avLst/>
                            <a:gdLst/>
                            <a:ahLst/>
                            <a:cxnLst/>
                            <a:rect l="l" t="t" r="r" b="b"/>
                            <a:pathLst>
                              <a:path w="2342515" h="1618615">
                                <a:moveTo>
                                  <a:pt x="1310009" y="0"/>
                                </a:moveTo>
                                <a:lnTo>
                                  <a:pt x="1259494" y="234"/>
                                </a:lnTo>
                                <a:lnTo>
                                  <a:pt x="1208933" y="2000"/>
                                </a:lnTo>
                                <a:lnTo>
                                  <a:pt x="1158381" y="5204"/>
                                </a:lnTo>
                                <a:lnTo>
                                  <a:pt x="1107891" y="9750"/>
                                </a:lnTo>
                                <a:lnTo>
                                  <a:pt x="1057516" y="15543"/>
                                </a:lnTo>
                                <a:lnTo>
                                  <a:pt x="1007310" y="22489"/>
                                </a:lnTo>
                                <a:lnTo>
                                  <a:pt x="957326" y="30493"/>
                                </a:lnTo>
                                <a:lnTo>
                                  <a:pt x="907616" y="39459"/>
                                </a:lnTo>
                                <a:lnTo>
                                  <a:pt x="858236" y="49294"/>
                                </a:lnTo>
                                <a:lnTo>
                                  <a:pt x="809237" y="59901"/>
                                </a:lnTo>
                                <a:lnTo>
                                  <a:pt x="760674" y="71187"/>
                                </a:lnTo>
                                <a:lnTo>
                                  <a:pt x="712818" y="83034"/>
                                </a:lnTo>
                                <a:lnTo>
                                  <a:pt x="664988" y="95736"/>
                                </a:lnTo>
                                <a:lnTo>
                                  <a:pt x="617348" y="109447"/>
                                </a:lnTo>
                                <a:lnTo>
                                  <a:pt x="570057" y="124321"/>
                                </a:lnTo>
                                <a:lnTo>
                                  <a:pt x="523279" y="140513"/>
                                </a:lnTo>
                                <a:lnTo>
                                  <a:pt x="477176" y="158176"/>
                                </a:lnTo>
                                <a:lnTo>
                                  <a:pt x="431909" y="177466"/>
                                </a:lnTo>
                                <a:lnTo>
                                  <a:pt x="387640" y="198535"/>
                                </a:lnTo>
                                <a:lnTo>
                                  <a:pt x="344532" y="221539"/>
                                </a:lnTo>
                                <a:lnTo>
                                  <a:pt x="302745" y="246632"/>
                                </a:lnTo>
                                <a:lnTo>
                                  <a:pt x="262443" y="273967"/>
                                </a:lnTo>
                                <a:lnTo>
                                  <a:pt x="223787" y="303699"/>
                                </a:lnTo>
                                <a:lnTo>
                                  <a:pt x="186939" y="335982"/>
                                </a:lnTo>
                                <a:lnTo>
                                  <a:pt x="152347" y="371197"/>
                                </a:lnTo>
                                <a:lnTo>
                                  <a:pt x="120548" y="409373"/>
                                </a:lnTo>
                                <a:lnTo>
                                  <a:pt x="91825" y="450124"/>
                                </a:lnTo>
                                <a:lnTo>
                                  <a:pt x="66463" y="493066"/>
                                </a:lnTo>
                                <a:lnTo>
                                  <a:pt x="44745" y="537815"/>
                                </a:lnTo>
                                <a:lnTo>
                                  <a:pt x="26955" y="583985"/>
                                </a:lnTo>
                                <a:lnTo>
                                  <a:pt x="13379" y="631194"/>
                                </a:lnTo>
                                <a:lnTo>
                                  <a:pt x="4299" y="679055"/>
                                </a:lnTo>
                                <a:lnTo>
                                  <a:pt x="0" y="727184"/>
                                </a:lnTo>
                                <a:lnTo>
                                  <a:pt x="765" y="775198"/>
                                </a:lnTo>
                                <a:lnTo>
                                  <a:pt x="6880" y="822710"/>
                                </a:lnTo>
                                <a:lnTo>
                                  <a:pt x="18627" y="869338"/>
                                </a:lnTo>
                                <a:lnTo>
                                  <a:pt x="36291" y="914695"/>
                                </a:lnTo>
                                <a:lnTo>
                                  <a:pt x="73529" y="976208"/>
                                </a:lnTo>
                                <a:lnTo>
                                  <a:pt x="125865" y="1024538"/>
                                </a:lnTo>
                                <a:lnTo>
                                  <a:pt x="178843" y="1049125"/>
                                </a:lnTo>
                                <a:lnTo>
                                  <a:pt x="235897" y="1063577"/>
                                </a:lnTo>
                                <a:lnTo>
                                  <a:pt x="286380" y="1072315"/>
                                </a:lnTo>
                                <a:lnTo>
                                  <a:pt x="337161" y="1078910"/>
                                </a:lnTo>
                                <a:lnTo>
                                  <a:pt x="388167" y="1083905"/>
                                </a:lnTo>
                                <a:lnTo>
                                  <a:pt x="439325" y="1087844"/>
                                </a:lnTo>
                                <a:lnTo>
                                  <a:pt x="541806" y="1094727"/>
                                </a:lnTo>
                                <a:lnTo>
                                  <a:pt x="592981" y="1098759"/>
                                </a:lnTo>
                                <a:lnTo>
                                  <a:pt x="644016" y="1103909"/>
                                </a:lnTo>
                                <a:lnTo>
                                  <a:pt x="694837" y="1110720"/>
                                </a:lnTo>
                                <a:lnTo>
                                  <a:pt x="745609" y="1119971"/>
                                </a:lnTo>
                                <a:lnTo>
                                  <a:pt x="796127" y="1132232"/>
                                </a:lnTo>
                                <a:lnTo>
                                  <a:pt x="845766" y="1147743"/>
                                </a:lnTo>
                                <a:lnTo>
                                  <a:pt x="893900" y="1166746"/>
                                </a:lnTo>
                                <a:lnTo>
                                  <a:pt x="939902" y="1189483"/>
                                </a:lnTo>
                                <a:lnTo>
                                  <a:pt x="983146" y="1216195"/>
                                </a:lnTo>
                                <a:lnTo>
                                  <a:pt x="1023007" y="1247123"/>
                                </a:lnTo>
                                <a:lnTo>
                                  <a:pt x="1058858" y="1282509"/>
                                </a:lnTo>
                                <a:lnTo>
                                  <a:pt x="1090074" y="1322594"/>
                                </a:lnTo>
                                <a:lnTo>
                                  <a:pt x="1114323" y="1362823"/>
                                </a:lnTo>
                                <a:lnTo>
                                  <a:pt x="1136454" y="1405555"/>
                                </a:lnTo>
                                <a:lnTo>
                                  <a:pt x="1158198" y="1448920"/>
                                </a:lnTo>
                                <a:lnTo>
                                  <a:pt x="1181282" y="1491043"/>
                                </a:lnTo>
                                <a:lnTo>
                                  <a:pt x="1207437" y="1530054"/>
                                </a:lnTo>
                                <a:lnTo>
                                  <a:pt x="1238392" y="1564078"/>
                                </a:lnTo>
                                <a:lnTo>
                                  <a:pt x="1275877" y="1591243"/>
                                </a:lnTo>
                                <a:lnTo>
                                  <a:pt x="1321620" y="1609677"/>
                                </a:lnTo>
                                <a:lnTo>
                                  <a:pt x="1367607" y="1617514"/>
                                </a:lnTo>
                                <a:lnTo>
                                  <a:pt x="1417642" y="1618594"/>
                                </a:lnTo>
                                <a:lnTo>
                                  <a:pt x="1470525" y="1614111"/>
                                </a:lnTo>
                                <a:lnTo>
                                  <a:pt x="1525052" y="1605259"/>
                                </a:lnTo>
                                <a:lnTo>
                                  <a:pt x="1580023" y="1593230"/>
                                </a:lnTo>
                                <a:lnTo>
                                  <a:pt x="1634234" y="1579217"/>
                                </a:lnTo>
                                <a:lnTo>
                                  <a:pt x="1686484" y="1564414"/>
                                </a:lnTo>
                                <a:lnTo>
                                  <a:pt x="1735572" y="1550015"/>
                                </a:lnTo>
                                <a:lnTo>
                                  <a:pt x="1826499" y="1523928"/>
                                </a:lnTo>
                                <a:lnTo>
                                  <a:pt x="1873023" y="1509222"/>
                                </a:lnTo>
                                <a:lnTo>
                                  <a:pt x="1919447" y="1492861"/>
                                </a:lnTo>
                                <a:lnTo>
                                  <a:pt x="1965356" y="1474612"/>
                                </a:lnTo>
                                <a:lnTo>
                                  <a:pt x="2010330" y="1454245"/>
                                </a:lnTo>
                                <a:lnTo>
                                  <a:pt x="2053953" y="1431525"/>
                                </a:lnTo>
                                <a:lnTo>
                                  <a:pt x="2095808" y="1406221"/>
                                </a:lnTo>
                                <a:lnTo>
                                  <a:pt x="2135477" y="1378102"/>
                                </a:lnTo>
                                <a:lnTo>
                                  <a:pt x="2172543" y="1346934"/>
                                </a:lnTo>
                                <a:lnTo>
                                  <a:pt x="2206588" y="1312485"/>
                                </a:lnTo>
                                <a:lnTo>
                                  <a:pt x="2237195" y="1274524"/>
                                </a:lnTo>
                                <a:lnTo>
                                  <a:pt x="2263948" y="1232818"/>
                                </a:lnTo>
                                <a:lnTo>
                                  <a:pt x="2284948" y="1192226"/>
                                </a:lnTo>
                                <a:lnTo>
                                  <a:pt x="2302509" y="1150991"/>
                                </a:lnTo>
                                <a:lnTo>
                                  <a:pt x="2316733" y="1109204"/>
                                </a:lnTo>
                                <a:lnTo>
                                  <a:pt x="2327721" y="1066960"/>
                                </a:lnTo>
                                <a:lnTo>
                                  <a:pt x="2335576" y="1024351"/>
                                </a:lnTo>
                                <a:lnTo>
                                  <a:pt x="2340399" y="981471"/>
                                </a:lnTo>
                                <a:lnTo>
                                  <a:pt x="2342292" y="938413"/>
                                </a:lnTo>
                                <a:lnTo>
                                  <a:pt x="2341356" y="895270"/>
                                </a:lnTo>
                                <a:lnTo>
                                  <a:pt x="2337695" y="852135"/>
                                </a:lnTo>
                                <a:lnTo>
                                  <a:pt x="2331408" y="809102"/>
                                </a:lnTo>
                                <a:lnTo>
                                  <a:pt x="2322600" y="766264"/>
                                </a:lnTo>
                                <a:lnTo>
                                  <a:pt x="2311370" y="723715"/>
                                </a:lnTo>
                                <a:lnTo>
                                  <a:pt x="2297821" y="681546"/>
                                </a:lnTo>
                                <a:lnTo>
                                  <a:pt x="2282054" y="639852"/>
                                </a:lnTo>
                                <a:lnTo>
                                  <a:pt x="2264172" y="598726"/>
                                </a:lnTo>
                                <a:lnTo>
                                  <a:pt x="2244277" y="558261"/>
                                </a:lnTo>
                                <a:lnTo>
                                  <a:pt x="2222469" y="518551"/>
                                </a:lnTo>
                                <a:lnTo>
                                  <a:pt x="2198852" y="479687"/>
                                </a:lnTo>
                                <a:lnTo>
                                  <a:pt x="2173526" y="441765"/>
                                </a:lnTo>
                                <a:lnTo>
                                  <a:pt x="2146594" y="404877"/>
                                </a:lnTo>
                                <a:lnTo>
                                  <a:pt x="2118157" y="369116"/>
                                </a:lnTo>
                                <a:lnTo>
                                  <a:pt x="2088317" y="334576"/>
                                </a:lnTo>
                                <a:lnTo>
                                  <a:pt x="2057176" y="301349"/>
                                </a:lnTo>
                                <a:lnTo>
                                  <a:pt x="2024837" y="269529"/>
                                </a:lnTo>
                                <a:lnTo>
                                  <a:pt x="1991399" y="239210"/>
                                </a:lnTo>
                                <a:lnTo>
                                  <a:pt x="1956966" y="210484"/>
                                </a:lnTo>
                                <a:lnTo>
                                  <a:pt x="1921639" y="183444"/>
                                </a:lnTo>
                                <a:lnTo>
                                  <a:pt x="1885521" y="158185"/>
                                </a:lnTo>
                                <a:lnTo>
                                  <a:pt x="1848712" y="134799"/>
                                </a:lnTo>
                                <a:lnTo>
                                  <a:pt x="1811315" y="113379"/>
                                </a:lnTo>
                                <a:lnTo>
                                  <a:pt x="1773431" y="94019"/>
                                </a:lnTo>
                                <a:lnTo>
                                  <a:pt x="1735162" y="76811"/>
                                </a:lnTo>
                                <a:lnTo>
                                  <a:pt x="1696611" y="61850"/>
                                </a:lnTo>
                                <a:lnTo>
                                  <a:pt x="1657878" y="49228"/>
                                </a:lnTo>
                                <a:lnTo>
                                  <a:pt x="1609171" y="36081"/>
                                </a:lnTo>
                                <a:lnTo>
                                  <a:pt x="1560046" y="25130"/>
                                </a:lnTo>
                                <a:lnTo>
                                  <a:pt x="1510555" y="16281"/>
                                </a:lnTo>
                                <a:lnTo>
                                  <a:pt x="1460753" y="9438"/>
                                </a:lnTo>
                                <a:lnTo>
                                  <a:pt x="1410692" y="4507"/>
                                </a:lnTo>
                                <a:lnTo>
                                  <a:pt x="1360426" y="1392"/>
                                </a:lnTo>
                                <a:lnTo>
                                  <a:pt x="1310009" y="0"/>
                                </a:lnTo>
                                <a:close/>
                              </a:path>
                            </a:pathLst>
                          </a:custGeom>
                          <a:solidFill>
                            <a:srgbClr val="9DC8E3"/>
                          </a:solidFill>
                        </wps:spPr>
                        <wps:bodyPr wrap="square" lIns="0" tIns="0" rIns="0" bIns="0" rtlCol="0">
                          <a:prstTxWarp prst="textNoShape">
                            <a:avLst/>
                          </a:prstTxWarp>
                        </wps:bodyPr>
                      </wps:wsp>
                      <wps:wsp>
                        <wps:cNvPr id="27" name="Graphic 27"/>
                        <wps:cNvSpPr/>
                        <wps:spPr>
                          <a:xfrm>
                            <a:off x="2255242" y="237874"/>
                            <a:ext cx="4593590" cy="3889375"/>
                          </a:xfrm>
                          <a:custGeom>
                            <a:avLst/>
                            <a:gdLst/>
                            <a:ahLst/>
                            <a:cxnLst/>
                            <a:rect l="l" t="t" r="r" b="b"/>
                            <a:pathLst>
                              <a:path w="4593590" h="3889375">
                                <a:moveTo>
                                  <a:pt x="2852871" y="0"/>
                                </a:moveTo>
                                <a:lnTo>
                                  <a:pt x="2807777" y="413"/>
                                </a:lnTo>
                                <a:lnTo>
                                  <a:pt x="2762759" y="1633"/>
                                </a:lnTo>
                                <a:lnTo>
                                  <a:pt x="2717848" y="3654"/>
                                </a:lnTo>
                                <a:lnTo>
                                  <a:pt x="2673072" y="6476"/>
                                </a:lnTo>
                                <a:lnTo>
                                  <a:pt x="2628462" y="10095"/>
                                </a:lnTo>
                                <a:lnTo>
                                  <a:pt x="2584046" y="14508"/>
                                </a:lnTo>
                                <a:lnTo>
                                  <a:pt x="2539853" y="19713"/>
                                </a:lnTo>
                                <a:lnTo>
                                  <a:pt x="2490541" y="26794"/>
                                </a:lnTo>
                                <a:lnTo>
                                  <a:pt x="2441312" y="34604"/>
                                </a:lnTo>
                                <a:lnTo>
                                  <a:pt x="2392174" y="43135"/>
                                </a:lnTo>
                                <a:lnTo>
                                  <a:pt x="2343137" y="52380"/>
                                </a:lnTo>
                                <a:lnTo>
                                  <a:pt x="2294209" y="62333"/>
                                </a:lnTo>
                                <a:lnTo>
                                  <a:pt x="2245397" y="72986"/>
                                </a:lnTo>
                                <a:lnTo>
                                  <a:pt x="2196709" y="84332"/>
                                </a:lnTo>
                                <a:lnTo>
                                  <a:pt x="2148155" y="96366"/>
                                </a:lnTo>
                                <a:lnTo>
                                  <a:pt x="2099741" y="109079"/>
                                </a:lnTo>
                                <a:lnTo>
                                  <a:pt x="2051478" y="122466"/>
                                </a:lnTo>
                                <a:lnTo>
                                  <a:pt x="2003372" y="136519"/>
                                </a:lnTo>
                                <a:lnTo>
                                  <a:pt x="1955431" y="151231"/>
                                </a:lnTo>
                                <a:lnTo>
                                  <a:pt x="1907665" y="166595"/>
                                </a:lnTo>
                                <a:lnTo>
                                  <a:pt x="1860081" y="182606"/>
                                </a:lnTo>
                                <a:lnTo>
                                  <a:pt x="1812688" y="199255"/>
                                </a:lnTo>
                                <a:lnTo>
                                  <a:pt x="1765494" y="216535"/>
                                </a:lnTo>
                                <a:lnTo>
                                  <a:pt x="1718507" y="234441"/>
                                </a:lnTo>
                                <a:lnTo>
                                  <a:pt x="1671734" y="252965"/>
                                </a:lnTo>
                                <a:lnTo>
                                  <a:pt x="1625186" y="272101"/>
                                </a:lnTo>
                                <a:lnTo>
                                  <a:pt x="1578869" y="291841"/>
                                </a:lnTo>
                                <a:lnTo>
                                  <a:pt x="1532792" y="312178"/>
                                </a:lnTo>
                                <a:lnTo>
                                  <a:pt x="1486963" y="333106"/>
                                </a:lnTo>
                                <a:lnTo>
                                  <a:pt x="1441390" y="354618"/>
                                </a:lnTo>
                                <a:lnTo>
                                  <a:pt x="1396083" y="376707"/>
                                </a:lnTo>
                                <a:lnTo>
                                  <a:pt x="1351047" y="399366"/>
                                </a:lnTo>
                                <a:lnTo>
                                  <a:pt x="1306293" y="422589"/>
                                </a:lnTo>
                                <a:lnTo>
                                  <a:pt x="1261829" y="446368"/>
                                </a:lnTo>
                                <a:lnTo>
                                  <a:pt x="1217662" y="470696"/>
                                </a:lnTo>
                                <a:lnTo>
                                  <a:pt x="1173800" y="495567"/>
                                </a:lnTo>
                                <a:lnTo>
                                  <a:pt x="1130253" y="520974"/>
                                </a:lnTo>
                                <a:lnTo>
                                  <a:pt x="1087027" y="546910"/>
                                </a:lnTo>
                                <a:lnTo>
                                  <a:pt x="1044132" y="573368"/>
                                </a:lnTo>
                                <a:lnTo>
                                  <a:pt x="1001576" y="600341"/>
                                </a:lnTo>
                                <a:lnTo>
                                  <a:pt x="959367" y="627822"/>
                                </a:lnTo>
                                <a:lnTo>
                                  <a:pt x="917512" y="655805"/>
                                </a:lnTo>
                                <a:lnTo>
                                  <a:pt x="876021" y="684283"/>
                                </a:lnTo>
                                <a:lnTo>
                                  <a:pt x="834902" y="713248"/>
                                </a:lnTo>
                                <a:lnTo>
                                  <a:pt x="794162" y="742695"/>
                                </a:lnTo>
                                <a:lnTo>
                                  <a:pt x="753810" y="772615"/>
                                </a:lnTo>
                                <a:lnTo>
                                  <a:pt x="713855" y="803003"/>
                                </a:lnTo>
                                <a:lnTo>
                                  <a:pt x="674304" y="833851"/>
                                </a:lnTo>
                                <a:lnTo>
                                  <a:pt x="635166" y="865152"/>
                                </a:lnTo>
                                <a:lnTo>
                                  <a:pt x="596448" y="896900"/>
                                </a:lnTo>
                                <a:lnTo>
                                  <a:pt x="558160" y="929088"/>
                                </a:lnTo>
                                <a:lnTo>
                                  <a:pt x="520309" y="961708"/>
                                </a:lnTo>
                                <a:lnTo>
                                  <a:pt x="482903" y="994755"/>
                                </a:lnTo>
                                <a:lnTo>
                                  <a:pt x="445952" y="1028221"/>
                                </a:lnTo>
                                <a:lnTo>
                                  <a:pt x="409462" y="1062099"/>
                                </a:lnTo>
                                <a:lnTo>
                                  <a:pt x="373443" y="1096382"/>
                                </a:lnTo>
                                <a:lnTo>
                                  <a:pt x="302335" y="1165744"/>
                                </a:lnTo>
                                <a:lnTo>
                                  <a:pt x="268955" y="1200970"/>
                                </a:lnTo>
                                <a:lnTo>
                                  <a:pt x="237724" y="1236722"/>
                                </a:lnTo>
                                <a:lnTo>
                                  <a:pt x="208606" y="1272977"/>
                                </a:lnTo>
                                <a:lnTo>
                                  <a:pt x="181564" y="1309715"/>
                                </a:lnTo>
                                <a:lnTo>
                                  <a:pt x="156560" y="1346915"/>
                                </a:lnTo>
                                <a:lnTo>
                                  <a:pt x="133559" y="1384555"/>
                                </a:lnTo>
                                <a:lnTo>
                                  <a:pt x="112523" y="1422615"/>
                                </a:lnTo>
                                <a:lnTo>
                                  <a:pt x="93416" y="1461074"/>
                                </a:lnTo>
                                <a:lnTo>
                                  <a:pt x="76201" y="1499909"/>
                                </a:lnTo>
                                <a:lnTo>
                                  <a:pt x="60840" y="1539101"/>
                                </a:lnTo>
                                <a:lnTo>
                                  <a:pt x="47298" y="1578628"/>
                                </a:lnTo>
                                <a:lnTo>
                                  <a:pt x="35537" y="1618468"/>
                                </a:lnTo>
                                <a:lnTo>
                                  <a:pt x="25521" y="1658602"/>
                                </a:lnTo>
                                <a:lnTo>
                                  <a:pt x="17213" y="1699007"/>
                                </a:lnTo>
                                <a:lnTo>
                                  <a:pt x="10575" y="1739662"/>
                                </a:lnTo>
                                <a:lnTo>
                                  <a:pt x="5572" y="1780547"/>
                                </a:lnTo>
                                <a:lnTo>
                                  <a:pt x="2166" y="1821640"/>
                                </a:lnTo>
                                <a:lnTo>
                                  <a:pt x="321" y="1862921"/>
                                </a:lnTo>
                                <a:lnTo>
                                  <a:pt x="0" y="1904367"/>
                                </a:lnTo>
                                <a:lnTo>
                                  <a:pt x="1165" y="1945959"/>
                                </a:lnTo>
                                <a:lnTo>
                                  <a:pt x="3781" y="1987674"/>
                                </a:lnTo>
                                <a:lnTo>
                                  <a:pt x="7810" y="2029492"/>
                                </a:lnTo>
                                <a:lnTo>
                                  <a:pt x="13215" y="2071391"/>
                                </a:lnTo>
                                <a:lnTo>
                                  <a:pt x="19961" y="2113351"/>
                                </a:lnTo>
                                <a:lnTo>
                                  <a:pt x="28009" y="2155350"/>
                                </a:lnTo>
                                <a:lnTo>
                                  <a:pt x="37323" y="2197368"/>
                                </a:lnTo>
                                <a:lnTo>
                                  <a:pt x="47867" y="2239382"/>
                                </a:lnTo>
                                <a:lnTo>
                                  <a:pt x="59604" y="2281373"/>
                                </a:lnTo>
                                <a:lnTo>
                                  <a:pt x="72496" y="2323318"/>
                                </a:lnTo>
                                <a:lnTo>
                                  <a:pt x="86507" y="2365197"/>
                                </a:lnTo>
                                <a:lnTo>
                                  <a:pt x="101600" y="2406989"/>
                                </a:lnTo>
                                <a:lnTo>
                                  <a:pt x="117738" y="2448672"/>
                                </a:lnTo>
                                <a:lnTo>
                                  <a:pt x="134885" y="2490225"/>
                                </a:lnTo>
                                <a:lnTo>
                                  <a:pt x="153004" y="2531628"/>
                                </a:lnTo>
                                <a:lnTo>
                                  <a:pt x="172058" y="2572859"/>
                                </a:lnTo>
                                <a:lnTo>
                                  <a:pt x="192010" y="2613897"/>
                                </a:lnTo>
                                <a:lnTo>
                                  <a:pt x="212823" y="2654721"/>
                                </a:lnTo>
                                <a:lnTo>
                                  <a:pt x="234461" y="2695309"/>
                                </a:lnTo>
                                <a:lnTo>
                                  <a:pt x="256886" y="2735641"/>
                                </a:lnTo>
                                <a:lnTo>
                                  <a:pt x="280062" y="2775696"/>
                                </a:lnTo>
                                <a:lnTo>
                                  <a:pt x="303953" y="2815452"/>
                                </a:lnTo>
                                <a:lnTo>
                                  <a:pt x="328521" y="2854889"/>
                                </a:lnTo>
                                <a:lnTo>
                                  <a:pt x="353729" y="2893984"/>
                                </a:lnTo>
                                <a:lnTo>
                                  <a:pt x="379541" y="2932718"/>
                                </a:lnTo>
                                <a:lnTo>
                                  <a:pt x="405920" y="2971068"/>
                                </a:lnTo>
                                <a:lnTo>
                                  <a:pt x="432829" y="3009015"/>
                                </a:lnTo>
                                <a:lnTo>
                                  <a:pt x="460231" y="3046536"/>
                                </a:lnTo>
                                <a:lnTo>
                                  <a:pt x="488090" y="3083610"/>
                                </a:lnTo>
                                <a:lnTo>
                                  <a:pt x="516368" y="3120218"/>
                                </a:lnTo>
                                <a:lnTo>
                                  <a:pt x="545030" y="3156336"/>
                                </a:lnTo>
                                <a:lnTo>
                                  <a:pt x="574037" y="3191944"/>
                                </a:lnTo>
                                <a:lnTo>
                                  <a:pt x="603354" y="3227022"/>
                                </a:lnTo>
                                <a:lnTo>
                                  <a:pt x="632943" y="3261548"/>
                                </a:lnTo>
                                <a:lnTo>
                                  <a:pt x="662768" y="3295500"/>
                                </a:lnTo>
                                <a:lnTo>
                                  <a:pt x="692792" y="3328858"/>
                                </a:lnTo>
                                <a:lnTo>
                                  <a:pt x="722977" y="3361601"/>
                                </a:lnTo>
                                <a:lnTo>
                                  <a:pt x="753288" y="3393708"/>
                                </a:lnTo>
                                <a:lnTo>
                                  <a:pt x="783688" y="3425156"/>
                                </a:lnTo>
                                <a:lnTo>
                                  <a:pt x="842352" y="3484467"/>
                                </a:lnTo>
                                <a:lnTo>
                                  <a:pt x="904047" y="3547801"/>
                                </a:lnTo>
                                <a:lnTo>
                                  <a:pt x="937289" y="3581537"/>
                                </a:lnTo>
                                <a:lnTo>
                                  <a:pt x="971966" y="3615948"/>
                                </a:lnTo>
                                <a:lnTo>
                                  <a:pt x="1007956" y="3650506"/>
                                </a:lnTo>
                                <a:lnTo>
                                  <a:pt x="1045139" y="3684682"/>
                                </a:lnTo>
                                <a:lnTo>
                                  <a:pt x="1083395" y="3717950"/>
                                </a:lnTo>
                                <a:lnTo>
                                  <a:pt x="1122602" y="3749781"/>
                                </a:lnTo>
                                <a:lnTo>
                                  <a:pt x="1162640" y="3779646"/>
                                </a:lnTo>
                                <a:lnTo>
                                  <a:pt x="1203387" y="3807017"/>
                                </a:lnTo>
                                <a:lnTo>
                                  <a:pt x="1244723" y="3831366"/>
                                </a:lnTo>
                                <a:lnTo>
                                  <a:pt x="1286527" y="3852166"/>
                                </a:lnTo>
                                <a:lnTo>
                                  <a:pt x="1328679" y="3868888"/>
                                </a:lnTo>
                                <a:lnTo>
                                  <a:pt x="1371056" y="3881004"/>
                                </a:lnTo>
                                <a:lnTo>
                                  <a:pt x="1413540" y="3887985"/>
                                </a:lnTo>
                                <a:lnTo>
                                  <a:pt x="1456007" y="3889304"/>
                                </a:lnTo>
                                <a:lnTo>
                                  <a:pt x="1498339" y="3884432"/>
                                </a:lnTo>
                                <a:lnTo>
                                  <a:pt x="1540414" y="3872842"/>
                                </a:lnTo>
                                <a:lnTo>
                                  <a:pt x="1583433" y="3849112"/>
                                </a:lnTo>
                                <a:lnTo>
                                  <a:pt x="1620697" y="3818841"/>
                                </a:lnTo>
                                <a:lnTo>
                                  <a:pt x="1653405" y="3783467"/>
                                </a:lnTo>
                                <a:lnTo>
                                  <a:pt x="1682757" y="3744432"/>
                                </a:lnTo>
                                <a:lnTo>
                                  <a:pt x="1709952" y="3703175"/>
                                </a:lnTo>
                                <a:lnTo>
                                  <a:pt x="1736190" y="3661137"/>
                                </a:lnTo>
                                <a:lnTo>
                                  <a:pt x="1762670" y="3619757"/>
                                </a:lnTo>
                                <a:lnTo>
                                  <a:pt x="1790591" y="3580475"/>
                                </a:lnTo>
                                <a:lnTo>
                                  <a:pt x="1810183" y="3547046"/>
                                </a:lnTo>
                                <a:lnTo>
                                  <a:pt x="1830679" y="3514610"/>
                                </a:lnTo>
                                <a:lnTo>
                                  <a:pt x="1874295" y="3452627"/>
                                </a:lnTo>
                                <a:lnTo>
                                  <a:pt x="1921260" y="3394340"/>
                                </a:lnTo>
                                <a:lnTo>
                                  <a:pt x="1971392" y="3339564"/>
                                </a:lnTo>
                                <a:lnTo>
                                  <a:pt x="2024514" y="3288112"/>
                                </a:lnTo>
                                <a:lnTo>
                                  <a:pt x="2080444" y="3239799"/>
                                </a:lnTo>
                                <a:lnTo>
                                  <a:pt x="2139003" y="3194439"/>
                                </a:lnTo>
                                <a:lnTo>
                                  <a:pt x="2200012" y="3151846"/>
                                </a:lnTo>
                                <a:lnTo>
                                  <a:pt x="2263290" y="3111834"/>
                                </a:lnTo>
                                <a:lnTo>
                                  <a:pt x="2328657" y="3074218"/>
                                </a:lnTo>
                                <a:lnTo>
                                  <a:pt x="2395935" y="3038812"/>
                                </a:lnTo>
                                <a:lnTo>
                                  <a:pt x="2430234" y="3021880"/>
                                </a:lnTo>
                                <a:lnTo>
                                  <a:pt x="2464942" y="3005430"/>
                                </a:lnTo>
                                <a:lnTo>
                                  <a:pt x="2500039" y="2989440"/>
                                </a:lnTo>
                                <a:lnTo>
                                  <a:pt x="2535500" y="2973886"/>
                                </a:lnTo>
                                <a:lnTo>
                                  <a:pt x="2571304" y="2958745"/>
                                </a:lnTo>
                                <a:lnTo>
                                  <a:pt x="2607428" y="2943994"/>
                                </a:lnTo>
                                <a:lnTo>
                                  <a:pt x="2643850" y="2929610"/>
                                </a:lnTo>
                                <a:lnTo>
                                  <a:pt x="2680547" y="2915569"/>
                                </a:lnTo>
                                <a:lnTo>
                                  <a:pt x="2717496" y="2901848"/>
                                </a:lnTo>
                                <a:lnTo>
                                  <a:pt x="2754676" y="2888424"/>
                                </a:lnTo>
                                <a:lnTo>
                                  <a:pt x="2792064" y="2875274"/>
                                </a:lnTo>
                                <a:lnTo>
                                  <a:pt x="2829637" y="2862375"/>
                                </a:lnTo>
                                <a:lnTo>
                                  <a:pt x="2905248" y="2837234"/>
                                </a:lnTo>
                                <a:lnTo>
                                  <a:pt x="2981332" y="2812817"/>
                                </a:lnTo>
                                <a:lnTo>
                                  <a:pt x="3324717" y="2706909"/>
                                </a:lnTo>
                                <a:lnTo>
                                  <a:pt x="3400179" y="2683148"/>
                                </a:lnTo>
                                <a:lnTo>
                                  <a:pt x="3474943" y="2658904"/>
                                </a:lnTo>
                                <a:lnTo>
                                  <a:pt x="3512008" y="2646542"/>
                                </a:lnTo>
                                <a:lnTo>
                                  <a:pt x="3548830" y="2633989"/>
                                </a:lnTo>
                                <a:lnTo>
                                  <a:pt x="3585389" y="2621222"/>
                                </a:lnTo>
                                <a:lnTo>
                                  <a:pt x="3621660" y="2608218"/>
                                </a:lnTo>
                                <a:lnTo>
                                  <a:pt x="3657623" y="2594953"/>
                                </a:lnTo>
                                <a:lnTo>
                                  <a:pt x="3693254" y="2581405"/>
                                </a:lnTo>
                                <a:lnTo>
                                  <a:pt x="3763430" y="2553364"/>
                                </a:lnTo>
                                <a:lnTo>
                                  <a:pt x="3832011" y="2523910"/>
                                </a:lnTo>
                                <a:lnTo>
                                  <a:pt x="3898815" y="2492857"/>
                                </a:lnTo>
                                <a:lnTo>
                                  <a:pt x="3963663" y="2460019"/>
                                </a:lnTo>
                                <a:lnTo>
                                  <a:pt x="4026375" y="2425209"/>
                                </a:lnTo>
                                <a:lnTo>
                                  <a:pt x="4086772" y="2388244"/>
                                </a:lnTo>
                                <a:lnTo>
                                  <a:pt x="4144673" y="2348935"/>
                                </a:lnTo>
                                <a:lnTo>
                                  <a:pt x="4199899" y="2307098"/>
                                </a:lnTo>
                                <a:lnTo>
                                  <a:pt x="4252270" y="2262547"/>
                                </a:lnTo>
                                <a:lnTo>
                                  <a:pt x="4301606" y="2215097"/>
                                </a:lnTo>
                                <a:lnTo>
                                  <a:pt x="4347728" y="2164560"/>
                                </a:lnTo>
                                <a:lnTo>
                                  <a:pt x="4390455" y="2110752"/>
                                </a:lnTo>
                                <a:lnTo>
                                  <a:pt x="4429608" y="2053487"/>
                                </a:lnTo>
                                <a:lnTo>
                                  <a:pt x="4465006" y="1992578"/>
                                </a:lnTo>
                                <a:lnTo>
                                  <a:pt x="4496471" y="1927841"/>
                                </a:lnTo>
                                <a:lnTo>
                                  <a:pt x="4523822" y="1859088"/>
                                </a:lnTo>
                                <a:lnTo>
                                  <a:pt x="4546880" y="1786135"/>
                                </a:lnTo>
                                <a:lnTo>
                                  <a:pt x="4556742" y="1748026"/>
                                </a:lnTo>
                                <a:lnTo>
                                  <a:pt x="4565464" y="1708796"/>
                                </a:lnTo>
                                <a:lnTo>
                                  <a:pt x="4573023" y="1668424"/>
                                </a:lnTo>
                                <a:lnTo>
                                  <a:pt x="4579396" y="1626885"/>
                                </a:lnTo>
                                <a:lnTo>
                                  <a:pt x="4584560" y="1584157"/>
                                </a:lnTo>
                                <a:lnTo>
                                  <a:pt x="4588494" y="1540215"/>
                                </a:lnTo>
                                <a:lnTo>
                                  <a:pt x="4591175" y="1495038"/>
                                </a:lnTo>
                                <a:lnTo>
                                  <a:pt x="4592580" y="1448602"/>
                                </a:lnTo>
                                <a:lnTo>
                                  <a:pt x="4593387" y="1397574"/>
                                </a:lnTo>
                                <a:lnTo>
                                  <a:pt x="4592565" y="1347512"/>
                                </a:lnTo>
                                <a:lnTo>
                                  <a:pt x="4590141" y="1298413"/>
                                </a:lnTo>
                                <a:lnTo>
                                  <a:pt x="4586147" y="1250273"/>
                                </a:lnTo>
                                <a:lnTo>
                                  <a:pt x="4580610" y="1203092"/>
                                </a:lnTo>
                                <a:lnTo>
                                  <a:pt x="4573562" y="1156864"/>
                                </a:lnTo>
                                <a:lnTo>
                                  <a:pt x="4565030" y="1111589"/>
                                </a:lnTo>
                                <a:lnTo>
                                  <a:pt x="4555045" y="1067263"/>
                                </a:lnTo>
                                <a:lnTo>
                                  <a:pt x="4543635" y="1023883"/>
                                </a:lnTo>
                                <a:lnTo>
                                  <a:pt x="4530831" y="981447"/>
                                </a:lnTo>
                                <a:lnTo>
                                  <a:pt x="4516662" y="939952"/>
                                </a:lnTo>
                                <a:lnTo>
                                  <a:pt x="4501156" y="899395"/>
                                </a:lnTo>
                                <a:lnTo>
                                  <a:pt x="4484345" y="859773"/>
                                </a:lnTo>
                                <a:lnTo>
                                  <a:pt x="4466256" y="821083"/>
                                </a:lnTo>
                                <a:lnTo>
                                  <a:pt x="4446920" y="783324"/>
                                </a:lnTo>
                                <a:lnTo>
                                  <a:pt x="4426366" y="746491"/>
                                </a:lnTo>
                                <a:lnTo>
                                  <a:pt x="4404623" y="710582"/>
                                </a:lnTo>
                                <a:lnTo>
                                  <a:pt x="4381720" y="675596"/>
                                </a:lnTo>
                                <a:lnTo>
                                  <a:pt x="4357688" y="641527"/>
                                </a:lnTo>
                                <a:lnTo>
                                  <a:pt x="4332556" y="608375"/>
                                </a:lnTo>
                                <a:lnTo>
                                  <a:pt x="4306352" y="576136"/>
                                </a:lnTo>
                                <a:lnTo>
                                  <a:pt x="4279107" y="544807"/>
                                </a:lnTo>
                                <a:lnTo>
                                  <a:pt x="4250850" y="514386"/>
                                </a:lnTo>
                                <a:lnTo>
                                  <a:pt x="4221610" y="484870"/>
                                </a:lnTo>
                                <a:lnTo>
                                  <a:pt x="4191417" y="456256"/>
                                </a:lnTo>
                                <a:lnTo>
                                  <a:pt x="4160300" y="428542"/>
                                </a:lnTo>
                                <a:lnTo>
                                  <a:pt x="4128288" y="401724"/>
                                </a:lnTo>
                                <a:lnTo>
                                  <a:pt x="4095412" y="375800"/>
                                </a:lnTo>
                                <a:lnTo>
                                  <a:pt x="4061700" y="350766"/>
                                </a:lnTo>
                                <a:lnTo>
                                  <a:pt x="4027182" y="326622"/>
                                </a:lnTo>
                                <a:lnTo>
                                  <a:pt x="3991887" y="303362"/>
                                </a:lnTo>
                                <a:lnTo>
                                  <a:pt x="3955845" y="280986"/>
                                </a:lnTo>
                                <a:lnTo>
                                  <a:pt x="3919085" y="259490"/>
                                </a:lnTo>
                                <a:lnTo>
                                  <a:pt x="3881637" y="238870"/>
                                </a:lnTo>
                                <a:lnTo>
                                  <a:pt x="3843530" y="219126"/>
                                </a:lnTo>
                                <a:lnTo>
                                  <a:pt x="3804793" y="200253"/>
                                </a:lnTo>
                                <a:lnTo>
                                  <a:pt x="3765456" y="182249"/>
                                </a:lnTo>
                                <a:lnTo>
                                  <a:pt x="3725549" y="165111"/>
                                </a:lnTo>
                                <a:lnTo>
                                  <a:pt x="3685100" y="148837"/>
                                </a:lnTo>
                                <a:lnTo>
                                  <a:pt x="3644139" y="133423"/>
                                </a:lnTo>
                                <a:lnTo>
                                  <a:pt x="3602696" y="118867"/>
                                </a:lnTo>
                                <a:lnTo>
                                  <a:pt x="3560800" y="105166"/>
                                </a:lnTo>
                                <a:lnTo>
                                  <a:pt x="3518480" y="92318"/>
                                </a:lnTo>
                                <a:lnTo>
                                  <a:pt x="3475766" y="80320"/>
                                </a:lnTo>
                                <a:lnTo>
                                  <a:pt x="3432688" y="69168"/>
                                </a:lnTo>
                                <a:lnTo>
                                  <a:pt x="3389274" y="58860"/>
                                </a:lnTo>
                                <a:lnTo>
                                  <a:pt x="3345555" y="49394"/>
                                </a:lnTo>
                                <a:lnTo>
                                  <a:pt x="3301559" y="40766"/>
                                </a:lnTo>
                                <a:lnTo>
                                  <a:pt x="3257316" y="32974"/>
                                </a:lnTo>
                                <a:lnTo>
                                  <a:pt x="3212855" y="26015"/>
                                </a:lnTo>
                                <a:lnTo>
                                  <a:pt x="3168207" y="19886"/>
                                </a:lnTo>
                                <a:lnTo>
                                  <a:pt x="3123399" y="14585"/>
                                </a:lnTo>
                                <a:lnTo>
                                  <a:pt x="3078463" y="10108"/>
                                </a:lnTo>
                                <a:lnTo>
                                  <a:pt x="3033426" y="6453"/>
                                </a:lnTo>
                                <a:lnTo>
                                  <a:pt x="2988319" y="3618"/>
                                </a:lnTo>
                                <a:lnTo>
                                  <a:pt x="2943172" y="1599"/>
                                </a:lnTo>
                                <a:lnTo>
                                  <a:pt x="2898012" y="394"/>
                                </a:lnTo>
                                <a:lnTo>
                                  <a:pt x="2852871" y="0"/>
                                </a:lnTo>
                                <a:close/>
                              </a:path>
                            </a:pathLst>
                          </a:custGeom>
                          <a:solidFill>
                            <a:srgbClr val="96BCBD"/>
                          </a:solidFill>
                        </wps:spPr>
                        <wps:bodyPr wrap="square" lIns="0" tIns="0" rIns="0" bIns="0" rtlCol="0">
                          <a:prstTxWarp prst="textNoShape">
                            <a:avLst/>
                          </a:prstTxWarp>
                        </wps:bodyPr>
                      </wps:wsp>
                      <wps:wsp>
                        <wps:cNvPr id="28" name="Graphic 28"/>
                        <wps:cNvSpPr/>
                        <wps:spPr>
                          <a:xfrm>
                            <a:off x="3263627" y="3804591"/>
                            <a:ext cx="2880360" cy="2787650"/>
                          </a:xfrm>
                          <a:custGeom>
                            <a:avLst/>
                            <a:gdLst/>
                            <a:ahLst/>
                            <a:cxnLst/>
                            <a:rect l="l" t="t" r="r" b="b"/>
                            <a:pathLst>
                              <a:path w="2880360" h="2787650">
                                <a:moveTo>
                                  <a:pt x="1339260" y="0"/>
                                </a:moveTo>
                                <a:lnTo>
                                  <a:pt x="1291876" y="5799"/>
                                </a:lnTo>
                                <a:lnTo>
                                  <a:pt x="1244725" y="13504"/>
                                </a:lnTo>
                                <a:lnTo>
                                  <a:pt x="1197853" y="23068"/>
                                </a:lnTo>
                                <a:lnTo>
                                  <a:pt x="1151309" y="34443"/>
                                </a:lnTo>
                                <a:lnTo>
                                  <a:pt x="1105138" y="47583"/>
                                </a:lnTo>
                                <a:lnTo>
                                  <a:pt x="1059389" y="62439"/>
                                </a:lnTo>
                                <a:lnTo>
                                  <a:pt x="1014110" y="78965"/>
                                </a:lnTo>
                                <a:lnTo>
                                  <a:pt x="969348" y="97113"/>
                                </a:lnTo>
                                <a:lnTo>
                                  <a:pt x="925149" y="116835"/>
                                </a:lnTo>
                                <a:lnTo>
                                  <a:pt x="881563" y="138085"/>
                                </a:lnTo>
                                <a:lnTo>
                                  <a:pt x="838635" y="160816"/>
                                </a:lnTo>
                                <a:lnTo>
                                  <a:pt x="796414" y="184979"/>
                                </a:lnTo>
                                <a:lnTo>
                                  <a:pt x="754947" y="210528"/>
                                </a:lnTo>
                                <a:lnTo>
                                  <a:pt x="714282" y="237415"/>
                                </a:lnTo>
                                <a:lnTo>
                                  <a:pt x="674465" y="265593"/>
                                </a:lnTo>
                                <a:lnTo>
                                  <a:pt x="635545" y="295015"/>
                                </a:lnTo>
                                <a:lnTo>
                                  <a:pt x="597569" y="325633"/>
                                </a:lnTo>
                                <a:lnTo>
                                  <a:pt x="560584" y="357400"/>
                                </a:lnTo>
                                <a:lnTo>
                                  <a:pt x="524637" y="390269"/>
                                </a:lnTo>
                                <a:lnTo>
                                  <a:pt x="489777" y="424192"/>
                                </a:lnTo>
                                <a:lnTo>
                                  <a:pt x="456051" y="459123"/>
                                </a:lnTo>
                                <a:lnTo>
                                  <a:pt x="423506" y="495013"/>
                                </a:lnTo>
                                <a:lnTo>
                                  <a:pt x="392189" y="531816"/>
                                </a:lnTo>
                                <a:lnTo>
                                  <a:pt x="362149" y="569484"/>
                                </a:lnTo>
                                <a:lnTo>
                                  <a:pt x="333432" y="607970"/>
                                </a:lnTo>
                                <a:lnTo>
                                  <a:pt x="306085" y="647226"/>
                                </a:lnTo>
                                <a:lnTo>
                                  <a:pt x="280158" y="687206"/>
                                </a:lnTo>
                                <a:lnTo>
                                  <a:pt x="255696" y="727862"/>
                                </a:lnTo>
                                <a:lnTo>
                                  <a:pt x="225682" y="789950"/>
                                </a:lnTo>
                                <a:lnTo>
                                  <a:pt x="204871" y="834417"/>
                                </a:lnTo>
                                <a:lnTo>
                                  <a:pt x="181526" y="885293"/>
                                </a:lnTo>
                                <a:lnTo>
                                  <a:pt x="156651" y="940677"/>
                                </a:lnTo>
                                <a:lnTo>
                                  <a:pt x="131247" y="998666"/>
                                </a:lnTo>
                                <a:lnTo>
                                  <a:pt x="106317" y="1057355"/>
                                </a:lnTo>
                                <a:lnTo>
                                  <a:pt x="82863" y="1114841"/>
                                </a:lnTo>
                                <a:lnTo>
                                  <a:pt x="61888" y="1169222"/>
                                </a:lnTo>
                                <a:lnTo>
                                  <a:pt x="44393" y="1218595"/>
                                </a:lnTo>
                                <a:lnTo>
                                  <a:pt x="31382" y="1261055"/>
                                </a:lnTo>
                                <a:lnTo>
                                  <a:pt x="17704" y="1344896"/>
                                </a:lnTo>
                                <a:lnTo>
                                  <a:pt x="12414" y="1394709"/>
                                </a:lnTo>
                                <a:lnTo>
                                  <a:pt x="8020" y="1444112"/>
                                </a:lnTo>
                                <a:lnTo>
                                  <a:pt x="4551" y="1493081"/>
                                </a:lnTo>
                                <a:lnTo>
                                  <a:pt x="2038" y="1541586"/>
                                </a:lnTo>
                                <a:lnTo>
                                  <a:pt x="511" y="1589604"/>
                                </a:lnTo>
                                <a:lnTo>
                                  <a:pt x="0" y="1637105"/>
                                </a:lnTo>
                                <a:lnTo>
                                  <a:pt x="535" y="1684065"/>
                                </a:lnTo>
                                <a:lnTo>
                                  <a:pt x="2148" y="1730455"/>
                                </a:lnTo>
                                <a:lnTo>
                                  <a:pt x="4868" y="1776251"/>
                                </a:lnTo>
                                <a:lnTo>
                                  <a:pt x="8725" y="1821424"/>
                                </a:lnTo>
                                <a:lnTo>
                                  <a:pt x="13751" y="1865949"/>
                                </a:lnTo>
                                <a:lnTo>
                                  <a:pt x="19975" y="1909798"/>
                                </a:lnTo>
                                <a:lnTo>
                                  <a:pt x="27428" y="1952946"/>
                                </a:lnTo>
                                <a:lnTo>
                                  <a:pt x="36140" y="1995365"/>
                                </a:lnTo>
                                <a:lnTo>
                                  <a:pt x="46142" y="2037029"/>
                                </a:lnTo>
                                <a:lnTo>
                                  <a:pt x="57463" y="2077911"/>
                                </a:lnTo>
                                <a:lnTo>
                                  <a:pt x="70134" y="2117984"/>
                                </a:lnTo>
                                <a:lnTo>
                                  <a:pt x="84186" y="2157223"/>
                                </a:lnTo>
                                <a:lnTo>
                                  <a:pt x="99649" y="2195600"/>
                                </a:lnTo>
                                <a:lnTo>
                                  <a:pt x="116553" y="2233088"/>
                                </a:lnTo>
                                <a:lnTo>
                                  <a:pt x="134928" y="2269662"/>
                                </a:lnTo>
                                <a:lnTo>
                                  <a:pt x="154806" y="2305294"/>
                                </a:lnTo>
                                <a:lnTo>
                                  <a:pt x="176215" y="2339957"/>
                                </a:lnTo>
                                <a:lnTo>
                                  <a:pt x="199187" y="2373626"/>
                                </a:lnTo>
                                <a:lnTo>
                                  <a:pt x="223753" y="2406274"/>
                                </a:lnTo>
                                <a:lnTo>
                                  <a:pt x="249941" y="2437873"/>
                                </a:lnTo>
                                <a:lnTo>
                                  <a:pt x="277783" y="2468397"/>
                                </a:lnTo>
                                <a:lnTo>
                                  <a:pt x="307309" y="2497820"/>
                                </a:lnTo>
                                <a:lnTo>
                                  <a:pt x="338549" y="2526116"/>
                                </a:lnTo>
                                <a:lnTo>
                                  <a:pt x="371534" y="2553256"/>
                                </a:lnTo>
                                <a:lnTo>
                                  <a:pt x="406294" y="2579215"/>
                                </a:lnTo>
                                <a:lnTo>
                                  <a:pt x="442859" y="2603966"/>
                                </a:lnTo>
                                <a:lnTo>
                                  <a:pt x="481260" y="2627483"/>
                                </a:lnTo>
                                <a:lnTo>
                                  <a:pt x="521528" y="2649739"/>
                                </a:lnTo>
                                <a:lnTo>
                                  <a:pt x="563691" y="2670706"/>
                                </a:lnTo>
                                <a:lnTo>
                                  <a:pt x="607781" y="2690360"/>
                                </a:lnTo>
                                <a:lnTo>
                                  <a:pt x="653829" y="2708672"/>
                                </a:lnTo>
                                <a:lnTo>
                                  <a:pt x="701864" y="2725616"/>
                                </a:lnTo>
                                <a:lnTo>
                                  <a:pt x="751916" y="2741166"/>
                                </a:lnTo>
                                <a:lnTo>
                                  <a:pt x="804017" y="2755296"/>
                                </a:lnTo>
                                <a:lnTo>
                                  <a:pt x="858196" y="2767977"/>
                                </a:lnTo>
                                <a:lnTo>
                                  <a:pt x="906752" y="2773934"/>
                                </a:lnTo>
                                <a:lnTo>
                                  <a:pt x="955552" y="2778780"/>
                                </a:lnTo>
                                <a:lnTo>
                                  <a:pt x="1004565" y="2782522"/>
                                </a:lnTo>
                                <a:lnTo>
                                  <a:pt x="1053760" y="2785164"/>
                                </a:lnTo>
                                <a:lnTo>
                                  <a:pt x="1103108" y="2786711"/>
                                </a:lnTo>
                                <a:lnTo>
                                  <a:pt x="1152579" y="2787169"/>
                                </a:lnTo>
                                <a:lnTo>
                                  <a:pt x="1202141" y="2786542"/>
                                </a:lnTo>
                                <a:lnTo>
                                  <a:pt x="1251765" y="2784837"/>
                                </a:lnTo>
                                <a:lnTo>
                                  <a:pt x="1301420" y="2782057"/>
                                </a:lnTo>
                                <a:lnTo>
                                  <a:pt x="1351075" y="2778207"/>
                                </a:lnTo>
                                <a:lnTo>
                                  <a:pt x="1400702" y="2773294"/>
                                </a:lnTo>
                                <a:lnTo>
                                  <a:pt x="1450268" y="2767322"/>
                                </a:lnTo>
                                <a:lnTo>
                                  <a:pt x="1499744" y="2760296"/>
                                </a:lnTo>
                                <a:lnTo>
                                  <a:pt x="1549100" y="2752222"/>
                                </a:lnTo>
                                <a:lnTo>
                                  <a:pt x="1598304" y="2743104"/>
                                </a:lnTo>
                                <a:lnTo>
                                  <a:pt x="1647328" y="2732947"/>
                                </a:lnTo>
                                <a:lnTo>
                                  <a:pt x="1696140" y="2721757"/>
                                </a:lnTo>
                                <a:lnTo>
                                  <a:pt x="1744710" y="2709538"/>
                                </a:lnTo>
                                <a:lnTo>
                                  <a:pt x="1793007" y="2696297"/>
                                </a:lnTo>
                                <a:lnTo>
                                  <a:pt x="1841002" y="2682037"/>
                                </a:lnTo>
                                <a:lnTo>
                                  <a:pt x="1888665" y="2666764"/>
                                </a:lnTo>
                                <a:lnTo>
                                  <a:pt x="1935963" y="2650484"/>
                                </a:lnTo>
                                <a:lnTo>
                                  <a:pt x="1982869" y="2633200"/>
                                </a:lnTo>
                                <a:lnTo>
                                  <a:pt x="2029350" y="2614919"/>
                                </a:lnTo>
                                <a:lnTo>
                                  <a:pt x="2075377" y="2595646"/>
                                </a:lnTo>
                                <a:lnTo>
                                  <a:pt x="2120919" y="2575384"/>
                                </a:lnTo>
                                <a:lnTo>
                                  <a:pt x="2165946" y="2554141"/>
                                </a:lnTo>
                                <a:lnTo>
                                  <a:pt x="2210428" y="2531920"/>
                                </a:lnTo>
                                <a:lnTo>
                                  <a:pt x="2254334" y="2508726"/>
                                </a:lnTo>
                                <a:lnTo>
                                  <a:pt x="2297635" y="2484566"/>
                                </a:lnTo>
                                <a:lnTo>
                                  <a:pt x="2340298" y="2459444"/>
                                </a:lnTo>
                                <a:lnTo>
                                  <a:pt x="2382295" y="2433365"/>
                                </a:lnTo>
                                <a:lnTo>
                                  <a:pt x="2423595" y="2406334"/>
                                </a:lnTo>
                                <a:lnTo>
                                  <a:pt x="2464168" y="2378356"/>
                                </a:lnTo>
                                <a:lnTo>
                                  <a:pt x="2503983" y="2349437"/>
                                </a:lnTo>
                                <a:lnTo>
                                  <a:pt x="2543010" y="2319581"/>
                                </a:lnTo>
                                <a:lnTo>
                                  <a:pt x="2581218" y="2288794"/>
                                </a:lnTo>
                                <a:lnTo>
                                  <a:pt x="2618489" y="2254252"/>
                                </a:lnTo>
                                <a:lnTo>
                                  <a:pt x="2652516" y="2217533"/>
                                </a:lnTo>
                                <a:lnTo>
                                  <a:pt x="2683447" y="2178804"/>
                                </a:lnTo>
                                <a:lnTo>
                                  <a:pt x="2711427" y="2138235"/>
                                </a:lnTo>
                                <a:lnTo>
                                  <a:pt x="2736606" y="2095994"/>
                                </a:lnTo>
                                <a:lnTo>
                                  <a:pt x="2759131" y="2052251"/>
                                </a:lnTo>
                                <a:lnTo>
                                  <a:pt x="2779148" y="2007174"/>
                                </a:lnTo>
                                <a:lnTo>
                                  <a:pt x="2796806" y="1960932"/>
                                </a:lnTo>
                                <a:lnTo>
                                  <a:pt x="2812253" y="1913695"/>
                                </a:lnTo>
                                <a:lnTo>
                                  <a:pt x="2825634" y="1865630"/>
                                </a:lnTo>
                                <a:lnTo>
                                  <a:pt x="2837099" y="1816908"/>
                                </a:lnTo>
                                <a:lnTo>
                                  <a:pt x="2846794" y="1767696"/>
                                </a:lnTo>
                                <a:lnTo>
                                  <a:pt x="2854867" y="1718165"/>
                                </a:lnTo>
                                <a:lnTo>
                                  <a:pt x="2861466" y="1668482"/>
                                </a:lnTo>
                                <a:lnTo>
                                  <a:pt x="2866738" y="1618817"/>
                                </a:lnTo>
                                <a:lnTo>
                                  <a:pt x="2870830" y="1569338"/>
                                </a:lnTo>
                                <a:lnTo>
                                  <a:pt x="2873890" y="1520215"/>
                                </a:lnTo>
                                <a:lnTo>
                                  <a:pt x="2878030" y="1471208"/>
                                </a:lnTo>
                                <a:lnTo>
                                  <a:pt x="2879976" y="1422543"/>
                                </a:lnTo>
                                <a:lnTo>
                                  <a:pt x="2879773" y="1374254"/>
                                </a:lnTo>
                                <a:lnTo>
                                  <a:pt x="2877464" y="1326375"/>
                                </a:lnTo>
                                <a:lnTo>
                                  <a:pt x="2873096" y="1278939"/>
                                </a:lnTo>
                                <a:lnTo>
                                  <a:pt x="2866712" y="1231979"/>
                                </a:lnTo>
                                <a:lnTo>
                                  <a:pt x="2858356" y="1185531"/>
                                </a:lnTo>
                                <a:lnTo>
                                  <a:pt x="2848075" y="1139627"/>
                                </a:lnTo>
                                <a:lnTo>
                                  <a:pt x="2835912" y="1094300"/>
                                </a:lnTo>
                                <a:lnTo>
                                  <a:pt x="2821911" y="1049586"/>
                                </a:lnTo>
                                <a:lnTo>
                                  <a:pt x="2806119" y="1005517"/>
                                </a:lnTo>
                                <a:lnTo>
                                  <a:pt x="2788578" y="962127"/>
                                </a:lnTo>
                                <a:lnTo>
                                  <a:pt x="2769335" y="919450"/>
                                </a:lnTo>
                                <a:lnTo>
                                  <a:pt x="2748433" y="877520"/>
                                </a:lnTo>
                                <a:lnTo>
                                  <a:pt x="2725917" y="836370"/>
                                </a:lnTo>
                                <a:lnTo>
                                  <a:pt x="2701832" y="796035"/>
                                </a:lnTo>
                                <a:lnTo>
                                  <a:pt x="2676222" y="756546"/>
                                </a:lnTo>
                                <a:lnTo>
                                  <a:pt x="2649133" y="717940"/>
                                </a:lnTo>
                                <a:lnTo>
                                  <a:pt x="2620609" y="680248"/>
                                </a:lnTo>
                                <a:lnTo>
                                  <a:pt x="2590693" y="643506"/>
                                </a:lnTo>
                                <a:lnTo>
                                  <a:pt x="2559432" y="607745"/>
                                </a:lnTo>
                                <a:lnTo>
                                  <a:pt x="2526870" y="573002"/>
                                </a:lnTo>
                                <a:lnTo>
                                  <a:pt x="2493051" y="539308"/>
                                </a:lnTo>
                                <a:lnTo>
                                  <a:pt x="2458020" y="506698"/>
                                </a:lnTo>
                                <a:lnTo>
                                  <a:pt x="2421822" y="475205"/>
                                </a:lnTo>
                                <a:lnTo>
                                  <a:pt x="2384501" y="444864"/>
                                </a:lnTo>
                                <a:lnTo>
                                  <a:pt x="2346102" y="415707"/>
                                </a:lnTo>
                                <a:lnTo>
                                  <a:pt x="2306670" y="387769"/>
                                </a:lnTo>
                                <a:lnTo>
                                  <a:pt x="2265249" y="360701"/>
                                </a:lnTo>
                                <a:lnTo>
                                  <a:pt x="2223345" y="333628"/>
                                </a:lnTo>
                                <a:lnTo>
                                  <a:pt x="2180963" y="306688"/>
                                </a:lnTo>
                                <a:lnTo>
                                  <a:pt x="2138104" y="280016"/>
                                </a:lnTo>
                                <a:lnTo>
                                  <a:pt x="2094771" y="253750"/>
                                </a:lnTo>
                                <a:lnTo>
                                  <a:pt x="2050966" y="228025"/>
                                </a:lnTo>
                                <a:lnTo>
                                  <a:pt x="2006694" y="202978"/>
                                </a:lnTo>
                                <a:lnTo>
                                  <a:pt x="1961955" y="178747"/>
                                </a:lnTo>
                                <a:lnTo>
                                  <a:pt x="1916755" y="155466"/>
                                </a:lnTo>
                                <a:lnTo>
                                  <a:pt x="1871094" y="133273"/>
                                </a:lnTo>
                                <a:lnTo>
                                  <a:pt x="1824976" y="112305"/>
                                </a:lnTo>
                                <a:lnTo>
                                  <a:pt x="1778403" y="92697"/>
                                </a:lnTo>
                                <a:lnTo>
                                  <a:pt x="1731379" y="74587"/>
                                </a:lnTo>
                                <a:lnTo>
                                  <a:pt x="1683906" y="58111"/>
                                </a:lnTo>
                                <a:lnTo>
                                  <a:pt x="1635987" y="43406"/>
                                </a:lnTo>
                                <a:lnTo>
                                  <a:pt x="1587624" y="30607"/>
                                </a:lnTo>
                                <a:lnTo>
                                  <a:pt x="1538821" y="19853"/>
                                </a:lnTo>
                                <a:lnTo>
                                  <a:pt x="1489580" y="11278"/>
                                </a:lnTo>
                                <a:lnTo>
                                  <a:pt x="1439905" y="5020"/>
                                </a:lnTo>
                                <a:lnTo>
                                  <a:pt x="1389797" y="1215"/>
                                </a:lnTo>
                                <a:lnTo>
                                  <a:pt x="1339260" y="0"/>
                                </a:lnTo>
                                <a:close/>
                              </a:path>
                            </a:pathLst>
                          </a:custGeom>
                          <a:solidFill>
                            <a:srgbClr val="96BCBD"/>
                          </a:solidFill>
                        </wps:spPr>
                        <wps:bodyPr wrap="square" lIns="0" tIns="0" rIns="0" bIns="0" rtlCol="0">
                          <a:prstTxWarp prst="textNoShape">
                            <a:avLst/>
                          </a:prstTxWarp>
                        </wps:bodyPr>
                      </wps:wsp>
                      <pic:pic xmlns:pic="http://schemas.openxmlformats.org/drawingml/2006/picture">
                        <pic:nvPicPr>
                          <pic:cNvPr id="29" name="Image 29"/>
                          <pic:cNvPicPr/>
                        </pic:nvPicPr>
                        <pic:blipFill>
                          <a:blip r:embed="rId12" cstate="print"/>
                          <a:stretch>
                            <a:fillRect/>
                          </a:stretch>
                        </pic:blipFill>
                        <pic:spPr>
                          <a:xfrm>
                            <a:off x="3424092" y="273596"/>
                            <a:ext cx="3424531" cy="3853807"/>
                          </a:xfrm>
                          <a:prstGeom prst="rect">
                            <a:avLst/>
                          </a:prstGeom>
                        </pic:spPr>
                      </pic:pic>
                      <pic:pic xmlns:pic="http://schemas.openxmlformats.org/drawingml/2006/picture">
                        <pic:nvPicPr>
                          <pic:cNvPr id="30" name="Image 30"/>
                          <pic:cNvPicPr/>
                        </pic:nvPicPr>
                        <pic:blipFill>
                          <a:blip r:embed="rId13" cstate="print"/>
                          <a:stretch>
                            <a:fillRect/>
                          </a:stretch>
                        </pic:blipFill>
                        <pic:spPr>
                          <a:xfrm>
                            <a:off x="338067" y="3031875"/>
                            <a:ext cx="2674018" cy="2376870"/>
                          </a:xfrm>
                          <a:prstGeom prst="rect">
                            <a:avLst/>
                          </a:prstGeom>
                        </pic:spPr>
                      </pic:pic>
                      <wps:wsp>
                        <wps:cNvPr id="31" name="Graphic 31"/>
                        <wps:cNvSpPr/>
                        <wps:spPr>
                          <a:xfrm>
                            <a:off x="1421570" y="0"/>
                            <a:ext cx="3113405" cy="4434840"/>
                          </a:xfrm>
                          <a:custGeom>
                            <a:avLst/>
                            <a:gdLst/>
                            <a:ahLst/>
                            <a:cxnLst/>
                            <a:rect l="l" t="t" r="r" b="b"/>
                            <a:pathLst>
                              <a:path w="3113405" h="4434840">
                                <a:moveTo>
                                  <a:pt x="1438968" y="0"/>
                                </a:moveTo>
                                <a:lnTo>
                                  <a:pt x="1378250" y="2880"/>
                                </a:lnTo>
                                <a:lnTo>
                                  <a:pt x="1316743" y="10439"/>
                                </a:lnTo>
                                <a:lnTo>
                                  <a:pt x="1254463" y="22744"/>
                                </a:lnTo>
                                <a:lnTo>
                                  <a:pt x="1191427" y="39863"/>
                                </a:lnTo>
                                <a:lnTo>
                                  <a:pt x="1127650" y="61863"/>
                                </a:lnTo>
                                <a:lnTo>
                                  <a:pt x="1063148" y="88812"/>
                                </a:lnTo>
                                <a:lnTo>
                                  <a:pt x="997939" y="120779"/>
                                </a:lnTo>
                                <a:lnTo>
                                  <a:pt x="932038" y="157829"/>
                                </a:lnTo>
                                <a:lnTo>
                                  <a:pt x="898833" y="178282"/>
                                </a:lnTo>
                                <a:lnTo>
                                  <a:pt x="865461" y="200032"/>
                                </a:lnTo>
                                <a:lnTo>
                                  <a:pt x="831925" y="223087"/>
                                </a:lnTo>
                                <a:lnTo>
                                  <a:pt x="798226" y="247455"/>
                                </a:lnTo>
                                <a:lnTo>
                                  <a:pt x="764366" y="273145"/>
                                </a:lnTo>
                                <a:lnTo>
                                  <a:pt x="730348" y="300165"/>
                                </a:lnTo>
                                <a:lnTo>
                                  <a:pt x="696173" y="328524"/>
                                </a:lnTo>
                                <a:lnTo>
                                  <a:pt x="661843" y="358230"/>
                                </a:lnTo>
                                <a:lnTo>
                                  <a:pt x="627361" y="389292"/>
                                </a:lnTo>
                                <a:lnTo>
                                  <a:pt x="592728" y="421718"/>
                                </a:lnTo>
                                <a:lnTo>
                                  <a:pt x="557947" y="455517"/>
                                </a:lnTo>
                                <a:lnTo>
                                  <a:pt x="523019" y="490696"/>
                                </a:lnTo>
                                <a:lnTo>
                                  <a:pt x="487947" y="527266"/>
                                </a:lnTo>
                                <a:lnTo>
                                  <a:pt x="452732" y="565233"/>
                                </a:lnTo>
                                <a:lnTo>
                                  <a:pt x="417377" y="604606"/>
                                </a:lnTo>
                                <a:lnTo>
                                  <a:pt x="381884" y="645395"/>
                                </a:lnTo>
                                <a:lnTo>
                                  <a:pt x="346255" y="687607"/>
                                </a:lnTo>
                                <a:lnTo>
                                  <a:pt x="313356" y="724589"/>
                                </a:lnTo>
                                <a:lnTo>
                                  <a:pt x="282199" y="762009"/>
                                </a:lnTo>
                                <a:lnTo>
                                  <a:pt x="252766" y="799864"/>
                                </a:lnTo>
                                <a:lnTo>
                                  <a:pt x="225042" y="838153"/>
                                </a:lnTo>
                                <a:lnTo>
                                  <a:pt x="199013" y="876872"/>
                                </a:lnTo>
                                <a:lnTo>
                                  <a:pt x="174661" y="916019"/>
                                </a:lnTo>
                                <a:lnTo>
                                  <a:pt x="151970" y="955591"/>
                                </a:lnTo>
                                <a:lnTo>
                                  <a:pt x="130927" y="995585"/>
                                </a:lnTo>
                                <a:lnTo>
                                  <a:pt x="111513" y="1035998"/>
                                </a:lnTo>
                                <a:lnTo>
                                  <a:pt x="93715" y="1076829"/>
                                </a:lnTo>
                                <a:lnTo>
                                  <a:pt x="77515" y="1118074"/>
                                </a:lnTo>
                                <a:lnTo>
                                  <a:pt x="62899" y="1159731"/>
                                </a:lnTo>
                                <a:lnTo>
                                  <a:pt x="49850" y="1201796"/>
                                </a:lnTo>
                                <a:lnTo>
                                  <a:pt x="38353" y="1244268"/>
                                </a:lnTo>
                                <a:lnTo>
                                  <a:pt x="28392" y="1287144"/>
                                </a:lnTo>
                                <a:lnTo>
                                  <a:pt x="19952" y="1330421"/>
                                </a:lnTo>
                                <a:lnTo>
                                  <a:pt x="13015" y="1374096"/>
                                </a:lnTo>
                                <a:lnTo>
                                  <a:pt x="7568" y="1418166"/>
                                </a:lnTo>
                                <a:lnTo>
                                  <a:pt x="3593" y="1462630"/>
                                </a:lnTo>
                                <a:lnTo>
                                  <a:pt x="1076" y="1507484"/>
                                </a:lnTo>
                                <a:lnTo>
                                  <a:pt x="0" y="1552725"/>
                                </a:lnTo>
                                <a:lnTo>
                                  <a:pt x="349" y="1598352"/>
                                </a:lnTo>
                                <a:lnTo>
                                  <a:pt x="2109" y="1644360"/>
                                </a:lnTo>
                                <a:lnTo>
                                  <a:pt x="5263" y="1690749"/>
                                </a:lnTo>
                                <a:lnTo>
                                  <a:pt x="9795" y="1737514"/>
                                </a:lnTo>
                                <a:lnTo>
                                  <a:pt x="15690" y="1784654"/>
                                </a:lnTo>
                                <a:lnTo>
                                  <a:pt x="22932" y="1832165"/>
                                </a:lnTo>
                                <a:lnTo>
                                  <a:pt x="31505" y="1880045"/>
                                </a:lnTo>
                                <a:lnTo>
                                  <a:pt x="41393" y="1928291"/>
                                </a:lnTo>
                                <a:lnTo>
                                  <a:pt x="52581" y="1976901"/>
                                </a:lnTo>
                                <a:lnTo>
                                  <a:pt x="65053" y="2025872"/>
                                </a:lnTo>
                                <a:lnTo>
                                  <a:pt x="78793" y="2075202"/>
                                </a:lnTo>
                                <a:lnTo>
                                  <a:pt x="93786" y="2124886"/>
                                </a:lnTo>
                                <a:lnTo>
                                  <a:pt x="110015" y="2174924"/>
                                </a:lnTo>
                                <a:lnTo>
                                  <a:pt x="127465" y="2225312"/>
                                </a:lnTo>
                                <a:lnTo>
                                  <a:pt x="146120" y="2276048"/>
                                </a:lnTo>
                                <a:lnTo>
                                  <a:pt x="165964" y="2327128"/>
                                </a:lnTo>
                                <a:lnTo>
                                  <a:pt x="186982" y="2378551"/>
                                </a:lnTo>
                                <a:lnTo>
                                  <a:pt x="228378" y="2475683"/>
                                </a:lnTo>
                                <a:lnTo>
                                  <a:pt x="247442" y="2521339"/>
                                </a:lnTo>
                                <a:lnTo>
                                  <a:pt x="285239" y="2613368"/>
                                </a:lnTo>
                                <a:lnTo>
                                  <a:pt x="360487" y="2799332"/>
                                </a:lnTo>
                                <a:lnTo>
                                  <a:pt x="417714" y="2939381"/>
                                </a:lnTo>
                                <a:lnTo>
                                  <a:pt x="456764" y="3032502"/>
                                </a:lnTo>
                                <a:lnTo>
                                  <a:pt x="476663" y="3078886"/>
                                </a:lnTo>
                                <a:lnTo>
                                  <a:pt x="496857" y="3125105"/>
                                </a:lnTo>
                                <a:lnTo>
                                  <a:pt x="517382" y="3171125"/>
                                </a:lnTo>
                                <a:lnTo>
                                  <a:pt x="538271" y="3216911"/>
                                </a:lnTo>
                                <a:lnTo>
                                  <a:pt x="559560" y="3262430"/>
                                </a:lnTo>
                                <a:lnTo>
                                  <a:pt x="581284" y="3307645"/>
                                </a:lnTo>
                                <a:lnTo>
                                  <a:pt x="603476" y="3352523"/>
                                </a:lnTo>
                                <a:lnTo>
                                  <a:pt x="626173" y="3397030"/>
                                </a:lnTo>
                                <a:lnTo>
                                  <a:pt x="649409" y="3441129"/>
                                </a:lnTo>
                                <a:lnTo>
                                  <a:pt x="673218" y="3484787"/>
                                </a:lnTo>
                                <a:lnTo>
                                  <a:pt x="697635" y="3527969"/>
                                </a:lnTo>
                                <a:lnTo>
                                  <a:pt x="722695" y="3570641"/>
                                </a:lnTo>
                                <a:lnTo>
                                  <a:pt x="748433" y="3612768"/>
                                </a:lnTo>
                                <a:lnTo>
                                  <a:pt x="774884" y="3654315"/>
                                </a:lnTo>
                                <a:lnTo>
                                  <a:pt x="802082" y="3695248"/>
                                </a:lnTo>
                                <a:lnTo>
                                  <a:pt x="830061" y="3735531"/>
                                </a:lnTo>
                                <a:lnTo>
                                  <a:pt x="858858" y="3775132"/>
                                </a:lnTo>
                                <a:lnTo>
                                  <a:pt x="888506" y="3814013"/>
                                </a:lnTo>
                                <a:lnTo>
                                  <a:pt x="919040" y="3852143"/>
                                </a:lnTo>
                                <a:lnTo>
                                  <a:pt x="950495" y="3889484"/>
                                </a:lnTo>
                                <a:lnTo>
                                  <a:pt x="982906" y="3926004"/>
                                </a:lnTo>
                                <a:lnTo>
                                  <a:pt x="1016307" y="3961667"/>
                                </a:lnTo>
                                <a:lnTo>
                                  <a:pt x="1050734" y="3996439"/>
                                </a:lnTo>
                                <a:lnTo>
                                  <a:pt x="1086220" y="4030285"/>
                                </a:lnTo>
                                <a:lnTo>
                                  <a:pt x="1125666" y="4064336"/>
                                </a:lnTo>
                                <a:lnTo>
                                  <a:pt x="1166012" y="4097011"/>
                                </a:lnTo>
                                <a:lnTo>
                                  <a:pt x="1207203" y="4128294"/>
                                </a:lnTo>
                                <a:lnTo>
                                  <a:pt x="1249181" y="4158166"/>
                                </a:lnTo>
                                <a:lnTo>
                                  <a:pt x="1291892" y="4186610"/>
                                </a:lnTo>
                                <a:lnTo>
                                  <a:pt x="1335278" y="4213607"/>
                                </a:lnTo>
                                <a:lnTo>
                                  <a:pt x="1379283" y="4239140"/>
                                </a:lnTo>
                                <a:lnTo>
                                  <a:pt x="1423851" y="4263192"/>
                                </a:lnTo>
                                <a:lnTo>
                                  <a:pt x="1468926" y="4285744"/>
                                </a:lnTo>
                                <a:lnTo>
                                  <a:pt x="1514451" y="4306779"/>
                                </a:lnTo>
                                <a:lnTo>
                                  <a:pt x="1560370" y="4326279"/>
                                </a:lnTo>
                                <a:lnTo>
                                  <a:pt x="1606627" y="4344226"/>
                                </a:lnTo>
                                <a:lnTo>
                                  <a:pt x="1653165" y="4360602"/>
                                </a:lnTo>
                                <a:lnTo>
                                  <a:pt x="1699928" y="4375391"/>
                                </a:lnTo>
                                <a:lnTo>
                                  <a:pt x="1746859" y="4388573"/>
                                </a:lnTo>
                                <a:lnTo>
                                  <a:pt x="1793903" y="4400131"/>
                                </a:lnTo>
                                <a:lnTo>
                                  <a:pt x="1841004" y="4410048"/>
                                </a:lnTo>
                                <a:lnTo>
                                  <a:pt x="1888104" y="4418305"/>
                                </a:lnTo>
                                <a:lnTo>
                                  <a:pt x="1935147" y="4424885"/>
                                </a:lnTo>
                                <a:lnTo>
                                  <a:pt x="1982078" y="4429771"/>
                                </a:lnTo>
                                <a:lnTo>
                                  <a:pt x="2028839" y="4432943"/>
                                </a:lnTo>
                                <a:lnTo>
                                  <a:pt x="2075375" y="4434386"/>
                                </a:lnTo>
                                <a:lnTo>
                                  <a:pt x="2121629" y="4434080"/>
                                </a:lnTo>
                                <a:lnTo>
                                  <a:pt x="2167545" y="4432008"/>
                                </a:lnTo>
                                <a:lnTo>
                                  <a:pt x="2213067" y="4428153"/>
                                </a:lnTo>
                                <a:lnTo>
                                  <a:pt x="2258138" y="4422496"/>
                                </a:lnTo>
                                <a:lnTo>
                                  <a:pt x="2302702" y="4415020"/>
                                </a:lnTo>
                                <a:lnTo>
                                  <a:pt x="2346703" y="4405707"/>
                                </a:lnTo>
                                <a:lnTo>
                                  <a:pt x="2390084" y="4394539"/>
                                </a:lnTo>
                                <a:lnTo>
                                  <a:pt x="2432789" y="4381499"/>
                                </a:lnTo>
                                <a:lnTo>
                                  <a:pt x="2474762" y="4366568"/>
                                </a:lnTo>
                                <a:lnTo>
                                  <a:pt x="2517769" y="4348387"/>
                                </a:lnTo>
                                <a:lnTo>
                                  <a:pt x="2559231" y="4327380"/>
                                </a:lnTo>
                                <a:lnTo>
                                  <a:pt x="2599164" y="4303684"/>
                                </a:lnTo>
                                <a:lnTo>
                                  <a:pt x="2637579" y="4277438"/>
                                </a:lnTo>
                                <a:lnTo>
                                  <a:pt x="2674492" y="4248781"/>
                                </a:lnTo>
                                <a:lnTo>
                                  <a:pt x="2709915" y="4217851"/>
                                </a:lnTo>
                                <a:lnTo>
                                  <a:pt x="2743862" y="4184786"/>
                                </a:lnTo>
                                <a:lnTo>
                                  <a:pt x="2776346" y="4149723"/>
                                </a:lnTo>
                                <a:lnTo>
                                  <a:pt x="2807381" y="4112802"/>
                                </a:lnTo>
                                <a:lnTo>
                                  <a:pt x="2836981" y="4074161"/>
                                </a:lnTo>
                                <a:lnTo>
                                  <a:pt x="2865159" y="4033938"/>
                                </a:lnTo>
                                <a:lnTo>
                                  <a:pt x="2891928" y="3992271"/>
                                </a:lnTo>
                                <a:lnTo>
                                  <a:pt x="2917303" y="3949298"/>
                                </a:lnTo>
                                <a:lnTo>
                                  <a:pt x="2941296" y="3905159"/>
                                </a:lnTo>
                                <a:lnTo>
                                  <a:pt x="2963922" y="3859990"/>
                                </a:lnTo>
                                <a:lnTo>
                                  <a:pt x="2985193" y="3813930"/>
                                </a:lnTo>
                                <a:lnTo>
                                  <a:pt x="3005124" y="3767118"/>
                                </a:lnTo>
                                <a:lnTo>
                                  <a:pt x="3023727" y="3719692"/>
                                </a:lnTo>
                                <a:lnTo>
                                  <a:pt x="3041017" y="3671789"/>
                                </a:lnTo>
                                <a:lnTo>
                                  <a:pt x="3055680" y="3625969"/>
                                </a:lnTo>
                                <a:lnTo>
                                  <a:pt x="3068518" y="3579780"/>
                                </a:lnTo>
                                <a:lnTo>
                                  <a:pt x="3079592" y="3533238"/>
                                </a:lnTo>
                                <a:lnTo>
                                  <a:pt x="3088963" y="3486362"/>
                                </a:lnTo>
                                <a:lnTo>
                                  <a:pt x="3096693" y="3439170"/>
                                </a:lnTo>
                                <a:lnTo>
                                  <a:pt x="3102841" y="3391680"/>
                                </a:lnTo>
                                <a:lnTo>
                                  <a:pt x="3107469" y="3343909"/>
                                </a:lnTo>
                                <a:lnTo>
                                  <a:pt x="3110638" y="3295877"/>
                                </a:lnTo>
                                <a:lnTo>
                                  <a:pt x="3112409" y="3247600"/>
                                </a:lnTo>
                                <a:lnTo>
                                  <a:pt x="3112843" y="3199096"/>
                                </a:lnTo>
                                <a:lnTo>
                                  <a:pt x="3112001" y="3150385"/>
                                </a:lnTo>
                                <a:lnTo>
                                  <a:pt x="3109943" y="3101482"/>
                                </a:lnTo>
                                <a:lnTo>
                                  <a:pt x="3106731" y="3052407"/>
                                </a:lnTo>
                                <a:lnTo>
                                  <a:pt x="3102426" y="3003178"/>
                                </a:lnTo>
                                <a:lnTo>
                                  <a:pt x="3097088" y="2953812"/>
                                </a:lnTo>
                                <a:lnTo>
                                  <a:pt x="3090779" y="2904327"/>
                                </a:lnTo>
                                <a:lnTo>
                                  <a:pt x="3083559" y="2854742"/>
                                </a:lnTo>
                                <a:lnTo>
                                  <a:pt x="3075490" y="2805073"/>
                                </a:lnTo>
                                <a:lnTo>
                                  <a:pt x="3066632" y="2755340"/>
                                </a:lnTo>
                                <a:lnTo>
                                  <a:pt x="3057046" y="2705560"/>
                                </a:lnTo>
                                <a:lnTo>
                                  <a:pt x="3046794" y="2655750"/>
                                </a:lnTo>
                                <a:lnTo>
                                  <a:pt x="3035936" y="2605930"/>
                                </a:lnTo>
                                <a:lnTo>
                                  <a:pt x="3024533" y="2556117"/>
                                </a:lnTo>
                                <a:lnTo>
                                  <a:pt x="3012646" y="2506328"/>
                                </a:lnTo>
                                <a:lnTo>
                                  <a:pt x="3000337" y="2456583"/>
                                </a:lnTo>
                                <a:lnTo>
                                  <a:pt x="2987665" y="2406898"/>
                                </a:lnTo>
                                <a:lnTo>
                                  <a:pt x="2974693" y="2357291"/>
                                </a:lnTo>
                                <a:lnTo>
                                  <a:pt x="2948089" y="2258386"/>
                                </a:lnTo>
                                <a:lnTo>
                                  <a:pt x="2880578" y="2013757"/>
                                </a:lnTo>
                                <a:lnTo>
                                  <a:pt x="2854454" y="1917335"/>
                                </a:lnTo>
                                <a:lnTo>
                                  <a:pt x="2840858" y="1862092"/>
                                </a:lnTo>
                                <a:lnTo>
                                  <a:pt x="2826935" y="1807476"/>
                                </a:lnTo>
                                <a:lnTo>
                                  <a:pt x="2812687" y="1753498"/>
                                </a:lnTo>
                                <a:lnTo>
                                  <a:pt x="2798115" y="1700165"/>
                                </a:lnTo>
                                <a:lnTo>
                                  <a:pt x="2783221" y="1647485"/>
                                </a:lnTo>
                                <a:lnTo>
                                  <a:pt x="2768008" y="1595468"/>
                                </a:lnTo>
                                <a:lnTo>
                                  <a:pt x="2752477" y="1544121"/>
                                </a:lnTo>
                                <a:lnTo>
                                  <a:pt x="2736631" y="1493454"/>
                                </a:lnTo>
                                <a:lnTo>
                                  <a:pt x="2720472" y="1443474"/>
                                </a:lnTo>
                                <a:lnTo>
                                  <a:pt x="2704001" y="1394189"/>
                                </a:lnTo>
                                <a:lnTo>
                                  <a:pt x="2687221" y="1345610"/>
                                </a:lnTo>
                                <a:lnTo>
                                  <a:pt x="2670134" y="1297743"/>
                                </a:lnTo>
                                <a:lnTo>
                                  <a:pt x="2652742" y="1250598"/>
                                </a:lnTo>
                                <a:lnTo>
                                  <a:pt x="2635046" y="1204182"/>
                                </a:lnTo>
                                <a:lnTo>
                                  <a:pt x="2617050" y="1158505"/>
                                </a:lnTo>
                                <a:lnTo>
                                  <a:pt x="2598754" y="1113575"/>
                                </a:lnTo>
                                <a:lnTo>
                                  <a:pt x="2580161" y="1069400"/>
                                </a:lnTo>
                                <a:lnTo>
                                  <a:pt x="2561274" y="1025988"/>
                                </a:lnTo>
                                <a:lnTo>
                                  <a:pt x="2542093" y="983349"/>
                                </a:lnTo>
                                <a:lnTo>
                                  <a:pt x="2522621" y="941490"/>
                                </a:lnTo>
                                <a:lnTo>
                                  <a:pt x="2502860" y="900420"/>
                                </a:lnTo>
                                <a:lnTo>
                                  <a:pt x="2482813" y="860148"/>
                                </a:lnTo>
                                <a:lnTo>
                                  <a:pt x="2462480" y="820681"/>
                                </a:lnTo>
                                <a:lnTo>
                                  <a:pt x="2441865" y="782029"/>
                                </a:lnTo>
                                <a:lnTo>
                                  <a:pt x="2420969" y="744200"/>
                                </a:lnTo>
                                <a:lnTo>
                                  <a:pt x="2399794" y="707203"/>
                                </a:lnTo>
                                <a:lnTo>
                                  <a:pt x="2378343" y="671045"/>
                                </a:lnTo>
                                <a:lnTo>
                                  <a:pt x="2356616" y="635735"/>
                                </a:lnTo>
                                <a:lnTo>
                                  <a:pt x="2334618" y="601282"/>
                                </a:lnTo>
                                <a:lnTo>
                                  <a:pt x="2312348" y="567694"/>
                                </a:lnTo>
                                <a:lnTo>
                                  <a:pt x="2289810" y="534980"/>
                                </a:lnTo>
                                <a:lnTo>
                                  <a:pt x="2267006" y="503147"/>
                                </a:lnTo>
                                <a:lnTo>
                                  <a:pt x="2243937" y="472206"/>
                                </a:lnTo>
                                <a:lnTo>
                                  <a:pt x="2197013" y="413028"/>
                                </a:lnTo>
                                <a:lnTo>
                                  <a:pt x="2149056" y="357513"/>
                                </a:lnTo>
                                <a:lnTo>
                                  <a:pt x="2100082" y="305730"/>
                                </a:lnTo>
                                <a:lnTo>
                                  <a:pt x="2050107" y="257746"/>
                                </a:lnTo>
                                <a:lnTo>
                                  <a:pt x="1999146" y="213628"/>
                                </a:lnTo>
                                <a:lnTo>
                                  <a:pt x="1947218" y="173445"/>
                                </a:lnTo>
                                <a:lnTo>
                                  <a:pt x="1894337" y="137264"/>
                                </a:lnTo>
                                <a:lnTo>
                                  <a:pt x="1840521" y="105152"/>
                                </a:lnTo>
                                <a:lnTo>
                                  <a:pt x="1785785" y="77177"/>
                                </a:lnTo>
                                <a:lnTo>
                                  <a:pt x="1730145" y="53407"/>
                                </a:lnTo>
                                <a:lnTo>
                                  <a:pt x="1673619" y="33910"/>
                                </a:lnTo>
                                <a:lnTo>
                                  <a:pt x="1616221" y="18753"/>
                                </a:lnTo>
                                <a:lnTo>
                                  <a:pt x="1557969" y="8004"/>
                                </a:lnTo>
                                <a:lnTo>
                                  <a:pt x="1498880" y="1730"/>
                                </a:lnTo>
                                <a:lnTo>
                                  <a:pt x="1469025" y="293"/>
                                </a:lnTo>
                                <a:lnTo>
                                  <a:pt x="1438968" y="0"/>
                                </a:lnTo>
                                <a:close/>
                              </a:path>
                            </a:pathLst>
                          </a:custGeom>
                          <a:solidFill>
                            <a:srgbClr val="DB6E52">
                              <a:alpha val="50000"/>
                            </a:srgbClr>
                          </a:solidFill>
                        </wps:spPr>
                        <wps:bodyPr wrap="square" lIns="0" tIns="0" rIns="0" bIns="0" rtlCol="0">
                          <a:prstTxWarp prst="textNoShape">
                            <a:avLst/>
                          </a:prstTxWarp>
                        </wps:bodyPr>
                      </wps:wsp>
                      <pic:pic xmlns:pic="http://schemas.openxmlformats.org/drawingml/2006/picture">
                        <pic:nvPicPr>
                          <pic:cNvPr id="32" name="Image 32"/>
                          <pic:cNvPicPr/>
                        </pic:nvPicPr>
                        <pic:blipFill>
                          <a:blip r:embed="rId14" cstate="print"/>
                          <a:stretch>
                            <a:fillRect/>
                          </a:stretch>
                        </pic:blipFill>
                        <pic:spPr>
                          <a:xfrm>
                            <a:off x="3263631" y="4143755"/>
                            <a:ext cx="2879976" cy="2448003"/>
                          </a:xfrm>
                          <a:prstGeom prst="rect">
                            <a:avLst/>
                          </a:prstGeom>
                        </pic:spPr>
                      </pic:pic>
                      <pic:pic xmlns:pic="http://schemas.openxmlformats.org/drawingml/2006/picture">
                        <pic:nvPicPr>
                          <pic:cNvPr id="33" name="Image 33"/>
                          <pic:cNvPicPr/>
                        </pic:nvPicPr>
                        <pic:blipFill>
                          <a:blip r:embed="rId15" cstate="print"/>
                          <a:stretch>
                            <a:fillRect/>
                          </a:stretch>
                        </pic:blipFill>
                        <pic:spPr>
                          <a:xfrm>
                            <a:off x="1421572" y="135609"/>
                            <a:ext cx="3112836" cy="4298773"/>
                          </a:xfrm>
                          <a:prstGeom prst="rect">
                            <a:avLst/>
                          </a:prstGeom>
                        </pic:spPr>
                      </pic:pic>
                      <pic:pic xmlns:pic="http://schemas.openxmlformats.org/drawingml/2006/picture">
                        <pic:nvPicPr>
                          <pic:cNvPr id="34" name="Image 34"/>
                          <pic:cNvPicPr/>
                        </pic:nvPicPr>
                        <pic:blipFill>
                          <a:blip r:embed="rId16" cstate="print"/>
                          <a:stretch>
                            <a:fillRect/>
                          </a:stretch>
                        </pic:blipFill>
                        <pic:spPr>
                          <a:xfrm>
                            <a:off x="4260770" y="2963405"/>
                            <a:ext cx="2342298" cy="161869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3F91FB" id="Group 20" o:spid="_x0000_s1026" alt="image of the different faces of carers and who they care for" style="position:absolute;margin-left:68.3pt;margin-top:58.9pt;width:455.1pt;height:426.35pt;z-index:-251494400;mso-wrap-distance-left:0;mso-wrap-distance-right:0;mso-position-horizontal-relative:page;mso-width-relative:margin;mso-height-relative:margin" coordsize="68491,659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">
                <v:shape id="Graphic 21" o:spid="_x0000_s1027" style="position:absolute;left:3380;top:30320;width:26746;height:23768;visibility:visible;mso-wrap-style:square;v-text-anchor:top" coordsize="2674620,23768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" path="m1461524,r-44740,2201l1372377,6977r-44083,7310l1284527,24089r-43460,12252l1197903,51001r-42875,17027l1112432,87379r-42326,21635l1028041,132889r-41813,26075l944658,187197r-41336,30349l862210,249968r-78022,65657l746552,346689,593409,471098r-38306,31527l517040,534475r-37694,32251l442147,599456r-36578,33284l369737,666655r-34960,34625l300815,736691r-32838,36274l236388,810179r-30214,38232l177461,887736r-27086,40497l125041,969978r-23455,43070l80134,1057520r-19322,45952l45149,1150033r-13319,47416l20844,1245589r-8665,48735l5824,1343522r-4056,49533l,1442791r508,49809l3281,1542352r5028,49565l15580,1641164r9502,48800l36805,1738186r13933,47513l66868,1832374r18318,45706l105679,1922687r22658,43377l153149,2008083r26953,40528l209186,2087519r32905,38108l277788,2160680r38234,32089l356539,2221983r42544,26430l443400,2272148r45835,21131l536333,2311896r48105,16192l633297,2341945r49356,11613l732254,2363017r49588,7394l831762,2375107r49340,1613l929879,2375418r48233,-4050l1025816,2364736r47195,-9044l1119712,2344402r46227,-13369l1211708,2315754r45328,-17023l1301942,2280131r44500,-20008l1390555,2238873r43742,-22324l1477686,2193318r43053,-23969l1563475,2144807r42434,-24946l1648061,2094678r124932,-75298l1814187,1994923r46334,-26001l1905757,1942618r44121,-26597l1992866,1889141r41841,-27156l2075382,1834565r39494,-27678l2153172,1778963r37081,-28163l2226103,1722407r34602,-28612l2294043,1664972r32056,-29025l2356858,1606729r29445,-29401l2414417,1547752r26767,-29741l2466587,1488114r24023,-30044l2534447,1397576r38117,-60973l2604827,1275224r26277,-61713l2651262,1151539r13908,-62161l2672693,1027104r1326,-31158l2673699,964787r-5643,-62285l2655632,840321r-19339,-62003l2609907,716564r-33566,-61431l2535462,594099r-23222,-30347l2487139,533533r-26995,-30085l2431238,473508r-30834,-29786l2367627,414099r-34739,-29452l2296173,355377r-38710,-29080l2216743,297415r-42747,-28672l2129205,240287r-46851,-28228l2033426,184066r-51021,-27749l1929274,128823r-48575,-25850l1832547,80116,1784811,60211,1737482,43215,1690549,29087,1644004,17784,1597838,9266,1552043,3491,1506608,416,1461524,xe" fillcolor="#96bcbd" stroked="f">
                  <v:path arrowok="t"/>
                </v:shape>
                <v:shape id="Graphic 22" o:spid="_x0000_s1028" style="position:absolute;top:9206;width:38950;height:27318;visibility:visible;mso-wrap-style:square;v-text-anchor:top" coordsize="3895090,2731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" path="m3238449,95r-60474,916l3115556,6132r-64297,8886l2985149,27226r-67855,15090l2847759,59846r-71149,19529l2703913,100462r-265669,79705l2359403,202805r-39869,11021l2279377,224575r-40435,10421l2198235,245035r-40970,9600l2116041,263743r-41471,8560l2032861,280260r-154427,28499l1826969,317679r-51439,8183l1724128,333040r-51353,5904l1621483,343306r-51219,2553l1519131,346334r-51037,-1872l1417165,339975r-49556,-6811l1318375,324711r-97956,-19027l1171471,296511r-49079,-8011l1073069,282352r-49681,-3586l973236,278445r-50736,3644l874635,287678r-46760,9962l782227,311671r-44532,17795l694285,350722r-42282,24414l610854,402403r-40011,29817l531975,464283r-37718,34005l457693,533931r-35403,36978l388051,608918r-33067,38736l323092,686813r-30710,39279l262859,765186r-28330,38606l207443,842720r-25746,40194l157361,924279r-22861,42441l113185,1010141r-19702,44305l75462,1099541r-16271,45789l44737,1191717r-12568,46890l21554,1285905r-8592,47609l6460,1381341r-4343,47947l,1477262r177,47904l2718,1572905r4971,47478l15160,1667506r10038,46671l37872,1760302r15377,45482l74286,1850816r22575,43537l120926,1936421r25511,40628l173346,2016262r28261,37825l231173,2090552r30825,35130l294037,2159505r33205,32542l361566,2223335r35399,30061l433390,2282256r37407,27687l509138,2336484r39228,25420l588437,2386231r40866,23260l670918,2431711r42317,21208l756208,2473140r43583,19262l843938,2510731r44663,17424l933735,2544699r45558,15692l1025228,2575257r46267,14067l1118047,2602619r46791,12550l1211821,2627001r47129,11139l1306178,2648615r47281,9836l1400746,2667676r47248,8640l1495156,2684398r47029,7551l1589035,2698996r46625,6569l1682014,2711683r46035,5694l1772523,2722182r44599,3784l1861822,2728739r44779,1770l1951436,2731284r44869,-212l2041183,2729882r44867,-2161l2130881,2724598r44774,-4077l2220347,2715499r44590,-5960l2309399,2702651r44314,-7810l2397855,2686119r43947,-9627l2485532,2665969r43490,-11410l2572248,2642268r42941,-13161l2657821,2615082r42301,-14880l2742068,2584475r41570,-16565l2824808,2550515r40747,-18217l2905856,2513267r39834,-19837l2985033,2472797r38829,-21423l3062154,2429170r37734,-22976l3137039,2382454r36546,-24496l3209503,2332714r35269,-25984l3279366,2280015r33899,-27439l3346445,2224423r32439,-28859l3410557,2166006r30887,-30249l3471521,2104827r29244,-31603l3529153,2040955r27510,-32927l3583272,1974453r25685,-34216l3633695,1905389r23769,-35473l3680240,1833828r21762,-36697l3722725,1759836r19663,-37887l3760967,1683479r17473,-39045l3794784,1604823r15192,-40170l3823993,1523934r12821,-41262l3848413,1440877r10357,-42320l3867861,1355720r7803,-43347l3882155,1268526r5157,-44339l3891112,1179364r2420,-45299l3894550,1088298r-408,-46226l3892287,995394r-3327,-47120l3884140,900719r-6337,-47981l3867241,790989r-11313,-58934l3843873,675883r-12790,-53466l3817568,571601r-14234,-48221l3788392,477700r-15644,-43194l3756411,393741r-17021,-38390l3721693,319281r-18366,-33806l3664625,224438r-41276,-52642l3579567,127111,3533345,89939,3484747,59840,3433842,36373,3380694,19097,3325370,7570,3267937,1351,3238449,95xe" fillcolor="#9dc8e3"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9" type="#_x0000_t75" style="position:absolute;top:10477;width:35989;height:260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">
                  <v:imagedata r:id="rId17" o:title=""/>
                </v:shape>
                <v:shape id="Graphic 24" o:spid="_x0000_s1030" style="position:absolute;left:17712;top:35698;width:25743;height:29559;visibility:visible;mso-wrap-style:square;v-text-anchor:top" coordsize="2574290,2955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" path="m1497289,r-50062,282l1397002,1946r-50321,3032l1296333,9367r-50304,5732l1195836,22164r-50012,8384l1096061,40240r-49444,10987l997560,63497,948959,77038,900883,91837r-47481,16046l806584,125163r-46087,18501l703465,168613r-53352,25576l600311,220396r-46380,26842l510841,274719r-39927,28123l434020,331610r-33992,29417l368810,391098r-28574,30726l314176,453211r-23674,32050l269083,517978r-19293,33388l232494,585428r-29121,70162l180685,728491r-9256,37488l163393,804162r-6946,38883l150462,882631r-5155,40292l140855,963925r-3880,41717l133537,1048075r-3125,43155l118456,1271130r-3501,46813l110990,1365498r-4558,48302l101151,1462851r-6567,49521l86483,1562110r-9273,49895l67131,1661996,46001,1762026r-10324,49918l25999,1861717r-8670,49567l10031,1960585r-5563,48975l1003,2058147,,2106287r1820,47633l6829,2200984r8559,46435l29146,2297292r17836,47686l68467,2390659r24706,43857l120670,2476728r29861,40749l182325,2556945r33299,38366l250000,2632756r35023,36706l320265,2705610r34234,34587l389656,2774447r36284,33234l463555,2839219r39150,29163l543593,2894493r42831,22378l631400,2934838r47327,12876l728608,2954822r45505,945l819492,2951712r45108,-8740l909296,2929862r44140,-17166l998657,2890847r44298,-25549l1086168,2836405r41964,-31879l1168685,2770016r38980,-36784l1244908,2694530r35345,-40263l1313536,2612799r31060,-42317l1373439,2528058r27684,-43086l1427856,2441346r25992,-44043l1479306,2352965r75260,-133562l1579977,2175108r25920,-43979l1632535,2087590r27564,-42978l1688799,2002317r30043,-41489l1750437,1920267r31642,-37701l1815141,1845635r34298,-36247l1884790,1773735r36219,-35147l1957912,1703860r37405,-34398l2146270,1533407r37153,-34069l2219975,1465069r35767,-34556l2290539,1395583r33645,-35394l2356493,1324244r30788,-36585l2416365,1250347r27197,-38129l2468687,1173186r22870,-40024l2511988,1092057r17809,-42273l2544799,1006254r12012,-44875l2566512,910583r5776,-50181l2574293,810932r-1613,-48665l2567603,714501r-8387,-46773l2547673,622044r-14545,-44502l2515736,534316r-20087,-41854l2473022,452073r-25013,-38829l2420764,376070r-29323,-35426l2360193,307061r-33018,-31645l2292540,245802r-36097,-27487l2219717,193252r-38063,-23475l2142325,147880r-40527,-20334l2060142,108765,2017426,91523,1973718,75809,1929088,61611,1883605,48916,1837337,37711r-46983,-9725l1742724,19727r-48207,-6805l1645801,7559,1596645,3625,1547118,1110,1497289,xe" fillcolor="#ebb09a" stroked="f">
                  <v:path arrowok="t"/>
                </v:shape>
                <v:shape id="Image 25" o:spid="_x0000_s1031" type="#_x0000_t75" style="position:absolute;left:17712;top:41274;width:25743;height:239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">
                  <v:imagedata r:id="rId18" o:title=""/>
                </v:shape>
                <v:shape id="Graphic 26" o:spid="_x0000_s1032" style="position:absolute;left:42607;top:29635;width:23425;height:16186;visibility:visible;mso-wrap-style:square;v-text-anchor:top" coordsize="2342515,16186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" path="m1310009,r-50515,234l1208933,2000r-50552,3204l1107891,9750r-50375,5793l1007310,22489r-49984,8004l907616,39459r-49380,9835l809237,59901,760674,71187,712818,83034,664988,95736r-47640,13711l570057,124321r-46778,16192l477176,158176r-45267,19290l387640,198535r-43108,23004l302745,246632r-40302,27335l223787,303699r-36848,32283l152347,371197r-31799,38176l91825,450124,66463,493066,44745,537815,26955,583985,13379,631194,4299,679055,,727184r765,48014l6880,822710r11747,46628l36291,914695r37238,61513l125865,1024538r52978,24587l235897,1063577r50483,8738l337161,1078910r51006,4995l439325,1087844r102481,6883l592981,1098759r51035,5150l694837,1110720r50772,9251l796127,1132232r49639,15511l893900,1166746r46002,22737l983146,1216195r39861,30928l1058858,1282509r31216,40085l1114323,1362823r22131,42732l1158198,1448920r23084,42123l1207437,1530054r30955,34024l1275877,1591243r45743,18434l1367607,1617514r50035,1080l1470525,1614111r54527,-8852l1580023,1593230r54211,-14013l1686484,1564414r49088,-14399l1826499,1523928r46524,-14706l1919447,1492861r45909,-18249l2010330,1454245r43623,-22720l2095808,1406221r39669,-28119l2172543,1346934r34045,-34449l2237195,1274524r26753,-41706l2284948,1192226r17561,-41235l2316733,1109204r10988,-42244l2335576,1024351r4823,-42880l2342292,938413r-936,-43143l2337695,852135r-6287,-43033l2322600,766264r-11230,-42549l2297821,681546r-15767,-41694l2264172,598726r-19895,-40465l2222469,518551r-23617,-38864l2173526,441765r-26932,-36888l2118157,369116r-29840,-34540l2057176,301349r-32339,-31820l1991399,239210r-34433,-28726l1921639,183444r-36118,-25259l1848712,134799r-37397,-21420l1773431,94019,1735162,76811,1696611,61850,1657878,49228,1609171,36081,1560046,25130r-49491,-8849l1460753,9438,1410692,4507,1360426,1392,1310009,xe" fillcolor="#9dc8e3" stroked="f">
                  <v:path arrowok="t"/>
                </v:shape>
                <v:shape id="Graphic 27" o:spid="_x0000_s1033" style="position:absolute;left:22552;top:2378;width:45936;height:38894;visibility:visible;mso-wrap-style:square;v-text-anchor:top" coordsize="4593590,3889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" path="m2852871,r-45094,413l2762759,1633r-44911,2021l2673072,6476r-44610,3619l2584046,14508r-44193,5205l2490541,26794r-49229,7810l2392174,43135r-49037,9245l2294209,62333r-48812,10653l2196709,84332r-48554,12034l2099741,109079r-48263,13387l2003372,136519r-47941,14712l1907665,166595r-47584,16011l1812688,199255r-47194,17280l1718507,234441r-46773,18524l1625186,272101r-46317,19740l1532792,312178r-45829,20928l1441390,354618r-45307,22089l1351047,399366r-44754,23223l1261829,446368r-44167,24328l1173800,495567r-43547,25407l1087027,546910r-42895,26458l1001576,600341r-42209,27481l917512,655805r-41491,28478l834902,713248r-40740,29447l753810,772615r-39955,30388l674304,833851r-39138,31301l596448,896900r-38288,32188l520309,961708r-37406,33047l445952,1028221r-36490,33878l373443,1096382r-71108,69362l268955,1200970r-31231,35752l208606,1272977r-27042,36738l156560,1346915r-23001,37640l112523,1422615r-19107,38459l76201,1499909r-15361,39192l47298,1578628r-11761,39840l25521,1658602r-8308,40405l10575,1739662r-5003,40885l2166,1821640,321,1862921,,1904367r1165,41592l3781,1987674r4029,41818l13215,2071391r6746,41960l28009,2155350r9314,42018l47867,2239382r11737,41991l72496,2323318r14011,41879l101600,2406989r16138,41683l134885,2490225r18119,41403l172058,2572859r19952,41038l212823,2654721r21638,40588l256886,2735641r23176,40055l303953,2815452r24568,39437l353729,2893984r25812,38734l405920,2971068r26909,37947l460231,3046536r27859,37074l516368,3120218r28662,36118l574037,3191944r29317,35078l632943,3261548r29825,33952l692792,3328858r30185,32743l753288,3393708r30400,31448l842352,3484467r61695,63334l937289,3581537r34677,34411l1007956,3650506r37183,34176l1083395,3717950r39207,31831l1162640,3779646r40747,27371l1244723,3831366r41804,20800l1328679,3868888r42377,12116l1413540,3887985r42467,1319l1498339,3884432r42075,-11590l1583433,3849112r37264,-30271l1653405,3783467r29352,-39035l1709952,3703175r26238,-42038l1762670,3619757r27921,-39282l1810183,3547046r20496,-32436l1874295,3452627r46965,-58287l1971392,3339564r53122,-51452l2080444,3239799r58559,-45360l2200012,3151846r63278,-40012l2328657,3074218r67278,-35406l2430234,3021880r34708,-16450l2500039,2989440r35461,-15554l2571304,2958745r36124,-14751l2643850,2929610r36697,-14041l2717496,2901848r37180,-13424l2792064,2875274r37573,-12899l2905248,2837234r76084,-24417l3324717,2706909r75462,-23761l3474943,2658904r37065,-12362l3548830,2633989r36559,-12767l3621660,2608218r35963,-13265l3693254,2581405r70176,-28041l3832011,2523910r66804,-31053l3963663,2460019r62712,-34810l4086772,2388244r57901,-39309l4199899,2307098r52371,-44551l4301606,2215097r46122,-50537l4390455,2110752r39153,-57265l4465006,1992578r31465,-64737l4523822,1859088r23058,-72953l4556742,1748026r8722,-39230l4573023,1668424r6373,-41539l4584560,1584157r3934,-43942l4591175,1495038r1405,-46436l4593387,1397574r-822,-50062l4590141,1298413r-3994,-48140l4580610,1203092r-7048,-46228l4565030,1111589r-9985,-44326l4543635,1023883r-12804,-42436l4516662,939952r-15506,-40557l4484345,859773r-18089,-38690l4446920,783324r-20554,-36833l4404623,710582r-22903,-34986l4357688,641527r-25132,-33152l4306352,576136r-27245,-31329l4250850,514386r-29240,-29516l4191417,456256r-31117,-27714l4128288,401724r-32876,-25924l4061700,350766r-34518,-24144l3991887,303362r-36042,-22376l3919085,259490r-37448,-20620l3843530,219126r-38737,-18873l3765456,182249r-39907,-17138l3685100,148837r-40961,-15414l3602696,118867r-41896,-13701l3518480,92318,3475766,80320,3432688,69168,3389274,58860r-43719,-9466l3301559,40766r-44243,-7792l3212855,26015r-44648,-6129l3123399,14585r-44936,-4477l3033426,6453,2988319,3618,2943172,1599,2898012,394,2852871,xe" fillcolor="#96bcbd" stroked="f">
                  <v:path arrowok="t"/>
                </v:shape>
                <v:shape id="Graphic 28" o:spid="_x0000_s1034" style="position:absolute;left:32636;top:38045;width:28803;height:27877;visibility:visible;mso-wrap-style:square;v-text-anchor:top" coordsize="2880360,2787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" path="m1339260,r-47384,5799l1244725,13504r-46872,9564l1151309,34443r-46171,13140l1059389,62439r-45279,16526l969348,97113r-44199,19722l881563,138085r-42928,22731l796414,184979r-41467,25549l714282,237415r-39817,28178l635545,295015r-37976,30618l560584,357400r-35947,32869l489777,424192r-33726,34931l423506,495013r-31317,36803l362149,569484r-28717,38486l306085,647226r-25927,39980l255696,727862r-30014,62088l204871,834417r-23345,50876l156651,940677r-25404,57989l106317,1057355r-23454,57486l61888,1169222r-17495,49373l31382,1261055r-13678,83841l12414,1394709r-4394,49403l4551,1493081r-2513,48505l511,1589604,,1637105r535,46960l2148,1730455r2720,45796l8725,1821424r5026,44525l19975,1909798r7453,43148l36140,1995365r10002,41664l57463,2077911r12671,40073l84186,2157223r15463,38377l116553,2233088r18375,36574l154806,2305294r21409,34663l199187,2373626r24566,32648l249941,2437873r27842,30524l307309,2497820r31240,28296l371534,2553256r34760,25959l442859,2603966r38401,23517l521528,2649739r42163,20967l607781,2690360r46048,18312l701864,2725616r50052,15550l804017,2755296r54179,12681l906752,2773934r48800,4846l1004565,2782522r49195,2642l1103108,2786711r49471,458l1202141,2786542r49624,-1705l1301420,2782057r49655,-3850l1400702,2773294r49566,-5972l1499744,2760296r49356,-8074l1598304,2743104r49024,-10157l1696140,2721757r48570,-12219l1793007,2696297r47995,-14260l1888665,2666764r47298,-16280l1982869,2633200r46481,-18281l2075377,2595646r45542,-20262l2165946,2554141r44482,-22221l2254334,2508726r43301,-24160l2340298,2459444r41997,-26079l2423595,2406334r40573,-27978l2503983,2349437r39027,-29856l2581218,2288794r37271,-34542l2652516,2217533r30931,-38729l2711427,2138235r25179,-42241l2759131,2052251r20017,-45077l2796806,1960932r15447,-47237l2825634,1865630r11465,-48722l2846794,1767696r8073,-49531l2861466,1668482r5272,-49665l2870830,1569338r3060,-49123l2878030,1471208r1946,-48665l2879773,1374254r-2309,-47879l2873096,1278939r-6384,-46960l2858356,1185531r-10281,-45904l2835912,1094300r-14001,-44714l2806119,1005517r-17541,-43390l2769335,919450r-20902,-41930l2725917,836370r-24085,-40335l2676222,756546r-27089,-38606l2620609,680248r-29916,-36742l2559432,607745r-32562,-34743l2493051,539308r-35031,-32610l2421822,475205r-37321,-30341l2346102,415707r-39432,-27938l2265249,360701r-41904,-27073l2180963,306688r-42859,-26672l2094771,253750r-43805,-25725l2006694,202978r-44739,-24231l1916755,155466r-45661,-22193l1824976,112305,1778403,92697,1731379,74587,1683906,58111,1635987,43406,1587624,30607,1538821,19853r-49241,-8575l1439905,5020,1389797,1215,1339260,xe" fillcolor="#96bcbd" stroked="f">
                  <v:path arrowok="t"/>
                </v:shape>
                <v:shape id="Image 29" o:spid="_x0000_s1035" type="#_x0000_t75" style="position:absolute;left:34240;top:2735;width:34246;height:385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">
                  <v:imagedata r:id="rId19" o:title=""/>
                </v:shape>
                <v:shape id="Image 30" o:spid="_x0000_s1036" type="#_x0000_t75" style="position:absolute;left:3380;top:30318;width:26740;height:237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">
                  <v:imagedata r:id="rId20" o:title=""/>
                </v:shape>
                <v:shape id="Graphic 31" o:spid="_x0000_s1037" style="position:absolute;left:14215;width:31134;height:44348;visibility:visible;mso-wrap-style:square;v-text-anchor:top" coordsize="3113405,4434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" path="m1438968,r-60718,2880l1316743,10439r-62280,12305l1191427,39863r-63777,22000l1063148,88812r-65209,31967l932038,157829r-33205,20453l865461,200032r-33536,23055l798226,247455r-33860,25690l730348,300165r-34175,28359l661843,358230r-34482,31062l592728,421718r-34781,33799l523019,490696r-35072,36570l452732,565233r-35355,39373l381884,645395r-35629,42212l313356,724589r-31157,37420l252766,799864r-27724,38289l199013,876872r-24352,39147l151970,955591r-21043,39994l111513,1035998r-17798,40831l77515,1118074r-14616,41657l49850,1201796r-11497,42472l28392,1287144r-8440,43277l13015,1374096r-5447,44070l3593,1462630r-2517,44854l,1552725r349,45627l2109,1644360r3154,46389l9795,1737514r5895,47140l22932,1832165r8573,47880l41393,1928291r11188,48610l65053,2025872r13740,49330l93786,2124886r16229,50038l127465,2225312r18655,50736l165964,2327128r21018,51423l228378,2475683r19064,45656l285239,2613368r75248,185964l417714,2939381r39050,93121l476663,3078886r20194,46219l517382,3171125r20889,45786l559560,3262430r21724,45215l603476,3352523r22697,44507l649409,3441129r23809,43658l697635,3527969r25060,42672l748433,3612768r26451,41547l802082,3695248r27979,40283l858858,3775132r29648,38881l919040,3852143r31455,37341l982906,3926004r33401,35663l1050734,3996439r35486,33846l1125666,4064336r40346,32675l1207203,4128294r41978,29872l1291892,4186610r43386,26997l1379283,4239140r44568,24052l1468926,4285744r45525,21035l1560370,4326279r46257,17947l1653165,4360602r46763,14789l1746859,4388573r47044,11558l1841004,4410048r47100,8257l1935147,4424885r46931,4886l2028839,4432943r46536,1443l2121629,4434080r45916,-2072l2213067,4428153r45071,-5657l2302702,4415020r44001,-9313l2390084,4394539r42705,-13040l2474762,4366568r43007,-18181l2559231,4327380r39933,-23696l2637579,4277438r36913,-28657l2709915,4217851r33947,-33065l2776346,4149723r31035,-36921l2836981,4074161r28178,-40223l2891928,3992271r25375,-42973l2941296,3905159r22626,-45169l2985193,3813930r19931,-46812l3023727,3719692r17290,-47903l3055680,3625969r12838,-46189l3079592,3533238r9371,-46876l3096693,3439170r6148,-47490l3107469,3343909r3169,-48032l3112409,3247600r434,-48504l3112001,3150385r-2058,-48903l3106731,3052407r-4305,-49229l3097088,2953812r-6309,-49485l3083559,2854742r-8069,-49669l3066632,2755340r-9586,-49780l3046794,2655750r-10858,-49820l3024533,2556117r-11887,-49789l3000337,2456583r-12672,-49685l2974693,2357291r-26604,-98905l2880578,2013757r-26124,-96422l2840858,1862092r-13923,-54616l2812687,1753498r-14572,-53333l2783221,1647485r-15213,-52017l2752477,1544121r-15846,-50667l2720472,1443474r-16471,-49285l2687221,1345610r-17087,-47867l2652742,1250598r-17696,-46416l2617050,1158505r-18296,-44930l2580161,1069400r-18887,-43412l2542093,983349r-19472,-41859l2502860,900420r-20047,-40272l2462480,820681r-20615,-38652l2420969,744200r-21175,-36997l2378343,671045r-21727,-35310l2334618,601282r-22270,-33588l2289810,534980r-22804,-31833l2243937,472206r-46924,-59178l2149056,357513r-48974,-51783l2050107,257746r-50961,-44118l1947218,173445r-52881,-36181l1840521,105152,1785785,77177,1730145,53407,1673619,33910,1616221,18753,1557969,8004,1498880,1730,1469025,293,1438968,xe" fillcolor="#db6e52" stroked="f">
                  <v:fill opacity="32896f"/>
                  <v:path arrowok="t"/>
                </v:shape>
                <v:shape id="Image 32" o:spid="_x0000_s1038" type="#_x0000_t75" style="position:absolute;left:32636;top:41437;width:28800;height:24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">
                  <v:imagedata r:id="rId21" o:title=""/>
                </v:shape>
                <v:shape id="Image 33" o:spid="_x0000_s1039" type="#_x0000_t75" style="position:absolute;left:14215;top:1356;width:31129;height:429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">
                  <v:imagedata r:id="rId22" o:title=""/>
                </v:shape>
                <v:shape id="Image 34" o:spid="_x0000_s1040" type="#_x0000_t75" style="position:absolute;left:42607;top:29634;width:23423;height:161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">
                  <v:imagedata r:id="rId23" o:title=""/>
                </v:shape>
                <w10:wrap type="topAndBottom" anchorx="page"/>
              </v:group>
            </w:pict>
          </mc:Fallback>
        </mc:AlternateContent>
      </w:r>
      <w:r w:rsidR="00EB057A" w:rsidRPr="00C83575">
        <w:rPr>
          <w:rFonts w:ascii="Calibri" w:hAnsi="Calibri"/>
          <w:color w:val="4A78AD"/>
          <w:sz w:val="70"/>
          <w:szCs w:val="70"/>
          <w:rtl/>
          <w:lang w:val="ar"/>
        </w:rPr>
        <w:t>2024-2034</w:t>
      </w:r>
    </w:p>
    <w:p w14:paraId="707890A4" w14:textId="6BC59F5B" w:rsidR="00D70DAD" w:rsidRPr="00EB057A" w:rsidRDefault="00000000" w:rsidP="00D70DAD">
      <w:pPr>
        <w:bidi/>
        <w:spacing w:before="144"/>
        <w:ind w:left="536" w:right="573"/>
        <w:jc w:val="center"/>
        <w:rPr>
          <w:rFonts w:ascii="Calibri" w:hAnsi="Calibri"/>
          <w:sz w:val="46"/>
          <w:szCs w:val="46"/>
        </w:rPr>
      </w:pPr>
      <w:r w:rsidRPr="00EB057A">
        <w:rPr>
          <w:rFonts w:ascii="Calibri" w:hAnsi="Calibri"/>
          <w:sz w:val="46"/>
          <w:szCs w:val="46"/>
          <w:rtl/>
          <w:lang w:val="ar"/>
        </w:rPr>
        <w:t>خطة العمل 2024-2027</w:t>
      </w:r>
    </w:p>
    <w:p w14:paraId="5C51D9D0" w14:textId="77777777" w:rsidR="00D70DAD" w:rsidRPr="00B97577" w:rsidRDefault="00D70DAD" w:rsidP="00D70DAD">
      <w:pPr>
        <w:jc w:val="center"/>
        <w:rPr>
          <w:rFonts w:ascii="Calibri" w:hAnsi="Calibri"/>
          <w:sz w:val="46"/>
        </w:rPr>
        <w:sectPr w:rsidR="00D70DAD" w:rsidRPr="00B97577" w:rsidSect="00D70DAD">
          <w:headerReference w:type="default" r:id="rId24"/>
          <w:pgSz w:w="11910" w:h="16840"/>
          <w:pgMar w:top="1100" w:right="400" w:bottom="280" w:left="440" w:header="0" w:footer="0" w:gutter="0"/>
          <w:pgNumType w:start="1"/>
          <w:cols w:space="720"/>
        </w:sectPr>
      </w:pPr>
    </w:p>
    <w:p w14:paraId="4B1DF287" w14:textId="189F2062" w:rsidR="00D70DAD" w:rsidRPr="00B97577" w:rsidRDefault="00D70DAD" w:rsidP="00D70DAD">
      <w:pPr>
        <w:pStyle w:val="BodyText"/>
        <w:rPr>
          <w:rFonts w:ascii="Calibri" w:hAnsi="Calibri"/>
        </w:rPr>
      </w:pPr>
    </w:p>
    <w:p w14:paraId="56EE0972" w14:textId="5A260C73" w:rsidR="00D70DAD" w:rsidRPr="00B97577" w:rsidRDefault="00D70DAD" w:rsidP="00D70DAD">
      <w:pPr>
        <w:pStyle w:val="BodyText"/>
        <w:rPr>
          <w:rFonts w:ascii="Calibri" w:hAnsi="Calibri"/>
        </w:rPr>
      </w:pPr>
    </w:p>
    <w:p w14:paraId="04ED438B" w14:textId="71AD0C32" w:rsidR="00D70DAD" w:rsidRPr="00B97577" w:rsidRDefault="00D70DAD" w:rsidP="00D70DAD">
      <w:pPr>
        <w:pStyle w:val="BodyText"/>
        <w:rPr>
          <w:rFonts w:ascii="Calibri" w:hAnsi="Calibri"/>
        </w:rPr>
      </w:pPr>
    </w:p>
    <w:p w14:paraId="1D44D8E8" w14:textId="7A96A840" w:rsidR="00D70DAD" w:rsidRPr="00B97577" w:rsidRDefault="00D70DAD" w:rsidP="00D70DAD">
      <w:pPr>
        <w:pStyle w:val="BodyText"/>
        <w:rPr>
          <w:rFonts w:ascii="Calibri" w:hAnsi="Calibri"/>
        </w:rPr>
      </w:pPr>
    </w:p>
    <w:p w14:paraId="7541F29A" w14:textId="340D2EB1" w:rsidR="00D70DAD" w:rsidRPr="00B97577" w:rsidRDefault="00D70DAD" w:rsidP="00D70DAD">
      <w:pPr>
        <w:pStyle w:val="BodyText"/>
        <w:rPr>
          <w:rFonts w:ascii="Calibri" w:hAnsi="Calibri"/>
        </w:rPr>
      </w:pPr>
    </w:p>
    <w:p w14:paraId="7E04F23B" w14:textId="7ABC22CF" w:rsidR="00D70DAD" w:rsidRPr="00B97577" w:rsidRDefault="00D70DAD" w:rsidP="00D70DAD">
      <w:pPr>
        <w:pStyle w:val="BodyText"/>
        <w:rPr>
          <w:rFonts w:ascii="Calibri" w:hAnsi="Calibri"/>
        </w:rPr>
      </w:pPr>
    </w:p>
    <w:p w14:paraId="1ECDBE0B" w14:textId="361AA602" w:rsidR="00D70DAD" w:rsidRPr="00B97577" w:rsidRDefault="00D70DAD" w:rsidP="00D70DAD">
      <w:pPr>
        <w:pStyle w:val="BodyText"/>
        <w:rPr>
          <w:rFonts w:ascii="Calibri" w:hAnsi="Calibri"/>
        </w:rPr>
      </w:pPr>
    </w:p>
    <w:p w14:paraId="5600622B" w14:textId="757978DC" w:rsidR="00D70DAD" w:rsidRPr="00B97577" w:rsidRDefault="00D70DAD" w:rsidP="00D70DAD">
      <w:pPr>
        <w:pStyle w:val="BodyText"/>
        <w:rPr>
          <w:rFonts w:ascii="Calibri" w:hAnsi="Calibri"/>
        </w:rPr>
      </w:pPr>
    </w:p>
    <w:p w14:paraId="67C2F1F9" w14:textId="1AB74494" w:rsidR="00D70DAD" w:rsidRPr="00B97577" w:rsidRDefault="00D70DAD" w:rsidP="00D70DAD">
      <w:pPr>
        <w:pStyle w:val="BodyText"/>
        <w:spacing w:before="63"/>
        <w:rPr>
          <w:rFonts w:ascii="Calibri" w:hAnsi="Calibri"/>
        </w:rPr>
      </w:pPr>
    </w:p>
    <w:p w14:paraId="3CC9BBF1" w14:textId="77777777" w:rsidR="00D70DAD" w:rsidRPr="00B97577" w:rsidRDefault="00000000" w:rsidP="00D70DAD">
      <w:pPr>
        <w:pStyle w:val="BodyText"/>
        <w:bidi/>
        <w:ind w:left="240"/>
        <w:rPr>
          <w:rFonts w:ascii="Calibri" w:hAnsi="Calibri"/>
        </w:rPr>
      </w:pPr>
      <w:r w:rsidRPr="00B97577">
        <w:rPr>
          <w:rFonts w:ascii="Calibri" w:hAnsi="Calibri"/>
          <w:rtl/>
          <w:lang w:val="ar"/>
        </w:rPr>
        <w:t>رقم ISBN: 978-1-921647-53-0 (متاح على الإنترنت)</w:t>
      </w:r>
    </w:p>
    <w:p w14:paraId="223BE844" w14:textId="7BBC0551" w:rsidR="00D70DAD" w:rsidRPr="00B97577" w:rsidRDefault="00000000" w:rsidP="00D70DAD">
      <w:pPr>
        <w:pStyle w:val="BodyText"/>
        <w:bidi/>
        <w:spacing w:before="118"/>
        <w:ind w:left="240"/>
        <w:rPr>
          <w:rFonts w:ascii="Calibri" w:hAnsi="Calibri"/>
        </w:rPr>
      </w:pPr>
      <w:r w:rsidRPr="00B97577">
        <w:rPr>
          <w:rFonts w:ascii="Calibri" w:hAnsi="Calibri"/>
          <w:rtl/>
          <w:lang w:val="ar"/>
        </w:rPr>
        <w:t>رقم ISBN: 978-1-921647-53-6 (نسخة مطبوعة)</w:t>
      </w:r>
    </w:p>
    <w:p w14:paraId="6F4A38C4" w14:textId="58D77FC3" w:rsidR="00D70DAD" w:rsidRPr="00B97577" w:rsidRDefault="00845BAD" w:rsidP="00D70DAD">
      <w:pPr>
        <w:pStyle w:val="BodyText"/>
        <w:spacing w:before="6"/>
        <w:rPr>
          <w:rFonts w:ascii="Calibri" w:hAnsi="Calibri"/>
          <w:sz w:val="12"/>
        </w:rPr>
      </w:pPr>
      <w:r w:rsidRPr="00D70DAD">
        <w:rPr>
          <w:noProof/>
          <w:sz w:val="12"/>
          <w:lang w:eastAsia="zh-CN"/>
        </w:rPr>
        <w:drawing>
          <wp:anchor distT="0" distB="0" distL="0" distR="0" simplePos="0" relativeHeight="251718656" behindDoc="1" locked="0" layoutInCell="1" allowOverlap="1" wp14:anchorId="66342DCC" wp14:editId="3ACD4884">
            <wp:simplePos x="0" y="0"/>
            <wp:positionH relativeFrom="page">
              <wp:posOffset>6239510</wp:posOffset>
            </wp:positionH>
            <wp:positionV relativeFrom="paragraph">
              <wp:posOffset>99060</wp:posOffset>
            </wp:positionV>
            <wp:extent cx="887199" cy="314325"/>
            <wp:effectExtent l="0" t="0" r="0" b="0"/>
            <wp:wrapTopAndBottom/>
            <wp:docPr id="51" name="Image 51" descr="Creative Commons Logo"/>
            <wp:cNvGraphicFramePr/>
            <a:graphic xmlns:a="http://schemas.openxmlformats.org/drawingml/2006/main">
              <a:graphicData uri="http://schemas.openxmlformats.org/drawingml/2006/picture">
                <pic:pic xmlns:pic="http://schemas.openxmlformats.org/drawingml/2006/picture">
                  <pic:nvPicPr>
                    <pic:cNvPr id="51" name="Image 51" descr="Creative Commons Logo"/>
                    <pic:cNvPicPr/>
                  </pic:nvPicPr>
                  <pic:blipFill>
                    <a:blip r:embed="rId25" cstate="print"/>
                    <a:stretch>
                      <a:fillRect/>
                    </a:stretch>
                  </pic:blipFill>
                  <pic:spPr>
                    <a:xfrm>
                      <a:off x="0" y="0"/>
                      <a:ext cx="887199" cy="314325"/>
                    </a:xfrm>
                    <a:prstGeom prst="rect">
                      <a:avLst/>
                    </a:prstGeom>
                  </pic:spPr>
                </pic:pic>
              </a:graphicData>
            </a:graphic>
          </wp:anchor>
        </w:drawing>
      </w:r>
    </w:p>
    <w:p w14:paraId="0D709CA9" w14:textId="77777777" w:rsidR="00D70DAD" w:rsidRPr="00B97577" w:rsidRDefault="00D70DAD" w:rsidP="00D70DAD">
      <w:pPr>
        <w:pStyle w:val="BodyText"/>
        <w:spacing w:before="251"/>
        <w:rPr>
          <w:rFonts w:ascii="Calibri" w:hAnsi="Calibri"/>
        </w:rPr>
      </w:pPr>
    </w:p>
    <w:p w14:paraId="3436B0A0" w14:textId="77777777" w:rsidR="00D70DAD" w:rsidRPr="00B97577" w:rsidRDefault="00000000" w:rsidP="00845BAD">
      <w:pPr>
        <w:pStyle w:val="BodyText"/>
        <w:bidi/>
        <w:spacing w:before="1" w:line="244" w:lineRule="auto"/>
        <w:ind w:left="240" w:rightChars="322" w:right="708"/>
        <w:rPr>
          <w:rFonts w:ascii="Calibri" w:hAnsi="Calibri"/>
        </w:rPr>
      </w:pPr>
      <w:r w:rsidRPr="00B97577">
        <w:rPr>
          <w:rFonts w:ascii="Calibri" w:hAnsi="Calibri"/>
          <w:rtl/>
          <w:lang w:val="ar"/>
        </w:rPr>
        <w:t xml:space="preserve">تم ترخيص خطة عمل الاستراتيجية الوطنية لمقدمي الرعاية 2024-2034 2024-2027 بموجب </w:t>
      </w:r>
      <w:r w:rsidRPr="00B97577">
        <w:rPr>
          <w:rFonts w:ascii="Calibri" w:hAnsi="Calibri"/>
          <w:color w:val="4A78AD"/>
          <w:u w:val="single" w:color="4A78AD"/>
          <w:rtl/>
          <w:lang w:val="ar"/>
        </w:rPr>
        <w:t>ترخيص المشاع الإبداعي المنسوب 4.0 الدولي</w:t>
      </w:r>
    </w:p>
    <w:p w14:paraId="3122AA91" w14:textId="77777777" w:rsidR="00D70DAD" w:rsidRPr="00B97577" w:rsidRDefault="00000000" w:rsidP="00D70DAD">
      <w:pPr>
        <w:pStyle w:val="BodyText"/>
        <w:bidi/>
        <w:spacing w:before="112"/>
        <w:ind w:left="240"/>
        <w:rPr>
          <w:rFonts w:ascii="Calibri" w:hAnsi="Calibri"/>
        </w:rPr>
      </w:pPr>
      <w:r w:rsidRPr="00B97577">
        <w:rPr>
          <w:rFonts w:ascii="Calibri" w:hAnsi="Calibri"/>
          <w:rtl/>
          <w:lang w:val="ar"/>
        </w:rPr>
        <w:t xml:space="preserve">رابط الترخيص: </w:t>
      </w:r>
      <w:r w:rsidRPr="00B97577">
        <w:rPr>
          <w:rFonts w:ascii="Calibri" w:hAnsi="Calibri"/>
          <w:color w:val="4A78AD"/>
          <w:u w:val="single" w:color="4A78AD"/>
          <w:rtl/>
          <w:lang w:val="ar"/>
        </w:rPr>
        <w:t>https://creativecommons.org/licenses/by/4.0/legalcode</w:t>
      </w:r>
    </w:p>
    <w:p w14:paraId="19F6383F" w14:textId="4CC044EE" w:rsidR="00D70DAD" w:rsidRPr="00B97577" w:rsidRDefault="00000000" w:rsidP="00D70DAD">
      <w:pPr>
        <w:pStyle w:val="BodyText"/>
        <w:bidi/>
        <w:spacing w:before="118"/>
        <w:ind w:left="240"/>
        <w:rPr>
          <w:rFonts w:ascii="Calibri" w:hAnsi="Calibri"/>
        </w:rPr>
      </w:pPr>
      <w:r w:rsidRPr="00B97577">
        <w:rPr>
          <w:rFonts w:ascii="Calibri" w:hAnsi="Calibri"/>
          <w:rtl/>
          <w:lang w:val="ar"/>
        </w:rPr>
        <w:t>يرجى الإشارة إلى: © كومنولث أستراليا (</w:t>
      </w:r>
      <w:r w:rsidRPr="00B97577">
        <w:rPr>
          <w:rFonts w:ascii="Calibri" w:hAnsi="Calibri"/>
          <w:color w:val="4A78AD"/>
          <w:u w:val="single" w:color="4A78AD"/>
          <w:rtl/>
          <w:lang w:val="ar"/>
        </w:rPr>
        <w:t>وزارة الخدمات الاجتماعية</w:t>
      </w:r>
      <w:r w:rsidRPr="00B97577">
        <w:rPr>
          <w:rFonts w:ascii="Calibri" w:hAnsi="Calibri"/>
          <w:rtl/>
          <w:lang w:val="ar"/>
        </w:rPr>
        <w:t>) [2024]</w:t>
      </w:r>
    </w:p>
    <w:p w14:paraId="15D88BE0" w14:textId="77777777" w:rsidR="00D70DAD" w:rsidRPr="00B97577" w:rsidRDefault="00000000" w:rsidP="00D70DAD">
      <w:pPr>
        <w:bidi/>
        <w:spacing w:before="119"/>
        <w:ind w:left="240"/>
        <w:rPr>
          <w:rFonts w:ascii="Calibri" w:hAnsi="Calibri"/>
          <w:b/>
        </w:rPr>
      </w:pPr>
      <w:r w:rsidRPr="00B97577">
        <w:rPr>
          <w:rFonts w:ascii="Calibri" w:hAnsi="Calibri"/>
          <w:b/>
          <w:rtl/>
          <w:lang w:val="ar"/>
        </w:rPr>
        <w:t>إشعار:</w:t>
      </w:r>
    </w:p>
    <w:p w14:paraId="2F7AD2B0" w14:textId="77777777" w:rsidR="00D70DAD" w:rsidRPr="00B97577" w:rsidRDefault="00000000" w:rsidP="00D70DAD">
      <w:pPr>
        <w:pStyle w:val="ListParagraph"/>
        <w:numPr>
          <w:ilvl w:val="0"/>
          <w:numId w:val="16"/>
        </w:numPr>
        <w:tabs>
          <w:tab w:val="left" w:pos="693"/>
        </w:tabs>
        <w:bidi/>
        <w:spacing w:line="261" w:lineRule="auto"/>
        <w:ind w:right="828"/>
        <w:rPr>
          <w:rFonts w:ascii="Calibri" w:hAnsi="Calibri"/>
        </w:rPr>
      </w:pPr>
      <w:r w:rsidRPr="00B97577">
        <w:rPr>
          <w:rFonts w:ascii="Calibri" w:hAnsi="Calibri"/>
          <w:rtl/>
          <w:lang w:val="ar"/>
        </w:rPr>
        <w:t>إذا قمت بإنشاء مشتق من هذا المستند، فإن وزارة الخدمات الاجتماعية تطلب وضع الإشعار التالي على مشتقك: استنادًا إلى بيانات كومنولث أستراليا (وزارة الخدمات الاجتماعية).</w:t>
      </w:r>
    </w:p>
    <w:p w14:paraId="15F17A43" w14:textId="77777777" w:rsidR="00D70DAD" w:rsidRPr="00B97577" w:rsidRDefault="00000000" w:rsidP="00D70DAD">
      <w:pPr>
        <w:pStyle w:val="ListParagraph"/>
        <w:numPr>
          <w:ilvl w:val="0"/>
          <w:numId w:val="16"/>
        </w:numPr>
        <w:tabs>
          <w:tab w:val="left" w:pos="693"/>
        </w:tabs>
        <w:bidi/>
        <w:spacing w:before="114" w:line="261" w:lineRule="auto"/>
        <w:ind w:right="2820"/>
        <w:rPr>
          <w:rFonts w:ascii="Calibri" w:hAnsi="Calibri"/>
        </w:rPr>
      </w:pPr>
      <w:r w:rsidRPr="00B97577">
        <w:rPr>
          <w:rFonts w:ascii="Calibri" w:hAnsi="Calibri"/>
          <w:rtl/>
          <w:lang w:val="ar"/>
        </w:rPr>
        <w:t>نرحب بأي استفسارات بخصوص هذا الترخيص أو أي استخدام آخر لهذا المستند. يرجى الاتصال بـ: مدير الفرع، فرع خدمات الاتصالات،</w:t>
      </w:r>
    </w:p>
    <w:p w14:paraId="6BEC2B63" w14:textId="3A7F156F" w:rsidR="00D70DAD" w:rsidRPr="00B97577" w:rsidRDefault="00000000" w:rsidP="00D70DAD">
      <w:pPr>
        <w:pStyle w:val="BodyText"/>
        <w:bidi/>
        <w:spacing w:before="1"/>
        <w:ind w:left="693"/>
        <w:rPr>
          <w:rFonts w:ascii="Calibri" w:hAnsi="Calibri"/>
        </w:rPr>
      </w:pPr>
      <w:r w:rsidRPr="00B97577">
        <w:rPr>
          <w:rFonts w:ascii="Calibri" w:hAnsi="Calibri"/>
          <w:rtl/>
          <w:lang w:val="ar"/>
        </w:rPr>
        <w:t xml:space="preserve">وزارة الخدمات الاجتماعية (DSS) الهاتف: </w:t>
      </w:r>
      <w:r w:rsidR="00C83575">
        <w:rPr>
          <w:rFonts w:ascii="Calibri" w:hAnsi="Calibri"/>
          <w:lang w:val="en-AU"/>
        </w:rPr>
        <w:t xml:space="preserve"> 227</w:t>
      </w:r>
      <w:r w:rsidRPr="00B97577">
        <w:rPr>
          <w:rFonts w:ascii="Calibri" w:hAnsi="Calibri"/>
          <w:rtl/>
          <w:lang w:val="ar"/>
        </w:rPr>
        <w:t>653</w:t>
      </w:r>
      <w:r w:rsidR="00C83575">
        <w:rPr>
          <w:rFonts w:ascii="Calibri" w:hAnsi="Calibri"/>
          <w:lang w:val="en-AU"/>
        </w:rPr>
        <w:t xml:space="preserve"> 1300 </w:t>
      </w:r>
      <w:r w:rsidRPr="00B97577">
        <w:rPr>
          <w:rFonts w:ascii="Calibri" w:hAnsi="Calibri"/>
          <w:rtl/>
          <w:lang w:val="ar"/>
        </w:rPr>
        <w:t xml:space="preserve"> بريد إلكتروني </w:t>
      </w:r>
      <w:hyperlink r:id="rId26" w:history="1">
        <w:r w:rsidR="00D70DAD" w:rsidRPr="00B97577">
          <w:rPr>
            <w:rFonts w:ascii="Calibri" w:hAnsi="Calibri"/>
            <w:color w:val="4A78AD"/>
            <w:u w:val="single" w:color="4A78AD"/>
            <w:rtl/>
            <w:lang w:val="ar"/>
          </w:rPr>
          <w:t>communication@dss.gov.au</w:t>
        </w:r>
      </w:hyperlink>
    </w:p>
    <w:p w14:paraId="5E496701" w14:textId="77777777" w:rsidR="00D70DAD" w:rsidRPr="00B97577" w:rsidRDefault="00D70DAD" w:rsidP="00D70DAD">
      <w:pPr>
        <w:pStyle w:val="BodyText"/>
        <w:spacing w:before="127"/>
        <w:rPr>
          <w:rFonts w:ascii="Calibri" w:hAnsi="Calibri"/>
        </w:rPr>
      </w:pPr>
    </w:p>
    <w:p w14:paraId="41017CBC" w14:textId="77777777" w:rsidR="00D70DAD" w:rsidRPr="00B97577" w:rsidRDefault="00000000" w:rsidP="00D70DAD">
      <w:pPr>
        <w:bidi/>
        <w:ind w:left="240"/>
        <w:rPr>
          <w:rFonts w:ascii="Calibri" w:hAnsi="Calibri"/>
          <w:b/>
        </w:rPr>
      </w:pPr>
      <w:r w:rsidRPr="00B97577">
        <w:rPr>
          <w:rFonts w:ascii="Calibri" w:hAnsi="Calibri"/>
          <w:b/>
          <w:rtl/>
          <w:lang w:val="ar"/>
        </w:rPr>
        <w:t>إشعار يحدد مواد أو حقوق أخرى في هذا المنشور:</w:t>
      </w:r>
    </w:p>
    <w:p w14:paraId="711B1D4C" w14:textId="77777777" w:rsidR="00D70DAD" w:rsidRPr="00B97577" w:rsidRDefault="00000000" w:rsidP="00D70DAD">
      <w:pPr>
        <w:pStyle w:val="ListParagraph"/>
        <w:numPr>
          <w:ilvl w:val="0"/>
          <w:numId w:val="16"/>
        </w:numPr>
        <w:tabs>
          <w:tab w:val="left" w:pos="693"/>
        </w:tabs>
        <w:bidi/>
        <w:spacing w:line="261" w:lineRule="auto"/>
        <w:ind w:right="2516"/>
        <w:rPr>
          <w:rFonts w:ascii="Calibri" w:hAnsi="Calibri"/>
        </w:rPr>
      </w:pPr>
      <w:r w:rsidRPr="00B97577">
        <w:rPr>
          <w:rFonts w:ascii="Calibri" w:hAnsi="Calibri"/>
          <w:rtl/>
          <w:lang w:val="ar"/>
        </w:rPr>
        <w:t xml:space="preserve">درع الكومنولث الأسترالي – غير مرخص بموجب المشاع الإبداعي، انظر </w:t>
      </w:r>
      <w:hyperlink r:id="rId27" w:history="1">
        <w:r w:rsidR="00D70DAD" w:rsidRPr="00B97577">
          <w:rPr>
            <w:rFonts w:ascii="Calibri" w:hAnsi="Calibri"/>
            <w:color w:val="4A78AD"/>
            <w:u w:val="single" w:color="4A78AD"/>
            <w:rtl/>
            <w:lang w:val="ar"/>
          </w:rPr>
          <w:t>https://www.pmc.gov.au/honours-and-symbols/commonwealth-coat-arms</w:t>
        </w:r>
      </w:hyperlink>
    </w:p>
    <w:p w14:paraId="383FE71E" w14:textId="77777777" w:rsidR="00D70DAD" w:rsidRPr="00B97577" w:rsidRDefault="00000000" w:rsidP="00D70DAD">
      <w:pPr>
        <w:pStyle w:val="ListParagraph"/>
        <w:numPr>
          <w:ilvl w:val="0"/>
          <w:numId w:val="16"/>
        </w:numPr>
        <w:tabs>
          <w:tab w:val="left" w:pos="693"/>
        </w:tabs>
        <w:bidi/>
        <w:spacing w:before="114"/>
        <w:ind w:hanging="226"/>
        <w:rPr>
          <w:rFonts w:ascii="Calibri" w:hAnsi="Calibri"/>
        </w:rPr>
      </w:pPr>
      <w:r w:rsidRPr="00B97577">
        <w:rPr>
          <w:rFonts w:ascii="Calibri" w:hAnsi="Calibri"/>
          <w:rtl/>
          <w:lang w:val="ar"/>
        </w:rPr>
        <w:t>بعض الصور والصور الفوتوغرافية (كما هو موضح) - غير مرخصة بموجب المشاع الإبداعي.</w:t>
      </w:r>
    </w:p>
    <w:p w14:paraId="06924324" w14:textId="77777777" w:rsidR="00D70DAD" w:rsidRPr="00B97577" w:rsidRDefault="00D70DAD" w:rsidP="00D70DAD">
      <w:pPr>
        <w:rPr>
          <w:rFonts w:ascii="Calibri" w:hAnsi="Calibri"/>
        </w:rPr>
        <w:sectPr w:rsidR="00D70DAD" w:rsidRPr="00B97577" w:rsidSect="00D70DAD">
          <w:footerReference w:type="default" r:id="rId28"/>
          <w:pgSz w:w="11910" w:h="16840"/>
          <w:pgMar w:top="1100" w:right="400" w:bottom="560" w:left="440" w:header="0" w:footer="377" w:gutter="0"/>
          <w:pgNumType w:start="1"/>
          <w:cols w:space="720"/>
        </w:sectPr>
      </w:pPr>
    </w:p>
    <w:p w14:paraId="34267C5E" w14:textId="77777777" w:rsidR="00D70DAD" w:rsidRPr="00B97577" w:rsidRDefault="00D70DAD" w:rsidP="00D70DAD">
      <w:pPr>
        <w:pStyle w:val="BodyText"/>
        <w:rPr>
          <w:rFonts w:ascii="Calibri" w:hAnsi="Calibri"/>
          <w:sz w:val="20"/>
        </w:rPr>
      </w:pPr>
    </w:p>
    <w:p w14:paraId="437DF625" w14:textId="77777777" w:rsidR="00D70DAD" w:rsidRPr="00B97577" w:rsidRDefault="00D70DAD" w:rsidP="00D70DAD">
      <w:pPr>
        <w:pStyle w:val="BodyText"/>
        <w:spacing w:before="240"/>
        <w:rPr>
          <w:rFonts w:ascii="Calibri" w:hAnsi="Calibri"/>
          <w:sz w:val="20"/>
        </w:rPr>
      </w:pPr>
    </w:p>
    <w:p w14:paraId="5258B4AB" w14:textId="77777777" w:rsidR="00D70DAD" w:rsidRPr="00B97577" w:rsidRDefault="00000000" w:rsidP="00D70DAD">
      <w:pPr>
        <w:pStyle w:val="BodyText"/>
        <w:ind w:left="1713"/>
        <w:rPr>
          <w:rFonts w:ascii="Calibri" w:hAnsi="Calibri"/>
          <w:sz w:val="20"/>
        </w:rPr>
      </w:pPr>
      <w:r w:rsidRPr="00B97577">
        <w:rPr>
          <w:rFonts w:ascii="Calibri" w:hAnsi="Calibri"/>
          <w:noProof/>
          <w:sz w:val="20"/>
          <w:lang w:eastAsia="zh-CN"/>
        </w:rPr>
        <w:drawing>
          <wp:inline distT="0" distB="0" distL="0" distR="0" wp14:anchorId="44961E1A" wp14:editId="5B49DA89">
            <wp:extent cx="4829763" cy="4983480"/>
            <wp:effectExtent l="0" t="0" r="0" b="0"/>
            <wp:docPr id="52" name="Image 52" descr="Image of Australia with First Nations Drawings for acknowledgement of country"/>
            <wp:cNvGraphicFramePr/>
            <a:graphic xmlns:a="http://schemas.openxmlformats.org/drawingml/2006/main">
              <a:graphicData uri="http://schemas.openxmlformats.org/drawingml/2006/picture">
                <pic:pic xmlns:pic="http://schemas.openxmlformats.org/drawingml/2006/picture">
                  <pic:nvPicPr>
                    <pic:cNvPr id="52" name="Image 52" descr="Image of Australia with First Nations Drawings for acknowledgement of country"/>
                    <pic:cNvPicPr/>
                  </pic:nvPicPr>
                  <pic:blipFill>
                    <a:blip r:embed="rId29" cstate="print"/>
                    <a:stretch>
                      <a:fillRect/>
                    </a:stretch>
                  </pic:blipFill>
                  <pic:spPr>
                    <a:xfrm>
                      <a:off x="0" y="0"/>
                      <a:ext cx="4829763" cy="4983480"/>
                    </a:xfrm>
                    <a:prstGeom prst="rect">
                      <a:avLst/>
                    </a:prstGeom>
                  </pic:spPr>
                </pic:pic>
              </a:graphicData>
            </a:graphic>
          </wp:inline>
        </w:drawing>
      </w:r>
    </w:p>
    <w:p w14:paraId="3017EC0C" w14:textId="77777777" w:rsidR="00D70DAD" w:rsidRPr="00B97577" w:rsidRDefault="00000000" w:rsidP="00D70DAD">
      <w:pPr>
        <w:pStyle w:val="Heading2"/>
        <w:bidi/>
        <w:spacing w:before="217"/>
        <w:ind w:left="536" w:right="573"/>
        <w:jc w:val="center"/>
        <w:rPr>
          <w:rFonts w:ascii="Calibri" w:hAnsi="Calibri"/>
          <w:color w:val="4A78AD"/>
        </w:rPr>
      </w:pPr>
      <w:r w:rsidRPr="00B97577">
        <w:rPr>
          <w:rFonts w:ascii="Calibri" w:hAnsi="Calibri"/>
          <w:color w:val="4A78AD"/>
          <w:rtl/>
          <w:lang w:val="ar"/>
        </w:rPr>
        <w:t>الاعتراف بالسكان الأصليين</w:t>
      </w:r>
    </w:p>
    <w:p w14:paraId="20C75FBA" w14:textId="77777777" w:rsidR="00D70DAD" w:rsidRPr="00B97577" w:rsidRDefault="00000000" w:rsidP="00D70DAD">
      <w:pPr>
        <w:bidi/>
        <w:spacing w:before="139" w:line="232" w:lineRule="auto"/>
        <w:ind w:left="1747" w:right="1784" w:hanging="4"/>
        <w:jc w:val="center"/>
        <w:rPr>
          <w:rFonts w:ascii="Calibri" w:hAnsi="Calibri"/>
          <w:sz w:val="28"/>
        </w:rPr>
      </w:pPr>
      <w:r w:rsidRPr="00B97577">
        <w:rPr>
          <w:rFonts w:ascii="Calibri" w:hAnsi="Calibri"/>
          <w:sz w:val="28"/>
          <w:rtl/>
          <w:lang w:val="ar"/>
        </w:rPr>
        <w:t>تعترف الحكومة الأسترالية بالسكان الأصليين وبسكان جزر مضيق توريس في جميع أنحاء أستراليا، وتعترف بارتباطهم الدائم بالأرض والمياه والثقافة والمجتمع؛</w:t>
      </w:r>
    </w:p>
    <w:p w14:paraId="1BB03478" w14:textId="77777777" w:rsidR="00D70DAD" w:rsidRPr="00B97577" w:rsidRDefault="00000000" w:rsidP="00D70DAD">
      <w:pPr>
        <w:bidi/>
        <w:spacing w:line="343" w:lineRule="exact"/>
        <w:ind w:left="535" w:right="573"/>
        <w:jc w:val="center"/>
        <w:rPr>
          <w:rFonts w:ascii="Calibri" w:hAnsi="Calibri"/>
          <w:sz w:val="28"/>
        </w:rPr>
      </w:pPr>
      <w:r w:rsidRPr="00B97577">
        <w:rPr>
          <w:rFonts w:ascii="Calibri" w:hAnsi="Calibri"/>
          <w:sz w:val="28"/>
          <w:rtl/>
          <w:lang w:val="ar"/>
        </w:rPr>
        <w:t>ونحن نتقدم بالتحية والإجلال لشيوخهم في الماضي والحاضر.</w:t>
      </w:r>
    </w:p>
    <w:p w14:paraId="51D9A786" w14:textId="77777777" w:rsidR="00D70DAD" w:rsidRPr="00B97577" w:rsidRDefault="00D70DAD" w:rsidP="00D70DAD">
      <w:pPr>
        <w:pStyle w:val="BodyText"/>
        <w:rPr>
          <w:rFonts w:ascii="Calibri" w:hAnsi="Calibri"/>
        </w:rPr>
      </w:pPr>
    </w:p>
    <w:p w14:paraId="25FCA7E8" w14:textId="77777777" w:rsidR="00D70DAD" w:rsidRPr="00B97577" w:rsidRDefault="00D70DAD" w:rsidP="00D70DAD">
      <w:pPr>
        <w:pStyle w:val="BodyText"/>
        <w:rPr>
          <w:rFonts w:ascii="Calibri" w:hAnsi="Calibri"/>
        </w:rPr>
      </w:pPr>
    </w:p>
    <w:p w14:paraId="68C23C28" w14:textId="77777777" w:rsidR="00D70DAD" w:rsidRPr="00B97577" w:rsidRDefault="00D70DAD" w:rsidP="00D70DAD">
      <w:pPr>
        <w:pStyle w:val="BodyText"/>
        <w:rPr>
          <w:rFonts w:ascii="Calibri" w:hAnsi="Calibri"/>
        </w:rPr>
      </w:pPr>
    </w:p>
    <w:p w14:paraId="7E8AB24E" w14:textId="77777777" w:rsidR="00D70DAD" w:rsidRPr="00B97577" w:rsidRDefault="00D70DAD" w:rsidP="00D70DAD">
      <w:pPr>
        <w:pStyle w:val="BodyText"/>
        <w:rPr>
          <w:rFonts w:ascii="Calibri" w:hAnsi="Calibri"/>
        </w:rPr>
      </w:pPr>
    </w:p>
    <w:p w14:paraId="29E74A21" w14:textId="77777777" w:rsidR="00D70DAD" w:rsidRPr="00B97577" w:rsidRDefault="00D70DAD" w:rsidP="00D70DAD">
      <w:pPr>
        <w:pStyle w:val="BodyText"/>
        <w:rPr>
          <w:rFonts w:ascii="Calibri" w:hAnsi="Calibri"/>
        </w:rPr>
      </w:pPr>
    </w:p>
    <w:p w14:paraId="2913AE21" w14:textId="77777777" w:rsidR="00D70DAD" w:rsidRPr="00B97577" w:rsidRDefault="00D70DAD" w:rsidP="00D70DAD">
      <w:pPr>
        <w:pStyle w:val="BodyText"/>
        <w:rPr>
          <w:rFonts w:ascii="Calibri" w:hAnsi="Calibri"/>
        </w:rPr>
      </w:pPr>
    </w:p>
    <w:p w14:paraId="730BEF2B" w14:textId="77777777" w:rsidR="00D70DAD" w:rsidRPr="00B97577" w:rsidRDefault="00D70DAD" w:rsidP="00D70DAD">
      <w:pPr>
        <w:pStyle w:val="BodyText"/>
        <w:rPr>
          <w:rFonts w:ascii="Calibri" w:hAnsi="Calibri"/>
        </w:rPr>
      </w:pPr>
    </w:p>
    <w:p w14:paraId="2BE333E4" w14:textId="77777777" w:rsidR="00D70DAD" w:rsidRPr="00B97577" w:rsidRDefault="00D70DAD" w:rsidP="00D70DAD">
      <w:pPr>
        <w:pStyle w:val="BodyText"/>
        <w:rPr>
          <w:rFonts w:ascii="Calibri" w:hAnsi="Calibri"/>
        </w:rPr>
      </w:pPr>
    </w:p>
    <w:p w14:paraId="464A81A0" w14:textId="77777777" w:rsidR="00D70DAD" w:rsidRPr="00B97577" w:rsidRDefault="00D70DAD" w:rsidP="00D70DAD">
      <w:pPr>
        <w:pStyle w:val="BodyText"/>
        <w:spacing w:before="141"/>
        <w:rPr>
          <w:rFonts w:ascii="Calibri" w:hAnsi="Calibri"/>
        </w:rPr>
      </w:pPr>
    </w:p>
    <w:p w14:paraId="335BC220" w14:textId="77777777" w:rsidR="00D70DAD" w:rsidRPr="00B97577" w:rsidRDefault="00000000" w:rsidP="00D70DAD">
      <w:pPr>
        <w:pStyle w:val="BodyText"/>
        <w:tabs>
          <w:tab w:val="left" w:pos="2961"/>
        </w:tabs>
        <w:bidi/>
        <w:spacing w:line="160" w:lineRule="auto"/>
        <w:ind w:left="2961" w:right="872" w:hanging="2722"/>
        <w:rPr>
          <w:rFonts w:ascii="Calibri" w:hAnsi="Calibri"/>
        </w:rPr>
      </w:pPr>
      <w:r w:rsidRPr="00B97577">
        <w:rPr>
          <w:rFonts w:ascii="Calibri" w:hAnsi="Calibri"/>
          <w:b/>
          <w:color w:val="4A78AD"/>
          <w:sz w:val="32"/>
          <w:rtl/>
          <w:lang w:val="ar"/>
        </w:rPr>
        <w:t>تحذير حول المحتوى</w:t>
      </w:r>
      <w:r w:rsidRPr="00B97577">
        <w:rPr>
          <w:rFonts w:ascii="Calibri" w:hAnsi="Calibri"/>
          <w:b/>
          <w:color w:val="4A78AD"/>
          <w:sz w:val="32"/>
          <w:rtl/>
          <w:lang w:val="ar"/>
        </w:rPr>
        <w:tab/>
      </w:r>
      <w:r w:rsidRPr="00B97577">
        <w:rPr>
          <w:rFonts w:ascii="Calibri" w:hAnsi="Calibri"/>
          <w:rtl/>
          <w:lang w:val="ar"/>
        </w:rPr>
        <w:t>يُنصح القراء من السكان الأصليين وسكان جزر مضيق توريس بأن هذا المستند قد يحتوي على صور لأشخاص متوفين.</w:t>
      </w:r>
    </w:p>
    <w:p w14:paraId="623307C9" w14:textId="77777777" w:rsidR="00D70DAD" w:rsidRPr="00B97577" w:rsidRDefault="00D70DAD" w:rsidP="00D70DAD">
      <w:pPr>
        <w:spacing w:line="160" w:lineRule="auto"/>
        <w:rPr>
          <w:rFonts w:ascii="Calibri" w:hAnsi="Calibri"/>
        </w:rPr>
        <w:sectPr w:rsidR="00D70DAD" w:rsidRPr="00B97577" w:rsidSect="00D70DAD">
          <w:pgSz w:w="11910" w:h="16840"/>
          <w:pgMar w:top="1100" w:right="400" w:bottom="560" w:left="440" w:header="0" w:footer="377" w:gutter="0"/>
          <w:cols w:space="720"/>
        </w:sectPr>
      </w:pPr>
    </w:p>
    <w:p w14:paraId="5ABE92C5" w14:textId="77777777" w:rsidR="00D70DAD" w:rsidRPr="00B97577" w:rsidRDefault="00000000" w:rsidP="00D70DAD">
      <w:pPr>
        <w:pStyle w:val="Heading1"/>
        <w:bidi/>
        <w:rPr>
          <w:rFonts w:ascii="Calibri" w:hAnsi="Calibri"/>
          <w:color w:val="4A78AD"/>
        </w:rPr>
      </w:pPr>
      <w:r w:rsidRPr="00B97577">
        <w:rPr>
          <w:rFonts w:ascii="Calibri" w:hAnsi="Calibri"/>
          <w:color w:val="4A78AD"/>
          <w:rtl/>
          <w:lang w:val="ar"/>
        </w:rPr>
        <w:lastRenderedPageBreak/>
        <w:t>المساعدة والدعم</w:t>
      </w:r>
    </w:p>
    <w:p w14:paraId="5C1166DB" w14:textId="77777777" w:rsidR="00D70DAD" w:rsidRPr="006A316A" w:rsidRDefault="00000000" w:rsidP="006A316A">
      <w:pPr>
        <w:pStyle w:val="BodyText"/>
        <w:bidi/>
        <w:spacing w:before="240"/>
        <w:ind w:left="240" w:right="284"/>
        <w:rPr>
          <w:rFonts w:ascii="Calibri" w:hAnsi="Calibri"/>
          <w:sz w:val="21"/>
          <w:szCs w:val="21"/>
        </w:rPr>
      </w:pPr>
      <w:r w:rsidRPr="006A316A">
        <w:rPr>
          <w:rFonts w:ascii="Calibri" w:hAnsi="Calibri"/>
          <w:sz w:val="21"/>
          <w:szCs w:val="21"/>
          <w:rtl/>
          <w:lang w:val="ar"/>
        </w:rPr>
        <w:t>يرجى الانتباه إلى أن هذا المستند يحتوي على معلومات قد تكون مزعجة أو مؤلمة للقراء. فهي تحتوي على معلومات عن تجارب مقدمي الرعاية في أستراليا والتحديات التي يواجهوها. وإذا كنت تحتاج إلى دعم في التعامل مع المشاعر الصعبة التي قد تنتابك بعد قراءة هذا الورقة، فهناك خدمات مجانية متوفرة يمكنها أن تفيدك.</w:t>
      </w:r>
    </w:p>
    <w:p w14:paraId="22A3D0DA" w14:textId="77777777" w:rsidR="00D70DAD" w:rsidRPr="00B97577" w:rsidRDefault="00000000" w:rsidP="006A316A">
      <w:pPr>
        <w:pStyle w:val="Heading3"/>
        <w:bidi/>
        <w:spacing w:before="189"/>
        <w:rPr>
          <w:rFonts w:ascii="Calibri" w:hAnsi="Calibri"/>
          <w:color w:val="4A78AD"/>
        </w:rPr>
      </w:pPr>
      <w:r w:rsidRPr="00B97577">
        <w:rPr>
          <w:rFonts w:ascii="Calibri" w:hAnsi="Calibri"/>
          <w:color w:val="4A78AD"/>
          <w:rtl/>
          <w:lang w:val="ar"/>
        </w:rPr>
        <w:t>بوابة القائمين على رعاية المصاب Carer Gateway</w:t>
      </w:r>
    </w:p>
    <w:p w14:paraId="01900740" w14:textId="43BB0F56" w:rsidR="00D70DAD" w:rsidRPr="006A316A" w:rsidRDefault="00000000" w:rsidP="006A316A">
      <w:pPr>
        <w:pStyle w:val="ListParagraph"/>
        <w:numPr>
          <w:ilvl w:val="0"/>
          <w:numId w:val="16"/>
        </w:numPr>
        <w:tabs>
          <w:tab w:val="left" w:pos="693"/>
        </w:tabs>
        <w:bidi/>
        <w:spacing w:before="128"/>
        <w:ind w:hanging="226"/>
        <w:rPr>
          <w:rFonts w:ascii="Calibri" w:hAnsi="Calibri"/>
          <w:sz w:val="21"/>
          <w:szCs w:val="21"/>
        </w:rPr>
      </w:pPr>
      <w:r w:rsidRPr="006A316A">
        <w:rPr>
          <w:rFonts w:ascii="Calibri" w:hAnsi="Calibri"/>
          <w:sz w:val="21"/>
          <w:szCs w:val="21"/>
          <w:rtl/>
          <w:lang w:val="ar"/>
        </w:rPr>
        <w:t>الهاتف</w:t>
      </w:r>
      <w:r w:rsidR="00C83575">
        <w:rPr>
          <w:rFonts w:ascii="Calibri" w:hAnsi="Calibri"/>
          <w:sz w:val="21"/>
          <w:szCs w:val="21"/>
          <w:lang w:val="en-AU"/>
        </w:rPr>
        <w:t xml:space="preserve"> </w:t>
      </w:r>
      <w:r w:rsidR="00C83575" w:rsidRPr="00C83575">
        <w:rPr>
          <w:rFonts w:ascii="Calibri" w:hAnsi="Calibri"/>
          <w:b/>
          <w:sz w:val="21"/>
          <w:szCs w:val="21"/>
          <w:highlight w:val="green"/>
          <w:lang w:val="en-AU"/>
        </w:rPr>
        <w:t xml:space="preserve">737 </w:t>
      </w:r>
      <w:r w:rsidRPr="00C83575">
        <w:rPr>
          <w:rFonts w:ascii="Calibri" w:hAnsi="Calibri"/>
          <w:bCs/>
          <w:sz w:val="21"/>
          <w:szCs w:val="21"/>
          <w:highlight w:val="green"/>
          <w:rtl/>
          <w:lang w:val="ar"/>
        </w:rPr>
        <w:t>422</w:t>
      </w:r>
      <w:r w:rsidR="00C83575" w:rsidRPr="00C83575">
        <w:rPr>
          <w:rFonts w:ascii="Calibri" w:hAnsi="Calibri"/>
          <w:b/>
          <w:sz w:val="21"/>
          <w:szCs w:val="21"/>
          <w:highlight w:val="green"/>
          <w:lang w:val="en-AU"/>
        </w:rPr>
        <w:t>1800</w:t>
      </w:r>
      <w:r w:rsidR="00C83575">
        <w:rPr>
          <w:rFonts w:ascii="Calibri" w:hAnsi="Calibri"/>
          <w:b/>
          <w:sz w:val="21"/>
          <w:szCs w:val="21"/>
          <w:lang w:val="en-AU"/>
        </w:rPr>
        <w:t xml:space="preserve"> </w:t>
      </w:r>
      <w:r w:rsidRPr="006A316A">
        <w:rPr>
          <w:rFonts w:ascii="Calibri" w:hAnsi="Calibri"/>
          <w:sz w:val="21"/>
          <w:szCs w:val="21"/>
          <w:rtl/>
          <w:lang w:val="ar"/>
        </w:rPr>
        <w:t>، من الاثنين إلى الجمعة من الساعة 8 صباحًا حتى 5 مساءً للدعم والخدمات.</w:t>
      </w:r>
    </w:p>
    <w:p w14:paraId="0D72E3BE" w14:textId="77777777" w:rsidR="00D70DAD" w:rsidRPr="006A316A" w:rsidRDefault="00000000" w:rsidP="006A316A">
      <w:pPr>
        <w:pStyle w:val="ListParagraph"/>
        <w:numPr>
          <w:ilvl w:val="0"/>
          <w:numId w:val="16"/>
        </w:numPr>
        <w:tabs>
          <w:tab w:val="left" w:pos="693"/>
        </w:tabs>
        <w:bidi/>
        <w:spacing w:before="139"/>
        <w:ind w:hanging="226"/>
        <w:rPr>
          <w:rFonts w:ascii="Calibri" w:hAnsi="Calibri"/>
          <w:sz w:val="21"/>
          <w:szCs w:val="21"/>
        </w:rPr>
      </w:pPr>
      <w:r w:rsidRPr="006A316A">
        <w:rPr>
          <w:rFonts w:ascii="Calibri" w:hAnsi="Calibri"/>
          <w:sz w:val="21"/>
          <w:szCs w:val="21"/>
          <w:rtl/>
          <w:lang w:val="ar"/>
        </w:rPr>
        <w:t>تفضل بزيارة</w:t>
      </w:r>
      <w:r w:rsidRPr="006A316A">
        <w:rPr>
          <w:rFonts w:ascii="Calibri" w:hAnsi="Calibri"/>
          <w:color w:val="4A78AD"/>
          <w:sz w:val="21"/>
          <w:szCs w:val="21"/>
          <w:u w:val="single" w:color="4A78AD"/>
          <w:rtl/>
          <w:lang w:val="ar"/>
        </w:rPr>
        <w:t xml:space="preserve"> بوابة مقدمي الرعاية Carer Gateway </w:t>
      </w:r>
      <w:r w:rsidRPr="006A316A">
        <w:rPr>
          <w:rFonts w:ascii="Calibri" w:hAnsi="Calibri"/>
          <w:sz w:val="21"/>
          <w:szCs w:val="21"/>
          <w:rtl/>
          <w:lang w:val="ar"/>
        </w:rPr>
        <w:t>.</w:t>
      </w:r>
    </w:p>
    <w:p w14:paraId="0B979A10" w14:textId="77777777" w:rsidR="00D70DAD" w:rsidRPr="006A316A" w:rsidRDefault="00D70DAD" w:rsidP="006A316A">
      <w:pPr>
        <w:pStyle w:val="BodyText"/>
        <w:spacing w:before="33"/>
        <w:rPr>
          <w:rFonts w:ascii="Calibri" w:hAnsi="Calibri"/>
          <w:sz w:val="21"/>
          <w:szCs w:val="21"/>
        </w:rPr>
      </w:pPr>
    </w:p>
    <w:p w14:paraId="51FE12F8" w14:textId="77777777" w:rsidR="00D70DAD" w:rsidRPr="00B97577" w:rsidRDefault="00000000" w:rsidP="006A316A">
      <w:pPr>
        <w:pStyle w:val="Heading3"/>
        <w:bidi/>
        <w:rPr>
          <w:rFonts w:ascii="Calibri" w:hAnsi="Calibri"/>
          <w:color w:val="4A78AD"/>
        </w:rPr>
      </w:pPr>
      <w:r w:rsidRPr="00B97577">
        <w:rPr>
          <w:rFonts w:ascii="Calibri" w:hAnsi="Calibri"/>
          <w:color w:val="4A78AD"/>
          <w:rtl/>
          <w:lang w:val="ar"/>
        </w:rPr>
        <w:t>Beyond Blue لخدمات الدعم</w:t>
      </w:r>
    </w:p>
    <w:p w14:paraId="1B2A8A4D" w14:textId="77777777" w:rsidR="00D70DAD" w:rsidRPr="006A316A" w:rsidRDefault="00000000" w:rsidP="006A316A">
      <w:pPr>
        <w:pStyle w:val="ListParagraph"/>
        <w:numPr>
          <w:ilvl w:val="0"/>
          <w:numId w:val="16"/>
        </w:numPr>
        <w:tabs>
          <w:tab w:val="left" w:pos="693"/>
        </w:tabs>
        <w:bidi/>
        <w:spacing w:before="129"/>
        <w:ind w:right="851"/>
        <w:rPr>
          <w:rFonts w:ascii="Calibri" w:hAnsi="Calibri"/>
          <w:sz w:val="21"/>
          <w:szCs w:val="21"/>
        </w:rPr>
      </w:pPr>
      <w:r w:rsidRPr="006A316A">
        <w:rPr>
          <w:rFonts w:ascii="Calibri" w:hAnsi="Calibri"/>
          <w:sz w:val="21"/>
          <w:szCs w:val="21"/>
          <w:rtl/>
          <w:lang w:val="ar"/>
        </w:rPr>
        <w:t>الهاتف</w:t>
      </w:r>
      <w:r w:rsidRPr="006A316A">
        <w:rPr>
          <w:rFonts w:ascii="Calibri" w:hAnsi="Calibri"/>
          <w:b/>
          <w:sz w:val="21"/>
          <w:szCs w:val="21"/>
          <w:rtl/>
          <w:lang w:val="ar"/>
        </w:rPr>
        <w:t xml:space="preserve"> 636 224 1300</w:t>
      </w:r>
      <w:r w:rsidRPr="006A316A">
        <w:rPr>
          <w:rFonts w:ascii="Calibri" w:hAnsi="Calibri"/>
          <w:sz w:val="21"/>
          <w:szCs w:val="21"/>
          <w:rtl/>
          <w:lang w:val="ar"/>
        </w:rPr>
        <w:t>، 24 ساعة في اليوم، 7 أيام في الأسبوع أو الدردشة عبر الإنترنت من الساعة 3 مساءً حتى 12 صباحًا بتوقيت شرق أستراليا، 7 أيام في الأسبوع أو قم بزيارة</w:t>
      </w:r>
      <w:r w:rsidRPr="006A316A">
        <w:rPr>
          <w:rFonts w:ascii="Calibri" w:hAnsi="Calibri"/>
          <w:color w:val="4A78AD"/>
          <w:sz w:val="21"/>
          <w:szCs w:val="21"/>
          <w:u w:val="single" w:color="4A78AD"/>
          <w:rtl/>
          <w:lang w:val="ar"/>
        </w:rPr>
        <w:t xml:space="preserve"> Beyond Blue</w:t>
      </w:r>
      <w:r w:rsidRPr="006A316A">
        <w:rPr>
          <w:rFonts w:ascii="Calibri" w:hAnsi="Calibri"/>
          <w:sz w:val="21"/>
          <w:szCs w:val="21"/>
          <w:rtl/>
          <w:lang w:val="ar"/>
        </w:rPr>
        <w:t xml:space="preserve"> .</w:t>
      </w:r>
    </w:p>
    <w:p w14:paraId="4A0871CE" w14:textId="77777777" w:rsidR="00D70DAD" w:rsidRPr="006A316A" w:rsidRDefault="00D70DAD" w:rsidP="006A316A">
      <w:pPr>
        <w:pStyle w:val="BodyText"/>
        <w:spacing w:before="8"/>
        <w:rPr>
          <w:rFonts w:ascii="Calibri" w:hAnsi="Calibri"/>
          <w:sz w:val="21"/>
          <w:szCs w:val="21"/>
        </w:rPr>
      </w:pPr>
    </w:p>
    <w:p w14:paraId="4102D0C4" w14:textId="77777777" w:rsidR="00D70DAD" w:rsidRPr="00B97577" w:rsidRDefault="00000000" w:rsidP="006A316A">
      <w:pPr>
        <w:pStyle w:val="Heading3"/>
        <w:bidi/>
        <w:spacing w:before="1"/>
        <w:rPr>
          <w:rFonts w:ascii="Calibri" w:hAnsi="Calibri"/>
          <w:color w:val="4A78AD"/>
        </w:rPr>
      </w:pPr>
      <w:r w:rsidRPr="00B97577">
        <w:rPr>
          <w:rFonts w:ascii="Calibri" w:hAnsi="Calibri"/>
          <w:color w:val="4A78AD"/>
          <w:rtl/>
          <w:lang w:val="ar"/>
        </w:rPr>
        <w:t>خط Lifeline للدعم في أوقات الأزمات</w:t>
      </w:r>
    </w:p>
    <w:p w14:paraId="240FBC62" w14:textId="77777777" w:rsidR="00D70DAD" w:rsidRPr="006A316A" w:rsidRDefault="00000000" w:rsidP="006A316A">
      <w:pPr>
        <w:pStyle w:val="ListParagraph"/>
        <w:numPr>
          <w:ilvl w:val="0"/>
          <w:numId w:val="16"/>
        </w:numPr>
        <w:tabs>
          <w:tab w:val="left" w:pos="693"/>
        </w:tabs>
        <w:bidi/>
        <w:spacing w:before="128"/>
        <w:ind w:hanging="226"/>
        <w:rPr>
          <w:rFonts w:ascii="Calibri" w:hAnsi="Calibri"/>
          <w:sz w:val="21"/>
          <w:szCs w:val="21"/>
        </w:rPr>
      </w:pPr>
      <w:r w:rsidRPr="006A316A">
        <w:rPr>
          <w:rFonts w:ascii="Calibri" w:hAnsi="Calibri"/>
          <w:sz w:val="21"/>
          <w:szCs w:val="21"/>
          <w:rtl/>
          <w:lang w:val="ar"/>
        </w:rPr>
        <w:t>يقدم الدعم إذا كنت تشعر بالإرهاق، تواجه صعوبة في التأقلم، أو تفكر في الانتحار.</w:t>
      </w:r>
    </w:p>
    <w:p w14:paraId="0ABAB287" w14:textId="6DC12C31" w:rsidR="00D70DAD" w:rsidRPr="006A316A" w:rsidRDefault="00000000" w:rsidP="006A316A">
      <w:pPr>
        <w:pStyle w:val="ListParagraph"/>
        <w:numPr>
          <w:ilvl w:val="0"/>
          <w:numId w:val="16"/>
        </w:numPr>
        <w:tabs>
          <w:tab w:val="left" w:pos="693"/>
        </w:tabs>
        <w:bidi/>
        <w:ind w:hanging="226"/>
        <w:rPr>
          <w:rFonts w:ascii="Calibri" w:hAnsi="Calibri"/>
          <w:sz w:val="21"/>
          <w:szCs w:val="21"/>
        </w:rPr>
      </w:pPr>
      <w:r w:rsidRPr="006A316A">
        <w:rPr>
          <w:rFonts w:ascii="Calibri" w:hAnsi="Calibri"/>
          <w:sz w:val="21"/>
          <w:szCs w:val="21"/>
          <w:rtl/>
          <w:lang w:val="ar"/>
        </w:rPr>
        <w:t xml:space="preserve">تحدث إلى اختصاصي الدعم في أوقات الأزمات بالاتصال على الرقم </w:t>
      </w:r>
      <w:r w:rsidRPr="006A316A">
        <w:rPr>
          <w:rFonts w:ascii="Calibri" w:hAnsi="Calibri"/>
          <w:b/>
          <w:sz w:val="21"/>
          <w:szCs w:val="21"/>
          <w:rtl/>
          <w:lang w:val="ar"/>
        </w:rPr>
        <w:t>‎</w:t>
      </w:r>
      <w:r w:rsidR="00C83575">
        <w:rPr>
          <w:rFonts w:ascii="Calibri" w:hAnsi="Calibri"/>
          <w:b/>
          <w:sz w:val="21"/>
          <w:szCs w:val="21"/>
          <w:lang w:val="en-AU"/>
        </w:rPr>
        <w:t xml:space="preserve">13 11 14 </w:t>
      </w:r>
      <w:r w:rsidRPr="006A316A">
        <w:rPr>
          <w:rFonts w:ascii="Calibri" w:hAnsi="Calibri"/>
          <w:sz w:val="21"/>
          <w:szCs w:val="21"/>
          <w:rtl/>
          <w:lang w:val="ar"/>
        </w:rPr>
        <w:t>، على مدار الساعة طوال أيام الأسبوع.</w:t>
      </w:r>
    </w:p>
    <w:p w14:paraId="375F9DFD" w14:textId="321D8EF5" w:rsidR="00D70DAD" w:rsidRPr="006A316A" w:rsidRDefault="00000000" w:rsidP="006A316A">
      <w:pPr>
        <w:pStyle w:val="ListParagraph"/>
        <w:numPr>
          <w:ilvl w:val="0"/>
          <w:numId w:val="16"/>
        </w:numPr>
        <w:tabs>
          <w:tab w:val="left" w:pos="693"/>
        </w:tabs>
        <w:bidi/>
        <w:spacing w:before="139"/>
        <w:ind w:right="709" w:hanging="226"/>
        <w:rPr>
          <w:rFonts w:ascii="Calibri" w:hAnsi="Calibri"/>
          <w:sz w:val="21"/>
          <w:szCs w:val="21"/>
        </w:rPr>
      </w:pPr>
      <w:r w:rsidRPr="006A316A">
        <w:rPr>
          <w:rFonts w:ascii="Calibri" w:hAnsi="Calibri"/>
          <w:sz w:val="21"/>
          <w:szCs w:val="21"/>
          <w:rtl/>
          <w:lang w:val="ar"/>
        </w:rPr>
        <w:t xml:space="preserve">أرسل رسالة نصية إلى الرقم </w:t>
      </w:r>
      <w:r w:rsidRPr="006A316A">
        <w:rPr>
          <w:rFonts w:ascii="Calibri" w:hAnsi="Calibri"/>
          <w:b/>
          <w:sz w:val="21"/>
          <w:szCs w:val="21"/>
          <w:rtl/>
          <w:lang w:val="ar"/>
        </w:rPr>
        <w:t>‎</w:t>
      </w:r>
      <w:r w:rsidRPr="006A316A">
        <w:rPr>
          <w:rFonts w:ascii="Calibri" w:hAnsi="Calibri"/>
          <w:sz w:val="21"/>
          <w:szCs w:val="21"/>
          <w:rtl/>
          <w:lang w:val="ar"/>
        </w:rPr>
        <w:t>0477 13 11 14 أو استخدم الدردشة عبر الإنترنت للحصول على الدعم على مدار الساعة وطوال أيام الأسبوع. أو قم بزيارة</w:t>
      </w:r>
      <w:r w:rsidRPr="006A316A">
        <w:rPr>
          <w:rFonts w:ascii="Calibri" w:hAnsi="Calibri"/>
          <w:color w:val="4A78AD"/>
          <w:sz w:val="21"/>
          <w:szCs w:val="21"/>
          <w:u w:val="single" w:color="4A78AD"/>
          <w:rtl/>
          <w:lang w:val="ar"/>
        </w:rPr>
        <w:t xml:space="preserve"> Lifeline Crisis Support</w:t>
      </w:r>
      <w:r w:rsidRPr="006A316A">
        <w:rPr>
          <w:rFonts w:ascii="Calibri" w:hAnsi="Calibri"/>
          <w:sz w:val="21"/>
          <w:szCs w:val="21"/>
          <w:rtl/>
          <w:lang w:val="ar"/>
        </w:rPr>
        <w:t>.</w:t>
      </w:r>
    </w:p>
    <w:p w14:paraId="6A3CCE8C" w14:textId="77777777" w:rsidR="00D70DAD" w:rsidRPr="00B97577" w:rsidRDefault="00D70DAD" w:rsidP="006A316A">
      <w:pPr>
        <w:pStyle w:val="BodyText"/>
        <w:spacing w:before="33"/>
        <w:rPr>
          <w:rFonts w:ascii="Calibri" w:hAnsi="Calibri"/>
        </w:rPr>
      </w:pPr>
    </w:p>
    <w:p w14:paraId="39CCB052" w14:textId="25537057" w:rsidR="00D70DAD" w:rsidRPr="00B97577" w:rsidRDefault="00000000" w:rsidP="006A316A">
      <w:pPr>
        <w:pStyle w:val="Heading3"/>
        <w:bidi/>
        <w:rPr>
          <w:rFonts w:ascii="Calibri" w:hAnsi="Calibri"/>
          <w:color w:val="4A78AD"/>
        </w:rPr>
      </w:pPr>
      <w:r w:rsidRPr="00B97577">
        <w:rPr>
          <w:rFonts w:ascii="Calibri" w:hAnsi="Calibri"/>
          <w:color w:val="4A78AD"/>
          <w:rtl/>
          <w:lang w:val="ar"/>
        </w:rPr>
        <w:t>خدمة ‏</w:t>
      </w:r>
      <w:r w:rsidR="00A03199" w:rsidRPr="00A03199">
        <w:rPr>
          <w:rFonts w:ascii="Calibri" w:hAnsi="Calibri"/>
          <w:color w:val="4A78AD"/>
          <w:rtl/>
          <w:lang w:val="ar"/>
        </w:rPr>
        <w:t>1800</w:t>
      </w:r>
      <w:r w:rsidRPr="00B97577">
        <w:rPr>
          <w:rFonts w:ascii="Calibri" w:hAnsi="Calibri"/>
          <w:color w:val="4A78AD"/>
          <w:rtl/>
          <w:lang w:val="ar"/>
        </w:rPr>
        <w:t>RESPECT</w:t>
      </w:r>
    </w:p>
    <w:p w14:paraId="7C94FCFF" w14:textId="77777777" w:rsidR="00D70DAD" w:rsidRPr="006A316A" w:rsidRDefault="00000000" w:rsidP="006A316A">
      <w:pPr>
        <w:pStyle w:val="ListParagraph"/>
        <w:numPr>
          <w:ilvl w:val="0"/>
          <w:numId w:val="16"/>
        </w:numPr>
        <w:tabs>
          <w:tab w:val="left" w:pos="693"/>
        </w:tabs>
        <w:bidi/>
        <w:spacing w:before="129"/>
        <w:ind w:hanging="226"/>
        <w:rPr>
          <w:rFonts w:ascii="Calibri" w:hAnsi="Calibri"/>
          <w:sz w:val="21"/>
          <w:szCs w:val="21"/>
        </w:rPr>
      </w:pPr>
      <w:r w:rsidRPr="006A316A">
        <w:rPr>
          <w:rFonts w:ascii="Calibri" w:hAnsi="Calibri"/>
          <w:sz w:val="21"/>
          <w:szCs w:val="21"/>
          <w:rtl/>
          <w:lang w:val="ar"/>
        </w:rPr>
        <w:t>لتلقي الدعم في حالات التعرض للاعتداء الجنسي أو العنف أو الإيذاء المنزلي والأسَري.</w:t>
      </w:r>
    </w:p>
    <w:p w14:paraId="7ABAC037" w14:textId="77777777" w:rsidR="007D5BEC" w:rsidRPr="006A316A" w:rsidRDefault="00000000" w:rsidP="006A316A">
      <w:pPr>
        <w:pStyle w:val="ListParagraph"/>
        <w:numPr>
          <w:ilvl w:val="0"/>
          <w:numId w:val="16"/>
        </w:numPr>
        <w:tabs>
          <w:tab w:val="left" w:pos="693"/>
        </w:tabs>
        <w:bidi/>
        <w:ind w:right="2528"/>
        <w:rPr>
          <w:rFonts w:ascii="Calibri" w:hAnsi="Calibri"/>
          <w:sz w:val="21"/>
          <w:szCs w:val="21"/>
        </w:rPr>
      </w:pPr>
      <w:r w:rsidRPr="006A316A">
        <w:rPr>
          <w:rFonts w:ascii="Calibri" w:hAnsi="Calibri"/>
          <w:sz w:val="21"/>
          <w:szCs w:val="21"/>
          <w:rtl/>
          <w:lang w:val="ar"/>
        </w:rPr>
        <w:t xml:space="preserve">الهاتف </w:t>
      </w:r>
      <w:r w:rsidRPr="006A316A">
        <w:rPr>
          <w:rFonts w:ascii="Calibri" w:hAnsi="Calibri"/>
          <w:b/>
          <w:sz w:val="21"/>
          <w:szCs w:val="21"/>
          <w:rtl/>
          <w:lang w:val="ar"/>
        </w:rPr>
        <w:t>732 737 1800</w:t>
      </w:r>
      <w:r w:rsidRPr="006A316A">
        <w:rPr>
          <w:rFonts w:ascii="Calibri" w:hAnsi="Calibri"/>
          <w:sz w:val="21"/>
          <w:szCs w:val="21"/>
          <w:rtl/>
          <w:lang w:val="ar"/>
        </w:rPr>
        <w:t xml:space="preserve">, 24 ساعة في اليوم، 7 أيام في الأسبوع، الدردشة عبر الإنترنت 24 ساعة في اليوم، </w:t>
      </w:r>
    </w:p>
    <w:p w14:paraId="696CE84D" w14:textId="77777777" w:rsidR="00D70DAD" w:rsidRPr="006A316A" w:rsidRDefault="00000000" w:rsidP="006A316A">
      <w:pPr>
        <w:pStyle w:val="ListParagraph"/>
        <w:tabs>
          <w:tab w:val="left" w:pos="693"/>
        </w:tabs>
        <w:bidi/>
        <w:ind w:right="2528" w:firstLine="0"/>
        <w:rPr>
          <w:rFonts w:ascii="Calibri" w:hAnsi="Calibri"/>
          <w:sz w:val="21"/>
          <w:szCs w:val="21"/>
        </w:rPr>
      </w:pPr>
      <w:r w:rsidRPr="006A316A">
        <w:rPr>
          <w:rFonts w:ascii="Calibri" w:hAnsi="Calibri"/>
          <w:sz w:val="21"/>
          <w:szCs w:val="21"/>
          <w:rtl/>
          <w:lang w:val="ar"/>
        </w:rPr>
        <w:t xml:space="preserve">7 أيام في الأسبوع أو قم بالزيارة </w:t>
      </w:r>
      <w:r w:rsidRPr="006A316A">
        <w:rPr>
          <w:rFonts w:ascii="Calibri" w:hAnsi="Calibri"/>
          <w:color w:val="4A78AD"/>
          <w:sz w:val="21"/>
          <w:szCs w:val="21"/>
          <w:u w:val="single" w:color="4A78AD"/>
          <w:rtl/>
          <w:lang w:val="ar"/>
        </w:rPr>
        <w:t>1800RESPECT</w:t>
      </w:r>
      <w:r w:rsidRPr="006A316A">
        <w:rPr>
          <w:rFonts w:ascii="Calibri" w:hAnsi="Calibri"/>
          <w:sz w:val="21"/>
          <w:szCs w:val="21"/>
          <w:rtl/>
          <w:lang w:val="ar"/>
        </w:rPr>
        <w:t>.</w:t>
      </w:r>
    </w:p>
    <w:p w14:paraId="1218C896" w14:textId="77777777" w:rsidR="00D70DAD" w:rsidRPr="00B97577" w:rsidRDefault="00D70DAD" w:rsidP="006A316A">
      <w:pPr>
        <w:pStyle w:val="BodyText"/>
        <w:spacing w:before="9"/>
        <w:rPr>
          <w:rFonts w:ascii="Calibri" w:hAnsi="Calibri"/>
        </w:rPr>
      </w:pPr>
    </w:p>
    <w:p w14:paraId="5BD3EA92" w14:textId="77777777" w:rsidR="00D70DAD" w:rsidRPr="00B97577" w:rsidRDefault="00000000" w:rsidP="006A316A">
      <w:pPr>
        <w:pStyle w:val="Heading3"/>
        <w:bidi/>
        <w:rPr>
          <w:rFonts w:ascii="Calibri" w:hAnsi="Calibri"/>
          <w:color w:val="4A78AD"/>
        </w:rPr>
      </w:pPr>
      <w:r w:rsidRPr="00B97577">
        <w:rPr>
          <w:rFonts w:ascii="Calibri" w:hAnsi="Calibri"/>
          <w:color w:val="4A78AD"/>
          <w:rtl/>
          <w:lang w:val="ar"/>
        </w:rPr>
        <w:t>خدمة 13YARN</w:t>
      </w:r>
    </w:p>
    <w:p w14:paraId="6BDAD933" w14:textId="71969F96" w:rsidR="007D5BEC" w:rsidRPr="006A316A" w:rsidRDefault="00000000" w:rsidP="006A316A">
      <w:pPr>
        <w:pStyle w:val="ListParagraph"/>
        <w:numPr>
          <w:ilvl w:val="0"/>
          <w:numId w:val="16"/>
        </w:numPr>
        <w:tabs>
          <w:tab w:val="left" w:pos="693"/>
        </w:tabs>
        <w:bidi/>
        <w:spacing w:before="128"/>
        <w:ind w:right="284"/>
        <w:rPr>
          <w:rFonts w:ascii="Calibri" w:hAnsi="Calibri"/>
          <w:sz w:val="21"/>
          <w:szCs w:val="21"/>
        </w:rPr>
      </w:pPr>
      <w:r w:rsidRPr="006A316A">
        <w:rPr>
          <w:rFonts w:ascii="Calibri" w:hAnsi="Calibri"/>
          <w:sz w:val="21"/>
          <w:szCs w:val="21"/>
          <w:rtl/>
          <w:lang w:val="ar"/>
        </w:rPr>
        <w:t xml:space="preserve">خدمة مخصصة لشعوب الأمم الأولى تقدم دعمًا ملائمًا ثقافيًّا في أوقات الأزمات. اتصل على </w:t>
      </w:r>
      <w:r w:rsidRPr="006A316A">
        <w:rPr>
          <w:rFonts w:ascii="Calibri" w:hAnsi="Calibri"/>
          <w:b/>
          <w:sz w:val="21"/>
          <w:szCs w:val="21"/>
          <w:rtl/>
          <w:lang w:val="ar"/>
        </w:rPr>
        <w:t>76 92 13</w:t>
      </w:r>
      <w:r w:rsidR="00A03199" w:rsidRPr="006A316A">
        <w:rPr>
          <w:rFonts w:ascii="Calibri" w:hAnsi="Calibri"/>
          <w:sz w:val="21"/>
          <w:szCs w:val="21"/>
          <w:rtl/>
          <w:lang w:val="ar"/>
        </w:rPr>
        <w:t>،</w:t>
      </w:r>
      <w:r w:rsidRPr="006A316A">
        <w:rPr>
          <w:rFonts w:ascii="Calibri" w:hAnsi="Calibri"/>
          <w:sz w:val="21"/>
          <w:szCs w:val="21"/>
          <w:rtl/>
          <w:lang w:val="ar"/>
        </w:rPr>
        <w:t xml:space="preserve"> 24 ساعة في اليوم، </w:t>
      </w:r>
    </w:p>
    <w:p w14:paraId="45CB6486" w14:textId="77777777" w:rsidR="00D70DAD" w:rsidRPr="006A316A" w:rsidRDefault="00000000" w:rsidP="006A316A">
      <w:pPr>
        <w:pStyle w:val="ListParagraph"/>
        <w:tabs>
          <w:tab w:val="left" w:pos="693"/>
        </w:tabs>
        <w:bidi/>
        <w:spacing w:before="128"/>
        <w:ind w:right="284" w:firstLine="0"/>
        <w:rPr>
          <w:rFonts w:ascii="Calibri" w:hAnsi="Calibri"/>
          <w:sz w:val="21"/>
          <w:szCs w:val="21"/>
        </w:rPr>
      </w:pPr>
      <w:r w:rsidRPr="006A316A">
        <w:rPr>
          <w:rFonts w:ascii="Calibri" w:hAnsi="Calibri"/>
          <w:sz w:val="21"/>
          <w:szCs w:val="21"/>
          <w:rtl/>
          <w:lang w:val="ar"/>
        </w:rPr>
        <w:t xml:space="preserve">7 أيام في الأسبوع أو قم بالزيارة </w:t>
      </w:r>
      <w:r w:rsidRPr="006A316A">
        <w:rPr>
          <w:rFonts w:ascii="Calibri" w:hAnsi="Calibri"/>
          <w:color w:val="4A78AD"/>
          <w:sz w:val="21"/>
          <w:szCs w:val="21"/>
          <w:u w:val="single" w:color="4A78AD"/>
          <w:rtl/>
          <w:lang w:val="ar"/>
        </w:rPr>
        <w:t>13YARN</w:t>
      </w:r>
      <w:r w:rsidRPr="006A316A">
        <w:rPr>
          <w:rFonts w:ascii="Calibri" w:hAnsi="Calibri"/>
          <w:sz w:val="21"/>
          <w:szCs w:val="21"/>
          <w:rtl/>
          <w:lang w:val="ar"/>
        </w:rPr>
        <w:t>.</w:t>
      </w:r>
    </w:p>
    <w:p w14:paraId="26DC5135" w14:textId="77777777" w:rsidR="00D70DAD" w:rsidRPr="006A316A" w:rsidRDefault="00D70DAD" w:rsidP="006A316A">
      <w:pPr>
        <w:pStyle w:val="BodyText"/>
        <w:spacing w:before="9"/>
        <w:ind w:right="426"/>
        <w:rPr>
          <w:rFonts w:ascii="Calibri" w:hAnsi="Calibri"/>
          <w:sz w:val="21"/>
          <w:szCs w:val="21"/>
        </w:rPr>
      </w:pPr>
    </w:p>
    <w:p w14:paraId="6D2420A3" w14:textId="77777777" w:rsidR="00D70DAD" w:rsidRPr="00B97577" w:rsidRDefault="00000000" w:rsidP="006A316A">
      <w:pPr>
        <w:pStyle w:val="Heading3"/>
        <w:bidi/>
        <w:rPr>
          <w:rFonts w:ascii="Calibri" w:hAnsi="Calibri"/>
          <w:color w:val="4A78AD"/>
        </w:rPr>
      </w:pPr>
      <w:r w:rsidRPr="00B97577">
        <w:rPr>
          <w:rFonts w:ascii="Calibri" w:hAnsi="Calibri"/>
          <w:color w:val="4A78AD"/>
          <w:rtl/>
          <w:lang w:val="ar"/>
        </w:rPr>
        <w:t>مؤسسة QLife</w:t>
      </w:r>
    </w:p>
    <w:p w14:paraId="1E050ADF" w14:textId="77777777" w:rsidR="00D70DAD" w:rsidRPr="006A316A" w:rsidRDefault="00000000" w:rsidP="006A316A">
      <w:pPr>
        <w:pStyle w:val="ListParagraph"/>
        <w:numPr>
          <w:ilvl w:val="0"/>
          <w:numId w:val="16"/>
        </w:numPr>
        <w:tabs>
          <w:tab w:val="left" w:pos="693"/>
        </w:tabs>
        <w:bidi/>
        <w:spacing w:before="129"/>
        <w:ind w:right="-142" w:hanging="226"/>
        <w:rPr>
          <w:rFonts w:ascii="Calibri" w:hAnsi="Calibri"/>
          <w:sz w:val="21"/>
          <w:szCs w:val="21"/>
        </w:rPr>
      </w:pPr>
      <w:r w:rsidRPr="006A316A">
        <w:rPr>
          <w:rFonts w:ascii="Calibri" w:hAnsi="Calibri"/>
          <w:sz w:val="21"/>
          <w:szCs w:val="21"/>
          <w:rtl/>
          <w:lang w:val="ar"/>
        </w:rPr>
        <w:t>توفر منظمة QLife لمجتمع الميم (+LGBTQIA) في أستراليا دعمًا نفسيًّا مجانيًّا يقدمه أقران من نفس المجتمع، وإحالات مجانية دون التعريف عن الهوية.</w:t>
      </w:r>
    </w:p>
    <w:p w14:paraId="427ED804" w14:textId="70831471" w:rsidR="00D70DAD" w:rsidRPr="006A316A" w:rsidRDefault="00000000" w:rsidP="006A316A">
      <w:pPr>
        <w:pStyle w:val="ListParagraph"/>
        <w:numPr>
          <w:ilvl w:val="0"/>
          <w:numId w:val="16"/>
        </w:numPr>
        <w:tabs>
          <w:tab w:val="left" w:pos="693"/>
        </w:tabs>
        <w:bidi/>
        <w:ind w:right="142" w:hanging="226"/>
        <w:rPr>
          <w:rFonts w:ascii="Calibri" w:hAnsi="Calibri"/>
          <w:sz w:val="21"/>
          <w:szCs w:val="21"/>
        </w:rPr>
      </w:pPr>
      <w:r w:rsidRPr="006A316A">
        <w:rPr>
          <w:rFonts w:ascii="Calibri" w:hAnsi="Calibri"/>
          <w:sz w:val="21"/>
          <w:szCs w:val="21"/>
          <w:rtl/>
          <w:lang w:val="ar"/>
        </w:rPr>
        <w:t xml:space="preserve">يمكنكم الاتصال على الرقم </w:t>
      </w:r>
      <w:r w:rsidRPr="006A316A">
        <w:rPr>
          <w:rFonts w:ascii="Calibri" w:hAnsi="Calibri"/>
          <w:b/>
          <w:sz w:val="21"/>
          <w:szCs w:val="21"/>
          <w:rtl/>
          <w:lang w:val="ar"/>
        </w:rPr>
        <w:t>527 184 1800</w:t>
      </w:r>
      <w:r w:rsidRPr="006A316A">
        <w:rPr>
          <w:rFonts w:ascii="Calibri" w:hAnsi="Calibri"/>
          <w:sz w:val="21"/>
          <w:szCs w:val="21"/>
          <w:rtl/>
          <w:lang w:val="ar"/>
        </w:rPr>
        <w:t xml:space="preserve"> يوميًّا من الساعة 3 بعد الظهر حتى منتصف الليل، أو تفضلوا بزيارة الرابط: </w:t>
      </w:r>
      <w:r w:rsidR="00933308">
        <w:rPr>
          <w:rFonts w:ascii="Calibri" w:hAnsi="Calibri"/>
          <w:sz w:val="21"/>
          <w:szCs w:val="21"/>
          <w:lang w:val="en-AU"/>
        </w:rPr>
        <w:br/>
      </w:r>
      <w:r w:rsidRPr="006A316A">
        <w:rPr>
          <w:rFonts w:ascii="Calibri" w:hAnsi="Calibri"/>
          <w:color w:val="4A78AD"/>
          <w:sz w:val="21"/>
          <w:szCs w:val="21"/>
          <w:u w:val="single" w:color="4A78AD"/>
          <w:rtl/>
          <w:lang w:val="ar"/>
        </w:rPr>
        <w:t>QLife - Support and Referrals</w:t>
      </w:r>
      <w:r w:rsidRPr="006A316A">
        <w:rPr>
          <w:rFonts w:ascii="Calibri" w:hAnsi="Calibri"/>
          <w:sz w:val="21"/>
          <w:szCs w:val="21"/>
          <w:rtl/>
          <w:lang w:val="ar"/>
        </w:rPr>
        <w:t>.</w:t>
      </w:r>
    </w:p>
    <w:p w14:paraId="1731E47A" w14:textId="77777777" w:rsidR="00D70DAD" w:rsidRPr="00B97577" w:rsidRDefault="00D70DAD" w:rsidP="006A316A">
      <w:pPr>
        <w:pStyle w:val="BodyText"/>
        <w:spacing w:before="33"/>
        <w:rPr>
          <w:rFonts w:ascii="Calibri" w:hAnsi="Calibri"/>
        </w:rPr>
      </w:pPr>
    </w:p>
    <w:p w14:paraId="7016D9AF" w14:textId="77777777" w:rsidR="00D70DAD" w:rsidRPr="00B97577" w:rsidRDefault="00000000" w:rsidP="006A316A">
      <w:pPr>
        <w:pStyle w:val="Heading3"/>
        <w:bidi/>
        <w:spacing w:before="1"/>
        <w:rPr>
          <w:rFonts w:ascii="Calibri" w:hAnsi="Calibri"/>
          <w:color w:val="4A78AD"/>
        </w:rPr>
      </w:pPr>
      <w:r w:rsidRPr="00B97577">
        <w:rPr>
          <w:rFonts w:ascii="Calibri" w:hAnsi="Calibri"/>
          <w:color w:val="4A78AD"/>
          <w:rtl/>
          <w:lang w:val="ar"/>
        </w:rPr>
        <w:t>استشارات المحاربين القدامى والعائلات من Open Arms</w:t>
      </w:r>
    </w:p>
    <w:p w14:paraId="37AA05B6" w14:textId="77777777" w:rsidR="00D70DAD" w:rsidRPr="006A316A" w:rsidRDefault="00000000" w:rsidP="006A316A">
      <w:pPr>
        <w:pStyle w:val="ListParagraph"/>
        <w:numPr>
          <w:ilvl w:val="0"/>
          <w:numId w:val="16"/>
        </w:numPr>
        <w:tabs>
          <w:tab w:val="left" w:pos="693"/>
        </w:tabs>
        <w:bidi/>
        <w:spacing w:before="128"/>
        <w:ind w:right="476"/>
        <w:rPr>
          <w:rFonts w:ascii="Calibri" w:hAnsi="Calibri"/>
          <w:sz w:val="21"/>
          <w:szCs w:val="21"/>
        </w:rPr>
      </w:pPr>
      <w:r w:rsidRPr="006A316A">
        <w:rPr>
          <w:rFonts w:ascii="Calibri" w:hAnsi="Calibri"/>
          <w:sz w:val="21"/>
          <w:szCs w:val="21"/>
          <w:rtl/>
          <w:lang w:val="ar"/>
        </w:rPr>
        <w:t>كونك مقدم رعاية لأحد قدامى المحاربين، أو أنت من المحاربين القدامى وتقوم برعاية أحدهم، يمكنك التواصل مع Open Arms لمعرفة الدعم والخدمات المتاحة لك أو لأحبائك.</w:t>
      </w:r>
    </w:p>
    <w:p w14:paraId="10A9E99E" w14:textId="77777777" w:rsidR="00D70DAD" w:rsidRPr="006A316A" w:rsidRDefault="00000000" w:rsidP="006A316A">
      <w:pPr>
        <w:pStyle w:val="ListParagraph"/>
        <w:numPr>
          <w:ilvl w:val="0"/>
          <w:numId w:val="16"/>
        </w:numPr>
        <w:tabs>
          <w:tab w:val="left" w:pos="693"/>
        </w:tabs>
        <w:bidi/>
        <w:spacing w:before="114"/>
        <w:ind w:hanging="226"/>
        <w:rPr>
          <w:rFonts w:ascii="Calibri" w:hAnsi="Calibri"/>
          <w:sz w:val="21"/>
          <w:szCs w:val="21"/>
        </w:rPr>
      </w:pPr>
      <w:r w:rsidRPr="006A316A">
        <w:rPr>
          <w:rFonts w:ascii="Calibri" w:hAnsi="Calibri"/>
          <w:sz w:val="21"/>
          <w:szCs w:val="21"/>
          <w:rtl/>
          <w:lang w:val="ar"/>
        </w:rPr>
        <w:t>اتصل على</w:t>
      </w:r>
      <w:r w:rsidRPr="006A316A">
        <w:rPr>
          <w:rFonts w:ascii="Calibri" w:hAnsi="Calibri"/>
          <w:b/>
          <w:sz w:val="21"/>
          <w:szCs w:val="21"/>
          <w:rtl/>
          <w:lang w:val="ar"/>
        </w:rPr>
        <w:t xml:space="preserve"> 046 011 1800</w:t>
      </w:r>
      <w:r w:rsidRPr="006A316A">
        <w:rPr>
          <w:rFonts w:ascii="Calibri" w:hAnsi="Calibri"/>
          <w:sz w:val="21"/>
          <w:szCs w:val="21"/>
          <w:rtl/>
          <w:lang w:val="ar"/>
        </w:rPr>
        <w:t xml:space="preserve"> أو قم بزيارة </w:t>
      </w:r>
      <w:r w:rsidRPr="006A316A">
        <w:rPr>
          <w:rFonts w:ascii="Calibri" w:hAnsi="Calibri"/>
          <w:color w:val="4A78AD"/>
          <w:sz w:val="21"/>
          <w:szCs w:val="21"/>
          <w:u w:val="single" w:color="4A78AD"/>
          <w:rtl/>
          <w:lang w:val="ar"/>
        </w:rPr>
        <w:t>Open Arms - Veterans &amp; Families Counselling</w:t>
      </w:r>
      <w:r w:rsidRPr="006A316A">
        <w:rPr>
          <w:rFonts w:ascii="Calibri" w:hAnsi="Calibri"/>
          <w:sz w:val="21"/>
          <w:szCs w:val="21"/>
          <w:rtl/>
          <w:lang w:val="ar"/>
        </w:rPr>
        <w:t>.</w:t>
      </w:r>
    </w:p>
    <w:p w14:paraId="61740559" w14:textId="77777777" w:rsidR="00D70DAD" w:rsidRPr="006A316A" w:rsidRDefault="00D70DAD" w:rsidP="006A316A">
      <w:pPr>
        <w:pStyle w:val="BodyText"/>
        <w:spacing w:before="33"/>
        <w:rPr>
          <w:rFonts w:ascii="Calibri" w:hAnsi="Calibri"/>
          <w:sz w:val="21"/>
          <w:szCs w:val="21"/>
        </w:rPr>
      </w:pPr>
    </w:p>
    <w:p w14:paraId="3AFE14F4" w14:textId="77777777" w:rsidR="00D70DAD" w:rsidRPr="00B97577" w:rsidRDefault="00000000" w:rsidP="006A316A">
      <w:pPr>
        <w:pStyle w:val="Heading3"/>
        <w:bidi/>
        <w:rPr>
          <w:rFonts w:ascii="Calibri" w:hAnsi="Calibri"/>
          <w:color w:val="4A78AD"/>
        </w:rPr>
      </w:pPr>
      <w:r w:rsidRPr="00B97577">
        <w:rPr>
          <w:rFonts w:ascii="Calibri" w:hAnsi="Calibri"/>
          <w:color w:val="4A78AD"/>
          <w:rtl/>
          <w:lang w:val="ar"/>
        </w:rPr>
        <w:t>eheadspace</w:t>
      </w:r>
    </w:p>
    <w:p w14:paraId="4076A484" w14:textId="77777777" w:rsidR="00D70DAD" w:rsidRPr="006A316A" w:rsidRDefault="00000000" w:rsidP="006A316A">
      <w:pPr>
        <w:pStyle w:val="ListParagraph"/>
        <w:numPr>
          <w:ilvl w:val="0"/>
          <w:numId w:val="16"/>
        </w:numPr>
        <w:tabs>
          <w:tab w:val="left" w:pos="693"/>
        </w:tabs>
        <w:bidi/>
        <w:spacing w:before="129"/>
        <w:ind w:right="1134"/>
        <w:rPr>
          <w:rFonts w:ascii="Calibri" w:hAnsi="Calibri"/>
          <w:sz w:val="21"/>
          <w:szCs w:val="21"/>
        </w:rPr>
      </w:pPr>
      <w:r w:rsidRPr="006A316A">
        <w:rPr>
          <w:rFonts w:ascii="Calibri" w:hAnsi="Calibri"/>
          <w:sz w:val="21"/>
          <w:szCs w:val="21"/>
          <w:rtl/>
          <w:lang w:val="ar"/>
        </w:rPr>
        <w:t>eheadspace هي خدمة دعم وطنية عبر الإنترنت والهاتف للشباب الذين يتراوح سنهم بين 12 و25 عامًا. متاح من الساعة 9 صباحًا حتى 1 صباحًا بتوقيت شرق أستراليا يوميًا.</w:t>
      </w:r>
    </w:p>
    <w:p w14:paraId="2292278F" w14:textId="77777777" w:rsidR="00D70DAD" w:rsidRPr="006A316A" w:rsidRDefault="00000000" w:rsidP="006A316A">
      <w:pPr>
        <w:pStyle w:val="ListParagraph"/>
        <w:numPr>
          <w:ilvl w:val="0"/>
          <w:numId w:val="16"/>
        </w:numPr>
        <w:tabs>
          <w:tab w:val="left" w:pos="693"/>
        </w:tabs>
        <w:bidi/>
        <w:spacing w:before="114"/>
        <w:ind w:hanging="226"/>
        <w:rPr>
          <w:rFonts w:ascii="Calibri" w:hAnsi="Calibri"/>
          <w:sz w:val="21"/>
          <w:szCs w:val="21"/>
        </w:rPr>
      </w:pPr>
      <w:r w:rsidRPr="006A316A">
        <w:rPr>
          <w:rFonts w:ascii="Calibri" w:hAnsi="Calibri"/>
          <w:sz w:val="21"/>
          <w:szCs w:val="21"/>
          <w:rtl/>
          <w:lang w:val="ar"/>
        </w:rPr>
        <w:t>اتصل على</w:t>
      </w:r>
      <w:r w:rsidRPr="006A316A">
        <w:rPr>
          <w:rFonts w:ascii="Calibri" w:hAnsi="Calibri"/>
          <w:b/>
          <w:sz w:val="21"/>
          <w:szCs w:val="21"/>
          <w:rtl/>
          <w:lang w:val="ar"/>
        </w:rPr>
        <w:t xml:space="preserve"> 890 650 1800</w:t>
      </w:r>
      <w:r w:rsidRPr="006A316A">
        <w:rPr>
          <w:rFonts w:ascii="Calibri" w:hAnsi="Calibri"/>
          <w:sz w:val="21"/>
          <w:szCs w:val="21"/>
          <w:rtl/>
          <w:lang w:val="ar"/>
        </w:rPr>
        <w:t xml:space="preserve"> أو قم بزيارة</w:t>
      </w:r>
      <w:r w:rsidRPr="006A316A">
        <w:rPr>
          <w:rFonts w:ascii="Calibri" w:hAnsi="Calibri"/>
          <w:color w:val="4A78AD"/>
          <w:sz w:val="21"/>
          <w:szCs w:val="21"/>
          <w:u w:val="single" w:color="4A78AD"/>
          <w:rtl/>
          <w:lang w:val="ar"/>
        </w:rPr>
        <w:t xml:space="preserve"> Online &amp; phone support | headspace </w:t>
      </w:r>
      <w:r w:rsidRPr="006A316A">
        <w:rPr>
          <w:rFonts w:ascii="Calibri" w:hAnsi="Calibri"/>
          <w:sz w:val="21"/>
          <w:szCs w:val="21"/>
          <w:rtl/>
          <w:lang w:val="ar"/>
        </w:rPr>
        <w:t>.</w:t>
      </w:r>
    </w:p>
    <w:p w14:paraId="5C0456FD" w14:textId="77777777" w:rsidR="00D70DAD" w:rsidRPr="006A316A" w:rsidRDefault="00D70DAD" w:rsidP="00D70DAD">
      <w:pPr>
        <w:rPr>
          <w:rFonts w:ascii="Calibri" w:hAnsi="Calibri"/>
          <w:sz w:val="21"/>
          <w:szCs w:val="21"/>
        </w:rPr>
        <w:sectPr w:rsidR="00D70DAD" w:rsidRPr="006A316A" w:rsidSect="00D70DAD">
          <w:pgSz w:w="11910" w:h="16840"/>
          <w:pgMar w:top="1100" w:right="400" w:bottom="560" w:left="440" w:header="0" w:footer="377" w:gutter="0"/>
          <w:cols w:space="720"/>
        </w:sectPr>
      </w:pPr>
    </w:p>
    <w:p w14:paraId="2D8A1109" w14:textId="77777777" w:rsidR="00D70DAD" w:rsidRPr="00B97577" w:rsidRDefault="00000000" w:rsidP="00D70DAD">
      <w:pPr>
        <w:pStyle w:val="Heading1"/>
        <w:bidi/>
        <w:rPr>
          <w:rFonts w:ascii="Calibri" w:hAnsi="Calibri"/>
          <w:color w:val="4A78AD"/>
        </w:rPr>
      </w:pPr>
      <w:r w:rsidRPr="00B97577">
        <w:rPr>
          <w:rFonts w:ascii="Calibri" w:hAnsi="Calibri"/>
          <w:color w:val="4A78AD"/>
          <w:rtl/>
          <w:lang w:val="ar"/>
        </w:rPr>
        <w:lastRenderedPageBreak/>
        <w:t>المحتويات</w:t>
      </w:r>
    </w:p>
    <w:sdt>
      <w:sdtPr>
        <w:rPr>
          <w:rFonts w:ascii="RooneySans Regular" w:eastAsia="RooneySans Regular" w:hAnsi="RooneySans Regular" w:cs="RooneySans Regular"/>
          <w:rtl/>
        </w:rPr>
        <w:id w:val="737750987"/>
        <w:docPartObj>
          <w:docPartGallery w:val="Table of Contents"/>
          <w:docPartUnique/>
        </w:docPartObj>
      </w:sdtPr>
      <w:sdtContent>
        <w:p w14:paraId="24BC5A0B" w14:textId="77777777" w:rsidR="00D70DAD" w:rsidRPr="00970E26" w:rsidRDefault="00D70DAD" w:rsidP="00D70DAD">
          <w:pPr>
            <w:pStyle w:val="TOC1"/>
            <w:tabs>
              <w:tab w:val="right" w:leader="dot" w:pos="10680"/>
            </w:tabs>
            <w:bidi/>
            <w:spacing w:before="227"/>
            <w:rPr>
              <w:rFonts w:ascii="Calibri" w:eastAsia="RooneySans Regular" w:hAnsi="Calibri" w:cs="RooneySans Regular"/>
              <w:b/>
            </w:rPr>
          </w:pPr>
          <w:hyperlink w:anchor="_TOC_250006" w:history="1">
            <w:r w:rsidRPr="00970E26">
              <w:rPr>
                <w:rFonts w:ascii="Calibri" w:hAnsi="Calibri"/>
                <w:b/>
                <w:rtl/>
                <w:lang w:val="ar"/>
              </w:rPr>
              <w:t>المقدمة: التزامنا بريادة التغيير</w:t>
            </w:r>
            <w:r w:rsidRPr="00970E26">
              <w:rPr>
                <w:rFonts w:ascii="Calibri" w:hAnsi="Calibri"/>
                <w:b/>
                <w:rtl/>
                <w:lang w:val="ar"/>
              </w:rPr>
              <w:tab/>
              <w:t>6</w:t>
            </w:r>
          </w:hyperlink>
        </w:p>
        <w:p w14:paraId="68D70E51" w14:textId="77777777" w:rsidR="00D70DAD" w:rsidRPr="00B97577" w:rsidRDefault="00D70DAD" w:rsidP="00D70DAD">
          <w:pPr>
            <w:pStyle w:val="TOC2"/>
            <w:tabs>
              <w:tab w:val="right" w:leader="dot" w:pos="10680"/>
            </w:tabs>
            <w:bidi/>
            <w:rPr>
              <w:rFonts w:ascii="Calibri" w:hAnsi="Calibri"/>
            </w:rPr>
          </w:pPr>
          <w:hyperlink w:anchor="_TOC_250005" w:history="1">
            <w:r w:rsidRPr="00B97577">
              <w:rPr>
                <w:rFonts w:ascii="Calibri" w:hAnsi="Calibri"/>
                <w:rtl/>
                <w:lang w:val="ar"/>
              </w:rPr>
              <w:t>الاستراتيجية الوطنية لمقدمي الرعاية على صفحة</w:t>
            </w:r>
            <w:r w:rsidRPr="00B97577">
              <w:rPr>
                <w:rFonts w:ascii="Calibri" w:hAnsi="Calibri"/>
                <w:rtl/>
                <w:lang w:val="ar"/>
              </w:rPr>
              <w:tab/>
              <w:t>7</w:t>
            </w:r>
          </w:hyperlink>
        </w:p>
        <w:p w14:paraId="1D4D2DB8" w14:textId="6FB42DDB" w:rsidR="00D70DAD" w:rsidRPr="00B97577" w:rsidRDefault="00D70DAD" w:rsidP="00D70DAD">
          <w:pPr>
            <w:pStyle w:val="TOC2"/>
            <w:tabs>
              <w:tab w:val="right" w:leader="dot" w:pos="10680"/>
            </w:tabs>
            <w:bidi/>
            <w:rPr>
              <w:rFonts w:ascii="Calibri" w:hAnsi="Calibri"/>
            </w:rPr>
          </w:pPr>
          <w:hyperlink w:anchor="_TOC_250004" w:history="1">
            <w:r w:rsidRPr="00B97577">
              <w:rPr>
                <w:rFonts w:ascii="Calibri" w:hAnsi="Calibri"/>
                <w:rtl/>
                <w:lang w:val="ar"/>
              </w:rPr>
              <w:t>تنفيذ الاستراتيجية الوطنية للرعاية (National Carer Strategy)</w:t>
            </w:r>
            <w:r w:rsidRPr="00B97577">
              <w:rPr>
                <w:rFonts w:ascii="Calibri" w:hAnsi="Calibri"/>
                <w:rtl/>
                <w:lang w:val="ar"/>
              </w:rPr>
              <w:tab/>
              <w:t>8</w:t>
            </w:r>
          </w:hyperlink>
        </w:p>
        <w:p w14:paraId="34DF9BB9" w14:textId="77777777" w:rsidR="00D70DAD" w:rsidRPr="00970E26" w:rsidRDefault="00D70DAD" w:rsidP="00D70DAD">
          <w:pPr>
            <w:pStyle w:val="TOC1"/>
            <w:tabs>
              <w:tab w:val="right" w:leader="dot" w:pos="10680"/>
            </w:tabs>
            <w:bidi/>
            <w:rPr>
              <w:rFonts w:ascii="Calibri" w:hAnsi="Calibri"/>
              <w:b/>
            </w:rPr>
          </w:pPr>
          <w:hyperlink w:anchor="_TOC_250003" w:history="1">
            <w:r w:rsidRPr="00970E26">
              <w:rPr>
                <w:rFonts w:ascii="Calibri" w:hAnsi="Calibri"/>
                <w:b/>
                <w:rtl/>
                <w:lang w:val="ar"/>
              </w:rPr>
              <w:t>خطة العمل: تحسين حياة مقدمي الرعاية غير مدفوعي الأجر</w:t>
            </w:r>
            <w:r w:rsidRPr="00970E26">
              <w:rPr>
                <w:rFonts w:ascii="Calibri" w:hAnsi="Calibri"/>
                <w:b/>
                <w:rtl/>
                <w:lang w:val="ar"/>
              </w:rPr>
              <w:tab/>
              <w:t>9</w:t>
            </w:r>
          </w:hyperlink>
        </w:p>
        <w:p w14:paraId="0165E4AC" w14:textId="77777777" w:rsidR="00D70DAD" w:rsidRPr="00970E26" w:rsidRDefault="00D70DAD" w:rsidP="00D70DAD">
          <w:pPr>
            <w:pStyle w:val="TOC1"/>
            <w:tabs>
              <w:tab w:val="right" w:leader="dot" w:pos="10679"/>
            </w:tabs>
            <w:bidi/>
            <w:rPr>
              <w:rFonts w:ascii="Calibri" w:hAnsi="Calibri"/>
              <w:b/>
            </w:rPr>
          </w:pPr>
          <w:hyperlink w:anchor="_TOC_250002" w:history="1">
            <w:r w:rsidRPr="00970E26">
              <w:rPr>
                <w:rFonts w:ascii="Calibri" w:hAnsi="Calibri"/>
                <w:b/>
                <w:rtl/>
                <w:lang w:val="ar"/>
              </w:rPr>
              <w:t>كيف سنقيس التقدم؟</w:t>
            </w:r>
            <w:r w:rsidRPr="00970E26">
              <w:rPr>
                <w:rFonts w:ascii="Calibri" w:hAnsi="Calibri"/>
                <w:b/>
                <w:rtl/>
                <w:lang w:val="ar"/>
              </w:rPr>
              <w:tab/>
              <w:t>17</w:t>
            </w:r>
          </w:hyperlink>
        </w:p>
        <w:p w14:paraId="3D025381" w14:textId="77777777" w:rsidR="00D70DAD" w:rsidRPr="00970E26" w:rsidRDefault="00D70DAD" w:rsidP="00D70DAD">
          <w:pPr>
            <w:pStyle w:val="TOC1"/>
            <w:tabs>
              <w:tab w:val="right" w:leader="dot" w:pos="10681"/>
            </w:tabs>
            <w:bidi/>
            <w:rPr>
              <w:rFonts w:ascii="Calibri" w:hAnsi="Calibri"/>
              <w:b/>
            </w:rPr>
          </w:pPr>
          <w:hyperlink w:anchor="_TOC_250001" w:history="1">
            <w:r w:rsidRPr="00970E26">
              <w:rPr>
                <w:rFonts w:ascii="Calibri" w:hAnsi="Calibri"/>
                <w:b/>
                <w:rtl/>
                <w:lang w:val="ar"/>
              </w:rPr>
              <w:t>الملاحق</w:t>
            </w:r>
            <w:r w:rsidRPr="00970E26">
              <w:rPr>
                <w:rFonts w:ascii="Calibri" w:hAnsi="Calibri"/>
                <w:b/>
                <w:rtl/>
                <w:lang w:val="ar"/>
              </w:rPr>
              <w:tab/>
              <w:t>19</w:t>
            </w:r>
          </w:hyperlink>
        </w:p>
        <w:p w14:paraId="1D4A5E79" w14:textId="77777777" w:rsidR="00D70DAD" w:rsidRPr="00B97577" w:rsidRDefault="00D70DAD" w:rsidP="00D70DAD">
          <w:pPr>
            <w:pStyle w:val="TOC2"/>
            <w:tabs>
              <w:tab w:val="right" w:leader="dot" w:pos="10680"/>
            </w:tabs>
            <w:bidi/>
            <w:rPr>
              <w:rFonts w:ascii="Calibri" w:hAnsi="Calibri"/>
            </w:rPr>
          </w:pPr>
          <w:hyperlink w:anchor="_TOC_250000" w:history="1">
            <w:r w:rsidRPr="00B97577">
              <w:rPr>
                <w:rFonts w:ascii="Calibri" w:hAnsi="Calibri"/>
                <w:rtl/>
                <w:lang w:val="ar"/>
              </w:rPr>
              <w:t>الملحق 1: قائمة المصطلحات</w:t>
            </w:r>
            <w:r w:rsidRPr="00B97577">
              <w:rPr>
                <w:rFonts w:ascii="Calibri" w:hAnsi="Calibri"/>
                <w:rtl/>
                <w:lang w:val="ar"/>
              </w:rPr>
              <w:tab/>
              <w:t>19</w:t>
            </w:r>
          </w:hyperlink>
        </w:p>
      </w:sdtContent>
    </w:sdt>
    <w:p w14:paraId="49170865" w14:textId="77777777" w:rsidR="00D70DAD" w:rsidRPr="00B97577" w:rsidRDefault="00D70DAD" w:rsidP="00D70DAD">
      <w:pPr>
        <w:pStyle w:val="BodyText"/>
        <w:rPr>
          <w:rFonts w:ascii="Calibri" w:hAnsi="Calibri"/>
          <w:sz w:val="18"/>
        </w:rPr>
      </w:pPr>
    </w:p>
    <w:p w14:paraId="13A9ECA0" w14:textId="77777777" w:rsidR="00D70DAD" w:rsidRPr="00B97577" w:rsidRDefault="00D70DAD" w:rsidP="00D70DAD">
      <w:pPr>
        <w:pStyle w:val="BodyText"/>
        <w:rPr>
          <w:rFonts w:ascii="Calibri" w:hAnsi="Calibri"/>
          <w:sz w:val="18"/>
        </w:rPr>
      </w:pPr>
    </w:p>
    <w:p w14:paraId="78E7791C" w14:textId="77777777" w:rsidR="00D70DAD" w:rsidRPr="00B97577" w:rsidRDefault="00D70DAD" w:rsidP="00D70DAD">
      <w:pPr>
        <w:pStyle w:val="BodyText"/>
        <w:rPr>
          <w:rFonts w:ascii="Calibri" w:hAnsi="Calibri"/>
          <w:sz w:val="18"/>
        </w:rPr>
      </w:pPr>
    </w:p>
    <w:p w14:paraId="631E0FD8" w14:textId="77777777" w:rsidR="00D70DAD" w:rsidRPr="00B97577" w:rsidRDefault="00D70DAD" w:rsidP="00D70DAD">
      <w:pPr>
        <w:pStyle w:val="BodyText"/>
        <w:rPr>
          <w:rFonts w:ascii="Calibri" w:hAnsi="Calibri"/>
          <w:sz w:val="18"/>
        </w:rPr>
      </w:pPr>
    </w:p>
    <w:p w14:paraId="1352C83C" w14:textId="77777777" w:rsidR="00D70DAD" w:rsidRPr="00B97577" w:rsidRDefault="00D70DAD" w:rsidP="00D70DAD">
      <w:pPr>
        <w:pStyle w:val="BodyText"/>
        <w:rPr>
          <w:rFonts w:ascii="Calibri" w:hAnsi="Calibri"/>
          <w:sz w:val="18"/>
        </w:rPr>
      </w:pPr>
    </w:p>
    <w:p w14:paraId="69D85573" w14:textId="77777777" w:rsidR="00D70DAD" w:rsidRPr="00B97577" w:rsidRDefault="00D70DAD" w:rsidP="00D70DAD">
      <w:pPr>
        <w:pStyle w:val="BodyText"/>
        <w:rPr>
          <w:rFonts w:ascii="Calibri" w:hAnsi="Calibri"/>
          <w:sz w:val="18"/>
        </w:rPr>
      </w:pPr>
    </w:p>
    <w:p w14:paraId="2B530AB3" w14:textId="77777777" w:rsidR="00D70DAD" w:rsidRDefault="00D70DAD" w:rsidP="00D70DAD">
      <w:pPr>
        <w:pStyle w:val="BodyText"/>
        <w:rPr>
          <w:rFonts w:ascii="Calibri" w:eastAsia="SimSun" w:hAnsi="Calibri"/>
          <w:sz w:val="18"/>
          <w:lang w:eastAsia="zh-CN"/>
        </w:rPr>
      </w:pPr>
    </w:p>
    <w:p w14:paraId="2BCE3A6A" w14:textId="77777777" w:rsidR="005937EF" w:rsidRPr="005937EF" w:rsidRDefault="005937EF" w:rsidP="00D70DAD">
      <w:pPr>
        <w:pStyle w:val="BodyText"/>
        <w:rPr>
          <w:rFonts w:ascii="Calibri" w:eastAsia="SimSun" w:hAnsi="Calibri"/>
          <w:sz w:val="18"/>
          <w:lang w:eastAsia="zh-CN"/>
        </w:rPr>
      </w:pPr>
    </w:p>
    <w:p w14:paraId="21A3AFA1" w14:textId="77777777" w:rsidR="00D70DAD" w:rsidRPr="00D94EAE" w:rsidRDefault="00D70DAD" w:rsidP="00D70DAD">
      <w:pPr>
        <w:pStyle w:val="BodyText"/>
        <w:rPr>
          <w:rFonts w:ascii="Calibri" w:eastAsia="SimSun" w:hAnsi="Calibri"/>
          <w:sz w:val="18"/>
          <w:lang w:eastAsia="zh-CN"/>
        </w:rPr>
      </w:pPr>
    </w:p>
    <w:p w14:paraId="1F957308" w14:textId="77777777" w:rsidR="00D70DAD" w:rsidRPr="00B97577" w:rsidRDefault="00D70DAD" w:rsidP="00D70DAD">
      <w:pPr>
        <w:pStyle w:val="BodyText"/>
        <w:rPr>
          <w:rFonts w:ascii="Calibri" w:hAnsi="Calibri"/>
          <w:sz w:val="18"/>
        </w:rPr>
      </w:pPr>
    </w:p>
    <w:p w14:paraId="436AAE95" w14:textId="77777777" w:rsidR="00D70DAD" w:rsidRPr="00B97577" w:rsidRDefault="00D70DAD" w:rsidP="00D70DAD">
      <w:pPr>
        <w:pStyle w:val="BodyText"/>
        <w:rPr>
          <w:rFonts w:ascii="Calibri" w:hAnsi="Calibri"/>
          <w:sz w:val="18"/>
        </w:rPr>
      </w:pPr>
    </w:p>
    <w:p w14:paraId="6EB85834" w14:textId="77777777" w:rsidR="00D70DAD" w:rsidRPr="00B97577" w:rsidRDefault="00000000" w:rsidP="00D70DAD">
      <w:pPr>
        <w:pStyle w:val="BodyText"/>
        <w:rPr>
          <w:rFonts w:ascii="Calibri" w:hAnsi="Calibri"/>
          <w:sz w:val="18"/>
        </w:rPr>
      </w:pPr>
      <w:r>
        <w:rPr>
          <w:noProof/>
          <w:lang w:eastAsia="zh-CN"/>
        </w:rPr>
        <w:drawing>
          <wp:anchor distT="0" distB="0" distL="114300" distR="114300" simplePos="0" relativeHeight="251805696" behindDoc="1" locked="0" layoutInCell="1" allowOverlap="1" wp14:anchorId="7D7C2853" wp14:editId="482799AD">
            <wp:simplePos x="0" y="0"/>
            <wp:positionH relativeFrom="column">
              <wp:posOffset>-279400</wp:posOffset>
            </wp:positionH>
            <wp:positionV relativeFrom="paragraph">
              <wp:posOffset>31164</wp:posOffset>
            </wp:positionV>
            <wp:extent cx="7560310" cy="5781675"/>
            <wp:effectExtent l="0" t="0" r="2540" b="9525"/>
            <wp:wrapNone/>
            <wp:docPr id="548" name="图片 548" descr="Image of two older people grocery sho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Image of two older people grocery shopp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60310" cy="5781675"/>
                    </a:xfrm>
                    <a:prstGeom prst="rect">
                      <a:avLst/>
                    </a:prstGeom>
                  </pic:spPr>
                </pic:pic>
              </a:graphicData>
            </a:graphic>
            <wp14:sizeRelH relativeFrom="page">
              <wp14:pctWidth>0</wp14:pctWidth>
            </wp14:sizeRelH>
            <wp14:sizeRelV relativeFrom="page">
              <wp14:pctHeight>0</wp14:pctHeight>
            </wp14:sizeRelV>
          </wp:anchor>
        </w:drawing>
      </w:r>
    </w:p>
    <w:p w14:paraId="311CA712" w14:textId="77777777" w:rsidR="00D70DAD" w:rsidRPr="00B97577" w:rsidRDefault="00D70DAD" w:rsidP="00D70DAD">
      <w:pPr>
        <w:pStyle w:val="BodyText"/>
        <w:rPr>
          <w:rFonts w:ascii="Calibri" w:hAnsi="Calibri"/>
          <w:sz w:val="18"/>
        </w:rPr>
      </w:pPr>
    </w:p>
    <w:p w14:paraId="334231D6" w14:textId="77777777" w:rsidR="00D70DAD" w:rsidRPr="00B97577" w:rsidRDefault="00D70DAD" w:rsidP="00D70DAD">
      <w:pPr>
        <w:pStyle w:val="BodyText"/>
        <w:rPr>
          <w:rFonts w:ascii="Calibri" w:hAnsi="Calibri"/>
          <w:sz w:val="18"/>
        </w:rPr>
      </w:pPr>
    </w:p>
    <w:p w14:paraId="0D7E9F7C" w14:textId="77777777" w:rsidR="00D70DAD" w:rsidRPr="00B97577" w:rsidRDefault="00D70DAD" w:rsidP="00D70DAD">
      <w:pPr>
        <w:pStyle w:val="BodyText"/>
        <w:rPr>
          <w:rFonts w:ascii="Calibri" w:hAnsi="Calibri"/>
          <w:sz w:val="18"/>
        </w:rPr>
      </w:pPr>
    </w:p>
    <w:p w14:paraId="4DB90920" w14:textId="77777777" w:rsidR="00D70DAD" w:rsidRPr="00B97577" w:rsidRDefault="00D70DAD" w:rsidP="00D70DAD">
      <w:pPr>
        <w:pStyle w:val="BodyText"/>
        <w:rPr>
          <w:rFonts w:ascii="Calibri" w:hAnsi="Calibri"/>
          <w:sz w:val="18"/>
        </w:rPr>
      </w:pPr>
    </w:p>
    <w:p w14:paraId="4E9FE97D" w14:textId="77777777" w:rsidR="00D70DAD" w:rsidRPr="00B97577" w:rsidRDefault="00D70DAD" w:rsidP="00D70DAD">
      <w:pPr>
        <w:pStyle w:val="BodyText"/>
        <w:rPr>
          <w:rFonts w:ascii="Calibri" w:hAnsi="Calibri"/>
          <w:sz w:val="18"/>
        </w:rPr>
      </w:pPr>
    </w:p>
    <w:p w14:paraId="67CD4A95" w14:textId="77777777" w:rsidR="00D70DAD" w:rsidRPr="00B97577" w:rsidRDefault="00D70DAD" w:rsidP="00D70DAD">
      <w:pPr>
        <w:pStyle w:val="BodyText"/>
        <w:rPr>
          <w:rFonts w:ascii="Calibri" w:hAnsi="Calibri"/>
          <w:sz w:val="18"/>
        </w:rPr>
      </w:pPr>
    </w:p>
    <w:p w14:paraId="49B31EBB" w14:textId="77777777" w:rsidR="00D70DAD" w:rsidRPr="00B97577" w:rsidRDefault="00D70DAD" w:rsidP="00D70DAD">
      <w:pPr>
        <w:pStyle w:val="BodyText"/>
        <w:rPr>
          <w:rFonts w:ascii="Calibri" w:hAnsi="Calibri"/>
          <w:sz w:val="18"/>
        </w:rPr>
      </w:pPr>
    </w:p>
    <w:p w14:paraId="77AEB549" w14:textId="77777777" w:rsidR="00D70DAD" w:rsidRPr="00B97577" w:rsidRDefault="00D70DAD" w:rsidP="00D70DAD">
      <w:pPr>
        <w:pStyle w:val="BodyText"/>
        <w:rPr>
          <w:rFonts w:ascii="Calibri" w:hAnsi="Calibri"/>
          <w:sz w:val="18"/>
        </w:rPr>
      </w:pPr>
    </w:p>
    <w:p w14:paraId="046DAB0F" w14:textId="77777777" w:rsidR="00D70DAD" w:rsidRPr="00B97577" w:rsidRDefault="00D70DAD" w:rsidP="00D70DAD">
      <w:pPr>
        <w:pStyle w:val="BodyText"/>
        <w:rPr>
          <w:rFonts w:ascii="Calibri" w:hAnsi="Calibri"/>
          <w:sz w:val="18"/>
        </w:rPr>
      </w:pPr>
    </w:p>
    <w:p w14:paraId="7E480363" w14:textId="77777777" w:rsidR="00D70DAD" w:rsidRPr="00B97577" w:rsidRDefault="00D70DAD" w:rsidP="00D70DAD">
      <w:pPr>
        <w:pStyle w:val="BodyText"/>
        <w:rPr>
          <w:rFonts w:ascii="Calibri" w:hAnsi="Calibri"/>
          <w:sz w:val="18"/>
        </w:rPr>
      </w:pPr>
    </w:p>
    <w:p w14:paraId="2BB6DBDC" w14:textId="77777777" w:rsidR="00D70DAD" w:rsidRPr="00B97577" w:rsidRDefault="00D70DAD" w:rsidP="00D70DAD">
      <w:pPr>
        <w:pStyle w:val="BodyText"/>
        <w:rPr>
          <w:rFonts w:ascii="Calibri" w:hAnsi="Calibri"/>
          <w:sz w:val="18"/>
        </w:rPr>
      </w:pPr>
    </w:p>
    <w:p w14:paraId="211D5A2B" w14:textId="77777777" w:rsidR="00D70DAD" w:rsidRPr="00B97577" w:rsidRDefault="00D70DAD" w:rsidP="00D70DAD">
      <w:pPr>
        <w:pStyle w:val="BodyText"/>
        <w:rPr>
          <w:rFonts w:ascii="Calibri" w:hAnsi="Calibri"/>
          <w:sz w:val="18"/>
        </w:rPr>
      </w:pPr>
    </w:p>
    <w:p w14:paraId="7E18F5E4" w14:textId="77777777" w:rsidR="00D70DAD" w:rsidRPr="00B97577" w:rsidRDefault="00D70DAD" w:rsidP="00D70DAD">
      <w:pPr>
        <w:pStyle w:val="BodyText"/>
        <w:rPr>
          <w:rFonts w:ascii="Calibri" w:hAnsi="Calibri"/>
          <w:sz w:val="18"/>
        </w:rPr>
      </w:pPr>
    </w:p>
    <w:p w14:paraId="1E9E169A" w14:textId="77777777" w:rsidR="00D70DAD" w:rsidRPr="00B97577" w:rsidRDefault="00D70DAD" w:rsidP="00D70DAD">
      <w:pPr>
        <w:pStyle w:val="BodyText"/>
        <w:rPr>
          <w:rFonts w:ascii="Calibri" w:hAnsi="Calibri"/>
          <w:sz w:val="18"/>
        </w:rPr>
      </w:pPr>
    </w:p>
    <w:p w14:paraId="31D5E5A4" w14:textId="77777777" w:rsidR="00D70DAD" w:rsidRPr="00B97577" w:rsidRDefault="00D70DAD" w:rsidP="00D70DAD">
      <w:pPr>
        <w:pStyle w:val="BodyText"/>
        <w:rPr>
          <w:rFonts w:ascii="Calibri" w:hAnsi="Calibri"/>
          <w:sz w:val="18"/>
        </w:rPr>
      </w:pPr>
    </w:p>
    <w:p w14:paraId="75D79A4B" w14:textId="77777777" w:rsidR="00D70DAD" w:rsidRPr="00B97577" w:rsidRDefault="00D70DAD" w:rsidP="00D70DAD">
      <w:pPr>
        <w:pStyle w:val="BodyText"/>
        <w:rPr>
          <w:rFonts w:ascii="Calibri" w:hAnsi="Calibri"/>
          <w:sz w:val="18"/>
        </w:rPr>
      </w:pPr>
    </w:p>
    <w:p w14:paraId="6B4727A7" w14:textId="77777777" w:rsidR="00D70DAD" w:rsidRPr="00B97577" w:rsidRDefault="00D70DAD" w:rsidP="00D70DAD">
      <w:pPr>
        <w:pStyle w:val="BodyText"/>
        <w:rPr>
          <w:rFonts w:ascii="Calibri" w:hAnsi="Calibri"/>
          <w:sz w:val="18"/>
        </w:rPr>
      </w:pPr>
    </w:p>
    <w:p w14:paraId="23C92DFA" w14:textId="77777777" w:rsidR="00D70DAD" w:rsidRPr="00B97577" w:rsidRDefault="00D70DAD" w:rsidP="00D70DAD">
      <w:pPr>
        <w:pStyle w:val="BodyText"/>
        <w:rPr>
          <w:rFonts w:ascii="Calibri" w:hAnsi="Calibri"/>
          <w:sz w:val="18"/>
        </w:rPr>
      </w:pPr>
    </w:p>
    <w:p w14:paraId="77F5907B" w14:textId="77777777" w:rsidR="00D70DAD" w:rsidRPr="00B97577" w:rsidRDefault="00D70DAD" w:rsidP="00D70DAD">
      <w:pPr>
        <w:pStyle w:val="BodyText"/>
        <w:rPr>
          <w:rFonts w:ascii="Calibri" w:hAnsi="Calibri"/>
          <w:sz w:val="18"/>
        </w:rPr>
      </w:pPr>
    </w:p>
    <w:p w14:paraId="22B4B586" w14:textId="77777777" w:rsidR="00D70DAD" w:rsidRPr="00B97577" w:rsidRDefault="00D70DAD" w:rsidP="00D70DAD">
      <w:pPr>
        <w:pStyle w:val="BodyText"/>
        <w:rPr>
          <w:rFonts w:ascii="Calibri" w:hAnsi="Calibri"/>
          <w:sz w:val="18"/>
        </w:rPr>
      </w:pPr>
    </w:p>
    <w:p w14:paraId="09A48C4E" w14:textId="77777777" w:rsidR="00D70DAD" w:rsidRPr="00B97577" w:rsidRDefault="00D70DAD" w:rsidP="00D70DAD">
      <w:pPr>
        <w:pStyle w:val="BodyText"/>
        <w:rPr>
          <w:rFonts w:ascii="Calibri" w:hAnsi="Calibri"/>
          <w:sz w:val="18"/>
        </w:rPr>
      </w:pPr>
    </w:p>
    <w:p w14:paraId="08A74FC6" w14:textId="77777777" w:rsidR="00D70DAD" w:rsidRPr="00B97577" w:rsidRDefault="00D70DAD" w:rsidP="00D70DAD">
      <w:pPr>
        <w:pStyle w:val="BodyText"/>
        <w:rPr>
          <w:rFonts w:ascii="Calibri" w:hAnsi="Calibri"/>
          <w:sz w:val="18"/>
        </w:rPr>
      </w:pPr>
    </w:p>
    <w:p w14:paraId="15AC24B1" w14:textId="77777777" w:rsidR="00D70DAD" w:rsidRPr="00B97577" w:rsidRDefault="00D70DAD" w:rsidP="00D70DAD">
      <w:pPr>
        <w:pStyle w:val="BodyText"/>
        <w:rPr>
          <w:rFonts w:ascii="Calibri" w:hAnsi="Calibri"/>
          <w:sz w:val="18"/>
        </w:rPr>
      </w:pPr>
    </w:p>
    <w:p w14:paraId="080851E7" w14:textId="77777777" w:rsidR="00D70DAD" w:rsidRPr="00B97577" w:rsidRDefault="00D70DAD" w:rsidP="00D70DAD">
      <w:pPr>
        <w:pStyle w:val="BodyText"/>
        <w:rPr>
          <w:rFonts w:ascii="Calibri" w:hAnsi="Calibri"/>
          <w:sz w:val="18"/>
        </w:rPr>
      </w:pPr>
    </w:p>
    <w:p w14:paraId="423AB5DA" w14:textId="77777777" w:rsidR="00D70DAD" w:rsidRPr="00B97577" w:rsidRDefault="00D70DAD" w:rsidP="00D70DAD">
      <w:pPr>
        <w:pStyle w:val="BodyText"/>
        <w:rPr>
          <w:rFonts w:ascii="Calibri" w:hAnsi="Calibri"/>
          <w:sz w:val="18"/>
        </w:rPr>
      </w:pPr>
    </w:p>
    <w:p w14:paraId="615F491B" w14:textId="77777777" w:rsidR="00D70DAD" w:rsidRPr="00B97577" w:rsidRDefault="00D70DAD" w:rsidP="00D70DAD">
      <w:pPr>
        <w:pStyle w:val="BodyText"/>
        <w:rPr>
          <w:rFonts w:ascii="Calibri" w:hAnsi="Calibri"/>
          <w:sz w:val="18"/>
        </w:rPr>
      </w:pPr>
    </w:p>
    <w:p w14:paraId="1F8473A4" w14:textId="77777777" w:rsidR="00D70DAD" w:rsidRPr="00B97577" w:rsidRDefault="00D70DAD" w:rsidP="00D70DAD">
      <w:pPr>
        <w:pStyle w:val="BodyText"/>
        <w:rPr>
          <w:rFonts w:ascii="Calibri" w:hAnsi="Calibri"/>
          <w:sz w:val="18"/>
        </w:rPr>
      </w:pPr>
    </w:p>
    <w:p w14:paraId="37552475" w14:textId="77777777" w:rsidR="00D70DAD" w:rsidRPr="00B97577" w:rsidRDefault="00D70DAD" w:rsidP="00D70DAD">
      <w:pPr>
        <w:pStyle w:val="BodyText"/>
        <w:rPr>
          <w:rFonts w:ascii="Calibri" w:hAnsi="Calibri"/>
          <w:sz w:val="18"/>
        </w:rPr>
      </w:pPr>
    </w:p>
    <w:p w14:paraId="58647A17" w14:textId="77777777" w:rsidR="00D70DAD" w:rsidRPr="00B97577" w:rsidRDefault="00D70DAD" w:rsidP="00D70DAD">
      <w:pPr>
        <w:pStyle w:val="BodyText"/>
        <w:rPr>
          <w:rFonts w:ascii="Calibri" w:hAnsi="Calibri"/>
          <w:sz w:val="18"/>
        </w:rPr>
      </w:pPr>
    </w:p>
    <w:p w14:paraId="21AC992D" w14:textId="77777777" w:rsidR="00D70DAD" w:rsidRPr="00B97577" w:rsidRDefault="00D70DAD" w:rsidP="00D70DAD">
      <w:pPr>
        <w:pStyle w:val="BodyText"/>
        <w:rPr>
          <w:rFonts w:ascii="Calibri" w:hAnsi="Calibri"/>
          <w:sz w:val="18"/>
        </w:rPr>
      </w:pPr>
    </w:p>
    <w:p w14:paraId="757D1E7F" w14:textId="77777777" w:rsidR="00D70DAD" w:rsidRPr="00B97577" w:rsidRDefault="00D70DAD" w:rsidP="00D70DAD">
      <w:pPr>
        <w:pStyle w:val="BodyText"/>
        <w:rPr>
          <w:rFonts w:ascii="Calibri" w:hAnsi="Calibri"/>
          <w:sz w:val="18"/>
        </w:rPr>
      </w:pPr>
    </w:p>
    <w:p w14:paraId="5C07F575" w14:textId="77777777" w:rsidR="00D70DAD" w:rsidRPr="00B97577" w:rsidRDefault="00D70DAD" w:rsidP="00D70DAD">
      <w:pPr>
        <w:pStyle w:val="BodyText"/>
        <w:rPr>
          <w:rFonts w:ascii="Calibri" w:hAnsi="Calibri"/>
          <w:sz w:val="18"/>
        </w:rPr>
      </w:pPr>
    </w:p>
    <w:p w14:paraId="386064FE" w14:textId="77777777" w:rsidR="00D70DAD" w:rsidRPr="00B97577" w:rsidRDefault="00D70DAD" w:rsidP="00D70DAD">
      <w:pPr>
        <w:pStyle w:val="BodyText"/>
        <w:rPr>
          <w:rFonts w:ascii="Calibri" w:hAnsi="Calibri"/>
          <w:sz w:val="18"/>
        </w:rPr>
      </w:pPr>
    </w:p>
    <w:p w14:paraId="650F35CB" w14:textId="77777777" w:rsidR="00D70DAD" w:rsidRPr="00B97577" w:rsidRDefault="00D70DAD" w:rsidP="00D70DAD">
      <w:pPr>
        <w:pStyle w:val="BodyText"/>
        <w:rPr>
          <w:rFonts w:ascii="Calibri" w:hAnsi="Calibri"/>
          <w:sz w:val="18"/>
        </w:rPr>
      </w:pPr>
    </w:p>
    <w:p w14:paraId="138F9E91" w14:textId="77777777" w:rsidR="00D70DAD" w:rsidRPr="00B97577" w:rsidRDefault="00D70DAD" w:rsidP="00D70DAD">
      <w:pPr>
        <w:pStyle w:val="BodyText"/>
        <w:rPr>
          <w:rFonts w:ascii="Calibri" w:hAnsi="Calibri"/>
          <w:sz w:val="18"/>
        </w:rPr>
      </w:pPr>
    </w:p>
    <w:p w14:paraId="07C2D0C9" w14:textId="77777777" w:rsidR="00D70DAD" w:rsidRPr="00B97577" w:rsidRDefault="00D70DAD" w:rsidP="00D70DAD">
      <w:pPr>
        <w:pStyle w:val="BodyText"/>
        <w:rPr>
          <w:rFonts w:ascii="Calibri" w:hAnsi="Calibri"/>
          <w:sz w:val="18"/>
        </w:rPr>
      </w:pPr>
    </w:p>
    <w:p w14:paraId="57D053A9" w14:textId="77777777" w:rsidR="00D70DAD" w:rsidRPr="00B97577" w:rsidRDefault="00D70DAD" w:rsidP="00D70DAD">
      <w:pPr>
        <w:pStyle w:val="BodyText"/>
        <w:spacing w:before="128"/>
        <w:rPr>
          <w:rFonts w:ascii="Calibri" w:hAnsi="Calibri"/>
          <w:sz w:val="18"/>
        </w:rPr>
      </w:pPr>
    </w:p>
    <w:p w14:paraId="6E264D6A" w14:textId="77777777" w:rsidR="00D70DAD" w:rsidRPr="00B97577" w:rsidRDefault="00000000" w:rsidP="00D70DAD">
      <w:pPr>
        <w:tabs>
          <w:tab w:val="left" w:pos="10707"/>
        </w:tabs>
        <w:bidi/>
        <w:ind w:left="240"/>
        <w:rPr>
          <w:rFonts w:ascii="Calibri" w:hAnsi="Calibri"/>
          <w:color w:val="FFFFFF"/>
          <w:sz w:val="18"/>
        </w:rPr>
      </w:pPr>
      <w:r w:rsidRPr="00B97577">
        <w:rPr>
          <w:rFonts w:ascii="Calibri" w:hAnsi="Calibri"/>
          <w:color w:val="FFFFFF"/>
          <w:sz w:val="18"/>
          <w:rtl/>
          <w:lang w:val="ar"/>
        </w:rPr>
        <w:t>الاستراتيجية الوطنية للرعاية (National Carer Strategy)</w:t>
      </w:r>
      <w:r w:rsidRPr="00B97577">
        <w:rPr>
          <w:rFonts w:ascii="Calibri" w:hAnsi="Calibri"/>
          <w:color w:val="FFFFFF"/>
          <w:sz w:val="18"/>
          <w:rtl/>
          <w:lang w:val="ar"/>
        </w:rPr>
        <w:tab/>
        <w:t>4</w:t>
      </w:r>
    </w:p>
    <w:p w14:paraId="4E74BF3D" w14:textId="77777777" w:rsidR="00D70DAD" w:rsidRPr="00B97577" w:rsidRDefault="00D70DAD" w:rsidP="00D70DAD">
      <w:pPr>
        <w:rPr>
          <w:rFonts w:ascii="Calibri" w:hAnsi="Calibri"/>
          <w:sz w:val="18"/>
        </w:rPr>
        <w:sectPr w:rsidR="00D70DAD" w:rsidRPr="00B97577" w:rsidSect="00D70DAD">
          <w:pgSz w:w="11910" w:h="16840"/>
          <w:pgMar w:top="1100" w:right="400" w:bottom="0" w:left="440" w:header="0" w:footer="0" w:gutter="0"/>
          <w:cols w:space="720"/>
        </w:sectPr>
      </w:pPr>
    </w:p>
    <w:p w14:paraId="6FD95801" w14:textId="77777777" w:rsidR="00D70DAD" w:rsidRPr="00B97577" w:rsidRDefault="00000000" w:rsidP="00D70DAD">
      <w:pPr>
        <w:pStyle w:val="BodyText"/>
        <w:rPr>
          <w:rFonts w:ascii="Calibri" w:hAnsi="Calibri"/>
          <w:sz w:val="18"/>
        </w:rPr>
      </w:pPr>
      <w:r>
        <w:rPr>
          <w:noProof/>
          <w:lang w:eastAsia="zh-CN"/>
        </w:rPr>
        <w:lastRenderedPageBreak/>
        <w:drawing>
          <wp:anchor distT="0" distB="0" distL="114300" distR="114300" simplePos="0" relativeHeight="251809792" behindDoc="1" locked="0" layoutInCell="1" allowOverlap="1" wp14:anchorId="41C7CF22" wp14:editId="6EA67D92">
            <wp:simplePos x="0" y="0"/>
            <wp:positionH relativeFrom="column">
              <wp:posOffset>-300502</wp:posOffset>
            </wp:positionH>
            <wp:positionV relativeFrom="paragraph">
              <wp:posOffset>-1219200</wp:posOffset>
            </wp:positionV>
            <wp:extent cx="7575453" cy="10712790"/>
            <wp:effectExtent l="0" t="0" r="6985" b="0"/>
            <wp:wrapNone/>
            <wp:docPr id="57" name="Picture 5" descr="Image of two people walking their dogs down 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 descr="Image of two people walking their dogs down a street"/>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7578980" cy="107177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121E32" w14:textId="77777777" w:rsidR="00D70DAD" w:rsidRPr="00B97577" w:rsidRDefault="00D70DAD" w:rsidP="00D70DAD">
      <w:pPr>
        <w:pStyle w:val="BodyText"/>
        <w:rPr>
          <w:rFonts w:ascii="Calibri" w:hAnsi="Calibri"/>
          <w:sz w:val="18"/>
        </w:rPr>
      </w:pPr>
    </w:p>
    <w:p w14:paraId="521D12FE" w14:textId="77777777" w:rsidR="00D70DAD" w:rsidRPr="00B97577" w:rsidRDefault="00D70DAD" w:rsidP="00D70DAD">
      <w:pPr>
        <w:pStyle w:val="BodyText"/>
        <w:rPr>
          <w:rFonts w:ascii="Calibri" w:hAnsi="Calibri"/>
          <w:sz w:val="18"/>
        </w:rPr>
      </w:pPr>
    </w:p>
    <w:p w14:paraId="406E8845" w14:textId="77777777" w:rsidR="00D70DAD" w:rsidRPr="00B97577" w:rsidRDefault="00D70DAD" w:rsidP="00D70DAD">
      <w:pPr>
        <w:pStyle w:val="BodyText"/>
        <w:rPr>
          <w:rFonts w:ascii="Calibri" w:hAnsi="Calibri"/>
          <w:sz w:val="18"/>
        </w:rPr>
      </w:pPr>
    </w:p>
    <w:p w14:paraId="6B6E990E" w14:textId="77777777" w:rsidR="00D70DAD" w:rsidRPr="00B97577" w:rsidRDefault="00D70DAD" w:rsidP="00D70DAD">
      <w:pPr>
        <w:pStyle w:val="BodyText"/>
        <w:rPr>
          <w:rFonts w:ascii="Calibri" w:hAnsi="Calibri"/>
          <w:sz w:val="18"/>
        </w:rPr>
      </w:pPr>
    </w:p>
    <w:p w14:paraId="0CF28DB3" w14:textId="77777777" w:rsidR="00D70DAD" w:rsidRPr="00B97577" w:rsidRDefault="00D70DAD" w:rsidP="00D70DAD">
      <w:pPr>
        <w:pStyle w:val="BodyText"/>
        <w:rPr>
          <w:rFonts w:ascii="Calibri" w:hAnsi="Calibri"/>
          <w:sz w:val="18"/>
        </w:rPr>
      </w:pPr>
    </w:p>
    <w:p w14:paraId="5032B6D0" w14:textId="77777777" w:rsidR="00D70DAD" w:rsidRPr="00B97577" w:rsidRDefault="00D70DAD" w:rsidP="00D70DAD">
      <w:pPr>
        <w:pStyle w:val="BodyText"/>
        <w:rPr>
          <w:rFonts w:ascii="Calibri" w:hAnsi="Calibri"/>
          <w:sz w:val="18"/>
        </w:rPr>
      </w:pPr>
    </w:p>
    <w:p w14:paraId="449C1889" w14:textId="77777777" w:rsidR="00D70DAD" w:rsidRPr="00B97577" w:rsidRDefault="00D70DAD" w:rsidP="00D70DAD">
      <w:pPr>
        <w:pStyle w:val="BodyText"/>
        <w:rPr>
          <w:rFonts w:ascii="Calibri" w:hAnsi="Calibri"/>
          <w:sz w:val="18"/>
        </w:rPr>
      </w:pPr>
    </w:p>
    <w:p w14:paraId="33662AD8" w14:textId="77777777" w:rsidR="00D70DAD" w:rsidRPr="00B97577" w:rsidRDefault="00D70DAD" w:rsidP="00D70DAD">
      <w:pPr>
        <w:pStyle w:val="BodyText"/>
        <w:rPr>
          <w:rFonts w:ascii="Calibri" w:hAnsi="Calibri"/>
          <w:sz w:val="18"/>
        </w:rPr>
      </w:pPr>
    </w:p>
    <w:p w14:paraId="71866999" w14:textId="77777777" w:rsidR="00D70DAD" w:rsidRPr="00B97577" w:rsidRDefault="00D70DAD" w:rsidP="00D70DAD">
      <w:pPr>
        <w:pStyle w:val="BodyText"/>
        <w:rPr>
          <w:rFonts w:ascii="Calibri" w:hAnsi="Calibri"/>
          <w:sz w:val="18"/>
        </w:rPr>
      </w:pPr>
    </w:p>
    <w:p w14:paraId="4C8DF736" w14:textId="77777777" w:rsidR="00D70DAD" w:rsidRPr="00B97577" w:rsidRDefault="00D70DAD" w:rsidP="00D70DAD">
      <w:pPr>
        <w:pStyle w:val="BodyText"/>
        <w:rPr>
          <w:rFonts w:ascii="Calibri" w:hAnsi="Calibri"/>
          <w:sz w:val="18"/>
        </w:rPr>
      </w:pPr>
    </w:p>
    <w:p w14:paraId="7D51AA5B" w14:textId="77777777" w:rsidR="00D70DAD" w:rsidRPr="00B97577" w:rsidRDefault="00D70DAD" w:rsidP="00D70DAD">
      <w:pPr>
        <w:pStyle w:val="BodyText"/>
        <w:rPr>
          <w:rFonts w:ascii="Calibri" w:hAnsi="Calibri"/>
          <w:sz w:val="18"/>
        </w:rPr>
      </w:pPr>
    </w:p>
    <w:p w14:paraId="410159CC" w14:textId="77777777" w:rsidR="00D70DAD" w:rsidRPr="00B97577" w:rsidRDefault="00D70DAD" w:rsidP="00D70DAD">
      <w:pPr>
        <w:pStyle w:val="BodyText"/>
        <w:rPr>
          <w:rFonts w:ascii="Calibri" w:hAnsi="Calibri"/>
          <w:sz w:val="18"/>
        </w:rPr>
      </w:pPr>
    </w:p>
    <w:p w14:paraId="6BDEC0CC" w14:textId="77777777" w:rsidR="00D70DAD" w:rsidRPr="00B97577" w:rsidRDefault="00D70DAD" w:rsidP="00D70DAD">
      <w:pPr>
        <w:pStyle w:val="BodyText"/>
        <w:rPr>
          <w:rFonts w:ascii="Calibri" w:hAnsi="Calibri"/>
          <w:sz w:val="18"/>
        </w:rPr>
      </w:pPr>
    </w:p>
    <w:p w14:paraId="5B973C35" w14:textId="77777777" w:rsidR="00D70DAD" w:rsidRPr="00B97577" w:rsidRDefault="00D70DAD" w:rsidP="00D70DAD">
      <w:pPr>
        <w:pStyle w:val="BodyText"/>
        <w:rPr>
          <w:rFonts w:ascii="Calibri" w:hAnsi="Calibri"/>
          <w:sz w:val="18"/>
        </w:rPr>
      </w:pPr>
    </w:p>
    <w:p w14:paraId="53ED9EE2" w14:textId="77777777" w:rsidR="00D70DAD" w:rsidRPr="00B97577" w:rsidRDefault="00D70DAD" w:rsidP="00D70DAD">
      <w:pPr>
        <w:pStyle w:val="BodyText"/>
        <w:rPr>
          <w:rFonts w:ascii="Calibri" w:hAnsi="Calibri"/>
          <w:sz w:val="18"/>
        </w:rPr>
      </w:pPr>
    </w:p>
    <w:p w14:paraId="5DF537F0" w14:textId="77777777" w:rsidR="00D70DAD" w:rsidRPr="00B97577" w:rsidRDefault="00D70DAD" w:rsidP="00D70DAD">
      <w:pPr>
        <w:pStyle w:val="BodyText"/>
        <w:rPr>
          <w:rFonts w:ascii="Calibri" w:hAnsi="Calibri"/>
          <w:sz w:val="18"/>
        </w:rPr>
      </w:pPr>
    </w:p>
    <w:p w14:paraId="236FEB59" w14:textId="77777777" w:rsidR="00D70DAD" w:rsidRPr="00B97577" w:rsidRDefault="00D70DAD" w:rsidP="00D70DAD">
      <w:pPr>
        <w:pStyle w:val="BodyText"/>
        <w:rPr>
          <w:rFonts w:ascii="Calibri" w:hAnsi="Calibri"/>
          <w:sz w:val="18"/>
        </w:rPr>
      </w:pPr>
    </w:p>
    <w:p w14:paraId="17A48429" w14:textId="77777777" w:rsidR="00D70DAD" w:rsidRPr="00B97577" w:rsidRDefault="00D70DAD" w:rsidP="00D70DAD">
      <w:pPr>
        <w:pStyle w:val="BodyText"/>
        <w:rPr>
          <w:rFonts w:ascii="Calibri" w:hAnsi="Calibri"/>
          <w:sz w:val="18"/>
        </w:rPr>
      </w:pPr>
    </w:p>
    <w:p w14:paraId="1D6ECFAB" w14:textId="77777777" w:rsidR="00D70DAD" w:rsidRPr="00B97577" w:rsidRDefault="00D70DAD" w:rsidP="00D70DAD">
      <w:pPr>
        <w:pStyle w:val="BodyText"/>
        <w:rPr>
          <w:rFonts w:ascii="Calibri" w:hAnsi="Calibri"/>
          <w:sz w:val="18"/>
        </w:rPr>
      </w:pPr>
    </w:p>
    <w:p w14:paraId="3F21A47E" w14:textId="77777777" w:rsidR="00D70DAD" w:rsidRPr="00B97577" w:rsidRDefault="00D70DAD" w:rsidP="00D70DAD">
      <w:pPr>
        <w:pStyle w:val="BodyText"/>
        <w:rPr>
          <w:rFonts w:ascii="Calibri" w:hAnsi="Calibri"/>
          <w:sz w:val="18"/>
        </w:rPr>
      </w:pPr>
    </w:p>
    <w:p w14:paraId="08B059A8" w14:textId="77777777" w:rsidR="00D70DAD" w:rsidRPr="00B97577" w:rsidRDefault="00D70DAD" w:rsidP="00D70DAD">
      <w:pPr>
        <w:pStyle w:val="BodyText"/>
        <w:rPr>
          <w:rFonts w:ascii="Calibri" w:hAnsi="Calibri"/>
          <w:sz w:val="18"/>
        </w:rPr>
      </w:pPr>
    </w:p>
    <w:p w14:paraId="706C3A60" w14:textId="77777777" w:rsidR="00D70DAD" w:rsidRPr="00B97577" w:rsidRDefault="00D70DAD" w:rsidP="00D70DAD">
      <w:pPr>
        <w:pStyle w:val="BodyText"/>
        <w:rPr>
          <w:rFonts w:ascii="Calibri" w:hAnsi="Calibri"/>
          <w:sz w:val="18"/>
        </w:rPr>
      </w:pPr>
    </w:p>
    <w:p w14:paraId="0308657F" w14:textId="77777777" w:rsidR="00D70DAD" w:rsidRPr="00B97577" w:rsidRDefault="00D70DAD" w:rsidP="00D70DAD">
      <w:pPr>
        <w:pStyle w:val="BodyText"/>
        <w:rPr>
          <w:rFonts w:ascii="Calibri" w:hAnsi="Calibri"/>
          <w:sz w:val="18"/>
        </w:rPr>
      </w:pPr>
    </w:p>
    <w:p w14:paraId="742A6CE9" w14:textId="77777777" w:rsidR="00D70DAD" w:rsidRPr="00B97577" w:rsidRDefault="00D70DAD" w:rsidP="00D70DAD">
      <w:pPr>
        <w:pStyle w:val="BodyText"/>
        <w:rPr>
          <w:rFonts w:ascii="Calibri" w:hAnsi="Calibri"/>
          <w:sz w:val="18"/>
        </w:rPr>
      </w:pPr>
    </w:p>
    <w:p w14:paraId="1AA11432" w14:textId="77777777" w:rsidR="00D70DAD" w:rsidRPr="00B97577" w:rsidRDefault="00D70DAD" w:rsidP="00D70DAD">
      <w:pPr>
        <w:pStyle w:val="BodyText"/>
        <w:rPr>
          <w:rFonts w:ascii="Calibri" w:hAnsi="Calibri"/>
          <w:sz w:val="18"/>
        </w:rPr>
      </w:pPr>
    </w:p>
    <w:p w14:paraId="30907BA3" w14:textId="77777777" w:rsidR="00D70DAD" w:rsidRPr="00B97577" w:rsidRDefault="00D70DAD" w:rsidP="00D70DAD">
      <w:pPr>
        <w:pStyle w:val="BodyText"/>
        <w:rPr>
          <w:rFonts w:ascii="Calibri" w:hAnsi="Calibri"/>
          <w:sz w:val="18"/>
        </w:rPr>
      </w:pPr>
    </w:p>
    <w:p w14:paraId="31E3DBE8" w14:textId="77777777" w:rsidR="00D70DAD" w:rsidRPr="00B97577" w:rsidRDefault="00D70DAD" w:rsidP="00D70DAD">
      <w:pPr>
        <w:pStyle w:val="BodyText"/>
        <w:rPr>
          <w:rFonts w:ascii="Calibri" w:hAnsi="Calibri"/>
          <w:sz w:val="18"/>
        </w:rPr>
      </w:pPr>
    </w:p>
    <w:p w14:paraId="0D7815E5" w14:textId="77777777" w:rsidR="00D70DAD" w:rsidRPr="00B97577" w:rsidRDefault="00D70DAD" w:rsidP="00D70DAD">
      <w:pPr>
        <w:pStyle w:val="BodyText"/>
        <w:rPr>
          <w:rFonts w:ascii="Calibri" w:hAnsi="Calibri"/>
          <w:sz w:val="18"/>
        </w:rPr>
      </w:pPr>
    </w:p>
    <w:p w14:paraId="52ECB806" w14:textId="77777777" w:rsidR="00D70DAD" w:rsidRPr="00B97577" w:rsidRDefault="00D70DAD" w:rsidP="00D70DAD">
      <w:pPr>
        <w:pStyle w:val="BodyText"/>
        <w:rPr>
          <w:rFonts w:ascii="Calibri" w:hAnsi="Calibri"/>
          <w:sz w:val="18"/>
        </w:rPr>
      </w:pPr>
    </w:p>
    <w:p w14:paraId="5E5CA31B" w14:textId="77777777" w:rsidR="00D70DAD" w:rsidRPr="00B97577" w:rsidRDefault="00D70DAD" w:rsidP="00D70DAD">
      <w:pPr>
        <w:pStyle w:val="BodyText"/>
        <w:rPr>
          <w:rFonts w:ascii="Calibri" w:hAnsi="Calibri"/>
          <w:sz w:val="18"/>
        </w:rPr>
      </w:pPr>
    </w:p>
    <w:p w14:paraId="22EA365A" w14:textId="77777777" w:rsidR="00D70DAD" w:rsidRPr="00B97577" w:rsidRDefault="00D70DAD" w:rsidP="00D70DAD">
      <w:pPr>
        <w:pStyle w:val="BodyText"/>
        <w:rPr>
          <w:rFonts w:ascii="Calibri" w:hAnsi="Calibri"/>
          <w:sz w:val="18"/>
        </w:rPr>
      </w:pPr>
    </w:p>
    <w:p w14:paraId="0E33D19F" w14:textId="77777777" w:rsidR="00D70DAD" w:rsidRPr="00B97577" w:rsidRDefault="00D70DAD" w:rsidP="00D70DAD">
      <w:pPr>
        <w:pStyle w:val="BodyText"/>
        <w:rPr>
          <w:rFonts w:ascii="Calibri" w:hAnsi="Calibri"/>
          <w:sz w:val="18"/>
        </w:rPr>
      </w:pPr>
    </w:p>
    <w:p w14:paraId="74FD79B4" w14:textId="77777777" w:rsidR="00D70DAD" w:rsidRPr="00B97577" w:rsidRDefault="00D70DAD" w:rsidP="00D70DAD">
      <w:pPr>
        <w:pStyle w:val="BodyText"/>
        <w:rPr>
          <w:rFonts w:ascii="Calibri" w:hAnsi="Calibri"/>
          <w:sz w:val="18"/>
        </w:rPr>
      </w:pPr>
    </w:p>
    <w:p w14:paraId="3B32F064" w14:textId="77777777" w:rsidR="00D70DAD" w:rsidRPr="00B97577" w:rsidRDefault="00D70DAD" w:rsidP="00D70DAD">
      <w:pPr>
        <w:pStyle w:val="BodyText"/>
        <w:rPr>
          <w:rFonts w:ascii="Calibri" w:hAnsi="Calibri"/>
          <w:sz w:val="18"/>
        </w:rPr>
      </w:pPr>
    </w:p>
    <w:p w14:paraId="2C3D0BDD" w14:textId="77777777" w:rsidR="00D70DAD" w:rsidRPr="00B97577" w:rsidRDefault="00D70DAD" w:rsidP="00D70DAD">
      <w:pPr>
        <w:pStyle w:val="BodyText"/>
        <w:rPr>
          <w:rFonts w:ascii="Calibri" w:hAnsi="Calibri"/>
          <w:sz w:val="18"/>
        </w:rPr>
      </w:pPr>
    </w:p>
    <w:p w14:paraId="3CFCE777" w14:textId="77777777" w:rsidR="00D70DAD" w:rsidRPr="00B97577" w:rsidRDefault="00D70DAD" w:rsidP="00D70DAD">
      <w:pPr>
        <w:pStyle w:val="BodyText"/>
        <w:rPr>
          <w:rFonts w:ascii="Calibri" w:hAnsi="Calibri"/>
          <w:sz w:val="18"/>
        </w:rPr>
      </w:pPr>
    </w:p>
    <w:p w14:paraId="4D489353" w14:textId="77777777" w:rsidR="00D70DAD" w:rsidRPr="00B97577" w:rsidRDefault="00D70DAD" w:rsidP="00D70DAD">
      <w:pPr>
        <w:pStyle w:val="BodyText"/>
        <w:rPr>
          <w:rFonts w:ascii="Calibri" w:hAnsi="Calibri"/>
          <w:sz w:val="18"/>
        </w:rPr>
      </w:pPr>
    </w:p>
    <w:p w14:paraId="7448C1D9" w14:textId="77777777" w:rsidR="00D70DAD" w:rsidRPr="00B97577" w:rsidRDefault="00D70DAD" w:rsidP="00D70DAD">
      <w:pPr>
        <w:pStyle w:val="BodyText"/>
        <w:rPr>
          <w:rFonts w:ascii="Calibri" w:hAnsi="Calibri"/>
          <w:sz w:val="18"/>
        </w:rPr>
      </w:pPr>
    </w:p>
    <w:p w14:paraId="264194D9" w14:textId="77777777" w:rsidR="00D70DAD" w:rsidRPr="00B97577" w:rsidRDefault="00D70DAD" w:rsidP="00D70DAD">
      <w:pPr>
        <w:pStyle w:val="BodyText"/>
        <w:rPr>
          <w:rFonts w:ascii="Calibri" w:hAnsi="Calibri"/>
          <w:sz w:val="18"/>
        </w:rPr>
      </w:pPr>
    </w:p>
    <w:p w14:paraId="3CF81BC7" w14:textId="77777777" w:rsidR="00D70DAD" w:rsidRPr="00B97577" w:rsidRDefault="00D70DAD" w:rsidP="00D70DAD">
      <w:pPr>
        <w:pStyle w:val="BodyText"/>
        <w:rPr>
          <w:rFonts w:ascii="Calibri" w:hAnsi="Calibri"/>
          <w:sz w:val="18"/>
        </w:rPr>
      </w:pPr>
    </w:p>
    <w:p w14:paraId="154E7E0F" w14:textId="77777777" w:rsidR="00D70DAD" w:rsidRPr="00B97577" w:rsidRDefault="00D70DAD" w:rsidP="00D70DAD">
      <w:pPr>
        <w:pStyle w:val="BodyText"/>
        <w:rPr>
          <w:rFonts w:ascii="Calibri" w:hAnsi="Calibri"/>
          <w:sz w:val="18"/>
        </w:rPr>
      </w:pPr>
    </w:p>
    <w:p w14:paraId="7F46B3FA" w14:textId="77777777" w:rsidR="00D70DAD" w:rsidRPr="00B97577" w:rsidRDefault="00D70DAD" w:rsidP="00D70DAD">
      <w:pPr>
        <w:pStyle w:val="BodyText"/>
        <w:rPr>
          <w:rFonts w:ascii="Calibri" w:hAnsi="Calibri"/>
          <w:sz w:val="18"/>
        </w:rPr>
      </w:pPr>
    </w:p>
    <w:p w14:paraId="5673764E" w14:textId="77777777" w:rsidR="00D70DAD" w:rsidRPr="00B97577" w:rsidRDefault="00D70DAD" w:rsidP="00D70DAD">
      <w:pPr>
        <w:pStyle w:val="BodyText"/>
        <w:rPr>
          <w:rFonts w:ascii="Calibri" w:hAnsi="Calibri"/>
          <w:sz w:val="18"/>
        </w:rPr>
      </w:pPr>
    </w:p>
    <w:p w14:paraId="268E6B2D" w14:textId="77777777" w:rsidR="00D70DAD" w:rsidRPr="00B97577" w:rsidRDefault="00D70DAD" w:rsidP="00D70DAD">
      <w:pPr>
        <w:pStyle w:val="BodyText"/>
        <w:rPr>
          <w:rFonts w:ascii="Calibri" w:hAnsi="Calibri"/>
          <w:sz w:val="18"/>
        </w:rPr>
      </w:pPr>
    </w:p>
    <w:p w14:paraId="40B252D9" w14:textId="77777777" w:rsidR="00D70DAD" w:rsidRPr="00B97577" w:rsidRDefault="00D70DAD" w:rsidP="00D70DAD">
      <w:pPr>
        <w:pStyle w:val="BodyText"/>
        <w:rPr>
          <w:rFonts w:ascii="Calibri" w:hAnsi="Calibri"/>
          <w:sz w:val="18"/>
        </w:rPr>
      </w:pPr>
    </w:p>
    <w:p w14:paraId="14211CD6" w14:textId="77777777" w:rsidR="00D70DAD" w:rsidRPr="00B97577" w:rsidRDefault="00D70DAD" w:rsidP="00D70DAD">
      <w:pPr>
        <w:pStyle w:val="BodyText"/>
        <w:rPr>
          <w:rFonts w:ascii="Calibri" w:hAnsi="Calibri"/>
          <w:sz w:val="18"/>
        </w:rPr>
      </w:pPr>
    </w:p>
    <w:p w14:paraId="555BF497" w14:textId="77777777" w:rsidR="00D70DAD" w:rsidRPr="00B97577" w:rsidRDefault="00D70DAD" w:rsidP="00D70DAD">
      <w:pPr>
        <w:pStyle w:val="BodyText"/>
        <w:rPr>
          <w:rFonts w:ascii="Calibri" w:hAnsi="Calibri"/>
          <w:sz w:val="18"/>
        </w:rPr>
      </w:pPr>
    </w:p>
    <w:p w14:paraId="43C31D32" w14:textId="77777777" w:rsidR="00D70DAD" w:rsidRPr="00B97577" w:rsidRDefault="00D70DAD" w:rsidP="00D70DAD">
      <w:pPr>
        <w:pStyle w:val="BodyText"/>
        <w:rPr>
          <w:rFonts w:ascii="Calibri" w:hAnsi="Calibri"/>
          <w:sz w:val="18"/>
        </w:rPr>
      </w:pPr>
    </w:p>
    <w:p w14:paraId="2F43E6EC" w14:textId="77777777" w:rsidR="00D70DAD" w:rsidRPr="00B97577" w:rsidRDefault="00D70DAD" w:rsidP="00D70DAD">
      <w:pPr>
        <w:pStyle w:val="BodyText"/>
        <w:rPr>
          <w:rFonts w:ascii="Calibri" w:hAnsi="Calibri"/>
          <w:sz w:val="18"/>
        </w:rPr>
      </w:pPr>
    </w:p>
    <w:p w14:paraId="5AFECAD1" w14:textId="77777777" w:rsidR="00D70DAD" w:rsidRPr="00B97577" w:rsidRDefault="00D70DAD" w:rsidP="00D70DAD">
      <w:pPr>
        <w:pStyle w:val="BodyText"/>
        <w:rPr>
          <w:rFonts w:ascii="Calibri" w:hAnsi="Calibri"/>
          <w:sz w:val="18"/>
        </w:rPr>
      </w:pPr>
    </w:p>
    <w:p w14:paraId="7BB7A105" w14:textId="77777777" w:rsidR="00D70DAD" w:rsidRPr="00B97577" w:rsidRDefault="00D70DAD" w:rsidP="00D70DAD">
      <w:pPr>
        <w:pStyle w:val="BodyText"/>
        <w:rPr>
          <w:rFonts w:ascii="Calibri" w:hAnsi="Calibri"/>
          <w:sz w:val="18"/>
        </w:rPr>
      </w:pPr>
    </w:p>
    <w:p w14:paraId="4EA928A3" w14:textId="77777777" w:rsidR="00D70DAD" w:rsidRPr="00B97577" w:rsidRDefault="00D70DAD" w:rsidP="00D70DAD">
      <w:pPr>
        <w:pStyle w:val="BodyText"/>
        <w:rPr>
          <w:rFonts w:ascii="Calibri" w:hAnsi="Calibri"/>
          <w:sz w:val="18"/>
        </w:rPr>
      </w:pPr>
    </w:p>
    <w:p w14:paraId="4A88DDBD" w14:textId="77777777" w:rsidR="00D70DAD" w:rsidRPr="00B97577" w:rsidRDefault="00D70DAD" w:rsidP="00D70DAD">
      <w:pPr>
        <w:pStyle w:val="BodyText"/>
        <w:rPr>
          <w:rFonts w:ascii="Calibri" w:hAnsi="Calibri"/>
          <w:sz w:val="18"/>
        </w:rPr>
      </w:pPr>
    </w:p>
    <w:p w14:paraId="7FAF8468" w14:textId="77777777" w:rsidR="00D70DAD" w:rsidRPr="00B97577" w:rsidRDefault="00D70DAD" w:rsidP="00D70DAD">
      <w:pPr>
        <w:pStyle w:val="BodyText"/>
        <w:rPr>
          <w:rFonts w:ascii="Calibri" w:hAnsi="Calibri"/>
          <w:sz w:val="18"/>
        </w:rPr>
      </w:pPr>
    </w:p>
    <w:p w14:paraId="0B778771" w14:textId="77777777" w:rsidR="00D70DAD" w:rsidRPr="00B97577" w:rsidRDefault="00D70DAD" w:rsidP="00D70DAD">
      <w:pPr>
        <w:pStyle w:val="BodyText"/>
        <w:rPr>
          <w:rFonts w:ascii="Calibri" w:hAnsi="Calibri"/>
          <w:sz w:val="18"/>
        </w:rPr>
      </w:pPr>
    </w:p>
    <w:p w14:paraId="03939EB2" w14:textId="77777777" w:rsidR="00D70DAD" w:rsidRPr="00B97577" w:rsidRDefault="00D70DAD" w:rsidP="00D70DAD">
      <w:pPr>
        <w:pStyle w:val="BodyText"/>
        <w:rPr>
          <w:rFonts w:ascii="Calibri" w:hAnsi="Calibri"/>
          <w:sz w:val="18"/>
        </w:rPr>
      </w:pPr>
    </w:p>
    <w:p w14:paraId="513BBF52" w14:textId="77777777" w:rsidR="00D70DAD" w:rsidRPr="00B97577" w:rsidRDefault="00D70DAD" w:rsidP="00D70DAD">
      <w:pPr>
        <w:pStyle w:val="BodyText"/>
        <w:rPr>
          <w:rFonts w:ascii="Calibri" w:hAnsi="Calibri"/>
          <w:sz w:val="18"/>
        </w:rPr>
      </w:pPr>
    </w:p>
    <w:p w14:paraId="7C279084" w14:textId="77777777" w:rsidR="00D70DAD" w:rsidRPr="00B97577" w:rsidRDefault="00D70DAD" w:rsidP="00D70DAD">
      <w:pPr>
        <w:pStyle w:val="BodyText"/>
        <w:rPr>
          <w:rFonts w:ascii="Calibri" w:hAnsi="Calibri"/>
          <w:sz w:val="18"/>
        </w:rPr>
      </w:pPr>
    </w:p>
    <w:p w14:paraId="14E00F18" w14:textId="77777777" w:rsidR="00D70DAD" w:rsidRPr="00B97577" w:rsidRDefault="00D70DAD" w:rsidP="00D70DAD">
      <w:pPr>
        <w:pStyle w:val="BodyText"/>
        <w:rPr>
          <w:rFonts w:ascii="Calibri" w:hAnsi="Calibri"/>
          <w:sz w:val="18"/>
        </w:rPr>
      </w:pPr>
    </w:p>
    <w:p w14:paraId="72AFB7D9" w14:textId="77777777" w:rsidR="00D70DAD" w:rsidRDefault="00D70DAD" w:rsidP="00D70DAD">
      <w:pPr>
        <w:pStyle w:val="BodyText"/>
        <w:rPr>
          <w:rFonts w:ascii="Calibri" w:eastAsia="SimSun" w:hAnsi="Calibri"/>
          <w:sz w:val="18"/>
          <w:lang w:eastAsia="zh-CN"/>
        </w:rPr>
      </w:pPr>
    </w:p>
    <w:p w14:paraId="5A2CFF82" w14:textId="77777777" w:rsidR="00444904" w:rsidRPr="00444904" w:rsidRDefault="00444904" w:rsidP="00D70DAD">
      <w:pPr>
        <w:pStyle w:val="BodyText"/>
        <w:rPr>
          <w:rFonts w:ascii="Calibri" w:eastAsia="SimSun" w:hAnsi="Calibri"/>
          <w:sz w:val="18"/>
          <w:lang w:eastAsia="zh-CN"/>
        </w:rPr>
      </w:pPr>
    </w:p>
    <w:p w14:paraId="0B530BDA" w14:textId="77777777" w:rsidR="00D70DAD" w:rsidRPr="00B97577" w:rsidRDefault="00D70DAD" w:rsidP="00D70DAD">
      <w:pPr>
        <w:pStyle w:val="BodyText"/>
        <w:rPr>
          <w:rFonts w:ascii="Calibri" w:hAnsi="Calibri"/>
          <w:sz w:val="18"/>
        </w:rPr>
      </w:pPr>
    </w:p>
    <w:p w14:paraId="0BFA53B6" w14:textId="77777777" w:rsidR="00D70DAD" w:rsidRPr="00B97577" w:rsidRDefault="00D70DAD" w:rsidP="00D70DAD">
      <w:pPr>
        <w:pStyle w:val="BodyText"/>
        <w:spacing w:before="148"/>
        <w:rPr>
          <w:rFonts w:ascii="Calibri" w:hAnsi="Calibri"/>
          <w:sz w:val="18"/>
        </w:rPr>
      </w:pPr>
    </w:p>
    <w:p w14:paraId="1D6A125C" w14:textId="77777777" w:rsidR="00D70DAD" w:rsidRPr="00B97577" w:rsidRDefault="00000000" w:rsidP="00D70DAD">
      <w:pPr>
        <w:tabs>
          <w:tab w:val="right" w:pos="10804"/>
        </w:tabs>
        <w:bidi/>
        <w:ind w:left="240"/>
        <w:rPr>
          <w:rFonts w:ascii="Calibri" w:hAnsi="Calibri"/>
          <w:sz w:val="18"/>
        </w:rPr>
      </w:pPr>
      <w:r w:rsidRPr="00B97577">
        <w:rPr>
          <w:rFonts w:ascii="Calibri" w:hAnsi="Calibri"/>
          <w:sz w:val="18"/>
          <w:rtl/>
          <w:lang w:val="ar"/>
        </w:rPr>
        <w:t>الاستراتيجية الوطنية للرعاية (National Carer Strategy)</w:t>
      </w:r>
      <w:r w:rsidRPr="00B97577">
        <w:rPr>
          <w:rFonts w:ascii="Calibri" w:hAnsi="Calibri"/>
          <w:sz w:val="18"/>
          <w:rtl/>
          <w:lang w:val="ar"/>
        </w:rPr>
        <w:tab/>
        <w:t>5</w:t>
      </w:r>
    </w:p>
    <w:p w14:paraId="094F1177" w14:textId="77777777" w:rsidR="00D70DAD" w:rsidRPr="00B97577" w:rsidRDefault="00D70DAD" w:rsidP="00D70DAD">
      <w:pPr>
        <w:rPr>
          <w:rFonts w:ascii="Calibri" w:hAnsi="Calibri"/>
          <w:sz w:val="18"/>
        </w:rPr>
        <w:sectPr w:rsidR="00D70DAD" w:rsidRPr="00B97577" w:rsidSect="00D70DAD">
          <w:headerReference w:type="default" r:id="rId32"/>
          <w:footerReference w:type="default" r:id="rId33"/>
          <w:pgSz w:w="11910" w:h="16840"/>
          <w:pgMar w:top="1920" w:right="400" w:bottom="0" w:left="440" w:header="0" w:footer="0" w:gutter="0"/>
          <w:cols w:space="720"/>
        </w:sectPr>
      </w:pPr>
    </w:p>
    <w:p w14:paraId="395DC4FE" w14:textId="77777777" w:rsidR="00D70DAD" w:rsidRPr="00B97577" w:rsidRDefault="00000000" w:rsidP="00D70DAD">
      <w:pPr>
        <w:pStyle w:val="Heading1"/>
        <w:bidi/>
        <w:spacing w:before="389" w:line="216" w:lineRule="auto"/>
        <w:rPr>
          <w:rFonts w:ascii="Calibri" w:hAnsi="Calibri"/>
          <w:color w:val="4A78AD"/>
        </w:rPr>
      </w:pPr>
      <w:bookmarkStart w:id="0" w:name="_TOC_250006"/>
      <w:r w:rsidRPr="00B97577">
        <w:rPr>
          <w:rFonts w:ascii="Calibri" w:hAnsi="Calibri"/>
          <w:color w:val="4A78AD"/>
          <w:rtl/>
          <w:lang w:val="ar"/>
        </w:rPr>
        <w:lastRenderedPageBreak/>
        <w:t xml:space="preserve">المقدمة: التزامنا </w:t>
      </w:r>
      <w:bookmarkEnd w:id="0"/>
      <w:r w:rsidRPr="00B97577">
        <w:rPr>
          <w:rFonts w:ascii="Calibri" w:hAnsi="Calibri"/>
          <w:color w:val="4A78AD"/>
          <w:rtl/>
          <w:lang w:val="ar"/>
        </w:rPr>
        <w:t>بريادة التغيير</w:t>
      </w:r>
    </w:p>
    <w:p w14:paraId="5D5B180B" w14:textId="77777777" w:rsidR="00D70DAD" w:rsidRPr="00B97577" w:rsidRDefault="00000000" w:rsidP="006A316A">
      <w:pPr>
        <w:pStyle w:val="BodyText"/>
        <w:bidi/>
        <w:spacing w:before="256" w:line="244" w:lineRule="auto"/>
        <w:ind w:left="240" w:right="709"/>
        <w:jc w:val="both"/>
        <w:rPr>
          <w:rFonts w:ascii="Calibri" w:hAnsi="Calibri"/>
        </w:rPr>
      </w:pPr>
      <w:r w:rsidRPr="00B97577">
        <w:rPr>
          <w:rFonts w:ascii="Calibri" w:hAnsi="Calibri"/>
          <w:rtl/>
          <w:lang w:val="ar"/>
        </w:rPr>
        <w:t>بينما لا يتم تقدير المساهمات التي لا تقدر بثمن من مقدمي الرعاية غير مدفوعة الأجر، فإن التزامنا بقيادة التغيير الجذري أصبح أكثر أهمية من أي وقت مضى.</w:t>
      </w:r>
    </w:p>
    <w:p w14:paraId="0AB63AB0" w14:textId="6C81BA39" w:rsidR="00D70DAD" w:rsidRPr="00B97577" w:rsidRDefault="00000000" w:rsidP="0037466A">
      <w:pPr>
        <w:pStyle w:val="BodyText"/>
        <w:bidi/>
        <w:spacing w:before="113" w:line="244" w:lineRule="auto"/>
        <w:ind w:left="240" w:right="438"/>
        <w:rPr>
          <w:rFonts w:ascii="Calibri" w:hAnsi="Calibri"/>
        </w:rPr>
      </w:pPr>
      <w:r w:rsidRPr="00B97577">
        <w:rPr>
          <w:rFonts w:ascii="Calibri" w:hAnsi="Calibri"/>
          <w:rtl/>
          <w:lang w:val="ar"/>
        </w:rPr>
        <w:t xml:space="preserve">تمثل الاستراتيجية الوطنية للرعاية </w:t>
      </w:r>
      <w:r w:rsidR="00005BD1" w:rsidRPr="00B97577">
        <w:rPr>
          <w:rFonts w:ascii="Calibri" w:hAnsi="Calibri"/>
          <w:rtl/>
          <w:lang w:val="ar"/>
        </w:rPr>
        <w:t xml:space="preserve">2024-2034 </w:t>
      </w:r>
      <w:r w:rsidR="00005BD1">
        <w:rPr>
          <w:rFonts w:ascii="Calibri" w:hAnsi="Calibri"/>
          <w:lang w:val="en-AU"/>
        </w:rPr>
        <w:t xml:space="preserve"> (National Carer Strategy) </w:t>
      </w:r>
      <w:r w:rsidRPr="00B97577">
        <w:rPr>
          <w:rFonts w:ascii="Calibri" w:hAnsi="Calibri"/>
          <w:rtl/>
          <w:lang w:val="ar"/>
        </w:rPr>
        <w:t xml:space="preserve">(الاستراتيجية) خطوة محورية نحو الاعتراف </w:t>
      </w:r>
      <w:r w:rsidR="00005BD1">
        <w:rPr>
          <w:rFonts w:ascii="Calibri" w:hAnsi="Calibri"/>
          <w:lang w:val="en-AU"/>
        </w:rPr>
        <w:br/>
      </w:r>
      <w:r w:rsidRPr="00B97577">
        <w:rPr>
          <w:rFonts w:ascii="Calibri" w:hAnsi="Calibri"/>
          <w:rtl/>
          <w:lang w:val="ar"/>
        </w:rPr>
        <w:t xml:space="preserve">بهؤلاء الأفراد المخلصين ودعمهم والذين يلعبون دورًا أساسيًا في مجتمعاتنا. من خلال مواءمة إجراءاتنا مع التوصيات الصادرة عن </w:t>
      </w:r>
      <w:r w:rsidR="00005BD1">
        <w:rPr>
          <w:rFonts w:ascii="Calibri" w:hAnsi="Calibri"/>
          <w:lang w:val="en-AU"/>
        </w:rPr>
        <w:br/>
      </w:r>
      <w:r w:rsidRPr="00B97577">
        <w:rPr>
          <w:rFonts w:ascii="Calibri" w:hAnsi="Calibri"/>
          <w:rtl/>
          <w:lang w:val="ar"/>
        </w:rPr>
        <w:t>لجنة الاستفسار في تقرير الاعتراف بمقدمي الرعاية غير مدفوع الأجر،</w:t>
      </w:r>
    </w:p>
    <w:p w14:paraId="0BF61981" w14:textId="47D20083" w:rsidR="00D70DAD" w:rsidRPr="00B97577" w:rsidRDefault="00000000" w:rsidP="0037466A">
      <w:pPr>
        <w:pStyle w:val="BodyText"/>
        <w:bidi/>
        <w:spacing w:line="244" w:lineRule="auto"/>
        <w:ind w:left="240" w:right="438"/>
        <w:rPr>
          <w:rFonts w:ascii="Calibri" w:hAnsi="Calibri"/>
        </w:rPr>
      </w:pPr>
      <w:r w:rsidRPr="00B97577">
        <w:rPr>
          <w:rFonts w:ascii="Calibri" w:hAnsi="Calibri"/>
          <w:color w:val="4A78AD"/>
          <w:u w:val="single" w:color="4A78AD"/>
          <w:rtl/>
          <w:lang w:val="ar"/>
        </w:rPr>
        <w:t>الاعتراف بمقدمي الرعاية غير مدفوع الأجر وتقييمهم ودعمهم - البرلمان الأسترالي (aph.gov.au)</w:t>
      </w:r>
      <w:r w:rsidRPr="00B97577">
        <w:rPr>
          <w:rFonts w:ascii="Calibri" w:hAnsi="Calibri"/>
          <w:rtl/>
          <w:lang w:val="ar"/>
        </w:rPr>
        <w:t xml:space="preserve">، نهدف إلى إنشاء إطار قوي لا </w:t>
      </w:r>
      <w:r w:rsidR="00005BD1">
        <w:rPr>
          <w:rFonts w:ascii="Calibri" w:hAnsi="Calibri"/>
          <w:lang w:val="en-AU"/>
        </w:rPr>
        <w:br/>
      </w:r>
      <w:r w:rsidRPr="00B97577">
        <w:rPr>
          <w:rFonts w:ascii="Calibri" w:hAnsi="Calibri"/>
          <w:rtl/>
          <w:lang w:val="ar"/>
        </w:rPr>
        <w:t>يعترف بمساهماتهم فحسب ولكن أيضًا يمكّنهم من خلال المبادرات المستهدفة والجهود التعاونية.</w:t>
      </w:r>
    </w:p>
    <w:p w14:paraId="7B3D19BD" w14:textId="77777777" w:rsidR="00D70DAD" w:rsidRPr="00B97577" w:rsidRDefault="00000000" w:rsidP="0037466A">
      <w:pPr>
        <w:pStyle w:val="BodyText"/>
        <w:bidi/>
        <w:spacing w:before="111" w:line="244" w:lineRule="auto"/>
        <w:ind w:left="240" w:right="438"/>
        <w:rPr>
          <w:rFonts w:ascii="Calibri" w:hAnsi="Calibri"/>
        </w:rPr>
      </w:pPr>
      <w:r w:rsidRPr="00B97577">
        <w:rPr>
          <w:rFonts w:ascii="Calibri" w:hAnsi="Calibri"/>
          <w:rtl/>
          <w:lang w:val="ar"/>
        </w:rPr>
        <w:t>إن هذه الإستراتيجية هي شهادة على التزامنا بتعزيز بيئة يشعر فيها مقدمو الرعاية بالتقدير والدعم والاستعداد لتحقيق النجاح.</w:t>
      </w:r>
    </w:p>
    <w:p w14:paraId="72116A7B" w14:textId="77777777" w:rsidR="00D70DAD" w:rsidRPr="00B97577" w:rsidRDefault="00000000" w:rsidP="0037466A">
      <w:pPr>
        <w:pStyle w:val="BodyText"/>
        <w:bidi/>
        <w:spacing w:before="112" w:line="244" w:lineRule="auto"/>
        <w:ind w:left="240" w:right="438"/>
        <w:rPr>
          <w:rFonts w:ascii="Calibri" w:hAnsi="Calibri"/>
        </w:rPr>
      </w:pPr>
      <w:r w:rsidRPr="00B97577">
        <w:rPr>
          <w:rFonts w:ascii="Calibri" w:hAnsi="Calibri"/>
          <w:rtl/>
          <w:lang w:val="ar"/>
        </w:rPr>
        <w:t>تم تطوير كل من الاستراتيجية وخطة العمل 2024-2027 بالتشاور مع مقدمي الرعاية وقطاع دعم مقدمي الرعاية في جميع أنحاء أستراليا، بما في ذلك مقدمي خدمات Carer Gateway Service واللجنة الاستشارية للاستراتيجية الوطنية للرعاية (National Carer Strategy) (اللجنة الاستشارية) المكونة من مقدمي الرعاية من مجموعة متنوعة من الخلفيات.</w:t>
      </w:r>
    </w:p>
    <w:p w14:paraId="212EF66F" w14:textId="77777777" w:rsidR="00D70DAD" w:rsidRPr="00B97577" w:rsidRDefault="00000000" w:rsidP="0037466A">
      <w:pPr>
        <w:pStyle w:val="BodyText"/>
        <w:bidi/>
        <w:spacing w:before="111" w:line="244" w:lineRule="auto"/>
        <w:ind w:left="240" w:right="438"/>
        <w:rPr>
          <w:rFonts w:ascii="Calibri" w:hAnsi="Calibri"/>
        </w:rPr>
      </w:pPr>
      <w:r w:rsidRPr="00B97577">
        <w:rPr>
          <w:rFonts w:ascii="Calibri" w:hAnsi="Calibri"/>
          <w:rtl/>
          <w:lang w:val="ar"/>
        </w:rPr>
        <w:t>وقد تم إعداد كلتا الوثيقتين بناءً على المذكرات المقدمة إلى لجنة الاستفسار التابعة لمجلس النواب بشأن الاعتراف بمقدمي الرعاية غير مدفوعي الأجر ونتائج هذه اللجنة. وتدعم خطة العمل هذه عدداً من توصيات لجنة الاستفسار.</w:t>
      </w:r>
    </w:p>
    <w:p w14:paraId="21B0BCA5" w14:textId="77777777" w:rsidR="00D70DAD" w:rsidRPr="00B97577" w:rsidRDefault="00000000" w:rsidP="0037466A">
      <w:pPr>
        <w:pStyle w:val="BodyText"/>
        <w:bidi/>
        <w:spacing w:before="112"/>
        <w:ind w:left="240" w:right="438"/>
        <w:rPr>
          <w:rFonts w:ascii="Calibri" w:hAnsi="Calibri"/>
        </w:rPr>
      </w:pPr>
      <w:r w:rsidRPr="00B97577">
        <w:rPr>
          <w:rFonts w:ascii="Calibri" w:hAnsi="Calibri"/>
          <w:rtl/>
          <w:lang w:val="ar"/>
        </w:rPr>
        <w:t>في العام الأول، تلتزم الاستراتيجية بما يلي:</w:t>
      </w:r>
    </w:p>
    <w:p w14:paraId="1441C1E3" w14:textId="77777777" w:rsidR="00D70DAD" w:rsidRPr="00B97577" w:rsidRDefault="00000000" w:rsidP="0037466A">
      <w:pPr>
        <w:pStyle w:val="ListParagraph"/>
        <w:numPr>
          <w:ilvl w:val="0"/>
          <w:numId w:val="15"/>
        </w:numPr>
        <w:tabs>
          <w:tab w:val="left" w:pos="693"/>
        </w:tabs>
        <w:bidi/>
        <w:spacing w:before="139"/>
        <w:ind w:right="438" w:hanging="226"/>
        <w:rPr>
          <w:rFonts w:ascii="Calibri" w:hAnsi="Calibri"/>
        </w:rPr>
      </w:pPr>
      <w:r w:rsidRPr="00B97577">
        <w:rPr>
          <w:rFonts w:ascii="Calibri" w:hAnsi="Calibri"/>
          <w:rtl/>
          <w:lang w:val="ar"/>
        </w:rPr>
        <w:t>تقديم إطار النتائج</w:t>
      </w:r>
    </w:p>
    <w:p w14:paraId="39B7E0EE" w14:textId="77777777" w:rsidR="00D70DAD" w:rsidRPr="00B97577" w:rsidRDefault="00000000" w:rsidP="0037466A">
      <w:pPr>
        <w:pStyle w:val="ListParagraph"/>
        <w:numPr>
          <w:ilvl w:val="0"/>
          <w:numId w:val="15"/>
        </w:numPr>
        <w:tabs>
          <w:tab w:val="left" w:pos="693"/>
        </w:tabs>
        <w:bidi/>
        <w:ind w:right="438" w:hanging="226"/>
        <w:rPr>
          <w:rFonts w:ascii="Calibri" w:hAnsi="Calibri"/>
        </w:rPr>
      </w:pPr>
      <w:r w:rsidRPr="00B97577">
        <w:rPr>
          <w:rFonts w:ascii="Calibri" w:hAnsi="Calibri"/>
          <w:rtl/>
          <w:lang w:val="ar"/>
        </w:rPr>
        <w:t>إصدار خطة عمل</w:t>
      </w:r>
    </w:p>
    <w:p w14:paraId="5E3CDE87" w14:textId="77777777" w:rsidR="00D70DAD" w:rsidRPr="00B97577" w:rsidRDefault="00000000" w:rsidP="0037466A">
      <w:pPr>
        <w:pStyle w:val="ListParagraph"/>
        <w:numPr>
          <w:ilvl w:val="0"/>
          <w:numId w:val="15"/>
        </w:numPr>
        <w:tabs>
          <w:tab w:val="left" w:pos="693"/>
        </w:tabs>
        <w:bidi/>
        <w:spacing w:before="139"/>
        <w:ind w:right="438" w:hanging="226"/>
        <w:rPr>
          <w:rFonts w:ascii="Calibri" w:hAnsi="Calibri"/>
        </w:rPr>
      </w:pPr>
      <w:r w:rsidRPr="00B97577">
        <w:rPr>
          <w:rFonts w:ascii="Calibri" w:hAnsi="Calibri"/>
          <w:rtl/>
          <w:lang w:val="ar"/>
        </w:rPr>
        <w:t>العمل مع أصحاب المصلحة لبدء تطوير وتنفيذ الإجراءات الأولية.</w:t>
      </w:r>
    </w:p>
    <w:p w14:paraId="6031D99A" w14:textId="77777777" w:rsidR="00D70DAD" w:rsidRPr="00B97577" w:rsidRDefault="00000000" w:rsidP="0037466A">
      <w:pPr>
        <w:pStyle w:val="BodyText"/>
        <w:bidi/>
        <w:spacing w:before="231" w:line="244" w:lineRule="auto"/>
        <w:ind w:left="240" w:right="438"/>
        <w:rPr>
          <w:rFonts w:ascii="Calibri" w:hAnsi="Calibri"/>
        </w:rPr>
      </w:pPr>
      <w:r w:rsidRPr="00B97577">
        <w:rPr>
          <w:rFonts w:ascii="Calibri" w:hAnsi="Calibri"/>
          <w:rtl/>
          <w:lang w:val="ar"/>
        </w:rPr>
        <w:t>ستعمل الإجراءات الموضحة في هذه الخطة على دفع التغيير الإيجابي الأولي لمقدمي الرعاية، ووضع الأساس للتحسين المستمر وتطوير وتنفيذ العمل المستقبلي لضمان تحقيق رؤية الاستراتيجية.</w:t>
      </w:r>
    </w:p>
    <w:p w14:paraId="093CB97F" w14:textId="44BF96E6" w:rsidR="00D70DAD" w:rsidRPr="00B97577" w:rsidRDefault="00000000" w:rsidP="006A316A">
      <w:pPr>
        <w:pStyle w:val="BodyText"/>
        <w:bidi/>
        <w:spacing w:before="112" w:line="244" w:lineRule="auto"/>
        <w:ind w:left="240" w:right="438"/>
        <w:rPr>
          <w:rFonts w:ascii="Calibri" w:hAnsi="Calibri"/>
        </w:rPr>
      </w:pPr>
      <w:r w:rsidRPr="00B97577">
        <w:rPr>
          <w:rFonts w:ascii="Calibri" w:hAnsi="Calibri"/>
          <w:rtl/>
          <w:lang w:val="ar"/>
        </w:rPr>
        <w:t xml:space="preserve">ن مجموعة الإجراءات الأولية هذه عبارة عن عناصر يمكن تطويرها وتنفيذها في إطار زمني قصير ولها تأثير إيجابي فوري على مقدمي الرعاية، مثل البناء على عرض خدمة Carer Gateway والمراجعة الرسمية لـ </w:t>
      </w:r>
      <w:r w:rsidRPr="00B97577">
        <w:rPr>
          <w:rFonts w:ascii="Calibri" w:hAnsi="Calibri"/>
          <w:i/>
          <w:rtl/>
          <w:lang w:val="ar"/>
        </w:rPr>
        <w:t>قانون الاعتراف بمقدمي الرعاية لعام 2010</w:t>
      </w:r>
      <w:r w:rsidRPr="00B97577">
        <w:rPr>
          <w:rFonts w:ascii="Calibri" w:hAnsi="Calibri"/>
          <w:rtl/>
          <w:lang w:val="ar"/>
        </w:rPr>
        <w:t>. سنسعى إلى فهم أفضل لحال مقدمي الرعاية من خلال استكشاف الفرص المتاحة لجمع البيانات والأدلة بشكل أفضل. سنعمل على تحسين الوعي بشأن مقدمي الرعاية وأدوار الرعاية في جميع أنحاء المجتمع الأسترالي. سنعمل على دعم مقدمي الرعاية لتحقيق الأمن المالي من خلال تحسين فرص المشاركة في القوى العاملة والتعليم والتدريب.</w:t>
      </w:r>
    </w:p>
    <w:p w14:paraId="79A4E538" w14:textId="77777777" w:rsidR="00D70DAD" w:rsidRPr="00B97577" w:rsidRDefault="00000000" w:rsidP="0037466A">
      <w:pPr>
        <w:pStyle w:val="BodyText"/>
        <w:bidi/>
        <w:spacing w:before="110" w:line="244" w:lineRule="auto"/>
        <w:ind w:left="240" w:right="438"/>
        <w:rPr>
          <w:rFonts w:ascii="Calibri" w:hAnsi="Calibri"/>
        </w:rPr>
      </w:pPr>
      <w:r w:rsidRPr="00B97577">
        <w:rPr>
          <w:rFonts w:ascii="Calibri" w:hAnsi="Calibri"/>
          <w:rtl/>
          <w:lang w:val="ar"/>
        </w:rPr>
        <w:t>إن التصميم المشترك مع مجتمع مقدمي الرعاية سيضمن أن الدعم والمبادرات تعكس حقًا احتياجات مقدمي الرعاية في أستراليا. وستشرف لجنة استشارية دائمة لمقدمي الرعاية على تطوير وتنفيذ ومراقبة ومراجعة الاستراتيجية والإجراءات.</w:t>
      </w:r>
    </w:p>
    <w:p w14:paraId="45FA9C5D" w14:textId="77777777" w:rsidR="00D70DAD" w:rsidRPr="00B97577" w:rsidRDefault="00D70DAD" w:rsidP="00D70DAD">
      <w:pPr>
        <w:spacing w:line="244" w:lineRule="auto"/>
        <w:rPr>
          <w:rFonts w:ascii="Calibri" w:hAnsi="Calibri"/>
        </w:rPr>
        <w:sectPr w:rsidR="00D70DAD" w:rsidRPr="00B97577" w:rsidSect="00D70DAD">
          <w:pgSz w:w="11910" w:h="16840"/>
          <w:pgMar w:top="1100" w:right="400" w:bottom="560" w:left="440" w:header="0" w:footer="377" w:gutter="0"/>
          <w:pgNumType w:start="6"/>
          <w:cols w:space="720"/>
        </w:sectPr>
      </w:pPr>
    </w:p>
    <w:p w14:paraId="3A4D81C3" w14:textId="77777777" w:rsidR="00D70DAD" w:rsidRPr="00B97577" w:rsidRDefault="00000000" w:rsidP="00D70DAD">
      <w:pPr>
        <w:pStyle w:val="Heading1"/>
        <w:bidi/>
        <w:spacing w:before="127"/>
        <w:rPr>
          <w:rFonts w:ascii="Calibri" w:hAnsi="Calibri"/>
          <w:color w:val="4A78AD"/>
        </w:rPr>
      </w:pPr>
      <w:bookmarkStart w:id="1" w:name="_TOC_250005"/>
      <w:r w:rsidRPr="00B97577">
        <w:rPr>
          <w:rFonts w:ascii="Calibri" w:hAnsi="Calibri"/>
          <w:color w:val="4A78AD"/>
          <w:rtl/>
          <w:lang w:val="ar"/>
        </w:rPr>
        <w:lastRenderedPageBreak/>
        <w:t xml:space="preserve">الاستراتيجية الوطنية لمقدمي الرعاية على </w:t>
      </w:r>
      <w:bookmarkEnd w:id="1"/>
      <w:r w:rsidRPr="00B97577">
        <w:rPr>
          <w:rFonts w:ascii="Calibri" w:hAnsi="Calibri"/>
          <w:color w:val="4A78AD"/>
          <w:rtl/>
          <w:lang w:val="ar"/>
        </w:rPr>
        <w:t>صفحة</w:t>
      </w:r>
    </w:p>
    <w:p w14:paraId="4A77F7D9" w14:textId="77777777" w:rsidR="00D70DAD" w:rsidRPr="00B97577" w:rsidRDefault="00D70DAD" w:rsidP="00D70DAD">
      <w:pPr>
        <w:pStyle w:val="BodyText"/>
        <w:spacing w:before="5"/>
        <w:rPr>
          <w:rFonts w:ascii="Calibri" w:hAnsi="Calibri"/>
          <w:sz w:val="13"/>
        </w:rPr>
      </w:pPr>
    </w:p>
    <w:tbl>
      <w:tblPr>
        <w:tblStyle w:val="TableNormal0"/>
        <w:tblW w:w="0" w:type="auto"/>
        <w:tblInd w:w="247" w:type="dxa"/>
        <w:tblLayout w:type="fixed"/>
        <w:tblLook w:val="01E0" w:firstRow="1" w:lastRow="1" w:firstColumn="1" w:lastColumn="1" w:noHBand="0" w:noVBand="0"/>
      </w:tblPr>
      <w:tblGrid>
        <w:gridCol w:w="10545"/>
      </w:tblGrid>
      <w:tr w:rsidR="004B5B3D" w14:paraId="06C04894" w14:textId="77777777" w:rsidTr="004A7FDC">
        <w:trPr>
          <w:trHeight w:val="393"/>
        </w:trPr>
        <w:tc>
          <w:tcPr>
            <w:tcW w:w="10545" w:type="dxa"/>
            <w:shd w:val="clear" w:color="auto" w:fill="DB6E52"/>
          </w:tcPr>
          <w:p w14:paraId="776C09C8" w14:textId="77777777" w:rsidR="00D70DAD" w:rsidRPr="00D70DAD" w:rsidRDefault="00000000" w:rsidP="00D70DAD">
            <w:pPr>
              <w:pStyle w:val="TableParagraph"/>
              <w:bidi/>
              <w:spacing w:before="34"/>
              <w:ind w:right="2"/>
              <w:jc w:val="center"/>
              <w:rPr>
                <w:rFonts w:ascii="RooneySans Heavy"/>
                <w:b/>
                <w:color w:val="FFFFFF"/>
                <w:sz w:val="26"/>
              </w:rPr>
            </w:pPr>
            <w:r w:rsidRPr="00B97577">
              <w:rPr>
                <w:rFonts w:ascii="Calibri" w:hAnsi="Calibri"/>
                <w:b/>
                <w:color w:val="FFFFFF"/>
                <w:sz w:val="26"/>
                <w:rtl/>
                <w:lang w:val="ar"/>
              </w:rPr>
              <w:t>الرؤية</w:t>
            </w:r>
          </w:p>
        </w:tc>
      </w:tr>
      <w:tr w:rsidR="004B5B3D" w14:paraId="1CE9B0FA" w14:textId="77777777" w:rsidTr="004A7FDC">
        <w:trPr>
          <w:trHeight w:val="643"/>
        </w:trPr>
        <w:tc>
          <w:tcPr>
            <w:tcW w:w="10545" w:type="dxa"/>
            <w:shd w:val="clear" w:color="auto" w:fill="F5DCD0"/>
          </w:tcPr>
          <w:p w14:paraId="19AD001A" w14:textId="5E6A7954" w:rsidR="00D70DAD" w:rsidRPr="00AA66AA" w:rsidRDefault="00000000" w:rsidP="00591348">
            <w:pPr>
              <w:pStyle w:val="TableParagraph"/>
              <w:bidi/>
              <w:spacing w:line="244" w:lineRule="auto"/>
              <w:ind w:left="168" w:right="186"/>
              <w:jc w:val="center"/>
              <w:rPr>
                <w:lang w:val="en-AU"/>
              </w:rPr>
            </w:pPr>
            <w:r w:rsidRPr="00B97577">
              <w:rPr>
                <w:rFonts w:ascii="Calibri" w:hAnsi="Calibri"/>
                <w:rtl/>
                <w:lang w:val="ar"/>
              </w:rPr>
              <w:t xml:space="preserve">مجتمع أسترالي يتم فيه الاعتراف بجميع مقدمي الرعاية وتقديرهم وتمكينهم من الدعم الذي يحتاجون إليه للمشاركة الكاملة في المجتمع وتلبية </w:t>
            </w:r>
            <w:r w:rsidR="00005BD1">
              <w:rPr>
                <w:rFonts w:ascii="Calibri" w:hAnsi="Calibri"/>
                <w:lang w:val="en-AU"/>
              </w:rPr>
              <w:br/>
            </w:r>
            <w:r w:rsidRPr="00B97577">
              <w:rPr>
                <w:rFonts w:ascii="Calibri" w:hAnsi="Calibri"/>
                <w:rtl/>
                <w:lang w:val="ar"/>
              </w:rPr>
              <w:t>دورهم في الرعاية.</w:t>
            </w:r>
          </w:p>
        </w:tc>
      </w:tr>
      <w:tr w:rsidR="004B5B3D" w14:paraId="7982A112" w14:textId="77777777" w:rsidTr="004A7FDC">
        <w:trPr>
          <w:trHeight w:val="393"/>
        </w:trPr>
        <w:tc>
          <w:tcPr>
            <w:tcW w:w="10545" w:type="dxa"/>
            <w:shd w:val="clear" w:color="auto" w:fill="C3638C"/>
          </w:tcPr>
          <w:p w14:paraId="4C371DE4" w14:textId="77777777" w:rsidR="00D70DAD" w:rsidRPr="00D70DAD" w:rsidRDefault="00000000" w:rsidP="00D70DAD">
            <w:pPr>
              <w:pStyle w:val="TableParagraph"/>
              <w:bidi/>
              <w:spacing w:before="34"/>
              <w:ind w:left="0" w:right="2"/>
              <w:jc w:val="center"/>
              <w:rPr>
                <w:rFonts w:ascii="RooneySans Heavy"/>
                <w:b/>
                <w:color w:val="FFFFFF"/>
                <w:sz w:val="26"/>
              </w:rPr>
            </w:pPr>
            <w:r w:rsidRPr="00B97577">
              <w:rPr>
                <w:rFonts w:ascii="Calibri" w:hAnsi="Calibri"/>
                <w:b/>
                <w:color w:val="FFFFFF"/>
                <w:sz w:val="26"/>
                <w:rtl/>
                <w:lang w:val="ar"/>
              </w:rPr>
              <w:t>المبادئ</w:t>
            </w:r>
          </w:p>
        </w:tc>
      </w:tr>
      <w:tr w:rsidR="004B5B3D" w14:paraId="3ABF28E5" w14:textId="77777777" w:rsidTr="004A7FDC">
        <w:trPr>
          <w:trHeight w:val="643"/>
        </w:trPr>
        <w:tc>
          <w:tcPr>
            <w:tcW w:w="10545" w:type="dxa"/>
            <w:shd w:val="clear" w:color="auto" w:fill="ECD5DD"/>
          </w:tcPr>
          <w:p w14:paraId="236A294D" w14:textId="35BD8041" w:rsidR="00D70DAD" w:rsidRPr="00D70DAD" w:rsidRDefault="00000000" w:rsidP="00591348">
            <w:pPr>
              <w:pStyle w:val="TableParagraph"/>
              <w:bidi/>
              <w:spacing w:line="244" w:lineRule="auto"/>
              <w:ind w:left="168" w:hanging="27"/>
              <w:jc w:val="center"/>
            </w:pPr>
            <w:r w:rsidRPr="00B97577">
              <w:rPr>
                <w:rFonts w:ascii="Calibri" w:hAnsi="Calibri"/>
                <w:rtl/>
                <w:lang w:val="ar"/>
              </w:rPr>
              <w:t xml:space="preserve">يجب أن توجه المبادئ التي تم تصميمها بشكل مشترك تنسيق وتنفيذ السياسات والبرامج والمبادرات المتعلقة بمقدمي الرعاية والتي تؤثر على </w:t>
            </w:r>
            <w:r w:rsidR="00005BD1">
              <w:rPr>
                <w:rFonts w:ascii="Calibri" w:hAnsi="Calibri"/>
                <w:lang w:val="en-AU"/>
              </w:rPr>
              <w:br/>
            </w:r>
            <w:r w:rsidRPr="00B97577">
              <w:rPr>
                <w:rFonts w:ascii="Calibri" w:hAnsi="Calibri"/>
                <w:rtl/>
                <w:lang w:val="ar"/>
              </w:rPr>
              <w:t>مقدمي الرعاية عبر وكالات الحكومة الأسترالية.</w:t>
            </w:r>
          </w:p>
        </w:tc>
      </w:tr>
      <w:tr w:rsidR="004B5B3D" w14:paraId="173262C3" w14:textId="77777777" w:rsidTr="00005BD1">
        <w:trPr>
          <w:trHeight w:val="3139"/>
        </w:trPr>
        <w:tc>
          <w:tcPr>
            <w:tcW w:w="10545" w:type="dxa"/>
            <w:shd w:val="clear" w:color="auto" w:fill="F5EAED"/>
          </w:tcPr>
          <w:p w14:paraId="52909C54" w14:textId="77777777" w:rsidR="00D70DAD" w:rsidRPr="00B97577" w:rsidRDefault="00000000" w:rsidP="00C46AF6">
            <w:pPr>
              <w:pStyle w:val="TableParagraph"/>
              <w:numPr>
                <w:ilvl w:val="0"/>
                <w:numId w:val="14"/>
              </w:numPr>
              <w:tabs>
                <w:tab w:val="left" w:pos="366"/>
                <w:tab w:val="left" w:pos="368"/>
              </w:tabs>
              <w:bidi/>
              <w:spacing w:line="244" w:lineRule="auto"/>
              <w:ind w:right="773"/>
              <w:rPr>
                <w:rFonts w:ascii="Calibri" w:hAnsi="Calibri"/>
              </w:rPr>
            </w:pPr>
            <w:r w:rsidRPr="00B97577">
              <w:rPr>
                <w:rFonts w:ascii="Calibri" w:hAnsi="Calibri"/>
                <w:b/>
                <w:rtl/>
                <w:lang w:val="ar"/>
              </w:rPr>
              <w:t>التركيز على مقدمي الرعاية:</w:t>
            </w:r>
            <w:r w:rsidRPr="00B97577">
              <w:rPr>
                <w:rFonts w:ascii="Calibri" w:hAnsi="Calibri"/>
                <w:rtl/>
                <w:lang w:val="ar"/>
              </w:rPr>
              <w:t xml:space="preserve"> سيتم تضمين خبرة مقدمي الرعاية المُعاشة في العمليات المشتركة لتصميم وإنتاج السياسات والدعم والخدمات لمقدمي الرعاية. سيتم تضمين تجربة مقدمي الرعاية المُعاشة في عمليات التقييم.</w:t>
            </w:r>
          </w:p>
          <w:p w14:paraId="10CA12C4" w14:textId="77777777" w:rsidR="00D70DAD" w:rsidRPr="00B97577" w:rsidRDefault="00000000" w:rsidP="00D70DAD">
            <w:pPr>
              <w:pStyle w:val="TableParagraph"/>
              <w:numPr>
                <w:ilvl w:val="0"/>
                <w:numId w:val="14"/>
              </w:numPr>
              <w:tabs>
                <w:tab w:val="left" w:pos="366"/>
                <w:tab w:val="left" w:pos="368"/>
              </w:tabs>
              <w:bidi/>
              <w:spacing w:before="27" w:line="244" w:lineRule="auto"/>
              <w:ind w:right="256"/>
              <w:rPr>
                <w:rFonts w:ascii="Calibri" w:hAnsi="Calibri"/>
              </w:rPr>
            </w:pPr>
            <w:r w:rsidRPr="00B97577">
              <w:rPr>
                <w:rFonts w:ascii="Calibri" w:hAnsi="Calibri"/>
                <w:b/>
                <w:rtl/>
                <w:lang w:val="ar"/>
              </w:rPr>
              <w:t>مستندة إلى الأدلة:</w:t>
            </w:r>
            <w:r w:rsidRPr="00B97577">
              <w:rPr>
                <w:rFonts w:ascii="Calibri" w:hAnsi="Calibri"/>
                <w:rtl/>
                <w:lang w:val="ar"/>
              </w:rPr>
              <w:t xml:space="preserve"> ستسند سياسات مقدمي الرعاية والدعم والخدمات إلى الأدلة، وسيتم استخدام طرق ابتكارية لمعالجة التحديات التي يواجهها مقدمو الرعاية.</w:t>
            </w:r>
          </w:p>
          <w:p w14:paraId="333EB149" w14:textId="77777777" w:rsidR="00D70DAD" w:rsidRPr="00B97577" w:rsidRDefault="00000000" w:rsidP="00D70DAD">
            <w:pPr>
              <w:pStyle w:val="TableParagraph"/>
              <w:numPr>
                <w:ilvl w:val="0"/>
                <w:numId w:val="14"/>
              </w:numPr>
              <w:tabs>
                <w:tab w:val="left" w:pos="366"/>
                <w:tab w:val="left" w:pos="368"/>
              </w:tabs>
              <w:bidi/>
              <w:spacing w:before="28" w:line="244" w:lineRule="auto"/>
              <w:ind w:right="212"/>
              <w:rPr>
                <w:rFonts w:ascii="Calibri" w:hAnsi="Calibri"/>
              </w:rPr>
            </w:pPr>
            <w:r w:rsidRPr="00B97577">
              <w:rPr>
                <w:rFonts w:ascii="Calibri" w:hAnsi="Calibri"/>
                <w:b/>
                <w:rtl/>
                <w:lang w:val="ar"/>
              </w:rPr>
              <w:t>متاحة ومنصفة وشاملة:</w:t>
            </w:r>
            <w:r w:rsidRPr="00B97577">
              <w:rPr>
                <w:rFonts w:ascii="Calibri" w:hAnsi="Calibri"/>
                <w:rtl/>
                <w:lang w:val="ar"/>
              </w:rPr>
              <w:t xml:space="preserve"> ستكون سياسات مقدمي الرعاية والدعم والخدمات شاملة ومصممة للاستجابة لاحتياجات مقدمي الرعاية، في جميع مراحل الرعاية، مع الاعتراف بتنوع مقدمي الرعاية، وأهمية السلامة الثقافية والنفسية.</w:t>
            </w:r>
          </w:p>
          <w:p w14:paraId="07240D52" w14:textId="41EE174D" w:rsidR="00D70DAD" w:rsidRPr="00B97577" w:rsidRDefault="00000000" w:rsidP="00D70DAD">
            <w:pPr>
              <w:pStyle w:val="TableParagraph"/>
              <w:numPr>
                <w:ilvl w:val="0"/>
                <w:numId w:val="14"/>
              </w:numPr>
              <w:tabs>
                <w:tab w:val="left" w:pos="366"/>
                <w:tab w:val="left" w:pos="368"/>
              </w:tabs>
              <w:bidi/>
              <w:spacing w:before="27" w:line="244" w:lineRule="auto"/>
              <w:ind w:right="319"/>
              <w:rPr>
                <w:rFonts w:ascii="Calibri" w:hAnsi="Calibri"/>
              </w:rPr>
            </w:pPr>
            <w:r w:rsidRPr="00B97577">
              <w:rPr>
                <w:rFonts w:ascii="Calibri" w:hAnsi="Calibri"/>
                <w:b/>
                <w:rtl/>
                <w:lang w:val="ar"/>
              </w:rPr>
              <w:t>تدعم مقدمي الرعاية في التحكم بأمور حياتهم:</w:t>
            </w:r>
            <w:r w:rsidRPr="00B97577">
              <w:rPr>
                <w:rFonts w:ascii="Calibri" w:hAnsi="Calibri"/>
                <w:rtl/>
                <w:lang w:val="ar"/>
              </w:rPr>
              <w:t xml:space="preserve"> ستُصمم السياسات ووسائل الدعم والخدمات لمقدمي الرعاية بطريقة تمكّنهم من اتخاذ الخيارات التي تناسبهم.</w:t>
            </w:r>
          </w:p>
          <w:p w14:paraId="0D1FC76D" w14:textId="77777777" w:rsidR="00D70DAD" w:rsidRPr="00D70DAD" w:rsidRDefault="00000000" w:rsidP="00D70DAD">
            <w:pPr>
              <w:pStyle w:val="TableParagraph"/>
              <w:numPr>
                <w:ilvl w:val="0"/>
                <w:numId w:val="14"/>
              </w:numPr>
              <w:tabs>
                <w:tab w:val="left" w:pos="366"/>
                <w:tab w:val="left" w:pos="368"/>
              </w:tabs>
              <w:bidi/>
              <w:spacing w:before="27" w:line="244" w:lineRule="auto"/>
              <w:ind w:right="309"/>
            </w:pPr>
            <w:r w:rsidRPr="00B97577">
              <w:rPr>
                <w:rFonts w:ascii="Calibri" w:hAnsi="Calibri"/>
                <w:b/>
                <w:rtl/>
                <w:lang w:val="ar"/>
              </w:rPr>
              <w:t>الشفافية والمسؤولية:</w:t>
            </w:r>
            <w:r w:rsidRPr="00B97577">
              <w:rPr>
                <w:rFonts w:ascii="Calibri" w:hAnsi="Calibri"/>
                <w:rtl/>
                <w:lang w:val="ar"/>
              </w:rPr>
              <w:t xml:space="preserve"> ستكون الدوائر الحكومية الفيدرالية مسؤولة عن تنفيذ الاستراتيجية وستكون شفافة في عملياتها للتعرف على مقدمي الرعاية وتقديرهم بشكل أفضل.</w:t>
            </w:r>
          </w:p>
        </w:tc>
      </w:tr>
      <w:tr w:rsidR="004B5B3D" w14:paraId="3B80A95D" w14:textId="77777777" w:rsidTr="004A7FDC">
        <w:trPr>
          <w:trHeight w:val="393"/>
        </w:trPr>
        <w:tc>
          <w:tcPr>
            <w:tcW w:w="10545" w:type="dxa"/>
            <w:shd w:val="clear" w:color="auto" w:fill="8A689A"/>
          </w:tcPr>
          <w:p w14:paraId="0303953B" w14:textId="77777777" w:rsidR="00D70DAD" w:rsidRPr="00D70DAD" w:rsidRDefault="00000000" w:rsidP="00D70DAD">
            <w:pPr>
              <w:pStyle w:val="TableParagraph"/>
              <w:bidi/>
              <w:spacing w:before="34"/>
              <w:ind w:right="2"/>
              <w:jc w:val="center"/>
              <w:rPr>
                <w:rFonts w:ascii="RooneySans Heavy"/>
                <w:b/>
                <w:color w:val="FFFFFF"/>
                <w:sz w:val="26"/>
              </w:rPr>
            </w:pPr>
            <w:r w:rsidRPr="00B97577">
              <w:rPr>
                <w:rFonts w:ascii="Calibri" w:hAnsi="Calibri"/>
                <w:b/>
                <w:color w:val="FFFFFF"/>
                <w:sz w:val="26"/>
                <w:rtl/>
                <w:lang w:val="ar"/>
              </w:rPr>
              <w:t>الأهداف</w:t>
            </w:r>
          </w:p>
        </w:tc>
      </w:tr>
      <w:tr w:rsidR="004B5B3D" w14:paraId="37439289" w14:textId="77777777" w:rsidTr="004A7FDC">
        <w:trPr>
          <w:trHeight w:val="363"/>
        </w:trPr>
        <w:tc>
          <w:tcPr>
            <w:tcW w:w="10545" w:type="dxa"/>
            <w:shd w:val="clear" w:color="auto" w:fill="E0D7E4"/>
          </w:tcPr>
          <w:p w14:paraId="51EE1FB7" w14:textId="77777777" w:rsidR="00D70DAD" w:rsidRPr="00D70DAD" w:rsidRDefault="00000000" w:rsidP="00D70DAD">
            <w:pPr>
              <w:pStyle w:val="TableParagraph"/>
              <w:bidi/>
              <w:ind w:left="0" w:right="2"/>
              <w:jc w:val="center"/>
            </w:pPr>
            <w:r w:rsidRPr="00B97577">
              <w:rPr>
                <w:rFonts w:ascii="Calibri" w:hAnsi="Calibri"/>
                <w:rtl/>
                <w:lang w:val="ar"/>
              </w:rPr>
              <w:t>الأهداف هي النتائج التي نريد تحقيقها لمقدمي الرعاية.</w:t>
            </w:r>
          </w:p>
        </w:tc>
      </w:tr>
      <w:tr w:rsidR="004B5B3D" w14:paraId="1D3EE308" w14:textId="77777777" w:rsidTr="004A7FDC">
        <w:trPr>
          <w:trHeight w:val="980"/>
        </w:trPr>
        <w:tc>
          <w:tcPr>
            <w:tcW w:w="10545" w:type="dxa"/>
            <w:shd w:val="clear" w:color="auto" w:fill="EDE9EF"/>
          </w:tcPr>
          <w:p w14:paraId="3659708E" w14:textId="77777777" w:rsidR="00D70DAD" w:rsidRPr="00B97577" w:rsidRDefault="00000000" w:rsidP="00D70DAD">
            <w:pPr>
              <w:pStyle w:val="TableParagraph"/>
              <w:numPr>
                <w:ilvl w:val="0"/>
                <w:numId w:val="13"/>
              </w:numPr>
              <w:tabs>
                <w:tab w:val="left" w:pos="366"/>
              </w:tabs>
              <w:bidi/>
              <w:ind w:left="366" w:hanging="282"/>
              <w:rPr>
                <w:rFonts w:ascii="Calibri" w:hAnsi="Calibri"/>
              </w:rPr>
            </w:pPr>
            <w:r w:rsidRPr="00B97577">
              <w:rPr>
                <w:rFonts w:ascii="Calibri" w:hAnsi="Calibri"/>
                <w:rtl/>
                <w:lang w:val="ar"/>
              </w:rPr>
              <w:t>أن يتم تحديد مقدمي الرعاية والاعتراف بهم واحترامهم وتقديرهم.</w:t>
            </w:r>
          </w:p>
          <w:p w14:paraId="203FC8CF" w14:textId="77777777" w:rsidR="00D70DAD" w:rsidRPr="00B97577" w:rsidRDefault="00000000" w:rsidP="00D70DAD">
            <w:pPr>
              <w:pStyle w:val="TableParagraph"/>
              <w:numPr>
                <w:ilvl w:val="0"/>
                <w:numId w:val="13"/>
              </w:numPr>
              <w:tabs>
                <w:tab w:val="left" w:pos="366"/>
              </w:tabs>
              <w:bidi/>
              <w:spacing w:before="33"/>
              <w:ind w:left="366" w:hanging="282"/>
              <w:rPr>
                <w:rFonts w:ascii="Calibri" w:hAnsi="Calibri"/>
              </w:rPr>
            </w:pPr>
            <w:r w:rsidRPr="00B97577">
              <w:rPr>
                <w:rFonts w:ascii="Calibri" w:hAnsi="Calibri"/>
                <w:rtl/>
                <w:lang w:val="ar"/>
              </w:rPr>
              <w:t>أن يتم تمكين مقدمي الرعاية من الحصول على حياة مُرضية أثناء مشاركتهم في دورهم في الرعاية.</w:t>
            </w:r>
          </w:p>
          <w:p w14:paraId="4A078324" w14:textId="77777777" w:rsidR="00D70DAD" w:rsidRPr="00D70DAD" w:rsidRDefault="00000000" w:rsidP="00D70DAD">
            <w:pPr>
              <w:pStyle w:val="TableParagraph"/>
              <w:numPr>
                <w:ilvl w:val="0"/>
                <w:numId w:val="13"/>
              </w:numPr>
              <w:tabs>
                <w:tab w:val="left" w:pos="366"/>
              </w:tabs>
              <w:bidi/>
              <w:spacing w:before="34"/>
              <w:ind w:left="366" w:hanging="282"/>
            </w:pPr>
            <w:r w:rsidRPr="00B97577">
              <w:rPr>
                <w:rFonts w:ascii="Calibri" w:hAnsi="Calibri"/>
                <w:rtl/>
                <w:lang w:val="ar"/>
              </w:rPr>
              <w:t>أن يتم دعم الصحة البدنية والنفسية والسلامة والرفاه والأمن المالي لمقدمي الرعاية.</w:t>
            </w:r>
          </w:p>
        </w:tc>
      </w:tr>
      <w:tr w:rsidR="004B5B3D" w14:paraId="43906440" w14:textId="77777777" w:rsidTr="004A7FDC">
        <w:trPr>
          <w:trHeight w:val="393"/>
        </w:trPr>
        <w:tc>
          <w:tcPr>
            <w:tcW w:w="10545" w:type="dxa"/>
            <w:shd w:val="clear" w:color="auto" w:fill="2AA1CF"/>
          </w:tcPr>
          <w:p w14:paraId="1098736A" w14:textId="77777777" w:rsidR="00D70DAD" w:rsidRPr="00D70DAD" w:rsidRDefault="00000000" w:rsidP="00D70DAD">
            <w:pPr>
              <w:pStyle w:val="TableParagraph"/>
              <w:bidi/>
              <w:spacing w:before="34"/>
              <w:ind w:right="2"/>
              <w:jc w:val="center"/>
              <w:rPr>
                <w:rFonts w:ascii="RooneySans Heavy"/>
                <w:b/>
                <w:color w:val="FFFFFF"/>
                <w:sz w:val="26"/>
              </w:rPr>
            </w:pPr>
            <w:r w:rsidRPr="00B97577">
              <w:rPr>
                <w:rFonts w:ascii="Calibri" w:hAnsi="Calibri"/>
                <w:b/>
                <w:color w:val="FFFFFF"/>
                <w:sz w:val="26"/>
                <w:rtl/>
                <w:lang w:val="ar"/>
              </w:rPr>
              <w:t>مجالات الأولوية للنتائج</w:t>
            </w:r>
          </w:p>
        </w:tc>
      </w:tr>
      <w:tr w:rsidR="004B5B3D" w14:paraId="1F0B373A" w14:textId="77777777" w:rsidTr="004A7FDC">
        <w:trPr>
          <w:trHeight w:val="980"/>
        </w:trPr>
        <w:tc>
          <w:tcPr>
            <w:tcW w:w="10545" w:type="dxa"/>
            <w:shd w:val="clear" w:color="auto" w:fill="CCE0EF"/>
          </w:tcPr>
          <w:p w14:paraId="1562D4AD" w14:textId="77777777" w:rsidR="00D70DAD" w:rsidRPr="00B97577" w:rsidRDefault="00000000" w:rsidP="00D70DAD">
            <w:pPr>
              <w:pStyle w:val="TableParagraph"/>
              <w:bidi/>
              <w:ind w:left="2" w:right="2"/>
              <w:jc w:val="center"/>
              <w:rPr>
                <w:rFonts w:ascii="Calibri" w:hAnsi="Calibri"/>
              </w:rPr>
            </w:pPr>
            <w:r w:rsidRPr="00B97577">
              <w:rPr>
                <w:rFonts w:ascii="Calibri" w:hAnsi="Calibri"/>
                <w:rtl/>
                <w:lang w:val="ar"/>
              </w:rPr>
              <w:t>تمثل مجالات النتائج ذات الأولوية النقاط التي سنركز عليها جهودنا لتحقيق رؤية وأهداف الاستراتيجية.</w:t>
            </w:r>
          </w:p>
          <w:p w14:paraId="0B85BA22" w14:textId="77777777" w:rsidR="00D70DAD" w:rsidRPr="00B97577" w:rsidRDefault="00000000" w:rsidP="00D70DAD">
            <w:pPr>
              <w:pStyle w:val="TableParagraph"/>
              <w:bidi/>
              <w:spacing w:before="5"/>
              <w:ind w:right="2"/>
              <w:jc w:val="center"/>
              <w:rPr>
                <w:rFonts w:ascii="Calibri" w:hAnsi="Calibri"/>
              </w:rPr>
            </w:pPr>
            <w:r w:rsidRPr="00B97577">
              <w:rPr>
                <w:rFonts w:ascii="Calibri" w:hAnsi="Calibri"/>
                <w:rtl/>
                <w:lang w:val="ar"/>
              </w:rPr>
              <w:t>ملاحظة: لم يتم ترقيم مجالات النتائج ذات الأولوية حسب الأهمية.</w:t>
            </w:r>
          </w:p>
          <w:p w14:paraId="24425031" w14:textId="77777777" w:rsidR="00D70DAD" w:rsidRPr="00D70DAD" w:rsidRDefault="00000000" w:rsidP="00D70DAD">
            <w:pPr>
              <w:pStyle w:val="TableParagraph"/>
              <w:bidi/>
              <w:spacing w:before="5"/>
              <w:ind w:right="2"/>
              <w:jc w:val="center"/>
            </w:pPr>
            <w:r w:rsidRPr="00B97577">
              <w:rPr>
                <w:rFonts w:ascii="Calibri" w:hAnsi="Calibri"/>
                <w:rtl/>
                <w:lang w:val="ar"/>
              </w:rPr>
              <w:t>لقد تم ترقيمها لسهولة الرجوع إليها.</w:t>
            </w:r>
          </w:p>
        </w:tc>
      </w:tr>
      <w:tr w:rsidR="004B5B3D" w14:paraId="339B478C" w14:textId="77777777" w:rsidTr="00005BD1">
        <w:trPr>
          <w:trHeight w:val="2420"/>
        </w:trPr>
        <w:tc>
          <w:tcPr>
            <w:tcW w:w="10545" w:type="dxa"/>
            <w:shd w:val="clear" w:color="auto" w:fill="E9F0F7"/>
          </w:tcPr>
          <w:p w14:paraId="0C52743B" w14:textId="77777777" w:rsidR="00D70DAD" w:rsidRPr="00B97577" w:rsidRDefault="00000000" w:rsidP="00D70DAD">
            <w:pPr>
              <w:pStyle w:val="TableParagraph"/>
              <w:numPr>
                <w:ilvl w:val="0"/>
                <w:numId w:val="12"/>
              </w:numPr>
              <w:tabs>
                <w:tab w:val="left" w:pos="423"/>
                <w:tab w:val="left" w:pos="425"/>
              </w:tabs>
              <w:bidi/>
              <w:spacing w:before="49" w:line="235" w:lineRule="auto"/>
              <w:ind w:right="753"/>
              <w:rPr>
                <w:rFonts w:ascii="Calibri" w:hAnsi="Calibri"/>
              </w:rPr>
            </w:pPr>
            <w:r w:rsidRPr="00B97577">
              <w:rPr>
                <w:rFonts w:ascii="Calibri" w:hAnsi="Calibri"/>
                <w:rtl/>
                <w:lang w:val="ar"/>
              </w:rPr>
              <w:t>ترى الحكومة والمجتمع والخدمات مقدمي الرعاية وتقدرهم، وتعترف بخبرتهم ومساهماتهم، وتعمل على خلق بيئة تمكن مقدمي الرعاية من التعرف على احتياجاتهم في أقرب فرصة ممكنة.</w:t>
            </w:r>
          </w:p>
          <w:p w14:paraId="5241ABD6" w14:textId="77777777" w:rsidR="00D70DAD" w:rsidRPr="00B97577" w:rsidRDefault="00000000" w:rsidP="00D70DAD">
            <w:pPr>
              <w:pStyle w:val="TableParagraph"/>
              <w:numPr>
                <w:ilvl w:val="0"/>
                <w:numId w:val="12"/>
              </w:numPr>
              <w:tabs>
                <w:tab w:val="left" w:pos="423"/>
              </w:tabs>
              <w:bidi/>
              <w:spacing w:before="53"/>
              <w:ind w:left="423" w:hanging="282"/>
              <w:rPr>
                <w:rFonts w:ascii="Calibri" w:hAnsi="Calibri"/>
              </w:rPr>
            </w:pPr>
            <w:r w:rsidRPr="00B97577">
              <w:rPr>
                <w:rFonts w:ascii="Calibri" w:hAnsi="Calibri"/>
                <w:rtl/>
                <w:lang w:val="ar"/>
              </w:rPr>
              <w:t>يمكن لمقدمي الرعاية الوصول إلى الدعم والخدمات والبرامج في الوقت المناسب والمكان المناسب وبالطريقة الصحيحة.</w:t>
            </w:r>
          </w:p>
          <w:p w14:paraId="3C6A179F" w14:textId="77777777" w:rsidR="00D70DAD" w:rsidRPr="00B97577" w:rsidRDefault="00000000" w:rsidP="00D70DAD">
            <w:pPr>
              <w:pStyle w:val="TableParagraph"/>
              <w:numPr>
                <w:ilvl w:val="0"/>
                <w:numId w:val="12"/>
              </w:numPr>
              <w:tabs>
                <w:tab w:val="left" w:pos="422"/>
              </w:tabs>
              <w:bidi/>
              <w:spacing w:before="51"/>
              <w:ind w:left="422" w:hanging="281"/>
              <w:rPr>
                <w:rFonts w:ascii="Calibri" w:hAnsi="Calibri"/>
              </w:rPr>
            </w:pPr>
            <w:r w:rsidRPr="00B97577">
              <w:rPr>
                <w:rFonts w:ascii="Calibri" w:hAnsi="Calibri"/>
                <w:rtl/>
                <w:lang w:val="ar"/>
              </w:rPr>
              <w:t>ضمان قدرة مقدمي الرعاية على تطوير المعرفة والمهارات عند الحاجة إليها للوفاء بدورهم في الرعاية.</w:t>
            </w:r>
          </w:p>
          <w:p w14:paraId="4D18F14C" w14:textId="77777777" w:rsidR="00D70DAD" w:rsidRPr="00B97577" w:rsidRDefault="00000000" w:rsidP="00D70DAD">
            <w:pPr>
              <w:pStyle w:val="TableParagraph"/>
              <w:numPr>
                <w:ilvl w:val="0"/>
                <w:numId w:val="12"/>
              </w:numPr>
              <w:tabs>
                <w:tab w:val="left" w:pos="423"/>
                <w:tab w:val="left" w:pos="425"/>
              </w:tabs>
              <w:bidi/>
              <w:spacing w:before="57" w:line="235" w:lineRule="auto"/>
              <w:ind w:right="333"/>
              <w:rPr>
                <w:rFonts w:ascii="Calibri" w:hAnsi="Calibri"/>
              </w:rPr>
            </w:pPr>
            <w:r w:rsidRPr="00B97577">
              <w:rPr>
                <w:rFonts w:ascii="Calibri" w:hAnsi="Calibri"/>
                <w:rtl/>
                <w:lang w:val="ar"/>
              </w:rPr>
              <w:t>ضمان امكانية مقدمي الرعاية الوصول إلى فرص العمل والتعليم أو التدريب والمشاركة فيها، بما في ذلك تحسين وضعهم المالي.</w:t>
            </w:r>
          </w:p>
          <w:p w14:paraId="50EDD5D6" w14:textId="77777777" w:rsidR="00D70DAD" w:rsidRPr="00B97577" w:rsidRDefault="00000000" w:rsidP="00D70DAD">
            <w:pPr>
              <w:pStyle w:val="TableParagraph"/>
              <w:numPr>
                <w:ilvl w:val="0"/>
                <w:numId w:val="12"/>
              </w:numPr>
              <w:tabs>
                <w:tab w:val="left" w:pos="424"/>
              </w:tabs>
              <w:bidi/>
              <w:spacing w:before="53"/>
              <w:ind w:left="424" w:hanging="283"/>
              <w:rPr>
                <w:rFonts w:ascii="Calibri" w:hAnsi="Calibri"/>
              </w:rPr>
            </w:pPr>
            <w:r w:rsidRPr="00B97577">
              <w:rPr>
                <w:rFonts w:ascii="Calibri" w:hAnsi="Calibri"/>
                <w:rtl/>
                <w:lang w:val="ar"/>
              </w:rPr>
              <w:t>يمكن لمقدمي الرعاية الحصول على الدعم الذي يحمي سلامتهم النفسية والجسدية والاجتماعية.</w:t>
            </w:r>
          </w:p>
          <w:p w14:paraId="4F315BCB" w14:textId="77777777" w:rsidR="00D70DAD" w:rsidRPr="00D70DAD" w:rsidRDefault="00000000" w:rsidP="00D70DAD">
            <w:pPr>
              <w:pStyle w:val="TableParagraph"/>
              <w:numPr>
                <w:ilvl w:val="0"/>
                <w:numId w:val="12"/>
              </w:numPr>
              <w:tabs>
                <w:tab w:val="left" w:pos="423"/>
                <w:tab w:val="left" w:pos="425"/>
              </w:tabs>
              <w:bidi/>
              <w:spacing w:before="56" w:line="235" w:lineRule="auto"/>
              <w:ind w:right="204"/>
            </w:pPr>
            <w:r w:rsidRPr="00B97577">
              <w:rPr>
                <w:rFonts w:ascii="Calibri" w:hAnsi="Calibri"/>
                <w:rtl/>
                <w:lang w:val="ar"/>
              </w:rPr>
              <w:t>بناء قاعدة الأدلة حول مقدمي الرعاية لفهم من هم مقدمو الرعاية بشكل أفضل، وما هي تجاربهم، وما الذي يناسبهم ولماذا.</w:t>
            </w:r>
          </w:p>
        </w:tc>
      </w:tr>
      <w:tr w:rsidR="004B5B3D" w14:paraId="1E4ABBAD" w14:textId="77777777" w:rsidTr="004A7FDC">
        <w:trPr>
          <w:trHeight w:val="393"/>
        </w:trPr>
        <w:tc>
          <w:tcPr>
            <w:tcW w:w="10545" w:type="dxa"/>
            <w:shd w:val="clear" w:color="auto" w:fill="239090"/>
          </w:tcPr>
          <w:p w14:paraId="6714A6AA" w14:textId="77777777" w:rsidR="00D70DAD" w:rsidRPr="00D70DAD" w:rsidRDefault="00000000" w:rsidP="00D70DAD">
            <w:pPr>
              <w:pStyle w:val="TableParagraph"/>
              <w:bidi/>
              <w:spacing w:before="34"/>
              <w:ind w:left="0" w:right="2"/>
              <w:jc w:val="center"/>
              <w:rPr>
                <w:rFonts w:ascii="RooneySans Heavy"/>
                <w:b/>
                <w:color w:val="FFFFFF"/>
                <w:sz w:val="26"/>
              </w:rPr>
            </w:pPr>
            <w:r w:rsidRPr="00B97577">
              <w:rPr>
                <w:rFonts w:ascii="Calibri" w:hAnsi="Calibri"/>
                <w:b/>
                <w:color w:val="FFFFFF"/>
                <w:sz w:val="26"/>
                <w:rtl/>
                <w:lang w:val="ar"/>
              </w:rPr>
              <w:t>الخطوات التالية</w:t>
            </w:r>
          </w:p>
        </w:tc>
      </w:tr>
      <w:tr w:rsidR="004B5B3D" w14:paraId="3C8B9005" w14:textId="77777777" w:rsidTr="00005BD1">
        <w:trPr>
          <w:trHeight w:val="1170"/>
        </w:trPr>
        <w:tc>
          <w:tcPr>
            <w:tcW w:w="10545" w:type="dxa"/>
            <w:shd w:val="clear" w:color="auto" w:fill="E6EDED"/>
          </w:tcPr>
          <w:p w14:paraId="340E8F40" w14:textId="77777777" w:rsidR="00D70DAD" w:rsidRPr="00B97577" w:rsidRDefault="00000000" w:rsidP="00D70DAD">
            <w:pPr>
              <w:pStyle w:val="TableParagraph"/>
              <w:numPr>
                <w:ilvl w:val="0"/>
                <w:numId w:val="11"/>
              </w:numPr>
              <w:tabs>
                <w:tab w:val="left" w:pos="310"/>
              </w:tabs>
              <w:bidi/>
              <w:ind w:left="310" w:hanging="169"/>
              <w:rPr>
                <w:rFonts w:ascii="Calibri" w:hAnsi="Calibri"/>
              </w:rPr>
            </w:pPr>
            <w:r w:rsidRPr="00B97577">
              <w:rPr>
                <w:rFonts w:ascii="Calibri" w:hAnsi="Calibri"/>
                <w:b/>
                <w:rtl/>
                <w:lang w:val="ar"/>
              </w:rPr>
              <w:t xml:space="preserve">العمل </w:t>
            </w:r>
            <w:r w:rsidRPr="00B97577">
              <w:rPr>
                <w:rFonts w:ascii="Calibri" w:hAnsi="Calibri"/>
                <w:rtl/>
                <w:lang w:val="ar"/>
              </w:rPr>
              <w:t>- سيتم تطوير خطط عمل تتضمن الملاحظات المستلمة حتى الآن ونظرية التغيير.</w:t>
            </w:r>
          </w:p>
          <w:p w14:paraId="2D9A54F4" w14:textId="77777777" w:rsidR="00D70DAD" w:rsidRPr="00B97577" w:rsidRDefault="00000000" w:rsidP="00D70DAD">
            <w:pPr>
              <w:pStyle w:val="TableParagraph"/>
              <w:numPr>
                <w:ilvl w:val="0"/>
                <w:numId w:val="11"/>
              </w:numPr>
              <w:tabs>
                <w:tab w:val="left" w:pos="309"/>
                <w:tab w:val="left" w:pos="311"/>
              </w:tabs>
              <w:bidi/>
              <w:spacing w:before="62" w:line="244" w:lineRule="auto"/>
              <w:ind w:right="595"/>
              <w:rPr>
                <w:rFonts w:ascii="Calibri" w:hAnsi="Calibri"/>
              </w:rPr>
            </w:pPr>
            <w:r w:rsidRPr="00B97577">
              <w:rPr>
                <w:rFonts w:ascii="Calibri" w:hAnsi="Calibri"/>
                <w:b/>
                <w:rtl/>
                <w:lang w:val="ar"/>
              </w:rPr>
              <w:t>قياس النجاح</w:t>
            </w:r>
            <w:r w:rsidRPr="00B97577">
              <w:rPr>
                <w:rFonts w:ascii="Calibri" w:hAnsi="Calibri"/>
                <w:rtl/>
                <w:lang w:val="ar"/>
              </w:rPr>
              <w:t xml:space="preserve"> – سيتم تنفيذ نهج يشمل المراقبة، والأدلة، والتقييم، بما في ذلك نظرية التغيير، وإطار النتائج، وإطار المراقبة والتقييم.</w:t>
            </w:r>
          </w:p>
          <w:p w14:paraId="14B9F227" w14:textId="77777777" w:rsidR="00D70DAD" w:rsidRPr="00D70DAD" w:rsidRDefault="00000000" w:rsidP="00D70DAD">
            <w:pPr>
              <w:pStyle w:val="TableParagraph"/>
              <w:numPr>
                <w:ilvl w:val="0"/>
                <w:numId w:val="11"/>
              </w:numPr>
              <w:tabs>
                <w:tab w:val="left" w:pos="309"/>
                <w:tab w:val="left" w:pos="311"/>
              </w:tabs>
              <w:bidi/>
              <w:spacing w:before="55" w:line="244" w:lineRule="auto"/>
              <w:ind w:right="247"/>
            </w:pPr>
            <w:r w:rsidRPr="00B97577">
              <w:rPr>
                <w:rFonts w:ascii="Calibri" w:hAnsi="Calibri"/>
                <w:b/>
                <w:rtl/>
                <w:lang w:val="ar"/>
              </w:rPr>
              <w:t>التصميم المشترك</w:t>
            </w:r>
            <w:r w:rsidRPr="00B97577">
              <w:rPr>
                <w:rFonts w:ascii="Calibri" w:hAnsi="Calibri"/>
                <w:rtl/>
                <w:lang w:val="ar"/>
              </w:rPr>
              <w:t xml:space="preserve"> – ستسهم أصوات وآراء مقدمي الرعاية في إرشاد تنفيذ الاستراتيجية، ومراقبتها، ومراجعتها لضمان تحقيق النتائج والأهداف.</w:t>
            </w:r>
          </w:p>
        </w:tc>
      </w:tr>
    </w:tbl>
    <w:p w14:paraId="5120DF17" w14:textId="77777777" w:rsidR="00D70DAD" w:rsidRPr="00B97577" w:rsidRDefault="00D70DAD" w:rsidP="00D70DAD">
      <w:pPr>
        <w:spacing w:line="244" w:lineRule="auto"/>
        <w:rPr>
          <w:rFonts w:ascii="Calibri" w:hAnsi="Calibri"/>
        </w:rPr>
        <w:sectPr w:rsidR="00D70DAD" w:rsidRPr="00B97577" w:rsidSect="00D70DAD">
          <w:pgSz w:w="11910" w:h="16840"/>
          <w:pgMar w:top="1100" w:right="400" w:bottom="560" w:left="440" w:header="0" w:footer="377" w:gutter="0"/>
          <w:cols w:space="720"/>
        </w:sectPr>
      </w:pPr>
    </w:p>
    <w:p w14:paraId="751B55EF" w14:textId="77777777" w:rsidR="00D70DAD" w:rsidRPr="00B97577" w:rsidRDefault="00000000" w:rsidP="00444904">
      <w:pPr>
        <w:pStyle w:val="Heading1"/>
        <w:bidi/>
        <w:spacing w:before="389" w:line="216" w:lineRule="auto"/>
        <w:ind w:left="2198" w:right="2423" w:firstLine="70"/>
        <w:jc w:val="center"/>
        <w:rPr>
          <w:rFonts w:ascii="Calibri" w:hAnsi="Calibri"/>
          <w:color w:val="4A78AD"/>
        </w:rPr>
      </w:pPr>
      <w:bookmarkStart w:id="2" w:name="_TOC_250004"/>
      <w:r w:rsidRPr="00B97577">
        <w:rPr>
          <w:rFonts w:ascii="Calibri" w:hAnsi="Calibri"/>
          <w:color w:val="4A78AD"/>
          <w:rtl/>
          <w:lang w:val="ar"/>
        </w:rPr>
        <w:lastRenderedPageBreak/>
        <w:t>تنفيذ الاستراتيجية الوطنية ل</w:t>
      </w:r>
      <w:bookmarkEnd w:id="2"/>
      <w:r w:rsidRPr="00B97577">
        <w:rPr>
          <w:rFonts w:ascii="Calibri" w:hAnsi="Calibri"/>
          <w:color w:val="4A78AD"/>
          <w:rtl/>
          <w:lang w:val="ar"/>
        </w:rPr>
        <w:t>لرعاية (National Carer Strategy)</w:t>
      </w:r>
    </w:p>
    <w:p w14:paraId="34BCB733" w14:textId="3718B6C4" w:rsidR="00D70DAD" w:rsidRPr="00B97577" w:rsidRDefault="00D70DAD" w:rsidP="00D70DAD">
      <w:pPr>
        <w:pStyle w:val="BodyText"/>
        <w:rPr>
          <w:rFonts w:ascii="Calibri" w:hAnsi="Calibri"/>
          <w:sz w:val="30"/>
        </w:rPr>
      </w:pPr>
    </w:p>
    <w:p w14:paraId="46CCDF4B" w14:textId="77777777" w:rsidR="00D70DAD" w:rsidRPr="00B97577" w:rsidRDefault="00D70DAD" w:rsidP="00D70DAD">
      <w:pPr>
        <w:pStyle w:val="BodyText"/>
        <w:rPr>
          <w:rFonts w:ascii="Calibri" w:hAnsi="Calibri"/>
          <w:sz w:val="30"/>
        </w:rPr>
      </w:pPr>
    </w:p>
    <w:p w14:paraId="3C9F09D4" w14:textId="77777777" w:rsidR="00D70DAD" w:rsidRPr="00B97577" w:rsidRDefault="00D70DAD" w:rsidP="00D70DAD">
      <w:pPr>
        <w:pStyle w:val="BodyText"/>
        <w:spacing w:before="360"/>
        <w:rPr>
          <w:rFonts w:ascii="Calibri" w:hAnsi="Calibri"/>
          <w:sz w:val="30"/>
        </w:rPr>
      </w:pPr>
    </w:p>
    <w:p w14:paraId="3C48CBBA" w14:textId="5D58EA13" w:rsidR="00D70DAD" w:rsidRPr="00B97577" w:rsidRDefault="00000000" w:rsidP="00D5370A">
      <w:pPr>
        <w:bidi/>
        <w:ind w:left="1147" w:right="1076"/>
        <w:jc w:val="center"/>
        <w:rPr>
          <w:rFonts w:ascii="Calibri" w:hAnsi="Calibri"/>
          <w:b/>
          <w:sz w:val="30"/>
        </w:rPr>
      </w:pPr>
      <w:r w:rsidRPr="00D70DAD">
        <w:rPr>
          <w:rFonts w:ascii="RooneySans Bold"/>
          <w:b/>
          <w:noProof/>
          <w:sz w:val="30"/>
          <w:lang w:eastAsia="zh-CN"/>
        </w:rPr>
        <w:drawing>
          <wp:anchor distT="0" distB="0" distL="0" distR="0" simplePos="0" relativeHeight="251706368" behindDoc="1" locked="0" layoutInCell="1" allowOverlap="1" wp14:anchorId="35D1F39F" wp14:editId="06D9E71B">
            <wp:simplePos x="0" y="0"/>
            <wp:positionH relativeFrom="page">
              <wp:posOffset>1079997</wp:posOffset>
            </wp:positionH>
            <wp:positionV relativeFrom="paragraph">
              <wp:posOffset>-707935</wp:posOffset>
            </wp:positionV>
            <wp:extent cx="5399894" cy="7987605"/>
            <wp:effectExtent l="0" t="0" r="0" b="0"/>
            <wp:wrapNone/>
            <wp:docPr id="102" name="Image 102"/>
            <wp:cNvGraphicFramePr/>
            <a:graphic xmlns:a="http://schemas.openxmlformats.org/drawingml/2006/main">
              <a:graphicData uri="http://schemas.openxmlformats.org/drawingml/2006/picture">
                <pic:pic xmlns:pic="http://schemas.openxmlformats.org/drawingml/2006/picture">
                  <pic:nvPicPr>
                    <pic:cNvPr id="132043704" name="Image 102"/>
                    <pic:cNvPicPr/>
                  </pic:nvPicPr>
                  <pic:blipFill>
                    <a:blip r:embed="rId34" cstate="print"/>
                    <a:stretch>
                      <a:fillRect/>
                    </a:stretch>
                  </pic:blipFill>
                  <pic:spPr>
                    <a:xfrm>
                      <a:off x="0" y="0"/>
                      <a:ext cx="5399894" cy="7987605"/>
                    </a:xfrm>
                    <a:prstGeom prst="rect">
                      <a:avLst/>
                    </a:prstGeom>
                  </pic:spPr>
                </pic:pic>
              </a:graphicData>
            </a:graphic>
          </wp:anchor>
        </w:drawing>
      </w:r>
      <w:r w:rsidRPr="00B97577">
        <w:rPr>
          <w:rFonts w:ascii="Calibri" w:hAnsi="Calibri"/>
          <w:b/>
          <w:sz w:val="30"/>
          <w:rtl/>
          <w:lang w:val="ar"/>
        </w:rPr>
        <w:t>الاستراتيجية الوطنية للرعاية</w:t>
      </w:r>
      <w:r w:rsidR="00D5370A">
        <w:rPr>
          <w:rFonts w:ascii="Calibri" w:hAnsi="Calibri"/>
          <w:b/>
          <w:sz w:val="30"/>
          <w:lang w:val="en-AU"/>
        </w:rPr>
        <w:br/>
      </w:r>
      <w:r w:rsidRPr="00B97577">
        <w:rPr>
          <w:rFonts w:ascii="Calibri" w:hAnsi="Calibri"/>
          <w:b/>
          <w:sz w:val="30"/>
          <w:rtl/>
          <w:lang w:val="ar"/>
        </w:rPr>
        <w:t xml:space="preserve"> (National Carer Strategy)</w:t>
      </w:r>
    </w:p>
    <w:p w14:paraId="4FBC83DF" w14:textId="77777777" w:rsidR="00D70DAD" w:rsidRPr="00B97577" w:rsidRDefault="00D70DAD" w:rsidP="00D70DAD">
      <w:pPr>
        <w:pStyle w:val="BodyText"/>
        <w:rPr>
          <w:rFonts w:ascii="Calibri" w:hAnsi="Calibri"/>
          <w:b/>
          <w:sz w:val="30"/>
        </w:rPr>
      </w:pPr>
    </w:p>
    <w:p w14:paraId="0E1BF208" w14:textId="77777777" w:rsidR="00D70DAD" w:rsidRPr="00B97577" w:rsidRDefault="00D70DAD" w:rsidP="00D70DAD">
      <w:pPr>
        <w:pStyle w:val="BodyText"/>
        <w:rPr>
          <w:rFonts w:ascii="Calibri" w:hAnsi="Calibri"/>
          <w:b/>
          <w:sz w:val="30"/>
        </w:rPr>
      </w:pPr>
    </w:p>
    <w:p w14:paraId="6120E596" w14:textId="77777777" w:rsidR="00D70DAD" w:rsidRPr="00B97577" w:rsidRDefault="00D70DAD" w:rsidP="00D70DAD">
      <w:pPr>
        <w:pStyle w:val="BodyText"/>
        <w:rPr>
          <w:rFonts w:ascii="Calibri" w:hAnsi="Calibri"/>
          <w:b/>
          <w:sz w:val="30"/>
        </w:rPr>
      </w:pPr>
    </w:p>
    <w:p w14:paraId="46148CAD" w14:textId="77777777" w:rsidR="00D70DAD" w:rsidRPr="00B97577" w:rsidRDefault="00D70DAD" w:rsidP="00D70DAD">
      <w:pPr>
        <w:pStyle w:val="BodyText"/>
        <w:spacing w:before="194"/>
        <w:rPr>
          <w:rFonts w:ascii="Calibri" w:hAnsi="Calibri"/>
          <w:b/>
          <w:sz w:val="30"/>
        </w:rPr>
      </w:pPr>
    </w:p>
    <w:p w14:paraId="1D6592E1" w14:textId="77777777" w:rsidR="00D70DAD" w:rsidRPr="00B97577" w:rsidRDefault="00000000" w:rsidP="00D5370A">
      <w:pPr>
        <w:bidi/>
        <w:ind w:left="13"/>
        <w:jc w:val="center"/>
        <w:rPr>
          <w:rFonts w:ascii="Calibri" w:hAnsi="Calibri"/>
          <w:b/>
          <w:sz w:val="30"/>
        </w:rPr>
      </w:pPr>
      <w:r w:rsidRPr="00B97577">
        <w:rPr>
          <w:rFonts w:ascii="Calibri" w:hAnsi="Calibri"/>
          <w:b/>
          <w:sz w:val="30"/>
          <w:rtl/>
          <w:lang w:val="ar"/>
        </w:rPr>
        <w:t>خطة العمل 2024-2027</w:t>
      </w:r>
    </w:p>
    <w:p w14:paraId="5CC086E5" w14:textId="77777777" w:rsidR="00D70DAD" w:rsidRPr="00B97577" w:rsidRDefault="00D70DAD" w:rsidP="00D70DAD">
      <w:pPr>
        <w:pStyle w:val="BodyText"/>
        <w:rPr>
          <w:rFonts w:ascii="Calibri" w:hAnsi="Calibri"/>
          <w:b/>
          <w:sz w:val="30"/>
        </w:rPr>
      </w:pPr>
    </w:p>
    <w:p w14:paraId="6103F221" w14:textId="77777777" w:rsidR="00D70DAD" w:rsidRPr="00B97577" w:rsidRDefault="00D70DAD" w:rsidP="00D70DAD">
      <w:pPr>
        <w:pStyle w:val="BodyText"/>
        <w:rPr>
          <w:rFonts w:ascii="Calibri" w:hAnsi="Calibri"/>
          <w:b/>
          <w:sz w:val="30"/>
        </w:rPr>
      </w:pPr>
    </w:p>
    <w:p w14:paraId="6F6CCE40" w14:textId="77777777" w:rsidR="00D70DAD" w:rsidRPr="00B97577" w:rsidRDefault="00D70DAD" w:rsidP="00D70DAD">
      <w:pPr>
        <w:pStyle w:val="BodyText"/>
        <w:rPr>
          <w:rFonts w:ascii="Calibri" w:hAnsi="Calibri"/>
          <w:b/>
          <w:sz w:val="30"/>
        </w:rPr>
      </w:pPr>
    </w:p>
    <w:p w14:paraId="3C316D87" w14:textId="77777777" w:rsidR="00D70DAD" w:rsidRPr="00B97577" w:rsidRDefault="00D70DAD" w:rsidP="00D70DAD">
      <w:pPr>
        <w:pStyle w:val="BodyText"/>
        <w:spacing w:before="50"/>
        <w:rPr>
          <w:rFonts w:ascii="Calibri" w:hAnsi="Calibri"/>
          <w:b/>
          <w:sz w:val="30"/>
        </w:rPr>
      </w:pPr>
    </w:p>
    <w:p w14:paraId="4F43ACAF" w14:textId="77777777" w:rsidR="00D70DAD" w:rsidRDefault="00000000" w:rsidP="00005BD1">
      <w:pPr>
        <w:bidi/>
        <w:ind w:left="13" w:firstLine="4111"/>
        <w:rPr>
          <w:rFonts w:ascii="Calibri" w:hAnsi="Calibri"/>
          <w:b/>
          <w:sz w:val="30"/>
          <w:lang w:val="en-AU"/>
        </w:rPr>
      </w:pPr>
      <w:r w:rsidRPr="00B97577">
        <w:rPr>
          <w:rFonts w:ascii="Calibri" w:hAnsi="Calibri"/>
          <w:b/>
          <w:sz w:val="30"/>
          <w:rtl/>
          <w:lang w:val="ar"/>
        </w:rPr>
        <w:t>نظرية التغيير</w:t>
      </w:r>
    </w:p>
    <w:p w14:paraId="22171098" w14:textId="77777777" w:rsidR="00D5370A" w:rsidRPr="00D5370A" w:rsidRDefault="00D5370A" w:rsidP="00D5370A">
      <w:pPr>
        <w:bidi/>
        <w:ind w:left="13"/>
        <w:jc w:val="center"/>
        <w:rPr>
          <w:rFonts w:ascii="Calibri" w:hAnsi="Calibri"/>
          <w:b/>
          <w:sz w:val="30"/>
          <w:lang w:val="en-AU"/>
        </w:rPr>
      </w:pPr>
    </w:p>
    <w:p w14:paraId="72448AD7" w14:textId="77777777" w:rsidR="00D70DAD" w:rsidRPr="00B97577" w:rsidRDefault="00D70DAD" w:rsidP="00D70DAD">
      <w:pPr>
        <w:pStyle w:val="BodyText"/>
        <w:rPr>
          <w:rFonts w:ascii="Calibri" w:hAnsi="Calibri"/>
          <w:b/>
          <w:sz w:val="30"/>
        </w:rPr>
      </w:pPr>
    </w:p>
    <w:p w14:paraId="4A8F4F11" w14:textId="77777777" w:rsidR="00D70DAD" w:rsidRPr="00B97577" w:rsidRDefault="00D70DAD" w:rsidP="00D70DAD">
      <w:pPr>
        <w:pStyle w:val="BodyText"/>
        <w:rPr>
          <w:rFonts w:ascii="Calibri" w:hAnsi="Calibri"/>
          <w:b/>
          <w:sz w:val="30"/>
        </w:rPr>
      </w:pPr>
    </w:p>
    <w:p w14:paraId="76D92DD8" w14:textId="77777777" w:rsidR="00D70DAD" w:rsidRPr="00B97577" w:rsidRDefault="00D70DAD" w:rsidP="00D70DAD">
      <w:pPr>
        <w:pStyle w:val="BodyText"/>
        <w:rPr>
          <w:rFonts w:ascii="Calibri" w:hAnsi="Calibri"/>
          <w:b/>
          <w:sz w:val="30"/>
        </w:rPr>
      </w:pPr>
    </w:p>
    <w:p w14:paraId="04C09C2D" w14:textId="77777777" w:rsidR="00D70DAD" w:rsidRPr="00B97577" w:rsidRDefault="00D70DAD" w:rsidP="00D70DAD">
      <w:pPr>
        <w:pStyle w:val="BodyText"/>
        <w:spacing w:before="161"/>
        <w:rPr>
          <w:rFonts w:ascii="Calibri" w:hAnsi="Calibri"/>
          <w:b/>
          <w:sz w:val="30"/>
        </w:rPr>
      </w:pPr>
    </w:p>
    <w:p w14:paraId="6C34229E" w14:textId="77777777" w:rsidR="00D70DAD" w:rsidRPr="00B97577" w:rsidRDefault="00000000" w:rsidP="00005BD1">
      <w:pPr>
        <w:bidi/>
        <w:ind w:left="5116" w:right="4536"/>
        <w:jc w:val="right"/>
        <w:rPr>
          <w:rFonts w:ascii="Calibri" w:hAnsi="Calibri"/>
          <w:b/>
          <w:sz w:val="30"/>
        </w:rPr>
      </w:pPr>
      <w:r w:rsidRPr="00B97577">
        <w:rPr>
          <w:rFonts w:ascii="Calibri" w:hAnsi="Calibri"/>
          <w:b/>
          <w:sz w:val="30"/>
          <w:rtl/>
          <w:lang w:val="ar"/>
        </w:rPr>
        <w:t>إطار النتائج</w:t>
      </w:r>
    </w:p>
    <w:p w14:paraId="2720F10D" w14:textId="77777777" w:rsidR="00D70DAD" w:rsidRPr="00B97577" w:rsidRDefault="00D70DAD" w:rsidP="00D70DAD">
      <w:pPr>
        <w:pStyle w:val="BodyText"/>
        <w:rPr>
          <w:rFonts w:ascii="Calibri" w:hAnsi="Calibri"/>
          <w:b/>
          <w:sz w:val="30"/>
        </w:rPr>
      </w:pPr>
    </w:p>
    <w:p w14:paraId="35CC378C" w14:textId="77777777" w:rsidR="00D70DAD" w:rsidRPr="00B97577" w:rsidRDefault="00D70DAD" w:rsidP="00D70DAD">
      <w:pPr>
        <w:pStyle w:val="BodyText"/>
        <w:rPr>
          <w:rFonts w:ascii="Calibri" w:hAnsi="Calibri"/>
          <w:b/>
          <w:sz w:val="30"/>
        </w:rPr>
      </w:pPr>
    </w:p>
    <w:p w14:paraId="767BB5B2" w14:textId="77777777" w:rsidR="00D70DAD" w:rsidRPr="00B97577" w:rsidRDefault="00D70DAD" w:rsidP="00D70DAD">
      <w:pPr>
        <w:pStyle w:val="BodyText"/>
        <w:rPr>
          <w:rFonts w:ascii="Calibri" w:hAnsi="Calibri"/>
          <w:b/>
          <w:sz w:val="30"/>
        </w:rPr>
      </w:pPr>
    </w:p>
    <w:p w14:paraId="4BC2CE04" w14:textId="77777777" w:rsidR="00D5370A" w:rsidRPr="00B97577" w:rsidRDefault="00D5370A" w:rsidP="00D70DAD">
      <w:pPr>
        <w:pStyle w:val="BodyText"/>
        <w:spacing w:before="58"/>
        <w:rPr>
          <w:rFonts w:ascii="Calibri" w:hAnsi="Calibri"/>
          <w:b/>
          <w:sz w:val="30"/>
        </w:rPr>
      </w:pPr>
    </w:p>
    <w:p w14:paraId="417D3F6F" w14:textId="77777777" w:rsidR="00D70DAD" w:rsidRDefault="00000000" w:rsidP="00005BD1">
      <w:pPr>
        <w:bidi/>
        <w:ind w:left="580" w:right="573" w:firstLine="3969"/>
        <w:rPr>
          <w:rFonts w:ascii="Calibri" w:hAnsi="Calibri"/>
          <w:b/>
          <w:sz w:val="30"/>
          <w:lang w:val="en-AU"/>
        </w:rPr>
      </w:pPr>
      <w:r w:rsidRPr="00B97577">
        <w:rPr>
          <w:rFonts w:ascii="Calibri" w:hAnsi="Calibri"/>
          <w:b/>
          <w:sz w:val="30"/>
          <w:rtl/>
          <w:lang w:val="ar"/>
        </w:rPr>
        <w:t>إطار التقييم</w:t>
      </w:r>
    </w:p>
    <w:p w14:paraId="14EAB66C" w14:textId="77777777" w:rsidR="00D5370A" w:rsidRPr="00D5370A" w:rsidRDefault="00D5370A" w:rsidP="00D5370A">
      <w:pPr>
        <w:bidi/>
        <w:ind w:left="580" w:right="573"/>
        <w:jc w:val="right"/>
        <w:rPr>
          <w:rFonts w:ascii="Calibri" w:hAnsi="Calibri"/>
          <w:b/>
          <w:sz w:val="30"/>
          <w:lang w:val="en-AU"/>
        </w:rPr>
      </w:pPr>
    </w:p>
    <w:p w14:paraId="7CF74B9B" w14:textId="77777777" w:rsidR="00D70DAD" w:rsidRPr="00B97577" w:rsidRDefault="00D70DAD" w:rsidP="00D70DAD">
      <w:pPr>
        <w:pStyle w:val="BodyText"/>
        <w:rPr>
          <w:rFonts w:ascii="Calibri" w:hAnsi="Calibri"/>
          <w:b/>
          <w:sz w:val="30"/>
        </w:rPr>
      </w:pPr>
    </w:p>
    <w:p w14:paraId="361C78B0" w14:textId="77777777" w:rsidR="00D70DAD" w:rsidRPr="00B97577" w:rsidRDefault="00D70DAD" w:rsidP="00D70DAD">
      <w:pPr>
        <w:pStyle w:val="BodyText"/>
        <w:rPr>
          <w:rFonts w:ascii="Calibri" w:hAnsi="Calibri"/>
          <w:b/>
          <w:sz w:val="30"/>
        </w:rPr>
      </w:pPr>
    </w:p>
    <w:p w14:paraId="7912CA09" w14:textId="77777777" w:rsidR="00D5370A" w:rsidRPr="00B97577" w:rsidRDefault="00D5370A" w:rsidP="00D70DAD">
      <w:pPr>
        <w:pStyle w:val="BodyText"/>
        <w:rPr>
          <w:rFonts w:ascii="Calibri" w:hAnsi="Calibri"/>
          <w:b/>
          <w:sz w:val="30"/>
        </w:rPr>
      </w:pPr>
    </w:p>
    <w:p w14:paraId="529C1EEE" w14:textId="77777777" w:rsidR="00D70DAD" w:rsidRPr="00B97577" w:rsidRDefault="00D70DAD" w:rsidP="00D70DAD">
      <w:pPr>
        <w:pStyle w:val="BodyText"/>
        <w:spacing w:before="64"/>
        <w:rPr>
          <w:rFonts w:ascii="Calibri" w:hAnsi="Calibri"/>
          <w:b/>
          <w:sz w:val="30"/>
        </w:rPr>
      </w:pPr>
    </w:p>
    <w:p w14:paraId="4A5B80EE" w14:textId="77777777" w:rsidR="00D70DAD" w:rsidRPr="00B97577" w:rsidRDefault="00000000" w:rsidP="00D5370A">
      <w:pPr>
        <w:bidi/>
        <w:spacing w:before="1" w:line="230" w:lineRule="auto"/>
        <w:ind w:left="3699" w:right="2423"/>
        <w:rPr>
          <w:rFonts w:ascii="Calibri" w:hAnsi="Calibri"/>
          <w:b/>
          <w:sz w:val="30"/>
        </w:rPr>
      </w:pPr>
      <w:r w:rsidRPr="00B97577">
        <w:rPr>
          <w:rFonts w:ascii="Calibri" w:hAnsi="Calibri"/>
          <w:b/>
          <w:sz w:val="30"/>
          <w:rtl/>
          <w:lang w:val="ar"/>
        </w:rPr>
        <w:t>العمل المستمر لتحسين النتائج لمقدمي الرعاية</w:t>
      </w:r>
    </w:p>
    <w:p w14:paraId="336DF697" w14:textId="77777777" w:rsidR="00D70DAD" w:rsidRPr="00B97577" w:rsidRDefault="00D70DAD" w:rsidP="00D70DAD">
      <w:pPr>
        <w:spacing w:line="230" w:lineRule="auto"/>
        <w:rPr>
          <w:rFonts w:ascii="Calibri" w:hAnsi="Calibri"/>
          <w:sz w:val="30"/>
        </w:rPr>
        <w:sectPr w:rsidR="00D70DAD" w:rsidRPr="00B97577" w:rsidSect="00D70DAD">
          <w:pgSz w:w="11910" w:h="16840"/>
          <w:pgMar w:top="1100" w:right="400" w:bottom="560" w:left="440" w:header="0" w:footer="377" w:gutter="0"/>
          <w:cols w:space="720"/>
        </w:sectPr>
      </w:pPr>
    </w:p>
    <w:p w14:paraId="1C99C750" w14:textId="77777777" w:rsidR="00D70DAD" w:rsidRPr="00B97577" w:rsidRDefault="00000000" w:rsidP="00D5370A">
      <w:pPr>
        <w:pStyle w:val="Heading1"/>
        <w:bidi/>
        <w:spacing w:before="389" w:line="216" w:lineRule="auto"/>
        <w:ind w:right="426"/>
        <w:rPr>
          <w:rFonts w:ascii="Calibri" w:hAnsi="Calibri"/>
          <w:color w:val="4A78AD"/>
        </w:rPr>
      </w:pPr>
      <w:bookmarkStart w:id="3" w:name="_TOC_250003"/>
      <w:r w:rsidRPr="00B97577">
        <w:rPr>
          <w:rFonts w:ascii="Calibri" w:hAnsi="Calibri"/>
          <w:color w:val="4A78AD"/>
          <w:rtl/>
          <w:lang w:val="ar"/>
        </w:rPr>
        <w:lastRenderedPageBreak/>
        <w:t>خطة العمل: تحسين حياة م</w:t>
      </w:r>
      <w:bookmarkEnd w:id="3"/>
      <w:r w:rsidRPr="00B97577">
        <w:rPr>
          <w:rFonts w:ascii="Calibri" w:hAnsi="Calibri"/>
          <w:color w:val="4A78AD"/>
          <w:rtl/>
          <w:lang w:val="ar"/>
        </w:rPr>
        <w:t>قدمي الرعاية غير مدفوعي الأجر</w:t>
      </w:r>
    </w:p>
    <w:p w14:paraId="52801457" w14:textId="77777777" w:rsidR="00D70DAD" w:rsidRPr="00B97577" w:rsidRDefault="00000000" w:rsidP="00D70DAD">
      <w:pPr>
        <w:pStyle w:val="BodyText"/>
        <w:bidi/>
        <w:spacing w:before="256" w:line="244" w:lineRule="auto"/>
        <w:ind w:left="240" w:right="872"/>
        <w:rPr>
          <w:rFonts w:ascii="Calibri" w:hAnsi="Calibri"/>
        </w:rPr>
      </w:pPr>
      <w:r w:rsidRPr="00B97577">
        <w:rPr>
          <w:rFonts w:ascii="Calibri" w:hAnsi="Calibri"/>
          <w:rtl/>
          <w:lang w:val="ar"/>
        </w:rPr>
        <w:t>وتستند خطة العمل هذه إلى الآراء والمنظورات والمشورة من الخبراء والأدلة التي تم جمعها أثناء تطوير الاستراتيجية، بما في ذلك من مقدمي الرعاية غير مدفوعي الأجر وقطاع دعم مقدمي الرعاية.</w:t>
      </w:r>
    </w:p>
    <w:p w14:paraId="16992400" w14:textId="77777777" w:rsidR="00D70DAD" w:rsidRPr="00B97577" w:rsidRDefault="00000000" w:rsidP="00D70DAD">
      <w:pPr>
        <w:pStyle w:val="BodyText"/>
        <w:bidi/>
        <w:spacing w:before="113" w:line="244" w:lineRule="auto"/>
        <w:ind w:left="240" w:right="703"/>
        <w:rPr>
          <w:rFonts w:ascii="Calibri" w:hAnsi="Calibri"/>
        </w:rPr>
      </w:pPr>
      <w:r w:rsidRPr="00B97577">
        <w:rPr>
          <w:rFonts w:ascii="Calibri" w:hAnsi="Calibri"/>
          <w:rtl/>
          <w:lang w:val="ar"/>
        </w:rPr>
        <w:t>عند تطوير خطة العمل، استمعت الحكومة إلى ما قاله مقدمو الرعاية أنه مهم بالنسبة لهم ونظرت في ما يمكن تحقيقه خلال السنوات الثلاث الأولى من الإستراتيجية وآليات التمويل المتاحة.</w:t>
      </w:r>
    </w:p>
    <w:p w14:paraId="0C06D80A" w14:textId="77777777" w:rsidR="00D70DAD" w:rsidRPr="00B97577" w:rsidRDefault="00000000" w:rsidP="007D5BEC">
      <w:pPr>
        <w:pStyle w:val="BodyText"/>
        <w:bidi/>
        <w:spacing w:before="112" w:line="244" w:lineRule="auto"/>
        <w:ind w:left="240"/>
        <w:rPr>
          <w:rFonts w:ascii="Calibri" w:hAnsi="Calibri"/>
        </w:rPr>
      </w:pPr>
      <w:r w:rsidRPr="00B97577">
        <w:rPr>
          <w:rFonts w:ascii="Calibri" w:hAnsi="Calibri"/>
          <w:rtl/>
          <w:lang w:val="ar"/>
        </w:rPr>
        <w:t>ستركز خطة العمل هذه الجهود الأولية لتحسين رفاهية مقدمي الرعاية من خلال تقديم خدمات الدعم المناسبة.</w:t>
      </w:r>
    </w:p>
    <w:p w14:paraId="7D9AA868" w14:textId="77777777" w:rsidR="00D70DAD" w:rsidRPr="00B97577" w:rsidRDefault="00000000" w:rsidP="00D70DAD">
      <w:pPr>
        <w:pStyle w:val="BodyText"/>
        <w:bidi/>
        <w:spacing w:before="113"/>
        <w:ind w:left="240"/>
        <w:rPr>
          <w:rFonts w:ascii="Calibri" w:hAnsi="Calibri"/>
        </w:rPr>
      </w:pPr>
      <w:r w:rsidRPr="00B97577">
        <w:rPr>
          <w:rFonts w:ascii="Calibri" w:hAnsi="Calibri"/>
          <w:rtl/>
          <w:lang w:val="ar"/>
        </w:rPr>
        <w:t>وتوضح مجموعة الإجراءات التالية التزام الحكومة بما يلي:</w:t>
      </w:r>
    </w:p>
    <w:p w14:paraId="313BA780" w14:textId="77777777" w:rsidR="00D70DAD" w:rsidRPr="00B97577" w:rsidRDefault="00000000" w:rsidP="00D70DAD">
      <w:pPr>
        <w:pStyle w:val="ListParagraph"/>
        <w:numPr>
          <w:ilvl w:val="0"/>
          <w:numId w:val="10"/>
        </w:numPr>
        <w:tabs>
          <w:tab w:val="left" w:pos="522"/>
        </w:tabs>
        <w:bidi/>
        <w:ind w:left="522" w:hanging="225"/>
        <w:rPr>
          <w:rFonts w:ascii="Calibri" w:hAnsi="Calibri"/>
        </w:rPr>
      </w:pPr>
      <w:r w:rsidRPr="00B97577">
        <w:rPr>
          <w:rFonts w:ascii="Calibri" w:hAnsi="Calibri"/>
          <w:rtl/>
          <w:lang w:val="ar"/>
        </w:rPr>
        <w:t>دعم رفاه مقدمي الرعاية من خلال مراجعة وتحسين:</w:t>
      </w:r>
    </w:p>
    <w:p w14:paraId="5895ADCB" w14:textId="35B92F81" w:rsidR="00D70DAD" w:rsidRPr="00B97577" w:rsidRDefault="00000000" w:rsidP="00D70DAD">
      <w:pPr>
        <w:pStyle w:val="ListParagraph"/>
        <w:numPr>
          <w:ilvl w:val="0"/>
          <w:numId w:val="9"/>
        </w:numPr>
        <w:tabs>
          <w:tab w:val="left" w:pos="1258"/>
        </w:tabs>
        <w:bidi/>
        <w:ind w:left="1258" w:hanging="225"/>
        <w:rPr>
          <w:rFonts w:ascii="Calibri" w:hAnsi="Calibri"/>
        </w:rPr>
      </w:pPr>
      <w:r w:rsidRPr="00B97577">
        <w:rPr>
          <w:rFonts w:ascii="Calibri" w:hAnsi="Calibri"/>
          <w:rtl/>
          <w:lang w:val="ar"/>
        </w:rPr>
        <w:t xml:space="preserve">الخدمات المحددة المقدمة من خلال بوابة مقدمي الرعاية </w:t>
      </w:r>
      <w:r w:rsidR="00E5242E" w:rsidRPr="00B97577">
        <w:rPr>
          <w:rFonts w:ascii="Calibri" w:hAnsi="Calibri"/>
          <w:rtl/>
          <w:lang w:val="ar"/>
        </w:rPr>
        <w:t>Carer Gateway.</w:t>
      </w:r>
    </w:p>
    <w:p w14:paraId="01392BDA" w14:textId="77777777" w:rsidR="00D70DAD" w:rsidRPr="00B97577" w:rsidRDefault="00000000" w:rsidP="00D70DAD">
      <w:pPr>
        <w:pStyle w:val="ListParagraph"/>
        <w:numPr>
          <w:ilvl w:val="0"/>
          <w:numId w:val="9"/>
        </w:numPr>
        <w:tabs>
          <w:tab w:val="left" w:pos="1258"/>
        </w:tabs>
        <w:bidi/>
        <w:spacing w:before="139"/>
        <w:ind w:left="1258" w:hanging="225"/>
        <w:rPr>
          <w:rFonts w:ascii="Calibri" w:hAnsi="Calibri"/>
        </w:rPr>
      </w:pPr>
      <w:r w:rsidRPr="00B97577">
        <w:rPr>
          <w:rFonts w:ascii="Calibri" w:hAnsi="Calibri"/>
          <w:rtl/>
          <w:lang w:val="ar"/>
        </w:rPr>
        <w:t>إمكانية الوصول والشمولية إلى بوابة مقدمي الرعاية Carer Gateway.</w:t>
      </w:r>
    </w:p>
    <w:p w14:paraId="0953FB47" w14:textId="77777777" w:rsidR="00D70DAD" w:rsidRPr="00B97577" w:rsidRDefault="00000000" w:rsidP="00D70DAD">
      <w:pPr>
        <w:pStyle w:val="ListParagraph"/>
        <w:numPr>
          <w:ilvl w:val="0"/>
          <w:numId w:val="10"/>
        </w:numPr>
        <w:tabs>
          <w:tab w:val="left" w:pos="521"/>
        </w:tabs>
        <w:bidi/>
        <w:ind w:left="521" w:hanging="225"/>
        <w:rPr>
          <w:rFonts w:ascii="Calibri" w:hAnsi="Calibri"/>
        </w:rPr>
      </w:pPr>
      <w:r w:rsidRPr="00B97577">
        <w:rPr>
          <w:rFonts w:ascii="Calibri" w:hAnsi="Calibri"/>
          <w:rtl/>
          <w:lang w:val="ar"/>
        </w:rPr>
        <w:t>تحسين تحديد مقدمي الرعاية والاعتراف بهم.</w:t>
      </w:r>
    </w:p>
    <w:p w14:paraId="75DB854B" w14:textId="77777777" w:rsidR="00D70DAD" w:rsidRPr="00B97577" w:rsidRDefault="00000000" w:rsidP="00D70DAD">
      <w:pPr>
        <w:pStyle w:val="ListParagraph"/>
        <w:numPr>
          <w:ilvl w:val="0"/>
          <w:numId w:val="10"/>
        </w:numPr>
        <w:tabs>
          <w:tab w:val="left" w:pos="521"/>
        </w:tabs>
        <w:bidi/>
        <w:spacing w:before="139"/>
        <w:ind w:left="521" w:hanging="225"/>
        <w:rPr>
          <w:rFonts w:ascii="Calibri" w:hAnsi="Calibri"/>
        </w:rPr>
      </w:pPr>
      <w:r w:rsidRPr="00B97577">
        <w:rPr>
          <w:rFonts w:ascii="Calibri" w:hAnsi="Calibri"/>
          <w:rtl/>
          <w:lang w:val="ar"/>
        </w:rPr>
        <w:t>تحديث قانون الاعتراف بدور مقدمي الرعاية لعام 2010</w:t>
      </w:r>
    </w:p>
    <w:p w14:paraId="019583ED" w14:textId="77777777" w:rsidR="00D70DAD" w:rsidRPr="00B97577" w:rsidRDefault="00000000" w:rsidP="00D70DAD">
      <w:pPr>
        <w:pStyle w:val="ListParagraph"/>
        <w:numPr>
          <w:ilvl w:val="0"/>
          <w:numId w:val="10"/>
        </w:numPr>
        <w:tabs>
          <w:tab w:val="left" w:pos="521"/>
        </w:tabs>
        <w:bidi/>
        <w:ind w:left="521" w:hanging="225"/>
        <w:rPr>
          <w:rFonts w:ascii="Calibri" w:hAnsi="Calibri"/>
        </w:rPr>
      </w:pPr>
      <w:r w:rsidRPr="00B97577">
        <w:rPr>
          <w:rFonts w:ascii="Calibri" w:hAnsi="Calibri"/>
          <w:rtl/>
          <w:lang w:val="ar"/>
        </w:rPr>
        <w:t>ضمان أن التجربة المعيشية لمقدمي الرعاية تؤدي إلى التحسين المستمر.</w:t>
      </w:r>
    </w:p>
    <w:p w14:paraId="5FF2C595" w14:textId="77777777" w:rsidR="00D70DAD" w:rsidRPr="00B97577" w:rsidRDefault="00000000" w:rsidP="00D70DAD">
      <w:pPr>
        <w:pStyle w:val="ListParagraph"/>
        <w:numPr>
          <w:ilvl w:val="0"/>
          <w:numId w:val="10"/>
        </w:numPr>
        <w:tabs>
          <w:tab w:val="left" w:pos="521"/>
        </w:tabs>
        <w:bidi/>
        <w:ind w:left="521" w:hanging="225"/>
        <w:rPr>
          <w:rFonts w:ascii="Calibri" w:hAnsi="Calibri"/>
        </w:rPr>
      </w:pPr>
      <w:r w:rsidRPr="00B97577">
        <w:rPr>
          <w:rFonts w:ascii="Calibri" w:hAnsi="Calibri"/>
          <w:rtl/>
          <w:lang w:val="ar"/>
        </w:rPr>
        <w:t>دعم مقدمي الرعاية لتحقيق الأمن المالي.</w:t>
      </w:r>
    </w:p>
    <w:p w14:paraId="7F92BE97" w14:textId="77777777" w:rsidR="00D70DAD" w:rsidRPr="00B97577" w:rsidRDefault="00000000" w:rsidP="00D70DAD">
      <w:pPr>
        <w:pStyle w:val="ListParagraph"/>
        <w:numPr>
          <w:ilvl w:val="0"/>
          <w:numId w:val="10"/>
        </w:numPr>
        <w:tabs>
          <w:tab w:val="left" w:pos="521"/>
        </w:tabs>
        <w:bidi/>
        <w:spacing w:before="139"/>
        <w:ind w:left="521" w:hanging="225"/>
        <w:rPr>
          <w:rFonts w:ascii="Calibri" w:hAnsi="Calibri"/>
        </w:rPr>
      </w:pPr>
      <w:r w:rsidRPr="00B97577">
        <w:rPr>
          <w:rFonts w:ascii="Calibri" w:hAnsi="Calibri"/>
          <w:rtl/>
          <w:lang w:val="ar"/>
        </w:rPr>
        <w:t>فهم المشهد الكامل لمقدمي الرعاية من خلال تحسين التقاط البيانات.</w:t>
      </w:r>
    </w:p>
    <w:p w14:paraId="3BA6ADE0" w14:textId="77777777" w:rsidR="00D70DAD" w:rsidRPr="00B97577" w:rsidRDefault="00000000" w:rsidP="007D5BEC">
      <w:pPr>
        <w:pStyle w:val="BodyText"/>
        <w:bidi/>
        <w:spacing w:before="232" w:line="244" w:lineRule="auto"/>
        <w:ind w:left="240" w:right="378"/>
        <w:rPr>
          <w:rFonts w:ascii="Calibri" w:hAnsi="Calibri"/>
        </w:rPr>
      </w:pPr>
      <w:r w:rsidRPr="00B97577">
        <w:rPr>
          <w:rFonts w:ascii="Calibri" w:hAnsi="Calibri"/>
          <w:rtl/>
          <w:lang w:val="ar"/>
        </w:rPr>
        <w:t>ومن خلال التعاون بين الحكومات والمدخلات المستمرة من مقدمي الرعاية وممثلي قطاع مقدمي الرعاية، فإن تنفيذ الإجراءات المنصوص عليها في هذه الخطة سيوفر أساسًا متينًا يمكن بناء خطط العمل المستقبلية عليه.</w:t>
      </w:r>
    </w:p>
    <w:p w14:paraId="0469505B" w14:textId="77777777" w:rsidR="00D70DAD" w:rsidRPr="00B97577" w:rsidRDefault="00000000" w:rsidP="007D5BEC">
      <w:pPr>
        <w:pStyle w:val="BodyText"/>
        <w:bidi/>
        <w:spacing w:before="112" w:line="244" w:lineRule="auto"/>
        <w:ind w:left="240" w:right="541"/>
        <w:rPr>
          <w:rFonts w:ascii="Calibri" w:hAnsi="Calibri"/>
        </w:rPr>
      </w:pPr>
      <w:r w:rsidRPr="00B97577">
        <w:rPr>
          <w:rFonts w:ascii="Calibri" w:hAnsi="Calibri"/>
          <w:rtl/>
          <w:lang w:val="ar"/>
        </w:rPr>
        <w:t>سيتم اعداد الإجراءات بالتعاون مع مقدمي الرعاية والمؤسسات وأصحاب المصلحة الآخرين ذوي الصلة. تماشيًا مع التزام الحكومة بموجب الاتفاقية الوطنية لسد الفجوة National Agreement on Closing the Gap، سيتم اعداد الإجراءات اللازمة لمعالجة الحواجز التي يواجهها سكان الأمم الأولى، مثل ضمان الوصول إلى الرعاية المؤقتة لمقدمي الرعاية من الأمم الأولى في المناطق الريفية والنائية، بالتعاون مع سكان الأمم الأولى.</w:t>
      </w:r>
    </w:p>
    <w:p w14:paraId="573C6EB3" w14:textId="77777777" w:rsidR="00D70DAD" w:rsidRPr="00B97577" w:rsidRDefault="00D70DAD" w:rsidP="00D70DAD">
      <w:pPr>
        <w:pStyle w:val="BodyText"/>
        <w:rPr>
          <w:rFonts w:ascii="Calibri" w:hAnsi="Calibri"/>
          <w:sz w:val="18"/>
        </w:rPr>
      </w:pPr>
    </w:p>
    <w:p w14:paraId="446FB958" w14:textId="77777777" w:rsidR="00D70DAD" w:rsidRPr="00B97577" w:rsidRDefault="00D70DAD" w:rsidP="00D70DAD">
      <w:pPr>
        <w:pStyle w:val="BodyText"/>
        <w:rPr>
          <w:rFonts w:ascii="Calibri" w:hAnsi="Calibri"/>
          <w:sz w:val="18"/>
        </w:rPr>
      </w:pPr>
    </w:p>
    <w:p w14:paraId="0D264987" w14:textId="77777777" w:rsidR="00D70DAD" w:rsidRPr="00B97577" w:rsidRDefault="00D70DAD" w:rsidP="00D70DAD">
      <w:pPr>
        <w:pStyle w:val="BodyText"/>
        <w:rPr>
          <w:rFonts w:ascii="Calibri" w:hAnsi="Calibri"/>
          <w:sz w:val="18"/>
        </w:rPr>
      </w:pPr>
    </w:p>
    <w:p w14:paraId="10DF6A61" w14:textId="50E38919" w:rsidR="00D70DAD" w:rsidRPr="00B97577" w:rsidRDefault="00D70DAD" w:rsidP="00D70DAD">
      <w:pPr>
        <w:pStyle w:val="BodyText"/>
        <w:rPr>
          <w:rFonts w:ascii="Calibri" w:hAnsi="Calibri"/>
          <w:sz w:val="18"/>
        </w:rPr>
      </w:pPr>
    </w:p>
    <w:p w14:paraId="6600D6C4" w14:textId="3BC3AF2A" w:rsidR="00D70DAD" w:rsidRDefault="00D70DAD" w:rsidP="00D70DAD">
      <w:pPr>
        <w:pStyle w:val="BodyText"/>
        <w:rPr>
          <w:rFonts w:ascii="Calibri" w:hAnsi="Calibri"/>
          <w:sz w:val="18"/>
        </w:rPr>
      </w:pPr>
    </w:p>
    <w:p w14:paraId="15C8CF53" w14:textId="5D23BA0B" w:rsidR="0016282B" w:rsidRDefault="0016282B" w:rsidP="00D70DAD">
      <w:pPr>
        <w:pStyle w:val="BodyText"/>
        <w:rPr>
          <w:rFonts w:ascii="Calibri" w:hAnsi="Calibri"/>
          <w:sz w:val="18"/>
        </w:rPr>
      </w:pPr>
      <w:r>
        <w:rPr>
          <w:noProof/>
          <w:lang w:eastAsia="zh-CN"/>
        </w:rPr>
        <w:drawing>
          <wp:anchor distT="0" distB="0" distL="114300" distR="114300" simplePos="0" relativeHeight="251806720" behindDoc="1" locked="0" layoutInCell="1" allowOverlap="1" wp14:anchorId="7455D84D" wp14:editId="145A2CB3">
            <wp:simplePos x="0" y="0"/>
            <wp:positionH relativeFrom="column">
              <wp:posOffset>-279400</wp:posOffset>
            </wp:positionH>
            <wp:positionV relativeFrom="paragraph">
              <wp:posOffset>190928</wp:posOffset>
            </wp:positionV>
            <wp:extent cx="7566025" cy="3368040"/>
            <wp:effectExtent l="0" t="0" r="3175" b="0"/>
            <wp:wrapNone/>
            <wp:docPr id="549" name="图片 549"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Image of two ladies smiling having tea"/>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6025" cy="3368040"/>
                    </a:xfrm>
                    <a:prstGeom prst="rect">
                      <a:avLst/>
                    </a:prstGeom>
                  </pic:spPr>
                </pic:pic>
              </a:graphicData>
            </a:graphic>
            <wp14:sizeRelH relativeFrom="page">
              <wp14:pctWidth>0</wp14:pctWidth>
            </wp14:sizeRelH>
            <wp14:sizeRelV relativeFrom="page">
              <wp14:pctHeight>0</wp14:pctHeight>
            </wp14:sizeRelV>
          </wp:anchor>
        </w:drawing>
      </w:r>
    </w:p>
    <w:p w14:paraId="7B270DF5" w14:textId="447831E4" w:rsidR="0016282B" w:rsidRDefault="0016282B" w:rsidP="00D70DAD">
      <w:pPr>
        <w:pStyle w:val="BodyText"/>
        <w:rPr>
          <w:rFonts w:ascii="Calibri" w:hAnsi="Calibri"/>
          <w:sz w:val="18"/>
        </w:rPr>
      </w:pPr>
    </w:p>
    <w:p w14:paraId="177F0832" w14:textId="7AB47503" w:rsidR="0016282B" w:rsidRPr="00B97577" w:rsidRDefault="0016282B" w:rsidP="00D70DAD">
      <w:pPr>
        <w:pStyle w:val="BodyText"/>
        <w:rPr>
          <w:rFonts w:ascii="Calibri" w:hAnsi="Calibri"/>
          <w:sz w:val="18"/>
        </w:rPr>
      </w:pPr>
    </w:p>
    <w:p w14:paraId="493BFAA3" w14:textId="59330C3B" w:rsidR="00D70DAD" w:rsidRPr="00B97577" w:rsidRDefault="00D70DAD" w:rsidP="00D70DAD">
      <w:pPr>
        <w:pStyle w:val="BodyText"/>
        <w:rPr>
          <w:rFonts w:ascii="Calibri" w:hAnsi="Calibri"/>
          <w:sz w:val="18"/>
        </w:rPr>
      </w:pPr>
    </w:p>
    <w:p w14:paraId="1D0B2C76" w14:textId="77777777" w:rsidR="00D70DAD" w:rsidRPr="00B97577" w:rsidRDefault="00D70DAD" w:rsidP="00D70DAD">
      <w:pPr>
        <w:pStyle w:val="BodyText"/>
        <w:rPr>
          <w:rFonts w:ascii="Calibri" w:hAnsi="Calibri"/>
          <w:sz w:val="18"/>
        </w:rPr>
      </w:pPr>
    </w:p>
    <w:p w14:paraId="50B57E43" w14:textId="77777777" w:rsidR="00D70DAD" w:rsidRPr="00B97577" w:rsidRDefault="00D70DAD" w:rsidP="00D70DAD">
      <w:pPr>
        <w:pStyle w:val="BodyText"/>
        <w:rPr>
          <w:rFonts w:ascii="Calibri" w:hAnsi="Calibri"/>
          <w:sz w:val="18"/>
        </w:rPr>
      </w:pPr>
    </w:p>
    <w:p w14:paraId="5DB9B08C" w14:textId="77777777" w:rsidR="00D70DAD" w:rsidRPr="00B97577" w:rsidRDefault="00D70DAD" w:rsidP="00D70DAD">
      <w:pPr>
        <w:pStyle w:val="BodyText"/>
        <w:rPr>
          <w:rFonts w:ascii="Calibri" w:hAnsi="Calibri"/>
          <w:sz w:val="18"/>
        </w:rPr>
      </w:pPr>
    </w:p>
    <w:p w14:paraId="37B6CD64" w14:textId="77777777" w:rsidR="00D70DAD" w:rsidRPr="00B97577" w:rsidRDefault="00D70DAD" w:rsidP="00D70DAD">
      <w:pPr>
        <w:pStyle w:val="BodyText"/>
        <w:rPr>
          <w:rFonts w:ascii="Calibri" w:hAnsi="Calibri"/>
          <w:sz w:val="18"/>
        </w:rPr>
      </w:pPr>
    </w:p>
    <w:p w14:paraId="7AF249B2" w14:textId="77777777" w:rsidR="00D70DAD" w:rsidRDefault="00D70DAD" w:rsidP="00D70DAD">
      <w:pPr>
        <w:pStyle w:val="BodyText"/>
        <w:rPr>
          <w:rFonts w:ascii="Calibri" w:eastAsia="SimSun" w:hAnsi="Calibri"/>
          <w:sz w:val="18"/>
          <w:lang w:eastAsia="zh-CN"/>
        </w:rPr>
      </w:pPr>
    </w:p>
    <w:p w14:paraId="3C021FBC" w14:textId="77777777" w:rsidR="000F4E83" w:rsidRDefault="000F4E83" w:rsidP="00D70DAD">
      <w:pPr>
        <w:pStyle w:val="BodyText"/>
        <w:rPr>
          <w:rFonts w:ascii="Calibri" w:eastAsia="SimSun" w:hAnsi="Calibri"/>
          <w:sz w:val="18"/>
          <w:lang w:eastAsia="zh-CN"/>
        </w:rPr>
      </w:pPr>
    </w:p>
    <w:p w14:paraId="388842B1" w14:textId="77777777" w:rsidR="000F4E83" w:rsidRPr="000F4E83" w:rsidRDefault="000F4E83" w:rsidP="00D70DAD">
      <w:pPr>
        <w:pStyle w:val="BodyText"/>
        <w:rPr>
          <w:rFonts w:ascii="Calibri" w:eastAsia="SimSun" w:hAnsi="Calibri"/>
          <w:sz w:val="18"/>
          <w:lang w:eastAsia="zh-CN"/>
        </w:rPr>
      </w:pPr>
    </w:p>
    <w:p w14:paraId="5E736082" w14:textId="77777777" w:rsidR="00D70DAD" w:rsidRPr="00B97577" w:rsidRDefault="00D70DAD" w:rsidP="00D70DAD">
      <w:pPr>
        <w:pStyle w:val="BodyText"/>
        <w:rPr>
          <w:rFonts w:ascii="Calibri" w:hAnsi="Calibri"/>
          <w:sz w:val="18"/>
        </w:rPr>
      </w:pPr>
    </w:p>
    <w:p w14:paraId="0B4A3DC3" w14:textId="77777777" w:rsidR="00D70DAD" w:rsidRPr="00B97577" w:rsidRDefault="00D70DAD" w:rsidP="00D70DAD">
      <w:pPr>
        <w:pStyle w:val="BodyText"/>
        <w:rPr>
          <w:rFonts w:ascii="Calibri" w:hAnsi="Calibri"/>
          <w:sz w:val="18"/>
        </w:rPr>
      </w:pPr>
    </w:p>
    <w:p w14:paraId="3A300FD9" w14:textId="77777777" w:rsidR="00D70DAD" w:rsidRPr="00B97577" w:rsidRDefault="00D70DAD" w:rsidP="00D70DAD">
      <w:pPr>
        <w:pStyle w:val="BodyText"/>
        <w:rPr>
          <w:rFonts w:ascii="Calibri" w:hAnsi="Calibri"/>
          <w:sz w:val="18"/>
        </w:rPr>
      </w:pPr>
    </w:p>
    <w:p w14:paraId="60DCBF89" w14:textId="77777777" w:rsidR="00D70DAD" w:rsidRPr="00B97577" w:rsidRDefault="00D70DAD" w:rsidP="00D70DAD">
      <w:pPr>
        <w:pStyle w:val="BodyText"/>
        <w:rPr>
          <w:rFonts w:ascii="Calibri" w:hAnsi="Calibri"/>
          <w:sz w:val="18"/>
        </w:rPr>
      </w:pPr>
    </w:p>
    <w:p w14:paraId="0FACE475" w14:textId="77777777" w:rsidR="00D70DAD" w:rsidRPr="00B97577" w:rsidRDefault="00D70DAD" w:rsidP="00D70DAD">
      <w:pPr>
        <w:pStyle w:val="BodyText"/>
        <w:rPr>
          <w:rFonts w:ascii="Calibri" w:hAnsi="Calibri"/>
          <w:sz w:val="18"/>
        </w:rPr>
      </w:pPr>
    </w:p>
    <w:p w14:paraId="76C50F61" w14:textId="77777777" w:rsidR="00D70DAD" w:rsidRPr="00B97577" w:rsidRDefault="00D70DAD" w:rsidP="00D70DAD">
      <w:pPr>
        <w:pStyle w:val="BodyText"/>
        <w:rPr>
          <w:rFonts w:ascii="Calibri" w:hAnsi="Calibri"/>
          <w:sz w:val="18"/>
        </w:rPr>
      </w:pPr>
    </w:p>
    <w:p w14:paraId="00EBE2E5" w14:textId="77777777" w:rsidR="00D70DAD" w:rsidRPr="00B97577" w:rsidRDefault="00D70DAD" w:rsidP="00D70DAD">
      <w:pPr>
        <w:pStyle w:val="BodyText"/>
        <w:rPr>
          <w:rFonts w:ascii="Calibri" w:hAnsi="Calibri"/>
          <w:sz w:val="18"/>
        </w:rPr>
      </w:pPr>
    </w:p>
    <w:p w14:paraId="746C18D2" w14:textId="77777777" w:rsidR="00D70DAD" w:rsidRPr="00B97577" w:rsidRDefault="00D70DAD" w:rsidP="00D70DAD">
      <w:pPr>
        <w:pStyle w:val="BodyText"/>
        <w:rPr>
          <w:rFonts w:ascii="Calibri" w:hAnsi="Calibri"/>
          <w:sz w:val="18"/>
        </w:rPr>
      </w:pPr>
    </w:p>
    <w:p w14:paraId="720121E1" w14:textId="77777777" w:rsidR="00D70DAD" w:rsidRPr="00B97577" w:rsidRDefault="00D70DAD" w:rsidP="00D70DAD">
      <w:pPr>
        <w:pStyle w:val="BodyText"/>
        <w:rPr>
          <w:rFonts w:ascii="Calibri" w:hAnsi="Calibri"/>
          <w:sz w:val="18"/>
        </w:rPr>
      </w:pPr>
    </w:p>
    <w:p w14:paraId="307DA834" w14:textId="77777777" w:rsidR="00D70DAD" w:rsidRPr="00B97577" w:rsidRDefault="00D70DAD" w:rsidP="00D70DAD">
      <w:pPr>
        <w:pStyle w:val="BodyText"/>
        <w:rPr>
          <w:rFonts w:ascii="Calibri" w:hAnsi="Calibri"/>
          <w:sz w:val="18"/>
        </w:rPr>
      </w:pPr>
    </w:p>
    <w:p w14:paraId="5FAAA948" w14:textId="77777777" w:rsidR="00D70DAD" w:rsidRPr="00B97577" w:rsidRDefault="00D70DAD" w:rsidP="00D70DAD">
      <w:pPr>
        <w:pStyle w:val="BodyText"/>
        <w:spacing w:before="213"/>
        <w:rPr>
          <w:rFonts w:ascii="Calibri" w:hAnsi="Calibri"/>
          <w:sz w:val="18"/>
        </w:rPr>
      </w:pPr>
    </w:p>
    <w:p w14:paraId="312D198E" w14:textId="77777777" w:rsidR="00D70DAD" w:rsidRPr="00B97577" w:rsidRDefault="00000000" w:rsidP="00D70DAD">
      <w:pPr>
        <w:tabs>
          <w:tab w:val="right" w:pos="10804"/>
        </w:tabs>
        <w:bidi/>
        <w:ind w:left="240"/>
        <w:rPr>
          <w:rFonts w:ascii="Calibri" w:hAnsi="Calibri"/>
          <w:color w:val="FFFFFF"/>
          <w:sz w:val="18"/>
        </w:rPr>
      </w:pPr>
      <w:r w:rsidRPr="00B97577">
        <w:rPr>
          <w:rFonts w:ascii="Calibri" w:hAnsi="Calibri"/>
          <w:color w:val="FFFFFF"/>
          <w:sz w:val="18"/>
          <w:rtl/>
          <w:lang w:val="ar"/>
        </w:rPr>
        <w:t>الاستراتيجية الوطنية للرعاية (National Carer Strategy)</w:t>
      </w:r>
      <w:r w:rsidRPr="00B97577">
        <w:rPr>
          <w:rFonts w:ascii="Calibri" w:hAnsi="Calibri"/>
          <w:color w:val="FFFFFF"/>
          <w:sz w:val="18"/>
          <w:rtl/>
          <w:lang w:val="ar"/>
        </w:rPr>
        <w:tab/>
        <w:t>9</w:t>
      </w:r>
    </w:p>
    <w:p w14:paraId="2A3A33BB" w14:textId="77777777" w:rsidR="00D70DAD" w:rsidRPr="00B97577" w:rsidRDefault="00D70DAD" w:rsidP="00D70DAD">
      <w:pPr>
        <w:rPr>
          <w:rFonts w:ascii="Calibri" w:hAnsi="Calibri"/>
          <w:sz w:val="18"/>
        </w:rPr>
        <w:sectPr w:rsidR="00D70DAD" w:rsidRPr="00B97577" w:rsidSect="00D70DAD">
          <w:pgSz w:w="11910" w:h="16840"/>
          <w:pgMar w:top="1100" w:right="400" w:bottom="0" w:left="440" w:header="0" w:footer="0" w:gutter="0"/>
          <w:cols w:space="720"/>
        </w:sectPr>
      </w:pPr>
    </w:p>
    <w:p w14:paraId="15DF49EE" w14:textId="77777777" w:rsidR="00D70DAD" w:rsidRPr="00B97577" w:rsidRDefault="00D70DAD" w:rsidP="00D70DAD">
      <w:pPr>
        <w:pStyle w:val="BodyText"/>
        <w:spacing w:before="235"/>
        <w:rPr>
          <w:rFonts w:ascii="Calibri" w:hAnsi="Calibri"/>
          <w:sz w:val="20"/>
        </w:rPr>
      </w:pPr>
    </w:p>
    <w:p w14:paraId="3223DD65" w14:textId="77777777" w:rsidR="00D70DAD" w:rsidRPr="00B97577" w:rsidRDefault="00000000"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76023968" wp14:editId="4E614237">
                <wp:extent cx="6792595" cy="699770"/>
                <wp:effectExtent l="0" t="0" r="0" b="5079"/>
                <wp:docPr id="137" name="Group 137"/>
                <wp:cNvGraphicFramePr/>
                <a:graphic xmlns:a="http://schemas.openxmlformats.org/drawingml/2006/main">
                  <a:graphicData uri="http://schemas.microsoft.com/office/word/2010/wordprocessingGroup">
                    <wpg:wgp>
                      <wpg:cNvGrpSpPr/>
                      <wpg:grpSpPr>
                        <a:xfrm>
                          <a:off x="0" y="0"/>
                          <a:ext cx="6792595" cy="699770"/>
                          <a:chOff x="0" y="0"/>
                          <a:chExt cx="6792595" cy="699770"/>
                        </a:xfrm>
                      </wpg:grpSpPr>
                      <wps:wsp>
                        <wps:cNvPr id="138"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wps:bodyPr>
                      </wps:wsp>
                      <wps:wsp>
                        <wps:cNvPr id="139" name="Textbox 139"/>
                        <wps:cNvSpPr txBox="1"/>
                        <wps:spPr>
                          <a:xfrm>
                            <a:off x="0" y="0"/>
                            <a:ext cx="6792595" cy="699770"/>
                          </a:xfrm>
                          <a:prstGeom prst="rect">
                            <a:avLst/>
                          </a:prstGeom>
                        </wps:spPr>
                        <wps:txbx>
                          <w:txbxContent>
                            <w:p w14:paraId="1CDBD1AD" w14:textId="39D18B22" w:rsidR="00D70DAD" w:rsidRPr="00E5242E" w:rsidRDefault="00000000" w:rsidP="00D70DAD">
                              <w:pPr>
                                <w:bidi/>
                                <w:spacing w:before="218" w:line="252" w:lineRule="auto"/>
                                <w:ind w:left="283" w:right="331"/>
                                <w:rPr>
                                  <w:rFonts w:ascii="Calibri" w:hAnsi="Calibri"/>
                                  <w:sz w:val="26"/>
                                  <w:lang w:val="en-AU"/>
                                </w:rPr>
                              </w:pPr>
                              <w:r w:rsidRPr="00B97577">
                                <w:rPr>
                                  <w:rFonts w:ascii="Calibri" w:hAnsi="Calibri"/>
                                  <w:b/>
                                  <w:sz w:val="26"/>
                                  <w:rtl/>
                                  <w:lang w:val="ar"/>
                                </w:rPr>
                                <w:t>الالتزام 1أ:</w:t>
                              </w:r>
                              <w:r w:rsidRPr="00B97577">
                                <w:rPr>
                                  <w:rFonts w:ascii="Calibri" w:hAnsi="Calibri"/>
                                  <w:sz w:val="26"/>
                                  <w:rtl/>
                                  <w:lang w:val="ar"/>
                                </w:rPr>
                                <w:t xml:space="preserve"> مراجعة وتحسين الخدمات المحددة المقدمة من خلال Carer Gateway لدعم الرفاة النفسي لمقدمي الرعاية</w:t>
                              </w:r>
                              <w:r w:rsidR="00E5242E">
                                <w:rPr>
                                  <w:rFonts w:ascii="Calibri" w:hAnsi="Calibri"/>
                                  <w:sz w:val="26"/>
                                  <w:lang w:val="en-AU"/>
                                </w:rPr>
                                <w:t>.</w:t>
                              </w:r>
                            </w:p>
                          </w:txbxContent>
                        </wps:txbx>
                        <wps:bodyPr wrap="square" lIns="0" tIns="0" rIns="0" bIns="0" rtlCol="0"/>
                      </wps:wsp>
                    </wpg:wgp>
                  </a:graphicData>
                </a:graphic>
              </wp:inline>
            </w:drawing>
          </mc:Choice>
          <mc:Fallback>
            <w:pict>
              <v:group w14:anchorId="76023968" id="Group 137" o:spid="_x0000_s1026" style="width:534.85pt;height:55.1pt;mso-position-horizontal-relative:char;mso-position-vertical-relative:line"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">
                <v:shape id="Graphic 138" o:spid="_x0000_s1027"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type id="_x0000_t202" coordsize="21600,21600" o:spt="202" path="m,l,21600r21600,l21600,xe">
                  <v:stroke joinstyle="miter"/>
                  <v:path gradientshapeok="t" o:connecttype="rect"/>
                </v:shapetype>
                <v:shape id="Textbox 139" o:spid="_x0000_s1028" type="#_x0000_t202" style="position:absolute;width:67925;height:6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" filled="f" stroked="f">
                  <v:textbox inset="0,0,0,0">
                    <w:txbxContent>
                      <w:p w14:paraId="1CDBD1AD" w14:textId="39D18B22" w:rsidR="00D70DAD" w:rsidRPr="00E5242E" w:rsidRDefault="00000000" w:rsidP="00D70DAD">
                        <w:pPr>
                          <w:bidi/>
                          <w:spacing w:before="218" w:line="252" w:lineRule="auto"/>
                          <w:ind w:left="283" w:right="331"/>
                          <w:rPr>
                            <w:rFonts w:ascii="Calibri" w:hAnsi="Calibri"/>
                            <w:sz w:val="26"/>
                            <w:lang w:val="en-AU"/>
                          </w:rPr>
                        </w:pPr>
                        <w:r w:rsidRPr="00B97577">
                          <w:rPr>
                            <w:rFonts w:ascii="Calibri" w:hAnsi="Calibri"/>
                            <w:b/>
                            <w:sz w:val="26"/>
                            <w:rtl/>
                            <w:lang w:val="ar"/>
                          </w:rPr>
                          <w:t>الالتزام 1أ:</w:t>
                        </w:r>
                        <w:r w:rsidRPr="00B97577">
                          <w:rPr>
                            <w:rFonts w:ascii="Calibri" w:hAnsi="Calibri"/>
                            <w:sz w:val="26"/>
                            <w:rtl/>
                            <w:lang w:val="ar"/>
                          </w:rPr>
                          <w:t xml:space="preserve"> مراجعة وتحسين الخدمات المحددة المقدمة من خلال Carer Gateway لدعم الرفاة النفسي لمقدمي الرعاية</w:t>
                        </w:r>
                        <w:r w:rsidR="00E5242E">
                          <w:rPr>
                            <w:rFonts w:ascii="Calibri" w:hAnsi="Calibri"/>
                            <w:sz w:val="26"/>
                            <w:lang w:val="en-AU"/>
                          </w:rPr>
                          <w:t>.</w:t>
                        </w:r>
                      </w:p>
                    </w:txbxContent>
                  </v:textbox>
                </v:shape>
                <w10:anchorlock/>
              </v:group>
            </w:pict>
          </mc:Fallback>
        </mc:AlternateContent>
      </w:r>
    </w:p>
    <w:p w14:paraId="24F12C6E" w14:textId="77777777" w:rsidR="00D70DAD" w:rsidRPr="00B97577" w:rsidRDefault="00D70DAD" w:rsidP="00D70DAD">
      <w:pPr>
        <w:pStyle w:val="BodyText"/>
        <w:spacing w:before="178"/>
        <w:rPr>
          <w:rFonts w:ascii="Calibri" w:hAnsi="Calibri"/>
          <w:sz w:val="26"/>
        </w:rPr>
      </w:pPr>
    </w:p>
    <w:p w14:paraId="53424F67" w14:textId="77777777" w:rsidR="00D70DAD" w:rsidRPr="00B97577" w:rsidRDefault="00000000" w:rsidP="00D70DAD">
      <w:pPr>
        <w:pStyle w:val="Heading3"/>
        <w:bidi/>
        <w:ind w:left="523"/>
        <w:rPr>
          <w:rFonts w:ascii="Calibri" w:hAnsi="Calibri"/>
        </w:rPr>
      </w:pPr>
      <w:r w:rsidRPr="00D70DAD">
        <w:rPr>
          <w:noProof/>
          <w:lang w:eastAsia="zh-CN"/>
        </w:rPr>
        <mc:AlternateContent>
          <mc:Choice Requires="wps">
            <w:drawing>
              <wp:anchor distT="0" distB="0" distL="0" distR="0" simplePos="0" relativeHeight="251707392" behindDoc="1" locked="0" layoutInCell="1" allowOverlap="1" wp14:anchorId="0436265B" wp14:editId="2C6A1387">
                <wp:simplePos x="0" y="0"/>
                <wp:positionH relativeFrom="page">
                  <wp:posOffset>432003</wp:posOffset>
                </wp:positionH>
                <wp:positionV relativeFrom="paragraph">
                  <wp:posOffset>-138308</wp:posOffset>
                </wp:positionV>
                <wp:extent cx="6792595" cy="7537450"/>
                <wp:effectExtent l="0" t="0" r="0" b="0"/>
                <wp:wrapNone/>
                <wp:docPr id="140" name="Graphic 140"/>
                <wp:cNvGraphicFramePr/>
                <a:graphic xmlns:a="http://schemas.openxmlformats.org/drawingml/2006/main">
                  <a:graphicData uri="http://schemas.microsoft.com/office/word/2010/wordprocessingShape">
                    <wps:wsp>
                      <wps:cNvSpPr/>
                      <wps:spPr>
                        <a:xfrm>
                          <a:off x="0" y="0"/>
                          <a:ext cx="6792595" cy="7537450"/>
                        </a:xfrm>
                        <a:custGeom>
                          <a:avLst/>
                          <a:gdLst/>
                          <a:ahLst/>
                          <a:cxnLst/>
                          <a:rect l="l" t="t" r="r" b="b"/>
                          <a:pathLst>
                            <a:path w="6792595" h="7537450">
                              <a:moveTo>
                                <a:pt x="6612001" y="0"/>
                              </a:moveTo>
                              <a:lnTo>
                                <a:pt x="179997" y="0"/>
                              </a:lnTo>
                              <a:lnTo>
                                <a:pt x="132144" y="6430"/>
                              </a:lnTo>
                              <a:lnTo>
                                <a:pt x="89146" y="24576"/>
                              </a:lnTo>
                              <a:lnTo>
                                <a:pt x="52717" y="52722"/>
                              </a:lnTo>
                              <a:lnTo>
                                <a:pt x="24573" y="89152"/>
                              </a:lnTo>
                              <a:lnTo>
                                <a:pt x="6429" y="132149"/>
                              </a:lnTo>
                              <a:lnTo>
                                <a:pt x="0" y="179997"/>
                              </a:lnTo>
                              <a:lnTo>
                                <a:pt x="0" y="7357122"/>
                              </a:lnTo>
                              <a:lnTo>
                                <a:pt x="6429" y="7404975"/>
                              </a:lnTo>
                              <a:lnTo>
                                <a:pt x="24573" y="7447973"/>
                              </a:lnTo>
                              <a:lnTo>
                                <a:pt x="52717" y="7484402"/>
                              </a:lnTo>
                              <a:lnTo>
                                <a:pt x="89146" y="7512546"/>
                              </a:lnTo>
                              <a:lnTo>
                                <a:pt x="132144" y="7530690"/>
                              </a:lnTo>
                              <a:lnTo>
                                <a:pt x="179997" y="7537119"/>
                              </a:lnTo>
                              <a:lnTo>
                                <a:pt x="6612001" y="7537119"/>
                              </a:lnTo>
                              <a:lnTo>
                                <a:pt x="6659849" y="7530690"/>
                              </a:lnTo>
                              <a:lnTo>
                                <a:pt x="6702845" y="7512546"/>
                              </a:lnTo>
                              <a:lnTo>
                                <a:pt x="6739275" y="7484402"/>
                              </a:lnTo>
                              <a:lnTo>
                                <a:pt x="6767421" y="7447973"/>
                              </a:lnTo>
                              <a:lnTo>
                                <a:pt x="6785567" y="7404975"/>
                              </a:lnTo>
                              <a:lnTo>
                                <a:pt x="6791998" y="73571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wps:bodyPr>
                    </wps:wsp>
                  </a:graphicData>
                </a:graphic>
              </wp:anchor>
            </w:drawing>
          </mc:Choice>
          <mc:Fallback>
            <w:pict>
              <v:shape id="Graphic 140" o:spid="_x0000_s1047" style="width:534.85pt;height:593.5pt;margin-top:-10.9pt;margin-left:34pt;mso-position-horizontal-relative:page;mso-wrap-distance-bottom:0;mso-wrap-distance-left:0;mso-wrap-distance-right:0;mso-wrap-distance-top:0;mso-wrap-style:square;position:absolute;v-text-anchor:top;visibility:visible;z-index:-251608064" coordsize="6792595,7537450" path="m6612001,l179997,,132144,6430,89146,24576,52717,52722,24573,89152,6429,132149,,179997,,7357122l6429,7404975l24573,7447973l52717,7484402l89146,7512546l132144,7530690l179997,7537119l6612001,7537119l6659849,7530690l6702845,7512546l6739275,7484402l6767421,7447973l6785567,7404975l6791998,7357122l6791998,179997l6785567,132149l6767421,89152,6739275,52722,6702845,24576,6659849,6430,6612001,xe" fillcolor="#fcf4ef" stroked="f">
                <v:path arrowok="t"/>
              </v:shape>
            </w:pict>
          </mc:Fallback>
        </mc:AlternateContent>
      </w:r>
      <w:r w:rsidRPr="00B97577">
        <w:rPr>
          <w:rFonts w:ascii="Calibri" w:hAnsi="Calibri"/>
          <w:rtl/>
          <w:lang w:val="ar"/>
        </w:rPr>
        <w:t>ما سنقوم به</w:t>
      </w:r>
    </w:p>
    <w:p w14:paraId="31ECFB49" w14:textId="77777777" w:rsidR="00D70DAD" w:rsidRPr="00B97577" w:rsidRDefault="00000000" w:rsidP="00434C46">
      <w:pPr>
        <w:pStyle w:val="ListParagraph"/>
        <w:numPr>
          <w:ilvl w:val="1"/>
          <w:numId w:val="8"/>
        </w:numPr>
        <w:tabs>
          <w:tab w:val="left" w:pos="847"/>
          <w:tab w:val="left" w:pos="850"/>
        </w:tabs>
        <w:bidi/>
        <w:spacing w:before="109" w:line="244" w:lineRule="auto"/>
        <w:ind w:right="709"/>
        <w:rPr>
          <w:rFonts w:ascii="Calibri" w:hAnsi="Calibri"/>
        </w:rPr>
      </w:pPr>
      <w:r w:rsidRPr="00B97577">
        <w:rPr>
          <w:rFonts w:ascii="Calibri" w:hAnsi="Calibri"/>
          <w:rtl/>
          <w:lang w:val="ar"/>
        </w:rPr>
        <w:t>زيادة إمكانية الوصول إلى خدمات الاستشارة الهاتفية لمقدمي الرعاية المقدمة من خلال Carer Gateway عبر تمويل يصل إلى 10,000 جلسة إضافية سنويًا.</w:t>
      </w:r>
    </w:p>
    <w:p w14:paraId="6B70E354" w14:textId="77777777" w:rsidR="00D70DAD" w:rsidRPr="00B97577" w:rsidRDefault="00000000" w:rsidP="00D70DAD">
      <w:pPr>
        <w:pStyle w:val="ListParagraph"/>
        <w:numPr>
          <w:ilvl w:val="1"/>
          <w:numId w:val="8"/>
        </w:numPr>
        <w:tabs>
          <w:tab w:val="left" w:pos="888"/>
          <w:tab w:val="left" w:pos="890"/>
        </w:tabs>
        <w:bidi/>
        <w:spacing w:before="112" w:line="244" w:lineRule="auto"/>
        <w:ind w:left="890" w:right="916" w:hanging="368"/>
        <w:rPr>
          <w:rFonts w:ascii="Calibri" w:hAnsi="Calibri"/>
        </w:rPr>
      </w:pPr>
      <w:r w:rsidRPr="00B97577">
        <w:rPr>
          <w:rFonts w:ascii="Calibri" w:hAnsi="Calibri"/>
          <w:rtl/>
          <w:lang w:val="ar"/>
        </w:rPr>
        <w:t>تمديد ساعات تقديم الدعم والخدمات من خلال Carer Gateway والعمل مع مقدمي Carer Gateway لتحسين العرض المتاح لمقدمي الرعاية خلال ساعات العمل الممتدة وبعد ساعات العمل.</w:t>
      </w:r>
    </w:p>
    <w:p w14:paraId="64CDF61D" w14:textId="77777777" w:rsidR="00D70DAD" w:rsidRPr="00B97577" w:rsidRDefault="00000000" w:rsidP="00434C46">
      <w:pPr>
        <w:pStyle w:val="ListParagraph"/>
        <w:numPr>
          <w:ilvl w:val="1"/>
          <w:numId w:val="8"/>
        </w:numPr>
        <w:tabs>
          <w:tab w:val="left" w:pos="884"/>
          <w:tab w:val="left" w:pos="887"/>
        </w:tabs>
        <w:bidi/>
        <w:spacing w:before="112" w:line="244" w:lineRule="auto"/>
        <w:ind w:left="887" w:right="709" w:hanging="364"/>
        <w:rPr>
          <w:rFonts w:ascii="Calibri" w:hAnsi="Calibri"/>
        </w:rPr>
      </w:pPr>
      <w:r w:rsidRPr="00B97577">
        <w:rPr>
          <w:rFonts w:ascii="Calibri" w:hAnsi="Calibri"/>
          <w:rtl/>
          <w:lang w:val="ar"/>
        </w:rPr>
        <w:t>العمل مع قطاع مقدمي الرعاية وأصحاب المصلحة الآخرين لدراسة كيفية تحسين الوصول إلى خدمات الاستشارة والصحة النفسية وجودتها ونطاقها بشكل أكبر، بما في ذلك الروابط والإحالات إلى الخدمات الرئيسية والتكميلية الأخرى.</w:t>
      </w:r>
    </w:p>
    <w:p w14:paraId="4C67A641" w14:textId="77777777" w:rsidR="00D70DAD" w:rsidRPr="00B97577" w:rsidRDefault="00000000" w:rsidP="00D70DAD">
      <w:pPr>
        <w:pStyle w:val="ListParagraph"/>
        <w:numPr>
          <w:ilvl w:val="1"/>
          <w:numId w:val="8"/>
        </w:numPr>
        <w:tabs>
          <w:tab w:val="left" w:pos="890"/>
          <w:tab w:val="left" w:pos="893"/>
        </w:tabs>
        <w:bidi/>
        <w:spacing w:before="112" w:line="244" w:lineRule="auto"/>
        <w:ind w:left="893" w:right="700" w:hanging="371"/>
        <w:rPr>
          <w:rFonts w:ascii="Calibri" w:hAnsi="Calibri"/>
        </w:rPr>
      </w:pPr>
      <w:r w:rsidRPr="00B97577">
        <w:rPr>
          <w:rFonts w:ascii="Calibri" w:hAnsi="Calibri"/>
          <w:rtl/>
          <w:lang w:val="ar"/>
        </w:rPr>
        <w:t>العمل مع مقدمي الرعاية وقطاع مقدمي الرعاية وأصحاب المصلحة الآخرين لتحديد الاستراتيجيات الرامية إلى تحسين الوصول إلى ترتيبات الرعاية المؤقتة بالشراكة مع وكالات السياسات والتنظيم ذات الصلة بما في ذلك:</w:t>
      </w:r>
    </w:p>
    <w:p w14:paraId="3F61DEC9" w14:textId="627198FB" w:rsidR="00D70DAD" w:rsidRPr="00B97577" w:rsidRDefault="00000000" w:rsidP="00434C46">
      <w:pPr>
        <w:pStyle w:val="ListParagraph"/>
        <w:numPr>
          <w:ilvl w:val="2"/>
          <w:numId w:val="8"/>
        </w:numPr>
        <w:tabs>
          <w:tab w:val="left" w:pos="1260"/>
        </w:tabs>
        <w:bidi/>
        <w:spacing w:before="133" w:line="261" w:lineRule="auto"/>
        <w:ind w:right="1701"/>
        <w:rPr>
          <w:rFonts w:ascii="Calibri" w:hAnsi="Calibri"/>
        </w:rPr>
      </w:pPr>
      <w:r w:rsidRPr="00B97577">
        <w:rPr>
          <w:rFonts w:ascii="Calibri" w:hAnsi="Calibri"/>
          <w:rtl/>
          <w:lang w:val="ar"/>
        </w:rPr>
        <w:t xml:space="preserve">تحسين الوصول إلى ترتيبات الرعاية المؤقتة سواء بشكل مباشر من خلال Carer Gateway أو بالشراكة مع </w:t>
      </w:r>
      <w:r w:rsidR="0016282B">
        <w:rPr>
          <w:rFonts w:ascii="Calibri" w:hAnsi="Calibri"/>
          <w:lang w:val="en-AU"/>
        </w:rPr>
        <w:br/>
      </w:r>
      <w:r w:rsidRPr="00B97577">
        <w:rPr>
          <w:rFonts w:ascii="Calibri" w:hAnsi="Calibri"/>
          <w:rtl/>
          <w:lang w:val="ar"/>
        </w:rPr>
        <w:t>Aged Care و NDIS</w:t>
      </w:r>
    </w:p>
    <w:p w14:paraId="28AC9053" w14:textId="77777777" w:rsidR="00D70DAD" w:rsidRPr="00B97577" w:rsidRDefault="00000000" w:rsidP="00434C46">
      <w:pPr>
        <w:pStyle w:val="ListParagraph"/>
        <w:numPr>
          <w:ilvl w:val="2"/>
          <w:numId w:val="8"/>
        </w:numPr>
        <w:tabs>
          <w:tab w:val="left" w:pos="1260"/>
        </w:tabs>
        <w:bidi/>
        <w:spacing w:before="114" w:line="261" w:lineRule="auto"/>
        <w:ind w:right="1418"/>
        <w:rPr>
          <w:rFonts w:ascii="Calibri" w:hAnsi="Calibri"/>
        </w:rPr>
      </w:pPr>
      <w:r w:rsidRPr="00B97577">
        <w:rPr>
          <w:rFonts w:ascii="Calibri" w:hAnsi="Calibri"/>
          <w:rtl/>
          <w:lang w:val="ar"/>
        </w:rPr>
        <w:t>تحديد النماذج الحالية لنماذج الرعاية المؤقتة المرنة والمصممة خصيصًا والناجحة في أنظمة الخدمة التي يمكن أن تفيد مقدمي الرعاية</w:t>
      </w:r>
    </w:p>
    <w:p w14:paraId="7F2988AE" w14:textId="77777777" w:rsidR="00D70DAD" w:rsidRPr="00B97577" w:rsidRDefault="00000000" w:rsidP="00D70DAD">
      <w:pPr>
        <w:pStyle w:val="ListParagraph"/>
        <w:numPr>
          <w:ilvl w:val="2"/>
          <w:numId w:val="8"/>
        </w:numPr>
        <w:tabs>
          <w:tab w:val="left" w:pos="1260"/>
        </w:tabs>
        <w:bidi/>
        <w:spacing w:before="113" w:line="261" w:lineRule="auto"/>
        <w:ind w:right="843"/>
        <w:rPr>
          <w:rFonts w:ascii="Calibri" w:hAnsi="Calibri"/>
        </w:rPr>
      </w:pPr>
      <w:r w:rsidRPr="00B97577">
        <w:rPr>
          <w:rFonts w:ascii="Calibri" w:hAnsi="Calibri"/>
          <w:rtl/>
          <w:lang w:val="ar"/>
        </w:rPr>
        <w:t>تحديد الخيارات لضمان أن تكون ترتيبات الرعاية المؤقتة مصممة خصيصًا ومخصصة وتلبي احتياجات كل من مقدم الرعاية ومتلقي الرعاية.</w:t>
      </w:r>
    </w:p>
    <w:p w14:paraId="776D74D1" w14:textId="77777777" w:rsidR="00D70DAD" w:rsidRPr="00B97577" w:rsidRDefault="00000000" w:rsidP="00434C46">
      <w:pPr>
        <w:pStyle w:val="ListParagraph"/>
        <w:numPr>
          <w:ilvl w:val="1"/>
          <w:numId w:val="8"/>
        </w:numPr>
        <w:tabs>
          <w:tab w:val="left" w:pos="885"/>
          <w:tab w:val="left" w:pos="888"/>
        </w:tabs>
        <w:bidi/>
        <w:spacing w:before="208" w:line="244" w:lineRule="auto"/>
        <w:ind w:left="888" w:right="567" w:hanging="366"/>
        <w:rPr>
          <w:rFonts w:ascii="Calibri" w:hAnsi="Calibri"/>
        </w:rPr>
      </w:pPr>
      <w:r w:rsidRPr="00B97577">
        <w:rPr>
          <w:rFonts w:ascii="Calibri" w:hAnsi="Calibri"/>
          <w:rtl/>
          <w:lang w:val="ar"/>
        </w:rPr>
        <w:t>توسيع ترتيبات دعم الأقران الحالية في إطار Carer Gateway والاتصال بأنظمة دعم الأقران التكميلية، بما في ذلك من خلال التكليف البديل أو ترتيبات الشراكة مع المؤسسات التي لديها خبرة وتجربة محددة في التعامل مع مجموعات سكانية معينة، لضمان قدرة مقدمي الرعاية على التواصل مع الأشخاص في ظروف مماثلة في بيئة آمنة، بطريقة تلبي احتياجاتهم الخاصة.</w:t>
      </w:r>
    </w:p>
    <w:p w14:paraId="3D276EA3" w14:textId="77777777" w:rsidR="00D70DAD" w:rsidRPr="00B97577" w:rsidRDefault="00000000" w:rsidP="00D70DAD">
      <w:pPr>
        <w:pStyle w:val="ListParagraph"/>
        <w:numPr>
          <w:ilvl w:val="1"/>
          <w:numId w:val="8"/>
        </w:numPr>
        <w:tabs>
          <w:tab w:val="left" w:pos="896"/>
          <w:tab w:val="left" w:pos="899"/>
        </w:tabs>
        <w:bidi/>
        <w:spacing w:before="111" w:line="244" w:lineRule="auto"/>
        <w:ind w:left="899" w:right="1172" w:hanging="376"/>
        <w:jc w:val="both"/>
        <w:rPr>
          <w:rFonts w:ascii="Calibri" w:hAnsi="Calibri"/>
        </w:rPr>
      </w:pPr>
      <w:r w:rsidRPr="00B97577">
        <w:rPr>
          <w:rFonts w:ascii="Calibri" w:hAnsi="Calibri"/>
          <w:rtl/>
          <w:lang w:val="ar"/>
        </w:rPr>
        <w:t>تحديد التدريب المناسب والآمن ثقافيًا الذي سيتم تقديمه شخصيًا وعبر الإنترنت من خلال Carer Gateway لدعم مقدمي الرعاية غير مدفوعي الأجر في بناء المعرفة والمهارات التي يحتاجون إليها لتلبية دورهم في الرعاية بما في ذلك:</w:t>
      </w:r>
    </w:p>
    <w:p w14:paraId="2CCC2EAB" w14:textId="77777777" w:rsidR="00D70DAD" w:rsidRPr="00B97577" w:rsidRDefault="00000000" w:rsidP="00D70DAD">
      <w:pPr>
        <w:pStyle w:val="ListParagraph"/>
        <w:numPr>
          <w:ilvl w:val="2"/>
          <w:numId w:val="8"/>
        </w:numPr>
        <w:tabs>
          <w:tab w:val="left" w:pos="1259"/>
        </w:tabs>
        <w:bidi/>
        <w:spacing w:before="132"/>
        <w:ind w:left="1259" w:hanging="226"/>
        <w:jc w:val="both"/>
        <w:rPr>
          <w:rFonts w:ascii="Calibri" w:hAnsi="Calibri"/>
        </w:rPr>
      </w:pPr>
      <w:r w:rsidRPr="00B97577">
        <w:rPr>
          <w:rFonts w:ascii="Calibri" w:hAnsi="Calibri"/>
          <w:rtl/>
          <w:lang w:val="ar"/>
        </w:rPr>
        <w:t>المعالجة اليدوية</w:t>
      </w:r>
    </w:p>
    <w:p w14:paraId="30272C97" w14:textId="77777777" w:rsidR="00D70DAD" w:rsidRPr="00B97577" w:rsidRDefault="00000000" w:rsidP="00D70DAD">
      <w:pPr>
        <w:pStyle w:val="ListParagraph"/>
        <w:numPr>
          <w:ilvl w:val="2"/>
          <w:numId w:val="8"/>
        </w:numPr>
        <w:tabs>
          <w:tab w:val="left" w:pos="1259"/>
        </w:tabs>
        <w:bidi/>
        <w:ind w:left="1259" w:hanging="226"/>
        <w:jc w:val="both"/>
        <w:rPr>
          <w:rFonts w:ascii="Calibri" w:hAnsi="Calibri"/>
        </w:rPr>
      </w:pPr>
      <w:r w:rsidRPr="00B97577">
        <w:rPr>
          <w:rFonts w:ascii="Calibri" w:hAnsi="Calibri"/>
          <w:rtl/>
          <w:lang w:val="ar"/>
        </w:rPr>
        <w:t>الاسعافات الاولية</w:t>
      </w:r>
    </w:p>
    <w:p w14:paraId="69E667DB" w14:textId="77777777" w:rsidR="00D70DAD" w:rsidRPr="00B97577" w:rsidRDefault="00000000" w:rsidP="00D70DAD">
      <w:pPr>
        <w:pStyle w:val="ListParagraph"/>
        <w:numPr>
          <w:ilvl w:val="2"/>
          <w:numId w:val="8"/>
        </w:numPr>
        <w:tabs>
          <w:tab w:val="left" w:pos="1259"/>
        </w:tabs>
        <w:bidi/>
        <w:spacing w:before="139"/>
        <w:ind w:left="1259" w:hanging="226"/>
        <w:rPr>
          <w:rFonts w:ascii="Calibri" w:hAnsi="Calibri"/>
        </w:rPr>
      </w:pPr>
      <w:r w:rsidRPr="00B97577">
        <w:rPr>
          <w:rFonts w:ascii="Calibri" w:hAnsi="Calibri"/>
          <w:rtl/>
          <w:lang w:val="ar"/>
        </w:rPr>
        <w:t>إدارة الأدوية والعناية بالجروح</w:t>
      </w:r>
    </w:p>
    <w:p w14:paraId="472B35F1" w14:textId="77777777" w:rsidR="00D70DAD" w:rsidRPr="00B97577" w:rsidRDefault="00000000" w:rsidP="00D70DAD">
      <w:pPr>
        <w:pStyle w:val="ListParagraph"/>
        <w:numPr>
          <w:ilvl w:val="2"/>
          <w:numId w:val="8"/>
        </w:numPr>
        <w:tabs>
          <w:tab w:val="left" w:pos="1259"/>
        </w:tabs>
        <w:bidi/>
        <w:ind w:left="1259" w:hanging="226"/>
        <w:rPr>
          <w:rFonts w:ascii="Calibri" w:hAnsi="Calibri"/>
        </w:rPr>
      </w:pPr>
      <w:r w:rsidRPr="00B97577">
        <w:rPr>
          <w:rFonts w:ascii="Calibri" w:hAnsi="Calibri"/>
          <w:rtl/>
          <w:lang w:val="ar"/>
        </w:rPr>
        <w:t>الثقافة المالية</w:t>
      </w:r>
    </w:p>
    <w:p w14:paraId="5FC14247" w14:textId="77777777" w:rsidR="00D70DAD" w:rsidRPr="00B97577" w:rsidRDefault="00000000" w:rsidP="00D70DAD">
      <w:pPr>
        <w:pStyle w:val="ListParagraph"/>
        <w:numPr>
          <w:ilvl w:val="2"/>
          <w:numId w:val="8"/>
        </w:numPr>
        <w:tabs>
          <w:tab w:val="left" w:pos="1259"/>
        </w:tabs>
        <w:bidi/>
        <w:spacing w:before="139"/>
        <w:ind w:left="1259" w:hanging="226"/>
        <w:rPr>
          <w:rFonts w:ascii="Calibri" w:hAnsi="Calibri"/>
        </w:rPr>
      </w:pPr>
      <w:r w:rsidRPr="00B97577">
        <w:rPr>
          <w:rFonts w:ascii="Calibri" w:hAnsi="Calibri"/>
          <w:rtl/>
          <w:lang w:val="ar"/>
        </w:rPr>
        <w:t>وحدات التدريب على الإسعافات الأولية في مجال الصحة النفسية والتدخل في حالات الانتحار.</w:t>
      </w:r>
    </w:p>
    <w:p w14:paraId="141894EF" w14:textId="77777777" w:rsidR="00D70DAD" w:rsidRPr="00B97577" w:rsidRDefault="00000000" w:rsidP="00434C46">
      <w:pPr>
        <w:pStyle w:val="ListParagraph"/>
        <w:numPr>
          <w:ilvl w:val="1"/>
          <w:numId w:val="8"/>
        </w:numPr>
        <w:tabs>
          <w:tab w:val="left" w:pos="870"/>
          <w:tab w:val="left" w:pos="872"/>
        </w:tabs>
        <w:bidi/>
        <w:spacing w:before="231" w:line="244" w:lineRule="auto"/>
        <w:ind w:left="872" w:right="709" w:hanging="349"/>
        <w:jc w:val="both"/>
        <w:rPr>
          <w:rFonts w:ascii="Calibri" w:hAnsi="Calibri"/>
        </w:rPr>
      </w:pPr>
      <w:r w:rsidRPr="00B97577">
        <w:rPr>
          <w:rFonts w:ascii="Calibri" w:hAnsi="Calibri"/>
          <w:rtl/>
          <w:lang w:val="ar"/>
        </w:rPr>
        <w:t>العمل مع أصحاب المصلحة المعنيين وقطاع مقدمي الرعاية للبحث والمشاركة في تصميم الدعم المحسن لمقدمي رعاية الأمم الأولى، ومقدمي الرعاية من خلفيات متنوعة لغويًَا وثقافيًا CALD، ومقدمي رعاية من مجتمع الميم، ومقدمي الرعاية ذوي الإعاقة، ومقدمي رعاية المحاربين القدامى ومقدمي الرعاية الشباب الذين يعبرون عن احتياجاتهم الخاصة ويحسنون نتائج الخدمة.</w:t>
      </w:r>
    </w:p>
    <w:p w14:paraId="0E1640F6" w14:textId="77777777" w:rsidR="00D70DAD" w:rsidRPr="00B97577" w:rsidRDefault="00D70DAD" w:rsidP="00D70DAD">
      <w:pPr>
        <w:spacing w:line="244" w:lineRule="auto"/>
        <w:jc w:val="both"/>
        <w:rPr>
          <w:rFonts w:ascii="Calibri" w:hAnsi="Calibri"/>
        </w:rPr>
        <w:sectPr w:rsidR="00D70DAD" w:rsidRPr="00B97577" w:rsidSect="00D70DAD">
          <w:pgSz w:w="11910" w:h="16840"/>
          <w:pgMar w:top="1100" w:right="400" w:bottom="560" w:left="440" w:header="0" w:footer="377" w:gutter="0"/>
          <w:pgNumType w:start="10"/>
          <w:cols w:space="720"/>
        </w:sectPr>
      </w:pPr>
    </w:p>
    <w:p w14:paraId="06C6D052" w14:textId="77777777" w:rsidR="00D70DAD" w:rsidRPr="00B97577" w:rsidRDefault="00D70DAD" w:rsidP="00D70DAD">
      <w:pPr>
        <w:pStyle w:val="BodyText"/>
        <w:spacing w:before="235"/>
        <w:rPr>
          <w:rFonts w:ascii="Calibri" w:hAnsi="Calibri"/>
          <w:sz w:val="20"/>
        </w:rPr>
      </w:pPr>
    </w:p>
    <w:p w14:paraId="1432A10D" w14:textId="77777777" w:rsidR="00D70DAD" w:rsidRPr="00B97577" w:rsidRDefault="00000000"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7C7BEACC" wp14:editId="38EB7C43">
                <wp:extent cx="6792595" cy="699770"/>
                <wp:effectExtent l="0" t="0" r="0" b="5079"/>
                <wp:docPr id="157" name="Group 157"/>
                <wp:cNvGraphicFramePr/>
                <a:graphic xmlns:a="http://schemas.openxmlformats.org/drawingml/2006/main">
                  <a:graphicData uri="http://schemas.microsoft.com/office/word/2010/wordprocessingGroup">
                    <wpg:wgp>
                      <wpg:cNvGrpSpPr/>
                      <wpg:grpSpPr>
                        <a:xfrm>
                          <a:off x="0" y="0"/>
                          <a:ext cx="6792595" cy="699770"/>
                          <a:chOff x="0" y="0"/>
                          <a:chExt cx="6792595" cy="699770"/>
                        </a:xfrm>
                      </wpg:grpSpPr>
                      <wps:wsp>
                        <wps:cNvPr id="158" name="Graphic 15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wps:bodyPr>
                      </wps:wsp>
                      <wps:wsp>
                        <wps:cNvPr id="159" name="Textbox 159"/>
                        <wps:cNvSpPr txBox="1"/>
                        <wps:spPr>
                          <a:xfrm>
                            <a:off x="0" y="0"/>
                            <a:ext cx="6792595" cy="699770"/>
                          </a:xfrm>
                          <a:prstGeom prst="rect">
                            <a:avLst/>
                          </a:prstGeom>
                        </wps:spPr>
                        <wps:txbx>
                          <w:txbxContent>
                            <w:p w14:paraId="152176B0" w14:textId="2A2039ED" w:rsidR="00D70DAD" w:rsidRPr="00434C46" w:rsidRDefault="00000000" w:rsidP="00D70DAD">
                              <w:pPr>
                                <w:bidi/>
                                <w:spacing w:before="218" w:line="252" w:lineRule="auto"/>
                                <w:ind w:left="283" w:right="331"/>
                                <w:rPr>
                                  <w:rFonts w:ascii="Calibri" w:hAnsi="Calibri"/>
                                  <w:sz w:val="26"/>
                                  <w:lang w:val="en-AU"/>
                                </w:rPr>
                              </w:pPr>
                              <w:r w:rsidRPr="00B97577">
                                <w:rPr>
                                  <w:rFonts w:ascii="Calibri" w:hAnsi="Calibri"/>
                                  <w:b/>
                                  <w:sz w:val="26"/>
                                  <w:rtl/>
                                  <w:lang w:val="ar"/>
                                </w:rPr>
                                <w:t>الالتزام 1ب:</w:t>
                              </w:r>
                              <w:r w:rsidRPr="00DA4DBB">
                                <w:rPr>
                                  <w:rFonts w:ascii="Calibri" w:hAnsi="Calibri"/>
                                  <w:sz w:val="26"/>
                                  <w:rtl/>
                                  <w:lang w:val="ar"/>
                                </w:rPr>
                                <w:t xml:space="preserve"> مراجعة وتحسين إمكانية الوصول والشمولية لبوابة مقدمي الرعاية Carer Gateway لدعم الرفاه النفسي لمقدمي الرعاية</w:t>
                              </w:r>
                              <w:r w:rsidR="00434C46">
                                <w:rPr>
                                  <w:rFonts w:ascii="Calibri" w:hAnsi="Calibri"/>
                                  <w:sz w:val="26"/>
                                  <w:lang w:val="en-AU"/>
                                </w:rPr>
                                <w:t>.</w:t>
                              </w:r>
                            </w:p>
                          </w:txbxContent>
                        </wps:txbx>
                        <wps:bodyPr wrap="square" lIns="0" tIns="0" rIns="0" bIns="0" rtlCol="0"/>
                      </wps:wsp>
                    </wpg:wgp>
                  </a:graphicData>
                </a:graphic>
              </wp:inline>
            </w:drawing>
          </mc:Choice>
          <mc:Fallback>
            <w:pict>
              <v:group w14:anchorId="7C7BEACC" id="Group 157" o:spid="_x0000_s1029" style="width:534.85pt;height:55.1pt;mso-position-horizontal-relative:char;mso-position-vertical-relative:line"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">
                <v:shape id="Graphic 158" o:spid="_x0000_s1030"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59" o:spid="_x0000_s1031" type="#_x0000_t202" style="position:absolute;width:67925;height:6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" filled="f" stroked="f">
                  <v:textbox inset="0,0,0,0">
                    <w:txbxContent>
                      <w:p w14:paraId="152176B0" w14:textId="2A2039ED" w:rsidR="00D70DAD" w:rsidRPr="00434C46" w:rsidRDefault="00000000" w:rsidP="00D70DAD">
                        <w:pPr>
                          <w:bidi/>
                          <w:spacing w:before="218" w:line="252" w:lineRule="auto"/>
                          <w:ind w:left="283" w:right="331"/>
                          <w:rPr>
                            <w:rFonts w:ascii="Calibri" w:hAnsi="Calibri"/>
                            <w:sz w:val="26"/>
                            <w:lang w:val="en-AU"/>
                          </w:rPr>
                        </w:pPr>
                        <w:r w:rsidRPr="00B97577">
                          <w:rPr>
                            <w:rFonts w:ascii="Calibri" w:hAnsi="Calibri"/>
                            <w:b/>
                            <w:sz w:val="26"/>
                            <w:rtl/>
                            <w:lang w:val="ar"/>
                          </w:rPr>
                          <w:t>الالتزام 1ب:</w:t>
                        </w:r>
                        <w:r w:rsidRPr="00DA4DBB">
                          <w:rPr>
                            <w:rFonts w:ascii="Calibri" w:hAnsi="Calibri"/>
                            <w:sz w:val="26"/>
                            <w:rtl/>
                            <w:lang w:val="ar"/>
                          </w:rPr>
                          <w:t xml:space="preserve"> مراجعة وتحسين إمكانية الوصول والشمولية لبوابة مقدمي الرعاية Carer Gateway لدعم الرفاه النفسي لمقدمي الرعاية</w:t>
                        </w:r>
                        <w:r w:rsidR="00434C46">
                          <w:rPr>
                            <w:rFonts w:ascii="Calibri" w:hAnsi="Calibri"/>
                            <w:sz w:val="26"/>
                            <w:lang w:val="en-AU"/>
                          </w:rPr>
                          <w:t>.</w:t>
                        </w:r>
                      </w:p>
                    </w:txbxContent>
                  </v:textbox>
                </v:shape>
                <w10:anchorlock/>
              </v:group>
            </w:pict>
          </mc:Fallback>
        </mc:AlternateContent>
      </w:r>
    </w:p>
    <w:p w14:paraId="7559193B" w14:textId="77777777" w:rsidR="00D70DAD" w:rsidRPr="00B97577" w:rsidRDefault="00000000" w:rsidP="00D70DAD">
      <w:pPr>
        <w:pStyle w:val="BodyText"/>
        <w:spacing w:before="43"/>
        <w:rPr>
          <w:rFonts w:ascii="Calibri" w:hAnsi="Calibri"/>
          <w:sz w:val="26"/>
        </w:rPr>
      </w:pPr>
      <w:r w:rsidRPr="00D70DAD">
        <w:rPr>
          <w:noProof/>
          <w:lang w:eastAsia="zh-CN"/>
        </w:rPr>
        <mc:AlternateContent>
          <mc:Choice Requires="wps">
            <w:drawing>
              <wp:anchor distT="0" distB="0" distL="0" distR="0" simplePos="0" relativeHeight="251709440" behindDoc="1" locked="0" layoutInCell="1" allowOverlap="1" wp14:anchorId="3D0ADC40" wp14:editId="64B048C8">
                <wp:simplePos x="0" y="0"/>
                <wp:positionH relativeFrom="page">
                  <wp:posOffset>429065</wp:posOffset>
                </wp:positionH>
                <wp:positionV relativeFrom="paragraph">
                  <wp:posOffset>93150</wp:posOffset>
                </wp:positionV>
                <wp:extent cx="6792595" cy="4712677"/>
                <wp:effectExtent l="0" t="0" r="8255" b="0"/>
                <wp:wrapNone/>
                <wp:docPr id="160" name="Graphic 160"/>
                <wp:cNvGraphicFramePr/>
                <a:graphic xmlns:a="http://schemas.openxmlformats.org/drawingml/2006/main">
                  <a:graphicData uri="http://schemas.microsoft.com/office/word/2010/wordprocessingShape">
                    <wps:wsp>
                      <wps:cNvSpPr/>
                      <wps:spPr>
                        <a:xfrm>
                          <a:off x="0" y="0"/>
                          <a:ext cx="6792595" cy="4712677"/>
                        </a:xfrm>
                        <a:custGeom>
                          <a:avLst/>
                          <a:gdLst/>
                          <a:ahLst/>
                          <a:cxnLst/>
                          <a:rect l="l" t="t" r="r" b="b"/>
                          <a:pathLst>
                            <a:path w="6792595" h="4978400">
                              <a:moveTo>
                                <a:pt x="6612001" y="0"/>
                              </a:moveTo>
                              <a:lnTo>
                                <a:pt x="179997" y="0"/>
                              </a:lnTo>
                              <a:lnTo>
                                <a:pt x="132144" y="6430"/>
                              </a:lnTo>
                              <a:lnTo>
                                <a:pt x="89146" y="24576"/>
                              </a:lnTo>
                              <a:lnTo>
                                <a:pt x="52717" y="52722"/>
                              </a:lnTo>
                              <a:lnTo>
                                <a:pt x="24573" y="89152"/>
                              </a:lnTo>
                              <a:lnTo>
                                <a:pt x="6429" y="132149"/>
                              </a:lnTo>
                              <a:lnTo>
                                <a:pt x="0" y="179997"/>
                              </a:lnTo>
                              <a:lnTo>
                                <a:pt x="0" y="4797831"/>
                              </a:lnTo>
                              <a:lnTo>
                                <a:pt x="6429" y="4845679"/>
                              </a:lnTo>
                              <a:lnTo>
                                <a:pt x="24573" y="4888676"/>
                              </a:lnTo>
                              <a:lnTo>
                                <a:pt x="52717" y="4925106"/>
                              </a:lnTo>
                              <a:lnTo>
                                <a:pt x="89146" y="4953252"/>
                              </a:lnTo>
                              <a:lnTo>
                                <a:pt x="132144" y="4971398"/>
                              </a:lnTo>
                              <a:lnTo>
                                <a:pt x="179997" y="4977828"/>
                              </a:lnTo>
                              <a:lnTo>
                                <a:pt x="6612001" y="4977828"/>
                              </a:lnTo>
                              <a:lnTo>
                                <a:pt x="6659849" y="4971398"/>
                              </a:lnTo>
                              <a:lnTo>
                                <a:pt x="6702845" y="4953252"/>
                              </a:lnTo>
                              <a:lnTo>
                                <a:pt x="6739275" y="4925106"/>
                              </a:lnTo>
                              <a:lnTo>
                                <a:pt x="6767421" y="4888676"/>
                              </a:lnTo>
                              <a:lnTo>
                                <a:pt x="6785567" y="4845679"/>
                              </a:lnTo>
                              <a:lnTo>
                                <a:pt x="6791998" y="4797831"/>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wps:bodyPr>
                    </wps:wsp>
                  </a:graphicData>
                </a:graphic>
                <wp14:sizeRelV relativeFrom="margin">
                  <wp14:pctHeight>0</wp14:pctHeight>
                </wp14:sizeRelV>
              </wp:anchor>
            </w:drawing>
          </mc:Choice>
          <mc:Fallback>
            <w:pict>
              <v:shape id="Graphic 160" o:spid="_x0000_s1051" style="width:534.85pt;height:371.1pt;margin-top:7.35pt;margin-left:33.8pt;mso-height-percent:0;mso-height-relative:margin;mso-position-horizontal-relative:page;mso-wrap-distance-bottom:0;mso-wrap-distance-left:0;mso-wrap-distance-right:0;mso-wrap-distance-top:0;mso-wrap-style:square;position:absolute;v-text-anchor:top;visibility:visible;z-index:-251606016" coordsize="6792595,4978400" path="m6612001,l179997,,132144,6430,89146,24576,52717,52722,24573,89152,6429,132149,,179997,,4797831l6429,4845679l24573,4888676l52717,4925106l89146,4953252l132144,4971398l179997,4977828l6612001,4977828l6659849,4971398l6702845,4953252l6739275,4925106l6767421,4888676l6785567,4845679l6791998,4797831l6791998,179997l6785567,132149l6767421,89152,6739275,52722,6702845,24576,6659849,6430,6612001,xe" fillcolor="#fcf4ef" stroked="f">
                <v:path arrowok="t"/>
              </v:shape>
            </w:pict>
          </mc:Fallback>
        </mc:AlternateContent>
      </w:r>
    </w:p>
    <w:p w14:paraId="7629DE66" w14:textId="77777777" w:rsidR="00D70DAD" w:rsidRPr="00B97577" w:rsidRDefault="00000000" w:rsidP="00D70DAD">
      <w:pPr>
        <w:pStyle w:val="Heading3"/>
        <w:bidi/>
        <w:spacing w:before="1"/>
        <w:ind w:left="523"/>
        <w:rPr>
          <w:rFonts w:ascii="Calibri" w:hAnsi="Calibri"/>
        </w:rPr>
      </w:pPr>
      <w:r w:rsidRPr="00B97577">
        <w:rPr>
          <w:rFonts w:ascii="Calibri" w:hAnsi="Calibri"/>
          <w:rtl/>
          <w:lang w:val="ar"/>
        </w:rPr>
        <w:t>ما سنقوم به</w:t>
      </w:r>
    </w:p>
    <w:p w14:paraId="3F45D389" w14:textId="77777777" w:rsidR="00D70DAD" w:rsidRPr="00B97577" w:rsidRDefault="00000000" w:rsidP="00D70DAD">
      <w:pPr>
        <w:pStyle w:val="ListParagraph"/>
        <w:numPr>
          <w:ilvl w:val="1"/>
          <w:numId w:val="8"/>
        </w:numPr>
        <w:tabs>
          <w:tab w:val="left" w:pos="896"/>
          <w:tab w:val="left" w:pos="898"/>
        </w:tabs>
        <w:bidi/>
        <w:spacing w:before="128" w:line="261" w:lineRule="auto"/>
        <w:ind w:left="898" w:right="417" w:hanging="375"/>
        <w:rPr>
          <w:rFonts w:ascii="Calibri" w:hAnsi="Calibri"/>
        </w:rPr>
      </w:pPr>
      <w:r w:rsidRPr="00B97577">
        <w:rPr>
          <w:rFonts w:ascii="Calibri" w:hAnsi="Calibri"/>
          <w:rtl/>
          <w:lang w:val="ar"/>
        </w:rPr>
        <w:t>بالتعاون مع قطاع مقدمي الرعاية، يعمل أصحاب المصلحة الذين يتمتعون بخبرة محددة فيما يتعلق بالفئات المستهدفة وأصحاب المصلحة الآخرين على الاستفادة من الخبرة الحالية لتطوير "مخطط" لرفع المهارات وتعزيز الكفاءة الثقافية لجميع مقدمي الخدمات من خلال Carer Gateway لضمان تقديم الدعم المناسب للمجتمعات المتنوعة. وسوف تركز الخطة في البداية على تعزيز القدرات فيما يتعلق بما يلي:</w:t>
      </w:r>
    </w:p>
    <w:p w14:paraId="74D0F892" w14:textId="77777777" w:rsidR="00D70DAD" w:rsidRPr="00B97577" w:rsidRDefault="00000000" w:rsidP="00D70DAD">
      <w:pPr>
        <w:pStyle w:val="ListParagraph"/>
        <w:numPr>
          <w:ilvl w:val="2"/>
          <w:numId w:val="8"/>
        </w:numPr>
        <w:tabs>
          <w:tab w:val="left" w:pos="1259"/>
        </w:tabs>
        <w:bidi/>
        <w:spacing w:before="115"/>
        <w:ind w:left="1259" w:hanging="226"/>
        <w:rPr>
          <w:rFonts w:ascii="Calibri" w:hAnsi="Calibri"/>
        </w:rPr>
      </w:pPr>
      <w:r w:rsidRPr="00B97577">
        <w:rPr>
          <w:rFonts w:ascii="Calibri" w:hAnsi="Calibri"/>
          <w:rtl/>
          <w:lang w:val="ar"/>
        </w:rPr>
        <w:t>مقدمو الرعاية من الأمم الأولى</w:t>
      </w:r>
    </w:p>
    <w:p w14:paraId="0FDCF606" w14:textId="77777777" w:rsidR="00D70DAD" w:rsidRPr="00B97577" w:rsidRDefault="00000000" w:rsidP="00D70DAD">
      <w:pPr>
        <w:pStyle w:val="ListParagraph"/>
        <w:numPr>
          <w:ilvl w:val="2"/>
          <w:numId w:val="8"/>
        </w:numPr>
        <w:tabs>
          <w:tab w:val="left" w:pos="1259"/>
        </w:tabs>
        <w:bidi/>
        <w:spacing w:before="82"/>
        <w:ind w:left="1259" w:hanging="226"/>
        <w:rPr>
          <w:rFonts w:ascii="Calibri" w:hAnsi="Calibri"/>
        </w:rPr>
      </w:pPr>
      <w:r w:rsidRPr="00B97577">
        <w:rPr>
          <w:rFonts w:ascii="Calibri" w:hAnsi="Calibri"/>
          <w:rtl/>
          <w:lang w:val="ar"/>
        </w:rPr>
        <w:t>مقدمو الرعاية المنتمين لخلفيات متنوعة ثقافيًّا ولغويًّا</w:t>
      </w:r>
    </w:p>
    <w:p w14:paraId="2AD6F6C2" w14:textId="77777777" w:rsidR="00D70DAD" w:rsidRPr="00B97577" w:rsidRDefault="00000000" w:rsidP="00D70DAD">
      <w:pPr>
        <w:pStyle w:val="ListParagraph"/>
        <w:numPr>
          <w:ilvl w:val="2"/>
          <w:numId w:val="8"/>
        </w:numPr>
        <w:tabs>
          <w:tab w:val="left" w:pos="1259"/>
        </w:tabs>
        <w:bidi/>
        <w:spacing w:before="81"/>
        <w:ind w:left="1259" w:hanging="226"/>
        <w:rPr>
          <w:rFonts w:ascii="Calibri" w:hAnsi="Calibri"/>
        </w:rPr>
      </w:pPr>
      <w:r w:rsidRPr="00B97577">
        <w:rPr>
          <w:rFonts w:ascii="Calibri" w:hAnsi="Calibri"/>
          <w:rtl/>
          <w:lang w:val="ar"/>
        </w:rPr>
        <w:t>مقدمي الرعاية ذوي الإعاقة</w:t>
      </w:r>
    </w:p>
    <w:p w14:paraId="13C53B42" w14:textId="77777777" w:rsidR="00D70DAD" w:rsidRPr="00B97577" w:rsidRDefault="00000000" w:rsidP="00D70DAD">
      <w:pPr>
        <w:pStyle w:val="ListParagraph"/>
        <w:numPr>
          <w:ilvl w:val="2"/>
          <w:numId w:val="8"/>
        </w:numPr>
        <w:tabs>
          <w:tab w:val="left" w:pos="1259"/>
        </w:tabs>
        <w:bidi/>
        <w:spacing w:before="82"/>
        <w:ind w:left="1259" w:hanging="226"/>
        <w:rPr>
          <w:rFonts w:ascii="Calibri" w:hAnsi="Calibri"/>
        </w:rPr>
      </w:pPr>
      <w:r w:rsidRPr="00B97577">
        <w:rPr>
          <w:rFonts w:ascii="Calibri" w:hAnsi="Calibri"/>
          <w:rtl/>
          <w:lang w:val="ar"/>
        </w:rPr>
        <w:t>مقدمي الرعاية من مجتمع الميم.</w:t>
      </w:r>
    </w:p>
    <w:p w14:paraId="107F1118" w14:textId="77777777" w:rsidR="00D70DAD" w:rsidRPr="00B97577" w:rsidRDefault="00000000" w:rsidP="00D70DAD">
      <w:pPr>
        <w:pStyle w:val="ListParagraph"/>
        <w:numPr>
          <w:ilvl w:val="1"/>
          <w:numId w:val="8"/>
        </w:numPr>
        <w:tabs>
          <w:tab w:val="left" w:pos="896"/>
          <w:tab w:val="left" w:pos="898"/>
        </w:tabs>
        <w:bidi/>
        <w:spacing w:line="261" w:lineRule="auto"/>
        <w:ind w:left="898" w:right="954" w:hanging="375"/>
        <w:rPr>
          <w:rFonts w:ascii="Calibri" w:hAnsi="Calibri"/>
        </w:rPr>
      </w:pPr>
      <w:r w:rsidRPr="00B97577">
        <w:rPr>
          <w:rFonts w:ascii="Calibri" w:hAnsi="Calibri"/>
          <w:rtl/>
          <w:lang w:val="ar"/>
        </w:rPr>
        <w:t>تكوين مجموعة عمل من أصحاب المصلحة المعنيين لتطوير الخيارات ونطاقها وتقديم توصيات لتحسين الاستفادة من الخدمات الذي تقدمه Carer Gateway لدعم مقدمي الرعاية الذين يتفاعلون مع أنظمة الخدمة المختلفة بشكل أفضل.</w:t>
      </w:r>
    </w:p>
    <w:p w14:paraId="75BF8F72" w14:textId="77777777" w:rsidR="00D70DAD" w:rsidRPr="00B97577" w:rsidRDefault="00000000" w:rsidP="00D70DAD">
      <w:pPr>
        <w:pStyle w:val="ListParagraph"/>
        <w:numPr>
          <w:ilvl w:val="1"/>
          <w:numId w:val="8"/>
        </w:numPr>
        <w:tabs>
          <w:tab w:val="left" w:pos="987"/>
        </w:tabs>
        <w:bidi/>
        <w:spacing w:before="114"/>
        <w:ind w:left="987" w:hanging="464"/>
        <w:rPr>
          <w:rFonts w:ascii="Calibri" w:hAnsi="Calibri"/>
        </w:rPr>
      </w:pPr>
      <w:r w:rsidRPr="00B97577">
        <w:rPr>
          <w:rFonts w:ascii="Calibri" w:hAnsi="Calibri"/>
          <w:rtl/>
          <w:lang w:val="ar"/>
        </w:rPr>
        <w:t>العمل مع قطاع مقدمي الرعاية وأصحاب المصلحة الآخرين من أجل:</w:t>
      </w:r>
    </w:p>
    <w:p w14:paraId="50EEFE6D" w14:textId="77777777" w:rsidR="00D70DAD" w:rsidRPr="00B97577" w:rsidRDefault="00000000" w:rsidP="00D70DAD">
      <w:pPr>
        <w:pStyle w:val="ListParagraph"/>
        <w:numPr>
          <w:ilvl w:val="2"/>
          <w:numId w:val="8"/>
        </w:numPr>
        <w:tabs>
          <w:tab w:val="left" w:pos="1260"/>
        </w:tabs>
        <w:bidi/>
        <w:spacing w:before="139" w:line="261" w:lineRule="auto"/>
        <w:ind w:right="1075"/>
        <w:rPr>
          <w:rFonts w:ascii="Calibri" w:hAnsi="Calibri"/>
        </w:rPr>
      </w:pPr>
      <w:r w:rsidRPr="00B97577">
        <w:rPr>
          <w:rFonts w:ascii="Calibri" w:hAnsi="Calibri"/>
          <w:rtl/>
          <w:lang w:val="ar"/>
        </w:rPr>
        <w:t>تحديد ورسم خريطة لنقاط التواصل والتفاعلات الخاصة بنظام الخدمة للمساعدة في تحسين المسارات إلى Carer Gateway</w:t>
      </w:r>
    </w:p>
    <w:p w14:paraId="7BA378BB" w14:textId="77777777" w:rsidR="00D70DAD" w:rsidRPr="00B97577" w:rsidRDefault="00000000" w:rsidP="00D70DAD">
      <w:pPr>
        <w:pStyle w:val="ListParagraph"/>
        <w:numPr>
          <w:ilvl w:val="2"/>
          <w:numId w:val="8"/>
        </w:numPr>
        <w:tabs>
          <w:tab w:val="left" w:pos="1259"/>
        </w:tabs>
        <w:bidi/>
        <w:spacing w:before="57"/>
        <w:ind w:left="1259" w:hanging="226"/>
        <w:rPr>
          <w:rFonts w:ascii="Calibri" w:hAnsi="Calibri"/>
        </w:rPr>
      </w:pPr>
      <w:r w:rsidRPr="00B97577">
        <w:rPr>
          <w:rFonts w:ascii="Calibri" w:hAnsi="Calibri"/>
          <w:rtl/>
          <w:lang w:val="ar"/>
        </w:rPr>
        <w:t>تحديد المزيد من الفرص لتحسين بوابة مقدمي الرعاية Carer Gateway بما في ذلك معالجة:</w:t>
      </w:r>
    </w:p>
    <w:p w14:paraId="495B95AB" w14:textId="77777777" w:rsidR="00D70DAD" w:rsidRPr="00B97577" w:rsidRDefault="00000000" w:rsidP="00D70DAD">
      <w:pPr>
        <w:pStyle w:val="ListParagraph"/>
        <w:numPr>
          <w:ilvl w:val="3"/>
          <w:numId w:val="8"/>
        </w:numPr>
        <w:tabs>
          <w:tab w:val="left" w:pos="1543"/>
        </w:tabs>
        <w:bidi/>
        <w:spacing w:before="82"/>
        <w:ind w:left="1543" w:hanging="226"/>
        <w:rPr>
          <w:rFonts w:ascii="Calibri" w:hAnsi="Calibri"/>
        </w:rPr>
      </w:pPr>
      <w:r w:rsidRPr="00B97577">
        <w:rPr>
          <w:rFonts w:ascii="Calibri" w:hAnsi="Calibri"/>
          <w:rtl/>
          <w:lang w:val="ar"/>
        </w:rPr>
        <w:t>اتاحة الوصول الجغرافي والديموغرافي</w:t>
      </w:r>
    </w:p>
    <w:p w14:paraId="5989A500" w14:textId="77777777" w:rsidR="00D70DAD" w:rsidRPr="00B97577" w:rsidRDefault="00000000" w:rsidP="00D70DAD">
      <w:pPr>
        <w:pStyle w:val="ListParagraph"/>
        <w:numPr>
          <w:ilvl w:val="3"/>
          <w:numId w:val="8"/>
        </w:numPr>
        <w:tabs>
          <w:tab w:val="left" w:pos="1543"/>
        </w:tabs>
        <w:bidi/>
        <w:spacing w:before="81"/>
        <w:ind w:left="1543" w:hanging="226"/>
        <w:rPr>
          <w:rFonts w:ascii="Calibri" w:hAnsi="Calibri"/>
        </w:rPr>
      </w:pPr>
      <w:r w:rsidRPr="00B97577">
        <w:rPr>
          <w:rFonts w:ascii="Calibri" w:hAnsi="Calibri"/>
          <w:rtl/>
          <w:lang w:val="ar"/>
        </w:rPr>
        <w:t>إمكانية وصول الافراد من ثقافات متنوعة</w:t>
      </w:r>
    </w:p>
    <w:p w14:paraId="108BCFB6" w14:textId="77777777" w:rsidR="00D70DAD" w:rsidRPr="00B97577" w:rsidRDefault="00000000" w:rsidP="00D70DAD">
      <w:pPr>
        <w:pStyle w:val="ListParagraph"/>
        <w:numPr>
          <w:ilvl w:val="3"/>
          <w:numId w:val="8"/>
        </w:numPr>
        <w:tabs>
          <w:tab w:val="left" w:pos="1543"/>
        </w:tabs>
        <w:bidi/>
        <w:spacing w:before="82"/>
        <w:ind w:left="1543" w:hanging="226"/>
        <w:rPr>
          <w:rFonts w:ascii="Calibri" w:hAnsi="Calibri"/>
        </w:rPr>
      </w:pPr>
      <w:r w:rsidRPr="00B97577">
        <w:rPr>
          <w:rFonts w:ascii="Calibri" w:hAnsi="Calibri"/>
          <w:rtl/>
          <w:lang w:val="ar"/>
        </w:rPr>
        <w:t>اجراءات القبول والتقييم</w:t>
      </w:r>
    </w:p>
    <w:p w14:paraId="5EAC435F" w14:textId="77777777" w:rsidR="00D70DAD" w:rsidRPr="00B97577" w:rsidRDefault="00000000" w:rsidP="00D70DAD">
      <w:pPr>
        <w:pStyle w:val="ListParagraph"/>
        <w:numPr>
          <w:ilvl w:val="2"/>
          <w:numId w:val="8"/>
        </w:numPr>
        <w:tabs>
          <w:tab w:val="left" w:pos="1260"/>
        </w:tabs>
        <w:bidi/>
        <w:ind w:hanging="226"/>
        <w:rPr>
          <w:rFonts w:ascii="Calibri" w:hAnsi="Calibri"/>
        </w:rPr>
      </w:pPr>
      <w:r w:rsidRPr="00B97577">
        <w:rPr>
          <w:rFonts w:ascii="Calibri" w:hAnsi="Calibri"/>
          <w:rtl/>
          <w:lang w:val="ar"/>
        </w:rPr>
        <w:t>تطوير خطة تنفيذية لتحقيق هذه التحسينات.</w:t>
      </w:r>
    </w:p>
    <w:p w14:paraId="4CE557C7" w14:textId="77777777" w:rsidR="002B1956" w:rsidRDefault="002B1956" w:rsidP="00D70DAD">
      <w:pPr>
        <w:pStyle w:val="BodyText"/>
        <w:spacing w:before="135"/>
        <w:rPr>
          <w:rFonts w:ascii="Calibri" w:hAnsi="Calibri"/>
          <w:sz w:val="20"/>
        </w:rPr>
      </w:pPr>
    </w:p>
    <w:p w14:paraId="3366F34F" w14:textId="77777777" w:rsidR="002B1956" w:rsidRDefault="002B1956" w:rsidP="00D70DAD">
      <w:pPr>
        <w:pStyle w:val="BodyText"/>
        <w:spacing w:before="135"/>
        <w:rPr>
          <w:rFonts w:ascii="Calibri" w:hAnsi="Calibri"/>
          <w:sz w:val="20"/>
        </w:rPr>
      </w:pPr>
    </w:p>
    <w:p w14:paraId="43F74306" w14:textId="77777777" w:rsidR="002B1956" w:rsidRDefault="002B1956" w:rsidP="00D70DAD">
      <w:pPr>
        <w:pStyle w:val="BodyText"/>
        <w:spacing w:before="135"/>
        <w:rPr>
          <w:rFonts w:ascii="Calibri" w:hAnsi="Calibri"/>
          <w:sz w:val="20"/>
        </w:rPr>
      </w:pPr>
    </w:p>
    <w:p w14:paraId="11A16D94" w14:textId="0F90E03D" w:rsidR="00D70DAD" w:rsidRPr="00B97577" w:rsidRDefault="00000000" w:rsidP="00D70DAD">
      <w:pPr>
        <w:pStyle w:val="BodyText"/>
        <w:spacing w:before="135"/>
        <w:rPr>
          <w:rFonts w:ascii="Calibri" w:hAnsi="Calibri"/>
          <w:sz w:val="20"/>
        </w:rPr>
      </w:pPr>
      <w:r w:rsidRPr="00D70DAD">
        <w:rPr>
          <w:noProof/>
          <w:sz w:val="20"/>
          <w:lang w:eastAsia="zh-CN"/>
        </w:rPr>
        <mc:AlternateContent>
          <mc:Choice Requires="wpg">
            <w:drawing>
              <wp:anchor distT="0" distB="0" distL="0" distR="0" simplePos="0" relativeHeight="251720704" behindDoc="1" locked="0" layoutInCell="1" allowOverlap="1" wp14:anchorId="59E51013" wp14:editId="43A68690">
                <wp:simplePos x="0" y="0"/>
                <wp:positionH relativeFrom="page">
                  <wp:posOffset>343437</wp:posOffset>
                </wp:positionH>
                <wp:positionV relativeFrom="paragraph">
                  <wp:posOffset>260028</wp:posOffset>
                </wp:positionV>
                <wp:extent cx="6791959" cy="774700"/>
                <wp:effectExtent l="0" t="0" r="0" b="0"/>
                <wp:wrapTopAndBottom/>
                <wp:docPr id="161" name="Group 161"/>
                <wp:cNvGraphicFramePr/>
                <a:graphic xmlns:a="http://schemas.openxmlformats.org/drawingml/2006/main">
                  <a:graphicData uri="http://schemas.microsoft.com/office/word/2010/wordprocessingGroup">
                    <wpg:wgp>
                      <wpg:cNvGrpSpPr/>
                      <wpg:grpSpPr>
                        <a:xfrm>
                          <a:off x="0" y="0"/>
                          <a:ext cx="6791959" cy="774700"/>
                          <a:chOff x="0" y="0"/>
                          <a:chExt cx="6791959" cy="774700"/>
                        </a:xfrm>
                      </wpg:grpSpPr>
                      <wps:wsp>
                        <wps:cNvPr id="162" name="Graphic 162"/>
                        <wps:cNvSpPr/>
                        <wps:spPr>
                          <a:xfrm>
                            <a:off x="0" y="0"/>
                            <a:ext cx="6791959" cy="774700"/>
                          </a:xfrm>
                          <a:custGeom>
                            <a:avLst/>
                            <a:gdLst/>
                            <a:ahLst/>
                            <a:cxnLst/>
                            <a:rect l="l" t="t" r="r" b="b"/>
                            <a:pathLst>
                              <a:path w="6791959" h="774700">
                                <a:moveTo>
                                  <a:pt x="2007838" y="0"/>
                                </a:moveTo>
                                <a:lnTo>
                                  <a:pt x="1809028" y="740"/>
                                </a:lnTo>
                                <a:lnTo>
                                  <a:pt x="1660894" y="2010"/>
                                </a:lnTo>
                                <a:lnTo>
                                  <a:pt x="1562757" y="3291"/>
                                </a:lnTo>
                                <a:lnTo>
                                  <a:pt x="1401535" y="6153"/>
                                </a:lnTo>
                                <a:lnTo>
                                  <a:pt x="1323359" y="7884"/>
                                </a:lnTo>
                                <a:lnTo>
                                  <a:pt x="1246929" y="9828"/>
                                </a:lnTo>
                                <a:lnTo>
                                  <a:pt x="1172337" y="11995"/>
                                </a:lnTo>
                                <a:lnTo>
                                  <a:pt x="1099675" y="14394"/>
                                </a:lnTo>
                                <a:lnTo>
                                  <a:pt x="1029036" y="17035"/>
                                </a:lnTo>
                                <a:lnTo>
                                  <a:pt x="960512" y="19926"/>
                                </a:lnTo>
                                <a:lnTo>
                                  <a:pt x="894195" y="23077"/>
                                </a:lnTo>
                                <a:lnTo>
                                  <a:pt x="830176" y="26498"/>
                                </a:lnTo>
                                <a:lnTo>
                                  <a:pt x="768549" y="30198"/>
                                </a:lnTo>
                                <a:lnTo>
                                  <a:pt x="709405" y="34187"/>
                                </a:lnTo>
                                <a:lnTo>
                                  <a:pt x="652836" y="38474"/>
                                </a:lnTo>
                                <a:lnTo>
                                  <a:pt x="598935" y="43068"/>
                                </a:lnTo>
                                <a:lnTo>
                                  <a:pt x="547794" y="47979"/>
                                </a:lnTo>
                                <a:lnTo>
                                  <a:pt x="499505" y="53216"/>
                                </a:lnTo>
                                <a:lnTo>
                                  <a:pt x="454159" y="58789"/>
                                </a:lnTo>
                                <a:lnTo>
                                  <a:pt x="411850" y="64707"/>
                                </a:lnTo>
                                <a:lnTo>
                                  <a:pt x="372669" y="70979"/>
                                </a:lnTo>
                                <a:lnTo>
                                  <a:pt x="304061" y="84626"/>
                                </a:lnTo>
                                <a:lnTo>
                                  <a:pt x="249072" y="99805"/>
                                </a:lnTo>
                                <a:lnTo>
                                  <a:pt x="208438" y="116590"/>
                                </a:lnTo>
                                <a:lnTo>
                                  <a:pt x="176019" y="144947"/>
                                </a:lnTo>
                                <a:lnTo>
                                  <a:pt x="154341" y="184024"/>
                                </a:lnTo>
                                <a:lnTo>
                                  <a:pt x="128350" y="223106"/>
                                </a:lnTo>
                                <a:lnTo>
                                  <a:pt x="71868" y="301266"/>
                                </a:lnTo>
                                <a:lnTo>
                                  <a:pt x="45598" y="340336"/>
                                </a:lnTo>
                                <a:lnTo>
                                  <a:pt x="23456" y="379395"/>
                                </a:lnTo>
                                <a:lnTo>
                                  <a:pt x="7553" y="418437"/>
                                </a:lnTo>
                                <a:lnTo>
                                  <a:pt x="0" y="457459"/>
                                </a:lnTo>
                                <a:lnTo>
                                  <a:pt x="2905" y="496458"/>
                                </a:lnTo>
                                <a:lnTo>
                                  <a:pt x="13442" y="535180"/>
                                </a:lnTo>
                                <a:lnTo>
                                  <a:pt x="34305" y="580116"/>
                                </a:lnTo>
                                <a:lnTo>
                                  <a:pt x="68239" y="618008"/>
                                </a:lnTo>
                                <a:lnTo>
                                  <a:pt x="105733" y="642202"/>
                                </a:lnTo>
                                <a:lnTo>
                                  <a:pt x="156254" y="663085"/>
                                </a:lnTo>
                                <a:lnTo>
                                  <a:pt x="198371" y="675305"/>
                                </a:lnTo>
                                <a:lnTo>
                                  <a:pt x="248078" y="686259"/>
                                </a:lnTo>
                                <a:lnTo>
                                  <a:pt x="306095" y="696031"/>
                                </a:lnTo>
                                <a:lnTo>
                                  <a:pt x="373144" y="704703"/>
                                </a:lnTo>
                                <a:lnTo>
                                  <a:pt x="449944" y="712358"/>
                                </a:lnTo>
                                <a:lnTo>
                                  <a:pt x="492225" y="715830"/>
                                </a:lnTo>
                                <a:lnTo>
                                  <a:pt x="537215" y="719078"/>
                                </a:lnTo>
                                <a:lnTo>
                                  <a:pt x="585003" y="722114"/>
                                </a:lnTo>
                                <a:lnTo>
                                  <a:pt x="635679" y="724946"/>
                                </a:lnTo>
                                <a:lnTo>
                                  <a:pt x="689332" y="727587"/>
                                </a:lnTo>
                                <a:lnTo>
                                  <a:pt x="746055" y="730045"/>
                                </a:lnTo>
                                <a:lnTo>
                                  <a:pt x="805935" y="732331"/>
                                </a:lnTo>
                                <a:lnTo>
                                  <a:pt x="869063" y="734457"/>
                                </a:lnTo>
                                <a:lnTo>
                                  <a:pt x="1005426" y="738264"/>
                                </a:lnTo>
                                <a:lnTo>
                                  <a:pt x="1155861" y="741550"/>
                                </a:lnTo>
                                <a:lnTo>
                                  <a:pt x="1321091" y="744397"/>
                                </a:lnTo>
                                <a:lnTo>
                                  <a:pt x="1598251" y="748026"/>
                                </a:lnTo>
                                <a:lnTo>
                                  <a:pt x="2026300" y="752098"/>
                                </a:lnTo>
                                <a:lnTo>
                                  <a:pt x="2741154" y="758224"/>
                                </a:lnTo>
                                <a:lnTo>
                                  <a:pt x="3833998" y="770541"/>
                                </a:lnTo>
                                <a:lnTo>
                                  <a:pt x="4377905" y="774097"/>
                                </a:lnTo>
                                <a:lnTo>
                                  <a:pt x="4645314" y="774626"/>
                                </a:lnTo>
                                <a:lnTo>
                                  <a:pt x="4864493" y="774199"/>
                                </a:lnTo>
                                <a:lnTo>
                                  <a:pt x="5068815" y="772888"/>
                                </a:lnTo>
                                <a:lnTo>
                                  <a:pt x="5165557" y="771887"/>
                                </a:lnTo>
                                <a:lnTo>
                                  <a:pt x="5258767" y="770647"/>
                                </a:lnTo>
                                <a:lnTo>
                                  <a:pt x="5348507" y="769165"/>
                                </a:lnTo>
                                <a:lnTo>
                                  <a:pt x="5434837" y="767433"/>
                                </a:lnTo>
                                <a:lnTo>
                                  <a:pt x="5517819" y="765446"/>
                                </a:lnTo>
                                <a:lnTo>
                                  <a:pt x="5597512" y="763199"/>
                                </a:lnTo>
                                <a:lnTo>
                                  <a:pt x="5673979" y="760686"/>
                                </a:lnTo>
                                <a:lnTo>
                                  <a:pt x="5747279" y="757901"/>
                                </a:lnTo>
                                <a:lnTo>
                                  <a:pt x="5817475" y="754838"/>
                                </a:lnTo>
                                <a:lnTo>
                                  <a:pt x="5884626" y="751493"/>
                                </a:lnTo>
                                <a:lnTo>
                                  <a:pt x="5948793" y="747859"/>
                                </a:lnTo>
                                <a:lnTo>
                                  <a:pt x="6010039" y="743930"/>
                                </a:lnTo>
                                <a:lnTo>
                                  <a:pt x="6068422" y="739702"/>
                                </a:lnTo>
                                <a:lnTo>
                                  <a:pt x="6124005" y="735168"/>
                                </a:lnTo>
                                <a:lnTo>
                                  <a:pt x="6176849" y="730322"/>
                                </a:lnTo>
                                <a:lnTo>
                                  <a:pt x="6227013" y="725160"/>
                                </a:lnTo>
                                <a:lnTo>
                                  <a:pt x="6274560" y="719675"/>
                                </a:lnTo>
                                <a:lnTo>
                                  <a:pt x="6319549" y="713862"/>
                                </a:lnTo>
                                <a:lnTo>
                                  <a:pt x="6362043" y="707716"/>
                                </a:lnTo>
                                <a:lnTo>
                                  <a:pt x="6402101" y="701229"/>
                                </a:lnTo>
                                <a:lnTo>
                                  <a:pt x="6439785" y="694398"/>
                                </a:lnTo>
                                <a:lnTo>
                                  <a:pt x="6508273" y="679678"/>
                                </a:lnTo>
                                <a:lnTo>
                                  <a:pt x="6567995" y="663510"/>
                                </a:lnTo>
                                <a:lnTo>
                                  <a:pt x="6619438" y="645848"/>
                                </a:lnTo>
                                <a:lnTo>
                                  <a:pt x="6663089" y="626649"/>
                                </a:lnTo>
                                <a:lnTo>
                                  <a:pt x="6699435" y="605866"/>
                                </a:lnTo>
                                <a:lnTo>
                                  <a:pt x="6741324" y="571624"/>
                                </a:lnTo>
                                <a:lnTo>
                                  <a:pt x="6769518" y="533565"/>
                                </a:lnTo>
                                <a:lnTo>
                                  <a:pt x="6785661" y="491539"/>
                                </a:lnTo>
                                <a:lnTo>
                                  <a:pt x="6791398" y="445391"/>
                                </a:lnTo>
                                <a:lnTo>
                                  <a:pt x="6791656" y="418198"/>
                                </a:lnTo>
                                <a:lnTo>
                                  <a:pt x="6791038" y="392134"/>
                                </a:lnTo>
                                <a:lnTo>
                                  <a:pt x="6786278" y="343300"/>
                                </a:lnTo>
                                <a:lnTo>
                                  <a:pt x="6775323" y="298698"/>
                                </a:lnTo>
                                <a:lnTo>
                                  <a:pt x="6756380" y="258136"/>
                                </a:lnTo>
                                <a:lnTo>
                                  <a:pt x="6727655" y="221423"/>
                                </a:lnTo>
                                <a:lnTo>
                                  <a:pt x="6698614" y="196298"/>
                                </a:lnTo>
                                <a:lnTo>
                                  <a:pt x="6662305" y="173151"/>
                                </a:lnTo>
                                <a:lnTo>
                                  <a:pt x="6617972" y="151899"/>
                                </a:lnTo>
                                <a:lnTo>
                                  <a:pt x="6564858" y="132462"/>
                                </a:lnTo>
                                <a:lnTo>
                                  <a:pt x="6524197" y="120473"/>
                                </a:lnTo>
                                <a:lnTo>
                                  <a:pt x="6479073" y="109230"/>
                                </a:lnTo>
                                <a:lnTo>
                                  <a:pt x="6429262" y="98711"/>
                                </a:lnTo>
                                <a:lnTo>
                                  <a:pt x="6374539" y="88890"/>
                                </a:lnTo>
                                <a:lnTo>
                                  <a:pt x="6314680" y="79745"/>
                                </a:lnTo>
                                <a:lnTo>
                                  <a:pt x="6249461" y="71250"/>
                                </a:lnTo>
                                <a:lnTo>
                                  <a:pt x="6178659" y="63383"/>
                                </a:lnTo>
                                <a:lnTo>
                                  <a:pt x="6102048" y="56120"/>
                                </a:lnTo>
                                <a:lnTo>
                                  <a:pt x="6061495" y="52707"/>
                                </a:lnTo>
                                <a:lnTo>
                                  <a:pt x="6019405" y="49435"/>
                                </a:lnTo>
                                <a:lnTo>
                                  <a:pt x="5930505" y="43307"/>
                                </a:lnTo>
                                <a:lnTo>
                                  <a:pt x="5835125" y="37709"/>
                                </a:lnTo>
                                <a:lnTo>
                                  <a:pt x="5733039" y="32620"/>
                                </a:lnTo>
                                <a:lnTo>
                                  <a:pt x="5624024" y="28014"/>
                                </a:lnTo>
                                <a:lnTo>
                                  <a:pt x="5507856" y="23867"/>
                                </a:lnTo>
                                <a:lnTo>
                                  <a:pt x="5384310" y="20157"/>
                                </a:lnTo>
                                <a:lnTo>
                                  <a:pt x="5253163" y="16859"/>
                                </a:lnTo>
                                <a:lnTo>
                                  <a:pt x="5114190" y="13948"/>
                                </a:lnTo>
                                <a:lnTo>
                                  <a:pt x="4890565" y="10258"/>
                                </a:lnTo>
                                <a:lnTo>
                                  <a:pt x="4648071" y="7306"/>
                                </a:lnTo>
                                <a:lnTo>
                                  <a:pt x="4294086" y="4379"/>
                                </a:lnTo>
                                <a:lnTo>
                                  <a:pt x="3799807" y="2072"/>
                                </a:lnTo>
                                <a:lnTo>
                                  <a:pt x="2880992" y="627"/>
                                </a:lnTo>
                                <a:lnTo>
                                  <a:pt x="2007838" y="0"/>
                                </a:lnTo>
                                <a:close/>
                              </a:path>
                            </a:pathLst>
                          </a:custGeom>
                          <a:solidFill>
                            <a:srgbClr val="E8EAF2"/>
                          </a:solidFill>
                        </wps:spPr>
                        <wps:bodyPr wrap="square" lIns="0" tIns="0" rIns="0" bIns="0" rtlCol="0">
                          <a:prstTxWarp prst="textNoShape">
                            <a:avLst/>
                          </a:prstTxWarp>
                        </wps:bodyPr>
                      </wps:wsp>
                      <wps:wsp>
                        <wps:cNvPr id="163" name="Textbox 163"/>
                        <wps:cNvSpPr txBox="1"/>
                        <wps:spPr>
                          <a:xfrm>
                            <a:off x="0" y="0"/>
                            <a:ext cx="6791959" cy="774700"/>
                          </a:xfrm>
                          <a:prstGeom prst="rect">
                            <a:avLst/>
                          </a:prstGeom>
                        </wps:spPr>
                        <wps:txbx>
                          <w:txbxContent>
                            <w:p w14:paraId="1DAEDCB6" w14:textId="77777777" w:rsidR="00D70DAD" w:rsidRPr="003E216A" w:rsidRDefault="00000000" w:rsidP="00D70DAD">
                              <w:pPr>
                                <w:bidi/>
                                <w:spacing w:before="296" w:line="252" w:lineRule="auto"/>
                                <w:ind w:left="422" w:right="158"/>
                                <w:rPr>
                                  <w:rFonts w:ascii="Calibri" w:hAnsi="Calibri"/>
                                  <w:sz w:val="26"/>
                                </w:rPr>
                              </w:pPr>
                              <w:r w:rsidRPr="00B97577">
                                <w:rPr>
                                  <w:rFonts w:ascii="Calibri" w:hAnsi="Calibri"/>
                                  <w:b/>
                                  <w:sz w:val="26"/>
                                  <w:rtl/>
                                  <w:lang w:val="ar"/>
                                </w:rPr>
                                <w:t>إن الالتزامات</w:t>
                              </w:r>
                              <w:r w:rsidRPr="003E216A">
                                <w:rPr>
                                  <w:rFonts w:ascii="Calibri" w:hAnsi="Calibri"/>
                                  <w:sz w:val="26"/>
                                  <w:rtl/>
                                  <w:lang w:val="ar"/>
                                </w:rPr>
                                <w:t xml:space="preserve"> 1أ و</w:t>
                              </w:r>
                              <w:r w:rsidRPr="00B97577">
                                <w:rPr>
                                  <w:rFonts w:ascii="Calibri" w:hAnsi="Calibri"/>
                                  <w:b/>
                                  <w:sz w:val="26"/>
                                  <w:rtl/>
                                  <w:lang w:val="ar"/>
                                </w:rPr>
                                <w:t xml:space="preserve">1ب </w:t>
                              </w:r>
                              <w:r w:rsidRPr="003E216A">
                                <w:rPr>
                                  <w:rFonts w:ascii="Calibri" w:hAnsi="Calibri"/>
                                  <w:sz w:val="26"/>
                                  <w:rtl/>
                                  <w:lang w:val="ar"/>
                                </w:rPr>
                                <w:t xml:space="preserve">تتوافق مع التوصيات </w:t>
                              </w:r>
                              <w:r w:rsidRPr="00B97577">
                                <w:rPr>
                                  <w:rFonts w:ascii="Calibri" w:hAnsi="Calibri"/>
                                  <w:b/>
                                  <w:sz w:val="26"/>
                                  <w:rtl/>
                                  <w:lang w:val="ar"/>
                                </w:rPr>
                                <w:t>9 و10 و11 و13</w:t>
                              </w:r>
                              <w:r w:rsidRPr="003E216A">
                                <w:rPr>
                                  <w:rFonts w:ascii="Calibri" w:hAnsi="Calibri"/>
                                  <w:sz w:val="26"/>
                                  <w:rtl/>
                                  <w:lang w:val="ar"/>
                                </w:rPr>
                                <w:t xml:space="preserve"> و</w:t>
                              </w:r>
                              <w:r w:rsidRPr="00B97577">
                                <w:rPr>
                                  <w:rFonts w:ascii="Calibri" w:hAnsi="Calibri"/>
                                  <w:b/>
                                  <w:sz w:val="26"/>
                                  <w:rtl/>
                                  <w:lang w:val="ar"/>
                                </w:rPr>
                                <w:t>14</w:t>
                              </w:r>
                              <w:r w:rsidRPr="003E216A">
                                <w:rPr>
                                  <w:rFonts w:ascii="Calibri" w:hAnsi="Calibri"/>
                                  <w:sz w:val="26"/>
                                  <w:rtl/>
                                  <w:lang w:val="ar"/>
                                </w:rPr>
                                <w:t xml:space="preserve"> من لجنة الاستفسار في الاعتراف بمقدمي الرعاية غير مدفوعي الأجر.</w:t>
                              </w:r>
                            </w:p>
                          </w:txbxContent>
                        </wps:txbx>
                        <wps:bodyPr wrap="square" lIns="0" tIns="0" rIns="0" bIns="0" rtlCol="0"/>
                      </wps:wsp>
                    </wpg:wgp>
                  </a:graphicData>
                </a:graphic>
              </wp:anchor>
            </w:drawing>
          </mc:Choice>
          <mc:Fallback>
            <w:pict>
              <v:group w14:anchorId="59E51013" id="Group 161" o:spid="_x0000_s1032" style="position:absolute;margin-left:27.05pt;margin-top:20.45pt;width:534.8pt;height:61pt;z-index:-251595776;mso-wrap-distance-left:0;mso-wrap-distance-right:0;mso-position-horizontal-relative:page;mso-position-vertical-relative:text" coordsize="67919,77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">
                <v:shape id="Graphic 162" o:spid="_x0000_s1033" style="position:absolute;width:67919;height:7747;visibility:visible;mso-wrap-style:square;v-text-anchor:top" coordsize="6791959,774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" path="m2007838,l1809028,740,1660894,2010r-98137,1281l1401535,6153r-78176,1731l1246929,9828r-74592,2167l1099675,14394r-70639,2641l960512,19926r-66317,3151l830176,26498r-61627,3700l709405,34187r-56569,4287l598935,43068r-51141,4911l499505,53216r-45346,5573l411850,64707r-39181,6272l304061,84626,249072,99805r-40634,16785l176019,144947r-21678,39077l128350,223106,71868,301266,45598,340336,23456,379395,7553,418437,,457459r2905,38999l13442,535180r20863,44936l68239,618008r37494,24194l156254,663085r42117,12220l248078,686259r58017,9772l373144,704703r76800,7655l492225,715830r44990,3248l585003,722114r50676,2832l689332,727587r56723,2458l805935,732331r63128,2126l1005426,738264r150435,3286l1321091,744397r277160,3629l2026300,752098r714854,6126l3833998,770541r543907,3556l4645314,774626r219179,-427l5068815,772888r96742,-1001l5258767,770647r89740,-1482l5434837,767433r82982,-1987l5597512,763199r76467,-2513l5747279,757901r70196,-3063l5884626,751493r64167,-3634l6010039,743930r58383,-4228l6124005,735168r52844,-4846l6227013,725160r47547,-5485l6319549,713862r42494,-6146l6402101,701229r37684,-6831l6508273,679678r59722,-16168l6619438,645848r43651,-19199l6699435,605866r41889,-34242l6769518,533565r16143,-42026l6791398,445391r258,-27193l6791038,392134r-4760,-48834l6775323,298698r-18943,-40562l6727655,221423r-29041,-25125l6662305,173151r-44333,-21252l6564858,132462r-40661,-11989l6479073,109230,6429262,98711r-54723,-9821l6314680,79745r-65219,-8495l6178659,63383r-76611,-7263l6061495,52707r-42090,-3272l5930505,43307r-95380,-5598l5733039,32620,5624024,28014,5507856,23867,5384310,20157,5253163,16859,5114190,13948,4890565,10258,4648071,7306,4294086,4379,3799807,2072,2880992,627,2007838,xe" fillcolor="#e8eaf2" stroked="f">
                  <v:path arrowok="t"/>
                </v:shape>
                <v:shape id="Textbox 163" o:spid="_x0000_s1034" type="#_x0000_t202" style="position:absolute;width:67919;height:77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" filled="f" stroked="f">
                  <v:textbox inset="0,0,0,0">
                    <w:txbxContent>
                      <w:p w14:paraId="1DAEDCB6" w14:textId="77777777" w:rsidR="00D70DAD" w:rsidRPr="003E216A" w:rsidRDefault="00000000" w:rsidP="00D70DAD">
                        <w:pPr>
                          <w:bidi/>
                          <w:spacing w:before="296" w:line="252" w:lineRule="auto"/>
                          <w:ind w:left="422" w:right="158"/>
                          <w:rPr>
                            <w:rFonts w:ascii="Calibri" w:hAnsi="Calibri"/>
                            <w:sz w:val="26"/>
                          </w:rPr>
                        </w:pPr>
                        <w:r w:rsidRPr="00B97577">
                          <w:rPr>
                            <w:rFonts w:ascii="Calibri" w:hAnsi="Calibri"/>
                            <w:b/>
                            <w:sz w:val="26"/>
                            <w:rtl/>
                            <w:lang w:val="ar"/>
                          </w:rPr>
                          <w:t>إن الالتزامات</w:t>
                        </w:r>
                        <w:r w:rsidRPr="003E216A">
                          <w:rPr>
                            <w:rFonts w:ascii="Calibri" w:hAnsi="Calibri"/>
                            <w:sz w:val="26"/>
                            <w:rtl/>
                            <w:lang w:val="ar"/>
                          </w:rPr>
                          <w:t xml:space="preserve"> 1أ و</w:t>
                        </w:r>
                        <w:r w:rsidRPr="00B97577">
                          <w:rPr>
                            <w:rFonts w:ascii="Calibri" w:hAnsi="Calibri"/>
                            <w:b/>
                            <w:sz w:val="26"/>
                            <w:rtl/>
                            <w:lang w:val="ar"/>
                          </w:rPr>
                          <w:t xml:space="preserve">1ب </w:t>
                        </w:r>
                        <w:r w:rsidRPr="003E216A">
                          <w:rPr>
                            <w:rFonts w:ascii="Calibri" w:hAnsi="Calibri"/>
                            <w:sz w:val="26"/>
                            <w:rtl/>
                            <w:lang w:val="ar"/>
                          </w:rPr>
                          <w:t xml:space="preserve">تتوافق مع التوصيات </w:t>
                        </w:r>
                        <w:r w:rsidRPr="00B97577">
                          <w:rPr>
                            <w:rFonts w:ascii="Calibri" w:hAnsi="Calibri"/>
                            <w:b/>
                            <w:sz w:val="26"/>
                            <w:rtl/>
                            <w:lang w:val="ar"/>
                          </w:rPr>
                          <w:t>9 و10 و11 و13</w:t>
                        </w:r>
                        <w:r w:rsidRPr="003E216A">
                          <w:rPr>
                            <w:rFonts w:ascii="Calibri" w:hAnsi="Calibri"/>
                            <w:sz w:val="26"/>
                            <w:rtl/>
                            <w:lang w:val="ar"/>
                          </w:rPr>
                          <w:t xml:space="preserve"> و</w:t>
                        </w:r>
                        <w:r w:rsidRPr="00B97577">
                          <w:rPr>
                            <w:rFonts w:ascii="Calibri" w:hAnsi="Calibri"/>
                            <w:b/>
                            <w:sz w:val="26"/>
                            <w:rtl/>
                            <w:lang w:val="ar"/>
                          </w:rPr>
                          <w:t>14</w:t>
                        </w:r>
                        <w:r w:rsidRPr="003E216A">
                          <w:rPr>
                            <w:rFonts w:ascii="Calibri" w:hAnsi="Calibri"/>
                            <w:sz w:val="26"/>
                            <w:rtl/>
                            <w:lang w:val="ar"/>
                          </w:rPr>
                          <w:t xml:space="preserve"> من لجنة الاستفسار في الاعتراف بمقدمي الرعاية غير مدفوعي الأجر.</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722752" behindDoc="1" locked="0" layoutInCell="1" allowOverlap="1" wp14:anchorId="66851E19" wp14:editId="1BE0927B">
                <wp:simplePos x="0" y="0"/>
                <wp:positionH relativeFrom="page">
                  <wp:posOffset>426002</wp:posOffset>
                </wp:positionH>
                <wp:positionV relativeFrom="paragraph">
                  <wp:posOffset>1124973</wp:posOffset>
                </wp:positionV>
                <wp:extent cx="6804025" cy="998219"/>
                <wp:effectExtent l="0" t="0" r="0" b="0"/>
                <wp:wrapTopAndBottom/>
                <wp:docPr id="164" name="Group 164"/>
                <wp:cNvGraphicFramePr/>
                <a:graphic xmlns:a="http://schemas.openxmlformats.org/drawingml/2006/main">
                  <a:graphicData uri="http://schemas.microsoft.com/office/word/2010/wordprocessingGroup">
                    <wpg:wgp>
                      <wpg:cNvGrpSpPr/>
                      <wpg:grpSpPr>
                        <a:xfrm>
                          <a:off x="0" y="0"/>
                          <a:ext cx="6804025" cy="998219"/>
                          <a:chOff x="0" y="0"/>
                          <a:chExt cx="6804025" cy="998219"/>
                        </a:xfrm>
                      </wpg:grpSpPr>
                      <wps:wsp>
                        <wps:cNvPr id="165" name="Graphic 165"/>
                        <wps:cNvSpPr/>
                        <wps:spPr>
                          <a:xfrm>
                            <a:off x="6350" y="6350"/>
                            <a:ext cx="6791325" cy="985519"/>
                          </a:xfrm>
                          <a:custGeom>
                            <a:avLst/>
                            <a:gdLst/>
                            <a:ahLst/>
                            <a:cxnLst/>
                            <a:rect l="l" t="t" r="r" b="b"/>
                            <a:pathLst>
                              <a:path w="6791325" h="985519">
                                <a:moveTo>
                                  <a:pt x="179997" y="0"/>
                                </a:moveTo>
                                <a:lnTo>
                                  <a:pt x="132144" y="6430"/>
                                </a:lnTo>
                                <a:lnTo>
                                  <a:pt x="89146" y="24576"/>
                                </a:lnTo>
                                <a:lnTo>
                                  <a:pt x="52717" y="52724"/>
                                </a:lnTo>
                                <a:lnTo>
                                  <a:pt x="24573" y="89155"/>
                                </a:lnTo>
                                <a:lnTo>
                                  <a:pt x="6429" y="132156"/>
                                </a:lnTo>
                                <a:lnTo>
                                  <a:pt x="0" y="180009"/>
                                </a:lnTo>
                                <a:lnTo>
                                  <a:pt x="0" y="805535"/>
                                </a:lnTo>
                                <a:lnTo>
                                  <a:pt x="6429" y="853378"/>
                                </a:lnTo>
                                <a:lnTo>
                                  <a:pt x="24573" y="896371"/>
                                </a:lnTo>
                                <a:lnTo>
                                  <a:pt x="52717" y="932799"/>
                                </a:lnTo>
                                <a:lnTo>
                                  <a:pt x="89146" y="960944"/>
                                </a:lnTo>
                                <a:lnTo>
                                  <a:pt x="132144" y="979089"/>
                                </a:lnTo>
                                <a:lnTo>
                                  <a:pt x="179997" y="985519"/>
                                </a:lnTo>
                                <a:lnTo>
                                  <a:pt x="6611302" y="985519"/>
                                </a:lnTo>
                                <a:lnTo>
                                  <a:pt x="6659150" y="979089"/>
                                </a:lnTo>
                                <a:lnTo>
                                  <a:pt x="6702147" y="960944"/>
                                </a:lnTo>
                                <a:lnTo>
                                  <a:pt x="6738577" y="932799"/>
                                </a:lnTo>
                                <a:lnTo>
                                  <a:pt x="6766723" y="896371"/>
                                </a:lnTo>
                                <a:lnTo>
                                  <a:pt x="6784869" y="853378"/>
                                </a:lnTo>
                                <a:lnTo>
                                  <a:pt x="6791299" y="805535"/>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699">
                            <a:solidFill>
                              <a:srgbClr val="4A78AD"/>
                            </a:solidFill>
                            <a:prstDash val="solid"/>
                          </a:ln>
                        </wps:spPr>
                        <wps:bodyPr wrap="square" lIns="0" tIns="0" rIns="0" bIns="0" rtlCol="0">
                          <a:prstTxWarp prst="textNoShape">
                            <a:avLst/>
                          </a:prstTxWarp>
                        </wps:bodyPr>
                      </wps:wsp>
                      <wps:wsp>
                        <wps:cNvPr id="166" name="Textbox 166"/>
                        <wps:cNvSpPr txBox="1"/>
                        <wps:spPr>
                          <a:xfrm>
                            <a:off x="0" y="0"/>
                            <a:ext cx="6804025" cy="998219"/>
                          </a:xfrm>
                          <a:prstGeom prst="rect">
                            <a:avLst/>
                          </a:prstGeom>
                        </wps:spPr>
                        <wps:txbx>
                          <w:txbxContent>
                            <w:p w14:paraId="76551BD9" w14:textId="77777777" w:rsidR="00D70DAD" w:rsidRPr="00B97577" w:rsidRDefault="00000000" w:rsidP="00D70DAD">
                              <w:pPr>
                                <w:bidi/>
                                <w:spacing w:before="181"/>
                                <w:ind w:left="286"/>
                                <w:rPr>
                                  <w:rFonts w:ascii="Calibri" w:hAnsi="Calibri"/>
                                  <w:b/>
                                  <w:color w:val="4A78AD"/>
                                  <w:sz w:val="26"/>
                                </w:rPr>
                              </w:pPr>
                              <w:r w:rsidRPr="00B97577">
                                <w:rPr>
                                  <w:rFonts w:ascii="Calibri" w:hAnsi="Calibri"/>
                                  <w:b/>
                                  <w:color w:val="4A78AD"/>
                                  <w:sz w:val="26"/>
                                  <w:rtl/>
                                  <w:lang w:val="ar"/>
                                </w:rPr>
                                <w:t>الأهداف المدعومة:</w:t>
                              </w:r>
                            </w:p>
                            <w:p w14:paraId="3A1A4A4B" w14:textId="77777777" w:rsidR="00D70DAD" w:rsidRPr="00B97577" w:rsidRDefault="00000000" w:rsidP="00D70DAD">
                              <w:pPr>
                                <w:bidi/>
                                <w:spacing w:before="146"/>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1DA0FFD5"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wps:txbx>
                        <wps:bodyPr wrap="square" lIns="0" tIns="0" rIns="0" bIns="0" rtlCol="0"/>
                      </wps:wsp>
                    </wpg:wgp>
                  </a:graphicData>
                </a:graphic>
              </wp:anchor>
            </w:drawing>
          </mc:Choice>
          <mc:Fallback>
            <w:pict>
              <v:group w14:anchorId="66851E19" id="Group 164" o:spid="_x0000_s1035" style="position:absolute;margin-left:33.55pt;margin-top:88.6pt;width:535.75pt;height:78.6pt;z-index:-251593728;mso-wrap-distance-left:0;mso-wrap-distance-right:0;mso-position-horizontal-relative:page;mso-position-vertical-relative:text" coordsize="68040,9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">
                <v:shape id="Graphic 165" o:spid="_x0000_s1036" style="position:absolute;left:63;top:63;width:67913;height:9855;visibility:visible;mso-wrap-style:square;v-text-anchor:top" coordsize="6791325,985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" path="m179997,l132144,6430,89146,24576,52717,52724,24573,89155,6429,132156,,180009,,805535r6429,47843l24573,896371r28144,36428l89146,960944r42998,18145l179997,985519r6431305,l6659150,979089r42997,-18145l6738577,932799r28146,-36428l6784869,853378r6430,-47843l6791299,180009r-6430,-47853l6766723,89155,6738577,52724,6702147,24576,6659150,6430,6611302,,179997,xe" filled="f" strokecolor="#4a78ad" strokeweight=".35275mm">
                  <v:path arrowok="t"/>
                </v:shape>
                <v:shape id="Textbox 166" o:spid="_x0000_s1037" type="#_x0000_t202" style="position:absolute;width:68040;height:99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" filled="f" stroked="f">
                  <v:textbox inset="0,0,0,0">
                    <w:txbxContent>
                      <w:p w14:paraId="76551BD9" w14:textId="77777777" w:rsidR="00D70DAD" w:rsidRPr="00B97577" w:rsidRDefault="00000000" w:rsidP="00D70DAD">
                        <w:pPr>
                          <w:bidi/>
                          <w:spacing w:before="181"/>
                          <w:ind w:left="286"/>
                          <w:rPr>
                            <w:rFonts w:ascii="Calibri" w:hAnsi="Calibri"/>
                            <w:b/>
                            <w:color w:val="4A78AD"/>
                            <w:sz w:val="26"/>
                          </w:rPr>
                        </w:pPr>
                        <w:r w:rsidRPr="00B97577">
                          <w:rPr>
                            <w:rFonts w:ascii="Calibri" w:hAnsi="Calibri"/>
                            <w:b/>
                            <w:color w:val="4A78AD"/>
                            <w:sz w:val="26"/>
                            <w:rtl/>
                            <w:lang w:val="ar"/>
                          </w:rPr>
                          <w:t>الأهداف المدعومة:</w:t>
                        </w:r>
                      </w:p>
                      <w:p w14:paraId="3A1A4A4B" w14:textId="77777777" w:rsidR="00D70DAD" w:rsidRPr="00B97577" w:rsidRDefault="00000000" w:rsidP="00D70DAD">
                        <w:pPr>
                          <w:bidi/>
                          <w:spacing w:before="146"/>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1DA0FFD5"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724800" behindDoc="1" locked="0" layoutInCell="1" allowOverlap="1" wp14:anchorId="116033A8" wp14:editId="32AA65A3">
                <wp:simplePos x="0" y="0"/>
                <wp:positionH relativeFrom="page">
                  <wp:posOffset>438702</wp:posOffset>
                </wp:positionH>
                <wp:positionV relativeFrom="paragraph">
                  <wp:posOffset>2223523</wp:posOffset>
                </wp:positionV>
                <wp:extent cx="6791325" cy="1284605"/>
                <wp:effectExtent l="0" t="0" r="0" b="0"/>
                <wp:wrapTopAndBottom/>
                <wp:docPr id="167" name="Group 167"/>
                <wp:cNvGraphicFramePr/>
                <a:graphic xmlns:a="http://schemas.openxmlformats.org/drawingml/2006/main">
                  <a:graphicData uri="http://schemas.microsoft.com/office/word/2010/wordprocessingGroup">
                    <wpg:wgp>
                      <wpg:cNvGrpSpPr/>
                      <wpg:grpSpPr>
                        <a:xfrm>
                          <a:off x="0" y="0"/>
                          <a:ext cx="6791325" cy="1284605"/>
                          <a:chOff x="0" y="0"/>
                          <a:chExt cx="6791325" cy="1284605"/>
                        </a:xfrm>
                      </wpg:grpSpPr>
                      <wps:wsp>
                        <wps:cNvPr id="168" name="Graphic 168"/>
                        <wps:cNvSpPr/>
                        <wps:spPr>
                          <a:xfrm>
                            <a:off x="0" y="0"/>
                            <a:ext cx="6791325" cy="1284605"/>
                          </a:xfrm>
                          <a:custGeom>
                            <a:avLst/>
                            <a:gdLst/>
                            <a:ahLst/>
                            <a:cxnLst/>
                            <a:rect l="l" t="t" r="r" b="b"/>
                            <a:pathLst>
                              <a:path w="6791325" h="1284605">
                                <a:moveTo>
                                  <a:pt x="6611302" y="0"/>
                                </a:moveTo>
                                <a:lnTo>
                                  <a:pt x="179997" y="0"/>
                                </a:lnTo>
                                <a:lnTo>
                                  <a:pt x="132144" y="6430"/>
                                </a:lnTo>
                                <a:lnTo>
                                  <a:pt x="89146" y="24576"/>
                                </a:lnTo>
                                <a:lnTo>
                                  <a:pt x="52717" y="52724"/>
                                </a:lnTo>
                                <a:lnTo>
                                  <a:pt x="24573" y="89155"/>
                                </a:lnTo>
                                <a:lnTo>
                                  <a:pt x="6429" y="132156"/>
                                </a:lnTo>
                                <a:lnTo>
                                  <a:pt x="0" y="180009"/>
                                </a:lnTo>
                                <a:lnTo>
                                  <a:pt x="0" y="1104036"/>
                                </a:lnTo>
                                <a:lnTo>
                                  <a:pt x="6429" y="1151879"/>
                                </a:lnTo>
                                <a:lnTo>
                                  <a:pt x="24573" y="1194872"/>
                                </a:lnTo>
                                <a:lnTo>
                                  <a:pt x="52717" y="1231299"/>
                                </a:lnTo>
                                <a:lnTo>
                                  <a:pt x="89146" y="1259444"/>
                                </a:lnTo>
                                <a:lnTo>
                                  <a:pt x="132144" y="1277590"/>
                                </a:lnTo>
                                <a:lnTo>
                                  <a:pt x="179997" y="1284020"/>
                                </a:lnTo>
                                <a:lnTo>
                                  <a:pt x="6611302" y="1284020"/>
                                </a:lnTo>
                                <a:lnTo>
                                  <a:pt x="6659150" y="1277590"/>
                                </a:lnTo>
                                <a:lnTo>
                                  <a:pt x="6702147" y="1259444"/>
                                </a:lnTo>
                                <a:lnTo>
                                  <a:pt x="6738577" y="1231299"/>
                                </a:lnTo>
                                <a:lnTo>
                                  <a:pt x="6766723" y="1194872"/>
                                </a:lnTo>
                                <a:lnTo>
                                  <a:pt x="6784869" y="1151879"/>
                                </a:lnTo>
                                <a:lnTo>
                                  <a:pt x="6791299" y="1104036"/>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wps:bodyPr>
                      </wps:wsp>
                      <wps:wsp>
                        <wps:cNvPr id="169" name="Textbox 169"/>
                        <wps:cNvSpPr txBox="1"/>
                        <wps:spPr>
                          <a:xfrm>
                            <a:off x="0" y="0"/>
                            <a:ext cx="6791325" cy="1284605"/>
                          </a:xfrm>
                          <a:prstGeom prst="rect">
                            <a:avLst/>
                          </a:prstGeom>
                        </wps:spPr>
                        <wps:txbx>
                          <w:txbxContent>
                            <w:p w14:paraId="7B48974E" w14:textId="77777777" w:rsidR="00D70DAD" w:rsidRPr="00B97577" w:rsidRDefault="00000000" w:rsidP="00D70DAD">
                              <w:pPr>
                                <w:bidi/>
                                <w:spacing w:before="238"/>
                                <w:ind w:left="283"/>
                                <w:rPr>
                                  <w:rFonts w:ascii="Calibri" w:hAnsi="Calibri"/>
                                  <w:b/>
                                  <w:sz w:val="26"/>
                                </w:rPr>
                              </w:pPr>
                              <w:r w:rsidRPr="00B97577">
                                <w:rPr>
                                  <w:rFonts w:ascii="Calibri" w:hAnsi="Calibri"/>
                                  <w:b/>
                                  <w:sz w:val="26"/>
                                  <w:rtl/>
                                  <w:lang w:val="ar"/>
                                </w:rPr>
                                <w:t>مجالات الأولوية للنتائج</w:t>
                              </w:r>
                            </w:p>
                            <w:p w14:paraId="2AE17B48" w14:textId="77777777" w:rsidR="00D70DAD" w:rsidRPr="00B97577" w:rsidRDefault="00000000" w:rsidP="00D70DAD">
                              <w:pPr>
                                <w:bidi/>
                                <w:spacing w:before="129"/>
                                <w:ind w:left="283"/>
                                <w:rPr>
                                  <w:rFonts w:ascii="Calibri" w:hAnsi="Calibri"/>
                                </w:rPr>
                              </w:pPr>
                              <w:r w:rsidRPr="00B97577">
                                <w:rPr>
                                  <w:rFonts w:ascii="Calibri" w:hAnsi="Calibri"/>
                                  <w:b/>
                                  <w:rtl/>
                                  <w:lang w:val="ar"/>
                                </w:rPr>
                                <w:t>2</w:t>
                              </w:r>
                              <w:r w:rsidRPr="00B97577">
                                <w:rPr>
                                  <w:rFonts w:ascii="Calibri" w:hAnsi="Calibri"/>
                                  <w:rtl/>
                                  <w:lang w:val="ar"/>
                                </w:rPr>
                                <w:t xml:space="preserve"> يمكن لمقدمي الرعاية الوصول إلى الدعم والخدمات والبرامج في الوقت المناسب والمكان المناسب وبالطريقة الصحيحة.</w:t>
                              </w:r>
                            </w:p>
                            <w:p w14:paraId="27433ADF" w14:textId="77777777" w:rsidR="00D70DAD" w:rsidRPr="00B97577" w:rsidRDefault="00000000" w:rsidP="00D70DAD">
                              <w:pPr>
                                <w:bidi/>
                                <w:spacing w:before="138"/>
                                <w:ind w:left="283"/>
                                <w:rPr>
                                  <w:rFonts w:ascii="Calibri" w:hAnsi="Calibri"/>
                                </w:rPr>
                              </w:pPr>
                              <w:r w:rsidRPr="00B97577">
                                <w:rPr>
                                  <w:rFonts w:ascii="Calibri" w:hAnsi="Calibri"/>
                                  <w:b/>
                                  <w:rtl/>
                                  <w:lang w:val="ar"/>
                                </w:rPr>
                                <w:t>3</w:t>
                              </w:r>
                              <w:r w:rsidRPr="00B97577">
                                <w:rPr>
                                  <w:rFonts w:ascii="Calibri" w:hAnsi="Calibri"/>
                                  <w:rtl/>
                                  <w:lang w:val="ar"/>
                                </w:rPr>
                                <w:t xml:space="preserve"> ضمان قدرة مقدمي الرعاية على تطوير المعرفة والمهارات عند الحاجة إليها للوفاء بدورهم في الرعاية.</w:t>
                              </w:r>
                            </w:p>
                            <w:p w14:paraId="59363BF3" w14:textId="77777777" w:rsidR="00D70DAD" w:rsidRPr="00B97577" w:rsidRDefault="00000000" w:rsidP="00D70DAD">
                              <w:pPr>
                                <w:bidi/>
                                <w:spacing w:before="138"/>
                                <w:ind w:left="283"/>
                                <w:rPr>
                                  <w:rFonts w:ascii="Calibri" w:hAnsi="Calibri"/>
                                </w:rPr>
                              </w:pPr>
                              <w:r w:rsidRPr="00B97577">
                                <w:rPr>
                                  <w:rFonts w:ascii="Calibri" w:hAnsi="Calibri"/>
                                  <w:b/>
                                  <w:rtl/>
                                  <w:lang w:val="ar"/>
                                </w:rPr>
                                <w:t>5</w:t>
                              </w:r>
                              <w:r w:rsidRPr="00B97577">
                                <w:rPr>
                                  <w:rFonts w:ascii="Calibri" w:hAnsi="Calibri"/>
                                  <w:rtl/>
                                  <w:lang w:val="ar"/>
                                </w:rPr>
                                <w:t xml:space="preserve"> يمكن لمقدمي الرعاية الحصول على الدعم الذي يحمي سلامتهم النفسية والجسدية والاجتماعية.</w:t>
                              </w:r>
                            </w:p>
                          </w:txbxContent>
                        </wps:txbx>
                        <wps:bodyPr wrap="square" lIns="0" tIns="0" rIns="0" bIns="0" rtlCol="0"/>
                      </wps:wsp>
                    </wpg:wgp>
                  </a:graphicData>
                </a:graphic>
              </wp:anchor>
            </w:drawing>
          </mc:Choice>
          <mc:Fallback>
            <w:pict>
              <v:group w14:anchorId="116033A8" id="Group 167" o:spid="_x0000_s1038" style="position:absolute;margin-left:34.55pt;margin-top:175.1pt;width:534.75pt;height:101.15pt;z-index:-251591680;mso-wrap-distance-left:0;mso-wrap-distance-right:0;mso-position-horizontal-relative:page;mso-position-vertical-relative:text" coordsize="67913,128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">
                <v:shape id="Graphic 168" o:spid="_x0000_s1039" style="position:absolute;width:67913;height:12846;visibility:visible;mso-wrap-style:square;v-text-anchor:top" coordsize="6791325,1284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" path="m6611302,l179997,,132144,6430,89146,24576,52717,52724,24573,89155,6429,132156,,180009r,924027l6429,1151879r18144,42993l52717,1231299r36429,28145l132144,1277590r47853,6430l6611302,1284020r47848,-6430l6702147,1259444r36430,-28145l6766723,1194872r18146,-42993l6791299,1104036r,-924027l6784869,132156,6766723,89155,6738577,52724,6702147,24576,6659150,6430,6611302,xe" fillcolor="#e6eded" stroked="f">
                  <v:path arrowok="t"/>
                </v:shape>
                <v:shape id="Textbox 169" o:spid="_x0000_s1040" type="#_x0000_t202" style="position:absolute;width:67913;height:128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" filled="f" stroked="f">
                  <v:textbox inset="0,0,0,0">
                    <w:txbxContent>
                      <w:p w14:paraId="7B48974E" w14:textId="77777777" w:rsidR="00D70DAD" w:rsidRPr="00B97577" w:rsidRDefault="00000000" w:rsidP="00D70DAD">
                        <w:pPr>
                          <w:bidi/>
                          <w:spacing w:before="238"/>
                          <w:ind w:left="283"/>
                          <w:rPr>
                            <w:rFonts w:ascii="Calibri" w:hAnsi="Calibri"/>
                            <w:b/>
                            <w:sz w:val="26"/>
                          </w:rPr>
                        </w:pPr>
                        <w:r w:rsidRPr="00B97577">
                          <w:rPr>
                            <w:rFonts w:ascii="Calibri" w:hAnsi="Calibri"/>
                            <w:b/>
                            <w:sz w:val="26"/>
                            <w:rtl/>
                            <w:lang w:val="ar"/>
                          </w:rPr>
                          <w:t>مجالات الأولوية للنتائج</w:t>
                        </w:r>
                      </w:p>
                      <w:p w14:paraId="2AE17B48" w14:textId="77777777" w:rsidR="00D70DAD" w:rsidRPr="00B97577" w:rsidRDefault="00000000" w:rsidP="00D70DAD">
                        <w:pPr>
                          <w:bidi/>
                          <w:spacing w:before="129"/>
                          <w:ind w:left="283"/>
                          <w:rPr>
                            <w:rFonts w:ascii="Calibri" w:hAnsi="Calibri"/>
                          </w:rPr>
                        </w:pPr>
                        <w:r w:rsidRPr="00B97577">
                          <w:rPr>
                            <w:rFonts w:ascii="Calibri" w:hAnsi="Calibri"/>
                            <w:b/>
                            <w:rtl/>
                            <w:lang w:val="ar"/>
                          </w:rPr>
                          <w:t>2</w:t>
                        </w:r>
                        <w:r w:rsidRPr="00B97577">
                          <w:rPr>
                            <w:rFonts w:ascii="Calibri" w:hAnsi="Calibri"/>
                            <w:rtl/>
                            <w:lang w:val="ar"/>
                          </w:rPr>
                          <w:t xml:space="preserve"> يمكن لمقدمي الرعاية الوصول إلى الدعم والخدمات والبرامج في الوقت المناسب والمكان المناسب وبالطريقة الصحيحة.</w:t>
                        </w:r>
                      </w:p>
                      <w:p w14:paraId="27433ADF" w14:textId="77777777" w:rsidR="00D70DAD" w:rsidRPr="00B97577" w:rsidRDefault="00000000" w:rsidP="00D70DAD">
                        <w:pPr>
                          <w:bidi/>
                          <w:spacing w:before="138"/>
                          <w:ind w:left="283"/>
                          <w:rPr>
                            <w:rFonts w:ascii="Calibri" w:hAnsi="Calibri"/>
                          </w:rPr>
                        </w:pPr>
                        <w:r w:rsidRPr="00B97577">
                          <w:rPr>
                            <w:rFonts w:ascii="Calibri" w:hAnsi="Calibri"/>
                            <w:b/>
                            <w:rtl/>
                            <w:lang w:val="ar"/>
                          </w:rPr>
                          <w:t>3</w:t>
                        </w:r>
                        <w:r w:rsidRPr="00B97577">
                          <w:rPr>
                            <w:rFonts w:ascii="Calibri" w:hAnsi="Calibri"/>
                            <w:rtl/>
                            <w:lang w:val="ar"/>
                          </w:rPr>
                          <w:t xml:space="preserve"> ضمان قدرة مقدمي الرعاية على تطوير المعرفة والمهارات عند الحاجة إليها للوفاء بدورهم في الرعاية.</w:t>
                        </w:r>
                      </w:p>
                      <w:p w14:paraId="59363BF3" w14:textId="77777777" w:rsidR="00D70DAD" w:rsidRPr="00B97577" w:rsidRDefault="00000000" w:rsidP="00D70DAD">
                        <w:pPr>
                          <w:bidi/>
                          <w:spacing w:before="138"/>
                          <w:ind w:left="283"/>
                          <w:rPr>
                            <w:rFonts w:ascii="Calibri" w:hAnsi="Calibri"/>
                          </w:rPr>
                        </w:pPr>
                        <w:r w:rsidRPr="00B97577">
                          <w:rPr>
                            <w:rFonts w:ascii="Calibri" w:hAnsi="Calibri"/>
                            <w:b/>
                            <w:rtl/>
                            <w:lang w:val="ar"/>
                          </w:rPr>
                          <w:t>5</w:t>
                        </w:r>
                        <w:r w:rsidRPr="00B97577">
                          <w:rPr>
                            <w:rFonts w:ascii="Calibri" w:hAnsi="Calibri"/>
                            <w:rtl/>
                            <w:lang w:val="ar"/>
                          </w:rPr>
                          <w:t xml:space="preserve"> يمكن لمقدمي الرعاية الحصول على الدعم الذي يحمي سلامتهم النفسية والجسدية والاجتماعية.</w:t>
                        </w:r>
                      </w:p>
                    </w:txbxContent>
                  </v:textbox>
                </v:shape>
                <w10:wrap type="topAndBottom" anchorx="page"/>
              </v:group>
            </w:pict>
          </mc:Fallback>
        </mc:AlternateContent>
      </w:r>
    </w:p>
    <w:p w14:paraId="78F586FA" w14:textId="77777777" w:rsidR="00D70DAD" w:rsidRPr="00B97577" w:rsidRDefault="00D70DAD" w:rsidP="00D70DAD">
      <w:pPr>
        <w:pStyle w:val="BodyText"/>
        <w:spacing w:before="5"/>
        <w:rPr>
          <w:rFonts w:ascii="Calibri" w:hAnsi="Calibri"/>
          <w:sz w:val="9"/>
        </w:rPr>
      </w:pPr>
    </w:p>
    <w:p w14:paraId="7E481835" w14:textId="77777777" w:rsidR="00D70DAD" w:rsidRPr="00B97577" w:rsidRDefault="00D70DAD" w:rsidP="00D70DAD">
      <w:pPr>
        <w:pStyle w:val="BodyText"/>
        <w:spacing w:before="9"/>
        <w:rPr>
          <w:rFonts w:ascii="Calibri" w:hAnsi="Calibri"/>
          <w:sz w:val="10"/>
        </w:rPr>
      </w:pPr>
    </w:p>
    <w:p w14:paraId="2ED59EF8" w14:textId="77777777" w:rsidR="00D70DAD" w:rsidRPr="00B97577" w:rsidRDefault="00D70DAD" w:rsidP="00D70DAD">
      <w:pPr>
        <w:rPr>
          <w:rFonts w:ascii="Calibri" w:hAnsi="Calibri"/>
          <w:sz w:val="10"/>
        </w:rPr>
        <w:sectPr w:rsidR="00D70DAD" w:rsidRPr="00B97577" w:rsidSect="00D70DAD">
          <w:pgSz w:w="11910" w:h="16840"/>
          <w:pgMar w:top="1100" w:right="400" w:bottom="560" w:left="440" w:header="0" w:footer="377" w:gutter="0"/>
          <w:cols w:space="720"/>
        </w:sectPr>
      </w:pPr>
    </w:p>
    <w:p w14:paraId="5440515B" w14:textId="77777777" w:rsidR="00D70DAD" w:rsidRPr="00B97577" w:rsidRDefault="00000000" w:rsidP="00D70DAD">
      <w:pPr>
        <w:pStyle w:val="BodyText"/>
        <w:spacing w:before="176"/>
        <w:rPr>
          <w:rFonts w:ascii="Calibri" w:hAnsi="Calibri"/>
          <w:sz w:val="26"/>
        </w:rPr>
      </w:pPr>
      <w:r w:rsidRPr="00B97577">
        <w:rPr>
          <w:rFonts w:ascii="Calibri" w:hAnsi="Calibri"/>
          <w:noProof/>
          <w:sz w:val="20"/>
          <w:lang w:eastAsia="zh-CN"/>
        </w:rPr>
        <w:lastRenderedPageBreak/>
        <mc:AlternateContent>
          <mc:Choice Requires="wpg">
            <w:drawing>
              <wp:anchor distT="0" distB="0" distL="114300" distR="114300" simplePos="0" relativeHeight="251811840" behindDoc="0" locked="0" layoutInCell="1" allowOverlap="1" wp14:anchorId="4E09DB22" wp14:editId="6B2874AD">
                <wp:simplePos x="0" y="0"/>
                <wp:positionH relativeFrom="column">
                  <wp:posOffset>160020</wp:posOffset>
                </wp:positionH>
                <wp:positionV relativeFrom="paragraph">
                  <wp:posOffset>-670560</wp:posOffset>
                </wp:positionV>
                <wp:extent cx="6792595" cy="611944"/>
                <wp:effectExtent l="0" t="0" r="8255" b="0"/>
                <wp:wrapNone/>
                <wp:docPr id="14" name="Group 137"/>
                <wp:cNvGraphicFramePr/>
                <a:graphic xmlns:a="http://schemas.openxmlformats.org/drawingml/2006/main">
                  <a:graphicData uri="http://schemas.microsoft.com/office/word/2010/wordprocessingGroup">
                    <wpg:wgp>
                      <wpg:cNvGrpSpPr/>
                      <wpg:grpSpPr>
                        <a:xfrm>
                          <a:off x="0" y="0"/>
                          <a:ext cx="6792595" cy="611944"/>
                          <a:chOff x="0" y="0"/>
                          <a:chExt cx="6792595" cy="699770"/>
                        </a:xfrm>
                      </wpg:grpSpPr>
                      <wps:wsp>
                        <wps:cNvPr id="35"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wps:bodyPr>
                      </wps:wsp>
                      <wps:wsp>
                        <wps:cNvPr id="36" name="Textbox 139"/>
                        <wps:cNvSpPr txBox="1"/>
                        <wps:spPr>
                          <a:xfrm>
                            <a:off x="0" y="72392"/>
                            <a:ext cx="6792595" cy="534571"/>
                          </a:xfrm>
                          <a:prstGeom prst="rect">
                            <a:avLst/>
                          </a:prstGeom>
                        </wps:spPr>
                        <wps:txbx>
                          <w:txbxContent>
                            <w:p w14:paraId="6985314A" w14:textId="691B3ADE" w:rsidR="0001176E" w:rsidRPr="0051566A" w:rsidRDefault="00000000" w:rsidP="0001176E">
                              <w:pPr>
                                <w:bidi/>
                                <w:spacing w:before="218" w:line="252" w:lineRule="auto"/>
                                <w:ind w:left="283" w:right="331"/>
                                <w:rPr>
                                  <w:rFonts w:ascii="Calibri" w:hAnsi="Calibri"/>
                                  <w:sz w:val="26"/>
                                  <w:lang w:val="en-AU"/>
                                </w:rPr>
                              </w:pPr>
                              <w:r w:rsidRPr="000A57C3">
                                <w:rPr>
                                  <w:rFonts w:ascii="Calibri" w:hAnsi="Calibri"/>
                                  <w:b/>
                                  <w:sz w:val="26"/>
                                  <w:rtl/>
                                  <w:lang w:val="ar"/>
                                </w:rPr>
                                <w:t>الالتزام 2:</w:t>
                              </w:r>
                              <w:r w:rsidRPr="000A57C3">
                                <w:rPr>
                                  <w:rFonts w:ascii="Calibri" w:hAnsi="Calibri"/>
                                  <w:sz w:val="26"/>
                                  <w:rtl/>
                                  <w:lang w:val="ar"/>
                                </w:rPr>
                                <w:t xml:space="preserve"> تحسين تحديد مقدمي الرعاية والاعتراف بهم</w:t>
                              </w:r>
                              <w:r w:rsidR="0051566A">
                                <w:rPr>
                                  <w:rFonts w:ascii="Calibri" w:hAnsi="Calibri"/>
                                  <w:sz w:val="26"/>
                                  <w:lang w:val="en-AU"/>
                                </w:rPr>
                                <w:t>.</w:t>
                              </w:r>
                            </w:p>
                          </w:txbxContent>
                        </wps:txbx>
                        <wps:bodyPr wrap="square" lIns="0" tIns="0" rIns="0" bIns="0" rtlCol="0"/>
                      </wps:wsp>
                    </wpg:wgp>
                  </a:graphicData>
                </a:graphic>
                <wp14:sizeRelH relativeFrom="page">
                  <wp14:pctWidth>0</wp14:pctWidth>
                </wp14:sizeRelH>
                <wp14:sizeRelV relativeFrom="page">
                  <wp14:pctHeight>0</wp14:pctHeight>
                </wp14:sizeRelV>
              </wp:anchor>
            </w:drawing>
          </mc:Choice>
          <mc:Fallback>
            <w:pict>
              <v:group w14:anchorId="4E09DB22" id="_x0000_s1041" style="position:absolute;margin-left:12.6pt;margin-top:-52.8pt;width:534.85pt;height:48.2pt;z-index:251811840;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">
                <v:shape id="Graphic 138" o:spid="_x0000_s1042"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43"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" filled="f" stroked="f">
                  <v:textbox inset="0,0,0,0">
                    <w:txbxContent>
                      <w:p w14:paraId="6985314A" w14:textId="691B3ADE" w:rsidR="0001176E" w:rsidRPr="0051566A" w:rsidRDefault="00000000" w:rsidP="0001176E">
                        <w:pPr>
                          <w:bidi/>
                          <w:spacing w:before="218" w:line="252" w:lineRule="auto"/>
                          <w:ind w:left="283" w:right="331"/>
                          <w:rPr>
                            <w:rFonts w:ascii="Calibri" w:hAnsi="Calibri"/>
                            <w:sz w:val="26"/>
                            <w:lang w:val="en-AU"/>
                          </w:rPr>
                        </w:pPr>
                        <w:r w:rsidRPr="000A57C3">
                          <w:rPr>
                            <w:rFonts w:ascii="Calibri" w:hAnsi="Calibri"/>
                            <w:b/>
                            <w:sz w:val="26"/>
                            <w:rtl/>
                            <w:lang w:val="ar"/>
                          </w:rPr>
                          <w:t>الالتزام 2:</w:t>
                        </w:r>
                        <w:r w:rsidRPr="000A57C3">
                          <w:rPr>
                            <w:rFonts w:ascii="Calibri" w:hAnsi="Calibri"/>
                            <w:sz w:val="26"/>
                            <w:rtl/>
                            <w:lang w:val="ar"/>
                          </w:rPr>
                          <w:t xml:space="preserve"> تحسين تحديد مقدمي الرعاية والاعتراف بهم</w:t>
                        </w:r>
                        <w:r w:rsidR="0051566A">
                          <w:rPr>
                            <w:rFonts w:ascii="Calibri" w:hAnsi="Calibri"/>
                            <w:sz w:val="26"/>
                            <w:lang w:val="en-AU"/>
                          </w:rPr>
                          <w:t>.</w:t>
                        </w:r>
                      </w:p>
                    </w:txbxContent>
                  </v:textbox>
                </v:shape>
              </v:group>
            </w:pict>
          </mc:Fallback>
        </mc:AlternateContent>
      </w:r>
    </w:p>
    <w:p w14:paraId="427DF1EA" w14:textId="77777777" w:rsidR="00D70DAD" w:rsidRPr="00B97577" w:rsidRDefault="00000000" w:rsidP="00D70DAD">
      <w:pPr>
        <w:pStyle w:val="Heading3"/>
        <w:bidi/>
        <w:spacing w:before="1"/>
        <w:ind w:left="523"/>
        <w:rPr>
          <w:rFonts w:ascii="Calibri" w:hAnsi="Calibri"/>
        </w:rPr>
      </w:pPr>
      <w:r w:rsidRPr="00D70DAD">
        <w:rPr>
          <w:noProof/>
          <w:lang w:eastAsia="zh-CN"/>
        </w:rPr>
        <mc:AlternateContent>
          <mc:Choice Requires="wps">
            <w:drawing>
              <wp:anchor distT="0" distB="0" distL="0" distR="0" simplePos="0" relativeHeight="251711488" behindDoc="1" locked="0" layoutInCell="1" allowOverlap="1" wp14:anchorId="0A10FC13" wp14:editId="48A315AE">
                <wp:simplePos x="0" y="0"/>
                <wp:positionH relativeFrom="page">
                  <wp:posOffset>432003</wp:posOffset>
                </wp:positionH>
                <wp:positionV relativeFrom="paragraph">
                  <wp:posOffset>-138127</wp:posOffset>
                </wp:positionV>
                <wp:extent cx="6792595" cy="3735704"/>
                <wp:effectExtent l="0" t="0" r="0" b="0"/>
                <wp:wrapNone/>
                <wp:docPr id="188" name="Graphic 188"/>
                <wp:cNvGraphicFramePr/>
                <a:graphic xmlns:a="http://schemas.openxmlformats.org/drawingml/2006/main">
                  <a:graphicData uri="http://schemas.microsoft.com/office/word/2010/wordprocessingShape">
                    <wps:wsp>
                      <wps:cNvSpPr/>
                      <wps:spPr>
                        <a:xfrm>
                          <a:off x="0" y="0"/>
                          <a:ext cx="6792595" cy="3735704"/>
                        </a:xfrm>
                        <a:custGeom>
                          <a:avLst/>
                          <a:gdLst/>
                          <a:ahLst/>
                          <a:cxnLst/>
                          <a:rect l="l" t="t" r="r" b="b"/>
                          <a:pathLst>
                            <a:path w="6792595" h="3735704">
                              <a:moveTo>
                                <a:pt x="6612001" y="0"/>
                              </a:moveTo>
                              <a:lnTo>
                                <a:pt x="179997" y="0"/>
                              </a:lnTo>
                              <a:lnTo>
                                <a:pt x="132144" y="6430"/>
                              </a:lnTo>
                              <a:lnTo>
                                <a:pt x="89146" y="24576"/>
                              </a:lnTo>
                              <a:lnTo>
                                <a:pt x="52717" y="52722"/>
                              </a:lnTo>
                              <a:lnTo>
                                <a:pt x="24573" y="89152"/>
                              </a:lnTo>
                              <a:lnTo>
                                <a:pt x="6429" y="132149"/>
                              </a:lnTo>
                              <a:lnTo>
                                <a:pt x="0" y="179997"/>
                              </a:lnTo>
                              <a:lnTo>
                                <a:pt x="0" y="3555225"/>
                              </a:lnTo>
                              <a:lnTo>
                                <a:pt x="6429" y="3603077"/>
                              </a:lnTo>
                              <a:lnTo>
                                <a:pt x="24573" y="3646075"/>
                              </a:lnTo>
                              <a:lnTo>
                                <a:pt x="52717" y="3682504"/>
                              </a:lnTo>
                              <a:lnTo>
                                <a:pt x="89146" y="3710648"/>
                              </a:lnTo>
                              <a:lnTo>
                                <a:pt x="132144" y="3728793"/>
                              </a:lnTo>
                              <a:lnTo>
                                <a:pt x="179997" y="3735222"/>
                              </a:lnTo>
                              <a:lnTo>
                                <a:pt x="6612001" y="3735222"/>
                              </a:lnTo>
                              <a:lnTo>
                                <a:pt x="6659849" y="3728793"/>
                              </a:lnTo>
                              <a:lnTo>
                                <a:pt x="6702845" y="3710648"/>
                              </a:lnTo>
                              <a:lnTo>
                                <a:pt x="6739275" y="3682504"/>
                              </a:lnTo>
                              <a:lnTo>
                                <a:pt x="6767421" y="3646075"/>
                              </a:lnTo>
                              <a:lnTo>
                                <a:pt x="6785567" y="3603077"/>
                              </a:lnTo>
                              <a:lnTo>
                                <a:pt x="6791998" y="3555225"/>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wps:bodyPr>
                    </wps:wsp>
                  </a:graphicData>
                </a:graphic>
              </wp:anchor>
            </w:drawing>
          </mc:Choice>
          <mc:Fallback>
            <w:pict>
              <v:shape id="Graphic 188" o:spid="_x0000_s1064" style="width:534.85pt;height:294.15pt;margin-top:-10.9pt;margin-left:34pt;mso-position-horizontal-relative:page;mso-wrap-distance-bottom:0;mso-wrap-distance-left:0;mso-wrap-distance-right:0;mso-wrap-distance-top:0;mso-wrap-style:square;position:absolute;v-text-anchor:top;visibility:visible;z-index:-251603968" coordsize="6792595,3735704" path="m6612001,l179997,,132144,6430,89146,24576,52717,52722,24573,89152,6429,132149,,179997,,3555225l6429,3603077l24573,3646075l52717,3682504l89146,3710648l132144,3728793l179997,3735222l6612001,3735222l6659849,3728793l6702845,3710648l6739275,3682504l6767421,3646075l6785567,3603077l6791998,3555225l6791998,179997l6785567,132149l6767421,89152,6739275,52722,6702845,24576,6659849,6430,6612001,xe" fillcolor="#fcf4ef" stroked="f">
                <v:path arrowok="t"/>
              </v:shape>
            </w:pict>
          </mc:Fallback>
        </mc:AlternateContent>
      </w:r>
      <w:r w:rsidRPr="00B97577">
        <w:rPr>
          <w:rFonts w:ascii="Calibri" w:hAnsi="Calibri"/>
          <w:rtl/>
          <w:lang w:val="ar"/>
        </w:rPr>
        <w:t>ما سنقوم به</w:t>
      </w:r>
    </w:p>
    <w:p w14:paraId="74B68063" w14:textId="77777777" w:rsidR="00D70DAD" w:rsidRPr="00B97577" w:rsidRDefault="00000000" w:rsidP="00D70DAD">
      <w:pPr>
        <w:pStyle w:val="ListParagraph"/>
        <w:numPr>
          <w:ilvl w:val="1"/>
          <w:numId w:val="7"/>
        </w:numPr>
        <w:tabs>
          <w:tab w:val="left" w:pos="873"/>
          <w:tab w:val="left" w:pos="876"/>
        </w:tabs>
        <w:bidi/>
        <w:spacing w:before="128" w:line="261" w:lineRule="auto"/>
        <w:ind w:right="506"/>
        <w:rPr>
          <w:rFonts w:ascii="Calibri" w:hAnsi="Calibri"/>
        </w:rPr>
      </w:pPr>
      <w:r w:rsidRPr="00B97577">
        <w:rPr>
          <w:rFonts w:ascii="Calibri" w:hAnsi="Calibri"/>
          <w:rtl/>
          <w:lang w:val="ar"/>
        </w:rPr>
        <w:t>قم بتطوير وتنفيذ خطة تواصل شاملة، بناءً على الجهود الحالية، لتعزيز الوعي بمقدمي الرعاية وأدوار الرعاية، وتقليل وصمة العار المرتبطة بالرعاية، وزيادة الوعي بعرض الخدمة الخاص بـ Carer Gateway.</w:t>
      </w:r>
    </w:p>
    <w:p w14:paraId="186842C3" w14:textId="77777777" w:rsidR="00D70DAD" w:rsidRPr="00B97577" w:rsidRDefault="00000000" w:rsidP="00D70DAD">
      <w:pPr>
        <w:pStyle w:val="ListParagraph"/>
        <w:numPr>
          <w:ilvl w:val="1"/>
          <w:numId w:val="7"/>
        </w:numPr>
        <w:tabs>
          <w:tab w:val="left" w:pos="915"/>
          <w:tab w:val="left" w:pos="917"/>
        </w:tabs>
        <w:bidi/>
        <w:spacing w:before="114" w:line="261" w:lineRule="auto"/>
        <w:ind w:left="917" w:right="500" w:hanging="394"/>
        <w:jc w:val="both"/>
        <w:rPr>
          <w:rFonts w:ascii="Calibri" w:hAnsi="Calibri"/>
        </w:rPr>
      </w:pPr>
      <w:r w:rsidRPr="00B97577">
        <w:rPr>
          <w:rFonts w:ascii="Calibri" w:hAnsi="Calibri"/>
          <w:rtl/>
          <w:lang w:val="ar"/>
        </w:rPr>
        <w:t>العمل في جميع أنحاء الكومنولث ومع الولايات والأقاليم لدعم مقدمي الرعاية من أجل تحديدهم وتزويدهم بالمعلومات ذات الصلة بدورهم في الرعاية والدعم المتاح من خلال العاملين في الأنظمة الطبية / الصحية وأنظمة التعليم مثل الأطباء العامين والصيادلة وموظفي الاتصال بالمستشفيات والمعلمين ومستشاري المدارس.</w:t>
      </w:r>
    </w:p>
    <w:p w14:paraId="72D602C9" w14:textId="77777777" w:rsidR="00D70DAD" w:rsidRPr="00B97577" w:rsidRDefault="00000000" w:rsidP="00D70DAD">
      <w:pPr>
        <w:pStyle w:val="ListParagraph"/>
        <w:numPr>
          <w:ilvl w:val="1"/>
          <w:numId w:val="7"/>
        </w:numPr>
        <w:tabs>
          <w:tab w:val="left" w:pos="911"/>
          <w:tab w:val="left" w:pos="913"/>
        </w:tabs>
        <w:bidi/>
        <w:spacing w:before="115" w:line="261" w:lineRule="auto"/>
        <w:ind w:left="913" w:right="577" w:hanging="390"/>
        <w:jc w:val="both"/>
        <w:rPr>
          <w:rFonts w:ascii="Calibri" w:hAnsi="Calibri"/>
        </w:rPr>
      </w:pPr>
      <w:r w:rsidRPr="00B97577">
        <w:rPr>
          <w:rFonts w:ascii="Calibri" w:hAnsi="Calibri"/>
          <w:rtl/>
          <w:lang w:val="ar"/>
        </w:rPr>
        <w:t>استكشاف طرق تحسين التدريب المهني والموارد لمهنيي قطاع الصحة لتحديد مقدمي الرعاية غير مدفوعي الأجر بشكل أفضل، والتعرف على خبرتهم، وإحالتهم إلى الدعم المناسب.</w:t>
      </w:r>
    </w:p>
    <w:p w14:paraId="1735D1F5" w14:textId="77777777" w:rsidR="00D70DAD" w:rsidRPr="00B97577" w:rsidRDefault="00000000" w:rsidP="00D70DAD">
      <w:pPr>
        <w:pStyle w:val="ListParagraph"/>
        <w:numPr>
          <w:ilvl w:val="1"/>
          <w:numId w:val="7"/>
        </w:numPr>
        <w:tabs>
          <w:tab w:val="left" w:pos="917"/>
        </w:tabs>
        <w:bidi/>
        <w:spacing w:before="114"/>
        <w:ind w:left="917" w:hanging="394"/>
        <w:jc w:val="both"/>
        <w:rPr>
          <w:rFonts w:ascii="Calibri" w:hAnsi="Calibri"/>
        </w:rPr>
      </w:pPr>
      <w:r w:rsidRPr="00B97577">
        <w:rPr>
          <w:rFonts w:ascii="Calibri" w:hAnsi="Calibri"/>
          <w:rtl/>
          <w:lang w:val="ar"/>
        </w:rPr>
        <w:t>استكشاف طرق تعزيز الاعتراف بمقدمي الرعاية ضمن أنظمة الخدمة الممولة من الحكومة.</w:t>
      </w:r>
    </w:p>
    <w:p w14:paraId="06C45DED" w14:textId="77777777" w:rsidR="00D70DAD" w:rsidRPr="00B97577" w:rsidRDefault="00000000" w:rsidP="00D70DAD">
      <w:pPr>
        <w:pStyle w:val="ListParagraph"/>
        <w:numPr>
          <w:ilvl w:val="1"/>
          <w:numId w:val="7"/>
        </w:numPr>
        <w:tabs>
          <w:tab w:val="left" w:pos="912"/>
          <w:tab w:val="left" w:pos="915"/>
        </w:tabs>
        <w:bidi/>
        <w:spacing w:line="261" w:lineRule="auto"/>
        <w:ind w:left="915" w:right="965" w:hanging="392"/>
        <w:jc w:val="both"/>
        <w:rPr>
          <w:rFonts w:ascii="Calibri" w:hAnsi="Calibri"/>
        </w:rPr>
      </w:pPr>
      <w:r w:rsidRPr="00B97577">
        <w:rPr>
          <w:rFonts w:ascii="Calibri" w:hAnsi="Calibri"/>
          <w:rtl/>
          <w:lang w:val="ar"/>
        </w:rPr>
        <w:t>إجراء مراجعة لأفضل الممارسات الدولية لتحديد والاعتراف بمقدمي الرعاية غير مدفوعي الأجر وطبيعة دورهم في الرعاية داخل المجتمعات وعبر أنظمة الخدمة.</w:t>
      </w:r>
    </w:p>
    <w:p w14:paraId="3654103C" w14:textId="77777777" w:rsidR="00D70DAD" w:rsidRPr="00B97577" w:rsidRDefault="00000000" w:rsidP="00D70DAD">
      <w:pPr>
        <w:pStyle w:val="BodyText"/>
        <w:bidi/>
        <w:spacing w:before="94" w:line="244" w:lineRule="auto"/>
        <w:ind w:left="920" w:right="972"/>
        <w:jc w:val="both"/>
        <w:rPr>
          <w:rFonts w:ascii="Calibri" w:hAnsi="Calibri"/>
        </w:rPr>
      </w:pPr>
      <w:r w:rsidRPr="00B97577">
        <w:rPr>
          <w:rFonts w:ascii="Calibri" w:hAnsi="Calibri"/>
          <w:rtl/>
          <w:lang w:val="ar"/>
        </w:rPr>
        <w:t>تحديد كيفية تنفيذ ذلك في السياق الأسترالي لضمان الاعتراف بخبرة مقدمي الرعاية وتجربتهم وتقليل العبء الواقع على مقدمي الرعاية لشرح ظروفهم بشكل متكرر.</w:t>
      </w:r>
    </w:p>
    <w:p w14:paraId="0C10585D" w14:textId="77777777" w:rsidR="0016282B" w:rsidRDefault="0016282B" w:rsidP="00D70DAD">
      <w:pPr>
        <w:pStyle w:val="BodyText"/>
        <w:spacing w:before="225"/>
        <w:rPr>
          <w:rFonts w:ascii="Calibri" w:hAnsi="Calibri"/>
          <w:sz w:val="20"/>
        </w:rPr>
      </w:pPr>
    </w:p>
    <w:p w14:paraId="179E23B7" w14:textId="77777777" w:rsidR="0016282B" w:rsidRDefault="0016282B" w:rsidP="00D70DAD">
      <w:pPr>
        <w:pStyle w:val="BodyText"/>
        <w:spacing w:before="225"/>
        <w:rPr>
          <w:rFonts w:ascii="Calibri" w:hAnsi="Calibri"/>
          <w:sz w:val="20"/>
        </w:rPr>
      </w:pPr>
    </w:p>
    <w:p w14:paraId="51FF9E0B" w14:textId="6A1A8CF3" w:rsidR="00D70DAD" w:rsidRPr="00B97577" w:rsidRDefault="00000000" w:rsidP="00D70DAD">
      <w:pPr>
        <w:pStyle w:val="BodyText"/>
        <w:spacing w:before="225"/>
        <w:rPr>
          <w:rFonts w:ascii="Calibri" w:hAnsi="Calibri"/>
          <w:sz w:val="20"/>
        </w:rPr>
      </w:pPr>
      <w:r w:rsidRPr="00D70DAD">
        <w:rPr>
          <w:noProof/>
          <w:sz w:val="20"/>
          <w:lang w:eastAsia="zh-CN"/>
        </w:rPr>
        <mc:AlternateContent>
          <mc:Choice Requires="wpg">
            <w:drawing>
              <wp:anchor distT="0" distB="0" distL="0" distR="0" simplePos="0" relativeHeight="251726848" behindDoc="1" locked="0" layoutInCell="1" allowOverlap="1" wp14:anchorId="33839791" wp14:editId="5A5A69F8">
                <wp:simplePos x="0" y="0"/>
                <wp:positionH relativeFrom="page">
                  <wp:posOffset>343437</wp:posOffset>
                </wp:positionH>
                <wp:positionV relativeFrom="paragraph">
                  <wp:posOffset>317080</wp:posOffset>
                </wp:positionV>
                <wp:extent cx="6791959" cy="848994"/>
                <wp:effectExtent l="0" t="0" r="0" b="0"/>
                <wp:wrapTopAndBottom/>
                <wp:docPr id="189" name="Group 189"/>
                <wp:cNvGraphicFramePr/>
                <a:graphic xmlns:a="http://schemas.openxmlformats.org/drawingml/2006/main">
                  <a:graphicData uri="http://schemas.microsoft.com/office/word/2010/wordprocessingGroup">
                    <wpg:wgp>
                      <wpg:cNvGrpSpPr/>
                      <wpg:grpSpPr>
                        <a:xfrm>
                          <a:off x="0" y="0"/>
                          <a:ext cx="6791959" cy="848994"/>
                          <a:chOff x="0" y="0"/>
                          <a:chExt cx="6791959" cy="848994"/>
                        </a:xfrm>
                      </wpg:grpSpPr>
                      <wps:wsp>
                        <wps:cNvPr id="190" name="Graphic 190"/>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wps:bodyPr>
                      </wps:wsp>
                      <wps:wsp>
                        <wps:cNvPr id="191" name="Textbox 191"/>
                        <wps:cNvSpPr txBox="1"/>
                        <wps:spPr>
                          <a:xfrm>
                            <a:off x="0" y="0"/>
                            <a:ext cx="6791959" cy="848994"/>
                          </a:xfrm>
                          <a:prstGeom prst="rect">
                            <a:avLst/>
                          </a:prstGeom>
                        </wps:spPr>
                        <wps:txbx>
                          <w:txbxContent>
                            <w:p w14:paraId="3F54E735" w14:textId="77777777" w:rsidR="00D70DAD" w:rsidRPr="00B97577" w:rsidRDefault="00D70DAD" w:rsidP="00D70DAD">
                              <w:pPr>
                                <w:spacing w:before="16"/>
                                <w:rPr>
                                  <w:rFonts w:ascii="Calibri" w:hAnsi="Calibri"/>
                                  <w:sz w:val="26"/>
                                </w:rPr>
                              </w:pPr>
                            </w:p>
                            <w:p w14:paraId="3736A16A" w14:textId="77777777" w:rsidR="00D70DAD" w:rsidRPr="00955E37" w:rsidRDefault="00000000" w:rsidP="00D70DAD">
                              <w:pPr>
                                <w:bidi/>
                                <w:spacing w:before="1" w:line="252" w:lineRule="auto"/>
                                <w:ind w:left="436" w:right="1155"/>
                                <w:rPr>
                                  <w:rFonts w:ascii="Calibri" w:hAnsi="Calibri"/>
                                  <w:sz w:val="26"/>
                                </w:rPr>
                              </w:pPr>
                              <w:r w:rsidRPr="00B97577">
                                <w:rPr>
                                  <w:rFonts w:ascii="Calibri" w:hAnsi="Calibri"/>
                                  <w:b/>
                                  <w:sz w:val="26"/>
                                  <w:rtl/>
                                  <w:lang w:val="ar"/>
                                </w:rPr>
                                <w:t>إن الالتزام</w:t>
                              </w:r>
                              <w:r w:rsidRPr="00955E37">
                                <w:rPr>
                                  <w:rFonts w:ascii="Calibri" w:hAnsi="Calibri"/>
                                  <w:sz w:val="26"/>
                                  <w:rtl/>
                                  <w:lang w:val="ar"/>
                                </w:rPr>
                                <w:t xml:space="preserve"> الثاني يتوافق مع التوصيتين </w:t>
                              </w:r>
                              <w:r w:rsidRPr="00B97577">
                                <w:rPr>
                                  <w:rFonts w:ascii="Calibri" w:hAnsi="Calibri"/>
                                  <w:b/>
                                  <w:sz w:val="26"/>
                                  <w:rtl/>
                                  <w:lang w:val="ar"/>
                                </w:rPr>
                                <w:t>12</w:t>
                              </w:r>
                              <w:r w:rsidRPr="00955E37">
                                <w:rPr>
                                  <w:rFonts w:ascii="Calibri" w:hAnsi="Calibri"/>
                                  <w:sz w:val="26"/>
                                  <w:rtl/>
                                  <w:lang w:val="ar"/>
                                </w:rPr>
                                <w:t xml:space="preserve"> و</w:t>
                              </w:r>
                              <w:r w:rsidRPr="00B97577">
                                <w:rPr>
                                  <w:rFonts w:ascii="Calibri" w:hAnsi="Calibri"/>
                                  <w:b/>
                                  <w:sz w:val="26"/>
                                  <w:rtl/>
                                  <w:lang w:val="ar"/>
                                </w:rPr>
                                <w:t>22</w:t>
                              </w:r>
                              <w:r w:rsidRPr="00955E37">
                                <w:rPr>
                                  <w:rFonts w:ascii="Calibri" w:hAnsi="Calibri"/>
                                  <w:sz w:val="26"/>
                                  <w:rtl/>
                                  <w:lang w:val="ar"/>
                                </w:rPr>
                                <w:t xml:space="preserve"> من لجنة الاستفسار في الاعتراف بمقدمي الرعاية غير مدفوعي الأجر.</w:t>
                              </w:r>
                            </w:p>
                          </w:txbxContent>
                        </wps:txbx>
                        <wps:bodyPr wrap="square" lIns="0" tIns="0" rIns="0" bIns="0" rtlCol="0"/>
                      </wps:wsp>
                    </wpg:wgp>
                  </a:graphicData>
                </a:graphic>
              </wp:anchor>
            </w:drawing>
          </mc:Choice>
          <mc:Fallback>
            <w:pict>
              <v:group w14:anchorId="33839791" id="Group 189" o:spid="_x0000_s1044" style="position:absolute;margin-left:27.05pt;margin-top:24.95pt;width:534.8pt;height:66.85pt;z-index:-251589632;mso-wrap-distance-left:0;mso-wrap-distance-right:0;mso-position-horizontal-relative:page;mso-position-vertical-relative:text" coordsize="67919,84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">
                <v:shape id="Graphic 190" o:spid="_x0000_s1045" style="position:absolute;width:67919;height:8489;visibility:visible;mso-wrap-style:square;v-text-anchor:top" coordsize="6791959,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&#13;&#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191" o:spid="_x0000_s1046" type="#_x0000_t202" style="position:absolute;width:67919;height:8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" filled="f" stroked="f">
                  <v:textbox inset="0,0,0,0">
                    <w:txbxContent>
                      <w:p w14:paraId="3F54E735" w14:textId="77777777" w:rsidR="00D70DAD" w:rsidRPr="00B97577" w:rsidRDefault="00D70DAD" w:rsidP="00D70DAD">
                        <w:pPr>
                          <w:spacing w:before="16"/>
                          <w:rPr>
                            <w:rFonts w:ascii="Calibri" w:hAnsi="Calibri"/>
                            <w:sz w:val="26"/>
                          </w:rPr>
                        </w:pPr>
                      </w:p>
                      <w:p w14:paraId="3736A16A" w14:textId="77777777" w:rsidR="00D70DAD" w:rsidRPr="00955E37" w:rsidRDefault="00000000" w:rsidP="00D70DAD">
                        <w:pPr>
                          <w:bidi/>
                          <w:spacing w:before="1" w:line="252" w:lineRule="auto"/>
                          <w:ind w:left="436" w:right="1155"/>
                          <w:rPr>
                            <w:rFonts w:ascii="Calibri" w:hAnsi="Calibri"/>
                            <w:sz w:val="26"/>
                          </w:rPr>
                        </w:pPr>
                        <w:r w:rsidRPr="00B97577">
                          <w:rPr>
                            <w:rFonts w:ascii="Calibri" w:hAnsi="Calibri"/>
                            <w:b/>
                            <w:sz w:val="26"/>
                            <w:rtl/>
                            <w:lang w:val="ar"/>
                          </w:rPr>
                          <w:t>إن الالتزام</w:t>
                        </w:r>
                        <w:r w:rsidRPr="00955E37">
                          <w:rPr>
                            <w:rFonts w:ascii="Calibri" w:hAnsi="Calibri"/>
                            <w:sz w:val="26"/>
                            <w:rtl/>
                            <w:lang w:val="ar"/>
                          </w:rPr>
                          <w:t xml:space="preserve"> الثاني يتوافق مع التوصيتين </w:t>
                        </w:r>
                        <w:r w:rsidRPr="00B97577">
                          <w:rPr>
                            <w:rFonts w:ascii="Calibri" w:hAnsi="Calibri"/>
                            <w:b/>
                            <w:sz w:val="26"/>
                            <w:rtl/>
                            <w:lang w:val="ar"/>
                          </w:rPr>
                          <w:t>12</w:t>
                        </w:r>
                        <w:r w:rsidRPr="00955E37">
                          <w:rPr>
                            <w:rFonts w:ascii="Calibri" w:hAnsi="Calibri"/>
                            <w:sz w:val="26"/>
                            <w:rtl/>
                            <w:lang w:val="ar"/>
                          </w:rPr>
                          <w:t xml:space="preserve"> و</w:t>
                        </w:r>
                        <w:r w:rsidRPr="00B97577">
                          <w:rPr>
                            <w:rFonts w:ascii="Calibri" w:hAnsi="Calibri"/>
                            <w:b/>
                            <w:sz w:val="26"/>
                            <w:rtl/>
                            <w:lang w:val="ar"/>
                          </w:rPr>
                          <w:t>22</w:t>
                        </w:r>
                        <w:r w:rsidRPr="00955E37">
                          <w:rPr>
                            <w:rFonts w:ascii="Calibri" w:hAnsi="Calibri"/>
                            <w:sz w:val="26"/>
                            <w:rtl/>
                            <w:lang w:val="ar"/>
                          </w:rPr>
                          <w:t xml:space="preserve"> من لجنة الاستفسار في الاعتراف بمقدمي الرعاية غير مدفوعي الأجر.</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728896" behindDoc="1" locked="0" layoutInCell="1" allowOverlap="1" wp14:anchorId="59A03632" wp14:editId="724BF39A">
                <wp:simplePos x="0" y="0"/>
                <wp:positionH relativeFrom="page">
                  <wp:posOffset>426002</wp:posOffset>
                </wp:positionH>
                <wp:positionV relativeFrom="paragraph">
                  <wp:posOffset>1368596</wp:posOffset>
                </wp:positionV>
                <wp:extent cx="6804025" cy="1396365"/>
                <wp:effectExtent l="0" t="0" r="0" b="0"/>
                <wp:wrapTopAndBottom/>
                <wp:docPr id="192" name="Group 192"/>
                <wp:cNvGraphicFramePr/>
                <a:graphic xmlns:a="http://schemas.openxmlformats.org/drawingml/2006/main">
                  <a:graphicData uri="http://schemas.microsoft.com/office/word/2010/wordprocessingGroup">
                    <wpg:wgp>
                      <wpg:cNvGrpSpPr/>
                      <wpg:grpSpPr>
                        <a:xfrm>
                          <a:off x="0" y="0"/>
                          <a:ext cx="6804025" cy="1396365"/>
                          <a:chOff x="0" y="0"/>
                          <a:chExt cx="6804025" cy="1396365"/>
                        </a:xfrm>
                      </wpg:grpSpPr>
                      <wps:wsp>
                        <wps:cNvPr id="193" name="Graphic 193"/>
                        <wps:cNvSpPr/>
                        <wps:spPr>
                          <a:xfrm>
                            <a:off x="6350" y="6350"/>
                            <a:ext cx="6791325" cy="1383665"/>
                          </a:xfrm>
                          <a:custGeom>
                            <a:avLst/>
                            <a:gdLst/>
                            <a:ahLst/>
                            <a:cxnLst/>
                            <a:rect l="l" t="t" r="r" b="b"/>
                            <a:pathLst>
                              <a:path w="6791325" h="1383665">
                                <a:moveTo>
                                  <a:pt x="179997" y="0"/>
                                </a:moveTo>
                                <a:lnTo>
                                  <a:pt x="132144" y="6430"/>
                                </a:lnTo>
                                <a:lnTo>
                                  <a:pt x="89146" y="24576"/>
                                </a:lnTo>
                                <a:lnTo>
                                  <a:pt x="52717" y="52724"/>
                                </a:lnTo>
                                <a:lnTo>
                                  <a:pt x="24573" y="89155"/>
                                </a:lnTo>
                                <a:lnTo>
                                  <a:pt x="6429" y="132156"/>
                                </a:lnTo>
                                <a:lnTo>
                                  <a:pt x="0" y="180009"/>
                                </a:lnTo>
                                <a:lnTo>
                                  <a:pt x="0" y="1203591"/>
                                </a:lnTo>
                                <a:lnTo>
                                  <a:pt x="6429" y="1251449"/>
                                </a:lnTo>
                                <a:lnTo>
                                  <a:pt x="24573" y="1294451"/>
                                </a:lnTo>
                                <a:lnTo>
                                  <a:pt x="52717" y="1330882"/>
                                </a:lnTo>
                                <a:lnTo>
                                  <a:pt x="89146" y="1359027"/>
                                </a:lnTo>
                                <a:lnTo>
                                  <a:pt x="132144" y="1377172"/>
                                </a:lnTo>
                                <a:lnTo>
                                  <a:pt x="179997" y="1383601"/>
                                </a:lnTo>
                                <a:lnTo>
                                  <a:pt x="6611302" y="1383601"/>
                                </a:lnTo>
                                <a:lnTo>
                                  <a:pt x="6659150" y="1377172"/>
                                </a:lnTo>
                                <a:lnTo>
                                  <a:pt x="6702147" y="1359027"/>
                                </a:lnTo>
                                <a:lnTo>
                                  <a:pt x="6738577" y="1330882"/>
                                </a:lnTo>
                                <a:lnTo>
                                  <a:pt x="6766723" y="1294451"/>
                                </a:lnTo>
                                <a:lnTo>
                                  <a:pt x="6784869" y="1251449"/>
                                </a:lnTo>
                                <a:lnTo>
                                  <a:pt x="6791299" y="1203591"/>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wps:bodyPr>
                      </wps:wsp>
                      <wps:wsp>
                        <wps:cNvPr id="194" name="Textbox 194"/>
                        <wps:cNvSpPr txBox="1"/>
                        <wps:spPr>
                          <a:xfrm>
                            <a:off x="0" y="0"/>
                            <a:ext cx="6804025" cy="1396365"/>
                          </a:xfrm>
                          <a:prstGeom prst="rect">
                            <a:avLst/>
                          </a:prstGeom>
                        </wps:spPr>
                        <wps:txbx>
                          <w:txbxContent>
                            <w:p w14:paraId="043713E6" w14:textId="77777777" w:rsidR="00D70DAD" w:rsidRPr="00B97577" w:rsidRDefault="00000000" w:rsidP="00D70DAD">
                              <w:pPr>
                                <w:bidi/>
                                <w:spacing w:before="288"/>
                                <w:ind w:left="246"/>
                                <w:rPr>
                                  <w:rFonts w:ascii="Calibri" w:hAnsi="Calibri"/>
                                  <w:b/>
                                  <w:color w:val="4A78AD"/>
                                  <w:sz w:val="26"/>
                                </w:rPr>
                              </w:pPr>
                              <w:r w:rsidRPr="00B97577">
                                <w:rPr>
                                  <w:rFonts w:ascii="Calibri" w:hAnsi="Calibri"/>
                                  <w:b/>
                                  <w:color w:val="4A78AD"/>
                                  <w:sz w:val="26"/>
                                  <w:rtl/>
                                  <w:lang w:val="ar"/>
                                </w:rPr>
                                <w:t>الأهداف المدعومة:</w:t>
                              </w:r>
                            </w:p>
                            <w:p w14:paraId="5003121B"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p w14:paraId="20DA6E73" w14:textId="77777777" w:rsidR="00D70DAD" w:rsidRPr="00B97577" w:rsidRDefault="00000000" w:rsidP="00D70DAD">
                              <w:pPr>
                                <w:bidi/>
                                <w:spacing w:before="89"/>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76CC070B"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wps:txbx>
                        <wps:bodyPr wrap="square" lIns="0" tIns="0" rIns="0" bIns="0" rtlCol="0"/>
                      </wps:wsp>
                    </wpg:wgp>
                  </a:graphicData>
                </a:graphic>
              </wp:anchor>
            </w:drawing>
          </mc:Choice>
          <mc:Fallback>
            <w:pict>
              <v:group w14:anchorId="59A03632" id="Group 192" o:spid="_x0000_s1047" style="position:absolute;margin-left:33.55pt;margin-top:107.75pt;width:535.75pt;height:109.95pt;z-index:-251587584;mso-wrap-distance-left:0;mso-wrap-distance-right:0;mso-position-horizontal-relative:page;mso-position-vertical-relative:text" coordsize="68040,139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">
                <v:shape id="Graphic 193" o:spid="_x0000_s1048" style="position:absolute;left:63;top:63;width:67913;height:13837;visibility:visible;mso-wrap-style:square;v-text-anchor:top" coordsize="6791325,1383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" path="m179997,l132144,6430,89146,24576,52717,52724,24573,89155,6429,132156,,180009,,1203591r6429,47858l24573,1294451r28144,36431l89146,1359027r42998,18145l179997,1383601r6431305,l6659150,1377172r42997,-18145l6738577,1330882r28146,-36431l6784869,1251449r6430,-47858l6791299,180009r-6430,-47853l6766723,89155,6738577,52724,6702147,24576,6659150,6430,6611302,,179997,xe" filled="f" strokecolor="#4a78ad" strokeweight="1pt">
                  <v:path arrowok="t"/>
                </v:shape>
                <v:shape id="Textbox 194" o:spid="_x0000_s1049" type="#_x0000_t202" style="position:absolute;width:68040;height:13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" filled="f" stroked="f">
                  <v:textbox inset="0,0,0,0">
                    <w:txbxContent>
                      <w:p w14:paraId="043713E6" w14:textId="77777777" w:rsidR="00D70DAD" w:rsidRPr="00B97577" w:rsidRDefault="00000000" w:rsidP="00D70DAD">
                        <w:pPr>
                          <w:bidi/>
                          <w:spacing w:before="288"/>
                          <w:ind w:left="246"/>
                          <w:rPr>
                            <w:rFonts w:ascii="Calibri" w:hAnsi="Calibri"/>
                            <w:b/>
                            <w:color w:val="4A78AD"/>
                            <w:sz w:val="26"/>
                          </w:rPr>
                        </w:pPr>
                        <w:r w:rsidRPr="00B97577">
                          <w:rPr>
                            <w:rFonts w:ascii="Calibri" w:hAnsi="Calibri"/>
                            <w:b/>
                            <w:color w:val="4A78AD"/>
                            <w:sz w:val="26"/>
                            <w:rtl/>
                            <w:lang w:val="ar"/>
                          </w:rPr>
                          <w:t>الأهداف المدعومة:</w:t>
                        </w:r>
                      </w:p>
                      <w:p w14:paraId="5003121B"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p w14:paraId="20DA6E73" w14:textId="77777777" w:rsidR="00D70DAD" w:rsidRPr="00B97577" w:rsidRDefault="00000000" w:rsidP="00D70DAD">
                        <w:pPr>
                          <w:bidi/>
                          <w:spacing w:before="89"/>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76CC070B"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730944" behindDoc="1" locked="0" layoutInCell="1" allowOverlap="1" wp14:anchorId="66CD5A2C" wp14:editId="6F093428">
                <wp:simplePos x="0" y="0"/>
                <wp:positionH relativeFrom="page">
                  <wp:posOffset>432352</wp:posOffset>
                </wp:positionH>
                <wp:positionV relativeFrom="paragraph">
                  <wp:posOffset>2952222</wp:posOffset>
                </wp:positionV>
                <wp:extent cx="6791325" cy="1704975"/>
                <wp:effectExtent l="0" t="0" r="0" b="0"/>
                <wp:wrapTopAndBottom/>
                <wp:docPr id="195" name="Group 195"/>
                <wp:cNvGraphicFramePr/>
                <a:graphic xmlns:a="http://schemas.openxmlformats.org/drawingml/2006/main">
                  <a:graphicData uri="http://schemas.microsoft.com/office/word/2010/wordprocessingGroup">
                    <wpg:wgp>
                      <wpg:cNvGrpSpPr/>
                      <wpg:grpSpPr>
                        <a:xfrm>
                          <a:off x="0" y="0"/>
                          <a:ext cx="6791325" cy="1704975"/>
                          <a:chOff x="0" y="0"/>
                          <a:chExt cx="6791325" cy="1704975"/>
                        </a:xfrm>
                      </wpg:grpSpPr>
                      <wps:wsp>
                        <wps:cNvPr id="196" name="Graphic 196"/>
                        <wps:cNvSpPr/>
                        <wps:spPr>
                          <a:xfrm>
                            <a:off x="0" y="0"/>
                            <a:ext cx="6791325" cy="1704975"/>
                          </a:xfrm>
                          <a:custGeom>
                            <a:avLst/>
                            <a:gdLst/>
                            <a:ahLst/>
                            <a:cxnLst/>
                            <a:rect l="l" t="t" r="r" b="b"/>
                            <a:pathLst>
                              <a:path w="6791325" h="1704975">
                                <a:moveTo>
                                  <a:pt x="6611302" y="0"/>
                                </a:moveTo>
                                <a:lnTo>
                                  <a:pt x="179997" y="0"/>
                                </a:lnTo>
                                <a:lnTo>
                                  <a:pt x="132144" y="6430"/>
                                </a:lnTo>
                                <a:lnTo>
                                  <a:pt x="89146" y="24576"/>
                                </a:lnTo>
                                <a:lnTo>
                                  <a:pt x="52717" y="52724"/>
                                </a:lnTo>
                                <a:lnTo>
                                  <a:pt x="24573" y="89155"/>
                                </a:lnTo>
                                <a:lnTo>
                                  <a:pt x="6429" y="132156"/>
                                </a:lnTo>
                                <a:lnTo>
                                  <a:pt x="0" y="180009"/>
                                </a:lnTo>
                                <a:lnTo>
                                  <a:pt x="0" y="1524469"/>
                                </a:lnTo>
                                <a:lnTo>
                                  <a:pt x="6429" y="1572323"/>
                                </a:lnTo>
                                <a:lnTo>
                                  <a:pt x="24573" y="1615323"/>
                                </a:lnTo>
                                <a:lnTo>
                                  <a:pt x="52717" y="1651755"/>
                                </a:lnTo>
                                <a:lnTo>
                                  <a:pt x="89146" y="1679902"/>
                                </a:lnTo>
                                <a:lnTo>
                                  <a:pt x="132144" y="1698049"/>
                                </a:lnTo>
                                <a:lnTo>
                                  <a:pt x="179997" y="1704479"/>
                                </a:lnTo>
                                <a:lnTo>
                                  <a:pt x="6611302" y="1704479"/>
                                </a:lnTo>
                                <a:lnTo>
                                  <a:pt x="6659150" y="1698049"/>
                                </a:lnTo>
                                <a:lnTo>
                                  <a:pt x="6702147" y="1679902"/>
                                </a:lnTo>
                                <a:lnTo>
                                  <a:pt x="6738577" y="1651755"/>
                                </a:lnTo>
                                <a:lnTo>
                                  <a:pt x="6766723" y="1615323"/>
                                </a:lnTo>
                                <a:lnTo>
                                  <a:pt x="6784869" y="1572323"/>
                                </a:lnTo>
                                <a:lnTo>
                                  <a:pt x="6791299" y="1524469"/>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wps:bodyPr>
                      </wps:wsp>
                      <wps:wsp>
                        <wps:cNvPr id="197" name="Textbox 197"/>
                        <wps:cNvSpPr txBox="1"/>
                        <wps:spPr>
                          <a:xfrm>
                            <a:off x="0" y="0"/>
                            <a:ext cx="6791325" cy="1704975"/>
                          </a:xfrm>
                          <a:prstGeom prst="rect">
                            <a:avLst/>
                          </a:prstGeom>
                        </wps:spPr>
                        <wps:txbx>
                          <w:txbxContent>
                            <w:p w14:paraId="3AB816AC" w14:textId="77777777" w:rsidR="00D70DAD" w:rsidRPr="00B97577" w:rsidRDefault="00000000" w:rsidP="00D70DAD">
                              <w:pPr>
                                <w:bidi/>
                                <w:spacing w:before="259"/>
                                <w:ind w:left="283"/>
                                <w:rPr>
                                  <w:rFonts w:ascii="Calibri" w:hAnsi="Calibri"/>
                                  <w:b/>
                                  <w:sz w:val="26"/>
                                </w:rPr>
                              </w:pPr>
                              <w:r w:rsidRPr="00B97577">
                                <w:rPr>
                                  <w:rFonts w:ascii="Calibri" w:hAnsi="Calibri"/>
                                  <w:b/>
                                  <w:sz w:val="26"/>
                                  <w:rtl/>
                                  <w:lang w:val="ar"/>
                                </w:rPr>
                                <w:t>مجالات الأولوية للنتائج</w:t>
                              </w:r>
                            </w:p>
                            <w:p w14:paraId="434AA930" w14:textId="77777777" w:rsidR="00D70DAD" w:rsidRPr="00B97577" w:rsidRDefault="00000000" w:rsidP="00D70DAD">
                              <w:pPr>
                                <w:bidi/>
                                <w:spacing w:before="129" w:line="261" w:lineRule="auto"/>
                                <w:ind w:left="479" w:right="381" w:hanging="197"/>
                                <w:rPr>
                                  <w:rFonts w:ascii="Calibri" w:hAnsi="Calibri"/>
                                </w:rPr>
                              </w:pPr>
                              <w:r w:rsidRPr="00B97577">
                                <w:rPr>
                                  <w:rFonts w:ascii="Calibri" w:hAnsi="Calibri"/>
                                  <w:b/>
                                  <w:rtl/>
                                  <w:lang w:val="ar"/>
                                </w:rPr>
                                <w:t xml:space="preserve">1 </w:t>
                              </w:r>
                              <w:r w:rsidRPr="00B97577">
                                <w:rPr>
                                  <w:rFonts w:ascii="Calibri" w:hAnsi="Calibri"/>
                                  <w:b/>
                                  <w:rtl/>
                                  <w:lang w:val="ar"/>
                                </w:rPr>
                                <w:tab/>
                              </w: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22497513" w14:textId="77777777" w:rsidR="00D70DAD" w:rsidRPr="00B97577" w:rsidRDefault="00000000" w:rsidP="00DE4B13">
                              <w:pPr>
                                <w:bidi/>
                                <w:spacing w:before="138" w:line="261" w:lineRule="auto"/>
                                <w:ind w:left="518" w:right="381" w:hanging="235"/>
                                <w:rPr>
                                  <w:rFonts w:ascii="Calibri" w:hAnsi="Calibri"/>
                                </w:rPr>
                              </w:pPr>
                              <w:r w:rsidRPr="00B97577">
                                <w:rPr>
                                  <w:rFonts w:ascii="Calibri" w:hAnsi="Calibri"/>
                                  <w:b/>
                                  <w:rtl/>
                                  <w:lang w:val="ar"/>
                                </w:rPr>
                                <w:t xml:space="preserve">2 </w:t>
                              </w:r>
                              <w:r w:rsidRPr="00B97577">
                                <w:rPr>
                                  <w:rFonts w:ascii="Calibri" w:hAnsi="Calibri"/>
                                  <w:b/>
                                  <w:rtl/>
                                  <w:lang w:val="ar"/>
                                </w:rPr>
                                <w:tab/>
                              </w:r>
                              <w:r w:rsidRPr="00B97577">
                                <w:rPr>
                                  <w:rFonts w:ascii="Calibri" w:hAnsi="Calibri"/>
                                  <w:rtl/>
                                  <w:lang w:val="ar"/>
                                </w:rPr>
                                <w:t>يمكن لمقدمي الرعاية النفاذ إلى الدعم والخدمات والبرامج في الوقت المناسب والمكان المناسب وبالطريقة الصحيحة.</w:t>
                              </w:r>
                            </w:p>
                            <w:p w14:paraId="771D1D2F" w14:textId="77777777" w:rsidR="00D70DAD" w:rsidRPr="00B97577" w:rsidRDefault="00000000" w:rsidP="00D70DAD">
                              <w:pPr>
                                <w:bidi/>
                                <w:spacing w:before="138" w:line="261" w:lineRule="auto"/>
                                <w:ind w:left="518" w:right="381" w:hanging="235"/>
                                <w:rPr>
                                  <w:rFonts w:ascii="Calibri" w:hAnsi="Calibri"/>
                                </w:rPr>
                              </w:pPr>
                              <w:r w:rsidRPr="00B97577">
                                <w:rPr>
                                  <w:rFonts w:ascii="Calibri" w:hAnsi="Calibri"/>
                                  <w:b/>
                                  <w:rtl/>
                                  <w:lang w:val="ar"/>
                                </w:rPr>
                                <w:t xml:space="preserve">4 </w:t>
                              </w:r>
                              <w:r w:rsidRPr="00B97577">
                                <w:rPr>
                                  <w:rFonts w:ascii="Calibri" w:hAnsi="Calibri"/>
                                  <w:b/>
                                  <w:rtl/>
                                  <w:lang w:val="ar"/>
                                </w:rPr>
                                <w:tab/>
                              </w:r>
                              <w:r w:rsidRPr="00B97577">
                                <w:rPr>
                                  <w:rFonts w:ascii="Calibri" w:hAnsi="Calibri"/>
                                  <w:rtl/>
                                  <w:lang w:val="ar"/>
                                </w:rPr>
                                <w:t>ضمان امكانية مقدمي الرعاية الوصول إلى فرص العمل والتعليم أو التدريب والمشاركة فيها، بما في ذلك تحسين وضعهم المالي.</w:t>
                              </w:r>
                            </w:p>
                          </w:txbxContent>
                        </wps:txbx>
                        <wps:bodyPr wrap="square" lIns="0" tIns="0" rIns="0" bIns="0" rtlCol="0"/>
                      </wps:wsp>
                    </wpg:wgp>
                  </a:graphicData>
                </a:graphic>
              </wp:anchor>
            </w:drawing>
          </mc:Choice>
          <mc:Fallback>
            <w:pict>
              <v:group w14:anchorId="66CD5A2C" id="Group 195" o:spid="_x0000_s1050" style="position:absolute;margin-left:34.05pt;margin-top:232.45pt;width:534.75pt;height:134.25pt;z-index:-251585536;mso-wrap-distance-left:0;mso-wrap-distance-right:0;mso-position-horizontal-relative:page;mso-position-vertical-relative:text" coordsize="67913,170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">
                <v:shape id="Graphic 196" o:spid="_x0000_s1051" style="position:absolute;width:67913;height:17049;visibility:visible;mso-wrap-style:square;v-text-anchor:top" coordsize="6791325,1704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" path="m6611302,l179997,,132144,6430,89146,24576,52717,52724,24573,89155,6429,132156,,180009,,1524469r6429,47854l24573,1615323r28144,36432l89146,1679902r42998,18147l179997,1704479r6431305,l6659150,1698049r42997,-18147l6738577,1651755r28146,-36432l6784869,1572323r6430,-47854l6791299,180009r-6430,-47853l6766723,89155,6738577,52724,6702147,24576,6659150,6430,6611302,xe" fillcolor="#e6eded" stroked="f">
                  <v:path arrowok="t"/>
                </v:shape>
                <v:shape id="Textbox 197" o:spid="_x0000_s1052" type="#_x0000_t202" style="position:absolute;width:67913;height:17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" filled="f" stroked="f">
                  <v:textbox inset="0,0,0,0">
                    <w:txbxContent>
                      <w:p w14:paraId="3AB816AC" w14:textId="77777777" w:rsidR="00D70DAD" w:rsidRPr="00B97577" w:rsidRDefault="00000000" w:rsidP="00D70DAD">
                        <w:pPr>
                          <w:bidi/>
                          <w:spacing w:before="259"/>
                          <w:ind w:left="283"/>
                          <w:rPr>
                            <w:rFonts w:ascii="Calibri" w:hAnsi="Calibri"/>
                            <w:b/>
                            <w:sz w:val="26"/>
                          </w:rPr>
                        </w:pPr>
                        <w:r w:rsidRPr="00B97577">
                          <w:rPr>
                            <w:rFonts w:ascii="Calibri" w:hAnsi="Calibri"/>
                            <w:b/>
                            <w:sz w:val="26"/>
                            <w:rtl/>
                            <w:lang w:val="ar"/>
                          </w:rPr>
                          <w:t>مجالات الأولوية للنتائج</w:t>
                        </w:r>
                      </w:p>
                      <w:p w14:paraId="434AA930" w14:textId="77777777" w:rsidR="00D70DAD" w:rsidRPr="00B97577" w:rsidRDefault="00000000" w:rsidP="00D70DAD">
                        <w:pPr>
                          <w:bidi/>
                          <w:spacing w:before="129" w:line="261" w:lineRule="auto"/>
                          <w:ind w:left="479" w:right="381" w:hanging="197"/>
                          <w:rPr>
                            <w:rFonts w:ascii="Calibri" w:hAnsi="Calibri"/>
                          </w:rPr>
                        </w:pPr>
                        <w:r w:rsidRPr="00B97577">
                          <w:rPr>
                            <w:rFonts w:ascii="Calibri" w:hAnsi="Calibri"/>
                            <w:b/>
                            <w:rtl/>
                            <w:lang w:val="ar"/>
                          </w:rPr>
                          <w:t xml:space="preserve">1 </w:t>
                        </w:r>
                        <w:r w:rsidRPr="00B97577">
                          <w:rPr>
                            <w:rFonts w:ascii="Calibri" w:hAnsi="Calibri"/>
                            <w:b/>
                            <w:rtl/>
                            <w:lang w:val="ar"/>
                          </w:rPr>
                          <w:tab/>
                        </w: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22497513" w14:textId="77777777" w:rsidR="00D70DAD" w:rsidRPr="00B97577" w:rsidRDefault="00000000" w:rsidP="00DE4B13">
                        <w:pPr>
                          <w:bidi/>
                          <w:spacing w:before="138" w:line="261" w:lineRule="auto"/>
                          <w:ind w:left="518" w:right="381" w:hanging="235"/>
                          <w:rPr>
                            <w:rFonts w:ascii="Calibri" w:hAnsi="Calibri"/>
                          </w:rPr>
                        </w:pPr>
                        <w:r w:rsidRPr="00B97577">
                          <w:rPr>
                            <w:rFonts w:ascii="Calibri" w:hAnsi="Calibri"/>
                            <w:b/>
                            <w:rtl/>
                            <w:lang w:val="ar"/>
                          </w:rPr>
                          <w:t xml:space="preserve">2 </w:t>
                        </w:r>
                        <w:r w:rsidRPr="00B97577">
                          <w:rPr>
                            <w:rFonts w:ascii="Calibri" w:hAnsi="Calibri"/>
                            <w:b/>
                            <w:rtl/>
                            <w:lang w:val="ar"/>
                          </w:rPr>
                          <w:tab/>
                        </w:r>
                        <w:r w:rsidRPr="00B97577">
                          <w:rPr>
                            <w:rFonts w:ascii="Calibri" w:hAnsi="Calibri"/>
                            <w:rtl/>
                            <w:lang w:val="ar"/>
                          </w:rPr>
                          <w:t>يمكن لمقدمي الرعاية النفاذ إلى الدعم والخدمات والبرامج في الوقت المناسب والمكان المناسب وبالطريقة الصحيحة.</w:t>
                        </w:r>
                      </w:p>
                      <w:p w14:paraId="771D1D2F" w14:textId="77777777" w:rsidR="00D70DAD" w:rsidRPr="00B97577" w:rsidRDefault="00000000" w:rsidP="00D70DAD">
                        <w:pPr>
                          <w:bidi/>
                          <w:spacing w:before="138" w:line="261" w:lineRule="auto"/>
                          <w:ind w:left="518" w:right="381" w:hanging="235"/>
                          <w:rPr>
                            <w:rFonts w:ascii="Calibri" w:hAnsi="Calibri"/>
                          </w:rPr>
                        </w:pPr>
                        <w:r w:rsidRPr="00B97577">
                          <w:rPr>
                            <w:rFonts w:ascii="Calibri" w:hAnsi="Calibri"/>
                            <w:b/>
                            <w:rtl/>
                            <w:lang w:val="ar"/>
                          </w:rPr>
                          <w:t xml:space="preserve">4 </w:t>
                        </w:r>
                        <w:r w:rsidRPr="00B97577">
                          <w:rPr>
                            <w:rFonts w:ascii="Calibri" w:hAnsi="Calibri"/>
                            <w:b/>
                            <w:rtl/>
                            <w:lang w:val="ar"/>
                          </w:rPr>
                          <w:tab/>
                        </w:r>
                        <w:r w:rsidRPr="00B97577">
                          <w:rPr>
                            <w:rFonts w:ascii="Calibri" w:hAnsi="Calibri"/>
                            <w:rtl/>
                            <w:lang w:val="ar"/>
                          </w:rPr>
                          <w:t>ضمان امكانية مقدمي الرعاية الوصول إلى فرص العمل والتعليم أو التدريب والمشاركة فيها، بما في ذلك تحسين وضعهم المالي.</w:t>
                        </w:r>
                      </w:p>
                    </w:txbxContent>
                  </v:textbox>
                </v:shape>
                <w10:wrap type="topAndBottom" anchorx="page"/>
              </v:group>
            </w:pict>
          </mc:Fallback>
        </mc:AlternateContent>
      </w:r>
    </w:p>
    <w:p w14:paraId="565EFA70" w14:textId="77777777" w:rsidR="00D70DAD" w:rsidRPr="00B97577" w:rsidRDefault="00D70DAD" w:rsidP="00D70DAD">
      <w:pPr>
        <w:pStyle w:val="BodyText"/>
        <w:spacing w:before="45"/>
        <w:rPr>
          <w:rFonts w:ascii="Calibri" w:hAnsi="Calibri"/>
          <w:sz w:val="20"/>
        </w:rPr>
      </w:pPr>
    </w:p>
    <w:p w14:paraId="14BA90DA" w14:textId="77777777" w:rsidR="00D70DAD" w:rsidRPr="00B97577" w:rsidRDefault="00D70DAD" w:rsidP="00D70DAD">
      <w:pPr>
        <w:pStyle w:val="BodyText"/>
        <w:spacing w:before="21"/>
        <w:rPr>
          <w:rFonts w:ascii="Calibri" w:hAnsi="Calibri"/>
          <w:sz w:val="20"/>
        </w:rPr>
      </w:pPr>
    </w:p>
    <w:p w14:paraId="5453BFD4" w14:textId="77777777" w:rsidR="00D70DAD" w:rsidRPr="00B97577" w:rsidRDefault="00D70DAD" w:rsidP="00D70DAD">
      <w:pPr>
        <w:rPr>
          <w:rFonts w:ascii="Calibri" w:hAnsi="Calibri"/>
          <w:sz w:val="20"/>
        </w:rPr>
        <w:sectPr w:rsidR="00D70DAD" w:rsidRPr="00B97577" w:rsidSect="00D70DAD">
          <w:headerReference w:type="default" r:id="rId36"/>
          <w:pgSz w:w="11910" w:h="16840"/>
          <w:pgMar w:top="2680" w:right="400" w:bottom="560" w:left="440" w:header="0" w:footer="377" w:gutter="0"/>
          <w:cols w:space="720"/>
        </w:sectPr>
      </w:pPr>
    </w:p>
    <w:p w14:paraId="2BF3108B" w14:textId="77777777" w:rsidR="00D70DAD" w:rsidRPr="00B97577" w:rsidRDefault="00000000" w:rsidP="00D70DAD">
      <w:pPr>
        <w:pStyle w:val="BodyText"/>
        <w:rPr>
          <w:rFonts w:ascii="Calibri" w:hAnsi="Calibri"/>
          <w:sz w:val="20"/>
        </w:rPr>
      </w:pPr>
      <w:r w:rsidRPr="00B97577">
        <w:rPr>
          <w:rFonts w:ascii="Calibri" w:hAnsi="Calibri"/>
          <w:noProof/>
          <w:sz w:val="20"/>
          <w:lang w:eastAsia="zh-CN"/>
        </w:rPr>
        <w:lastRenderedPageBreak/>
        <mc:AlternateContent>
          <mc:Choice Requires="wpg">
            <w:drawing>
              <wp:anchor distT="0" distB="0" distL="114300" distR="114300" simplePos="0" relativeHeight="251813888" behindDoc="0" locked="0" layoutInCell="1" allowOverlap="1" wp14:anchorId="4F22CB21" wp14:editId="04D7A0B6">
                <wp:simplePos x="0" y="0"/>
                <wp:positionH relativeFrom="column">
                  <wp:posOffset>158750</wp:posOffset>
                </wp:positionH>
                <wp:positionV relativeFrom="paragraph">
                  <wp:posOffset>-670560</wp:posOffset>
                </wp:positionV>
                <wp:extent cx="6792595" cy="611944"/>
                <wp:effectExtent l="0" t="0" r="8255" b="0"/>
                <wp:wrapNone/>
                <wp:docPr id="37" name="Group 137"/>
                <wp:cNvGraphicFramePr/>
                <a:graphic xmlns:a="http://schemas.openxmlformats.org/drawingml/2006/main">
                  <a:graphicData uri="http://schemas.microsoft.com/office/word/2010/wordprocessingGroup">
                    <wpg:wgp>
                      <wpg:cNvGrpSpPr/>
                      <wpg:grpSpPr>
                        <a:xfrm>
                          <a:off x="0" y="0"/>
                          <a:ext cx="6792595" cy="611944"/>
                          <a:chOff x="0" y="0"/>
                          <a:chExt cx="6792595" cy="699770"/>
                        </a:xfrm>
                      </wpg:grpSpPr>
                      <wps:wsp>
                        <wps:cNvPr id="38"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wps:bodyPr>
                      </wps:wsp>
                      <wps:wsp>
                        <wps:cNvPr id="39" name="Textbox 139"/>
                        <wps:cNvSpPr txBox="1"/>
                        <wps:spPr>
                          <a:xfrm>
                            <a:off x="0" y="72392"/>
                            <a:ext cx="6792595" cy="534571"/>
                          </a:xfrm>
                          <a:prstGeom prst="rect">
                            <a:avLst/>
                          </a:prstGeom>
                        </wps:spPr>
                        <wps:txbx>
                          <w:txbxContent>
                            <w:p w14:paraId="12ECF20B" w14:textId="220B66DA" w:rsidR="0001176E" w:rsidRPr="00EF7922" w:rsidRDefault="00000000" w:rsidP="0001176E">
                              <w:pPr>
                                <w:bidi/>
                                <w:spacing w:before="218" w:line="252" w:lineRule="auto"/>
                                <w:ind w:left="283" w:right="331"/>
                                <w:rPr>
                                  <w:rFonts w:ascii="Calibri" w:hAnsi="Calibri"/>
                                  <w:i/>
                                  <w:sz w:val="26"/>
                                  <w:lang w:val="en-AU"/>
                                </w:rPr>
                              </w:pPr>
                              <w:r w:rsidRPr="005B5BC8">
                                <w:rPr>
                                  <w:rFonts w:ascii="Calibri" w:hAnsi="Calibri"/>
                                  <w:b/>
                                  <w:sz w:val="26"/>
                                  <w:rtl/>
                                  <w:lang w:val="ar"/>
                                </w:rPr>
                                <w:t>الالتزام 3:</w:t>
                              </w:r>
                              <w:r w:rsidRPr="005B5BC8">
                                <w:rPr>
                                  <w:rFonts w:ascii="Calibri" w:hAnsi="Calibri"/>
                                  <w:sz w:val="26"/>
                                  <w:rtl/>
                                  <w:lang w:val="ar"/>
                                </w:rPr>
                                <w:t xml:space="preserve"> معاصرة</w:t>
                              </w:r>
                              <w:r w:rsidRPr="005B5BC8">
                                <w:rPr>
                                  <w:rFonts w:ascii="Calibri" w:hAnsi="Calibri"/>
                                  <w:i/>
                                  <w:sz w:val="26"/>
                                  <w:rtl/>
                                  <w:lang w:val="ar"/>
                                </w:rPr>
                                <w:t xml:space="preserve"> قانون الاعتراف بدور مقدمي الرعاية لعام 2010</w:t>
                              </w:r>
                              <w:r w:rsidR="00EF7922">
                                <w:rPr>
                                  <w:rFonts w:ascii="Calibri" w:hAnsi="Calibri"/>
                                  <w:i/>
                                  <w:sz w:val="26"/>
                                  <w:lang w:val="en-AU"/>
                                </w:rPr>
                                <w:t>.</w:t>
                              </w:r>
                            </w:p>
                          </w:txbxContent>
                        </wps:txbx>
                        <wps:bodyPr wrap="square" lIns="0" tIns="0" rIns="0" bIns="0" rtlCol="0"/>
                      </wps:wsp>
                    </wpg:wgp>
                  </a:graphicData>
                </a:graphic>
                <wp14:sizeRelH relativeFrom="page">
                  <wp14:pctWidth>0</wp14:pctWidth>
                </wp14:sizeRelH>
                <wp14:sizeRelV relativeFrom="page">
                  <wp14:pctHeight>0</wp14:pctHeight>
                </wp14:sizeRelV>
              </wp:anchor>
            </w:drawing>
          </mc:Choice>
          <mc:Fallback>
            <w:pict>
              <v:group w14:anchorId="4F22CB21" id="_x0000_s1053" style="position:absolute;margin-left:12.5pt;margin-top:-52.8pt;width:534.85pt;height:48.2pt;z-index:251813888;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">
                <v:shape id="Graphic 138" o:spid="_x0000_s1054"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55"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" filled="f" stroked="f">
                  <v:textbox inset="0,0,0,0">
                    <w:txbxContent>
                      <w:p w14:paraId="12ECF20B" w14:textId="220B66DA" w:rsidR="0001176E" w:rsidRPr="00EF7922" w:rsidRDefault="00000000" w:rsidP="0001176E">
                        <w:pPr>
                          <w:bidi/>
                          <w:spacing w:before="218" w:line="252" w:lineRule="auto"/>
                          <w:ind w:left="283" w:right="331"/>
                          <w:rPr>
                            <w:rFonts w:ascii="Calibri" w:hAnsi="Calibri"/>
                            <w:i/>
                            <w:sz w:val="26"/>
                            <w:lang w:val="en-AU"/>
                          </w:rPr>
                        </w:pPr>
                        <w:r w:rsidRPr="005B5BC8">
                          <w:rPr>
                            <w:rFonts w:ascii="Calibri" w:hAnsi="Calibri"/>
                            <w:b/>
                            <w:sz w:val="26"/>
                            <w:rtl/>
                            <w:lang w:val="ar"/>
                          </w:rPr>
                          <w:t>الالتزام 3:</w:t>
                        </w:r>
                        <w:r w:rsidRPr="005B5BC8">
                          <w:rPr>
                            <w:rFonts w:ascii="Calibri" w:hAnsi="Calibri"/>
                            <w:sz w:val="26"/>
                            <w:rtl/>
                            <w:lang w:val="ar"/>
                          </w:rPr>
                          <w:t xml:space="preserve"> معاصرة</w:t>
                        </w:r>
                        <w:r w:rsidRPr="005B5BC8">
                          <w:rPr>
                            <w:rFonts w:ascii="Calibri" w:hAnsi="Calibri"/>
                            <w:i/>
                            <w:sz w:val="26"/>
                            <w:rtl/>
                            <w:lang w:val="ar"/>
                          </w:rPr>
                          <w:t xml:space="preserve"> قانون الاعتراف بدور مقدمي الرعاية لعام 2010</w:t>
                        </w:r>
                        <w:r w:rsidR="00EF7922">
                          <w:rPr>
                            <w:rFonts w:ascii="Calibri" w:hAnsi="Calibri"/>
                            <w:i/>
                            <w:sz w:val="26"/>
                            <w:lang w:val="en-AU"/>
                          </w:rPr>
                          <w:t>.</w:t>
                        </w:r>
                      </w:p>
                    </w:txbxContent>
                  </v:textbox>
                </v:shape>
              </v:group>
            </w:pict>
          </mc:Fallback>
        </mc:AlternateContent>
      </w:r>
    </w:p>
    <w:p w14:paraId="26CE66E2" w14:textId="77777777" w:rsidR="00D70DAD" w:rsidRPr="00B97577" w:rsidRDefault="00D70DAD" w:rsidP="00D70DAD">
      <w:pPr>
        <w:pStyle w:val="BodyText"/>
        <w:spacing w:before="45"/>
        <w:rPr>
          <w:rFonts w:ascii="Calibri" w:hAnsi="Calibri"/>
          <w:sz w:val="20"/>
        </w:rPr>
      </w:pPr>
    </w:p>
    <w:p w14:paraId="574DC364" w14:textId="77777777" w:rsidR="00D70DAD" w:rsidRPr="00B97577" w:rsidRDefault="00000000"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5F3D12EC" wp14:editId="450BD967">
                <wp:extent cx="6792595" cy="1580515"/>
                <wp:effectExtent l="0" t="0" r="0" b="634"/>
                <wp:docPr id="216" name="Group 216"/>
                <wp:cNvGraphicFramePr/>
                <a:graphic xmlns:a="http://schemas.openxmlformats.org/drawingml/2006/main">
                  <a:graphicData uri="http://schemas.microsoft.com/office/word/2010/wordprocessingGroup">
                    <wpg:wgp>
                      <wpg:cNvGrpSpPr/>
                      <wpg:grpSpPr>
                        <a:xfrm>
                          <a:off x="0" y="0"/>
                          <a:ext cx="6792595" cy="1580515"/>
                          <a:chOff x="0" y="0"/>
                          <a:chExt cx="6792595" cy="1580515"/>
                        </a:xfrm>
                      </wpg:grpSpPr>
                      <wps:wsp>
                        <wps:cNvPr id="217" name="Graphic 217"/>
                        <wps:cNvSpPr/>
                        <wps:spPr>
                          <a:xfrm>
                            <a:off x="0" y="0"/>
                            <a:ext cx="6792595" cy="1580515"/>
                          </a:xfrm>
                          <a:custGeom>
                            <a:avLst/>
                            <a:gdLst/>
                            <a:ahLst/>
                            <a:cxnLst/>
                            <a:rect l="l" t="t" r="r" b="b"/>
                            <a:pathLst>
                              <a:path w="6792595" h="1580515">
                                <a:moveTo>
                                  <a:pt x="6612001" y="0"/>
                                </a:moveTo>
                                <a:lnTo>
                                  <a:pt x="179997" y="0"/>
                                </a:lnTo>
                                <a:lnTo>
                                  <a:pt x="132144" y="6430"/>
                                </a:lnTo>
                                <a:lnTo>
                                  <a:pt x="89146" y="24576"/>
                                </a:lnTo>
                                <a:lnTo>
                                  <a:pt x="52717" y="52722"/>
                                </a:lnTo>
                                <a:lnTo>
                                  <a:pt x="24573" y="89152"/>
                                </a:lnTo>
                                <a:lnTo>
                                  <a:pt x="6429" y="132149"/>
                                </a:lnTo>
                                <a:lnTo>
                                  <a:pt x="0" y="179997"/>
                                </a:lnTo>
                                <a:lnTo>
                                  <a:pt x="0" y="1400327"/>
                                </a:lnTo>
                                <a:lnTo>
                                  <a:pt x="6429" y="1448175"/>
                                </a:lnTo>
                                <a:lnTo>
                                  <a:pt x="24573" y="1491172"/>
                                </a:lnTo>
                                <a:lnTo>
                                  <a:pt x="52717" y="1527602"/>
                                </a:lnTo>
                                <a:lnTo>
                                  <a:pt x="89146" y="1555748"/>
                                </a:lnTo>
                                <a:lnTo>
                                  <a:pt x="132144" y="1573894"/>
                                </a:lnTo>
                                <a:lnTo>
                                  <a:pt x="179997" y="1580324"/>
                                </a:lnTo>
                                <a:lnTo>
                                  <a:pt x="6612001" y="1580324"/>
                                </a:lnTo>
                                <a:lnTo>
                                  <a:pt x="6659849" y="1573894"/>
                                </a:lnTo>
                                <a:lnTo>
                                  <a:pt x="6702845" y="1555748"/>
                                </a:lnTo>
                                <a:lnTo>
                                  <a:pt x="6739275" y="1527602"/>
                                </a:lnTo>
                                <a:lnTo>
                                  <a:pt x="6767421" y="1491172"/>
                                </a:lnTo>
                                <a:lnTo>
                                  <a:pt x="6785567" y="1448175"/>
                                </a:lnTo>
                                <a:lnTo>
                                  <a:pt x="6791998" y="1400327"/>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wps:bodyPr>
                      </wps:wsp>
                      <wps:wsp>
                        <wps:cNvPr id="218" name="Textbox 218"/>
                        <wps:cNvSpPr txBox="1"/>
                        <wps:spPr>
                          <a:xfrm>
                            <a:off x="0" y="0"/>
                            <a:ext cx="6792595" cy="1580515"/>
                          </a:xfrm>
                          <a:prstGeom prst="rect">
                            <a:avLst/>
                          </a:prstGeom>
                        </wps:spPr>
                        <wps:txbx>
                          <w:txbxContent>
                            <w:p w14:paraId="68E62EA3" w14:textId="77777777" w:rsidR="00D70DAD" w:rsidRPr="00B97577" w:rsidRDefault="00000000" w:rsidP="00D70DAD">
                              <w:pPr>
                                <w:bidi/>
                                <w:spacing w:before="218"/>
                                <w:ind w:left="283"/>
                                <w:rPr>
                                  <w:rFonts w:ascii="Calibri" w:hAnsi="Calibri"/>
                                  <w:b/>
                                  <w:sz w:val="26"/>
                                </w:rPr>
                              </w:pPr>
                              <w:r w:rsidRPr="00B97577">
                                <w:rPr>
                                  <w:rFonts w:ascii="Calibri" w:hAnsi="Calibri"/>
                                  <w:b/>
                                  <w:sz w:val="26"/>
                                  <w:rtl/>
                                  <w:lang w:val="ar"/>
                                </w:rPr>
                                <w:t>ما سنقوم به</w:t>
                              </w:r>
                            </w:p>
                            <w:p w14:paraId="61980944" w14:textId="77777777" w:rsidR="00D70DAD" w:rsidRPr="00B97577" w:rsidRDefault="00000000" w:rsidP="00D70DAD">
                              <w:pPr>
                                <w:numPr>
                                  <w:ilvl w:val="1"/>
                                  <w:numId w:val="6"/>
                                </w:numPr>
                                <w:tabs>
                                  <w:tab w:val="left" w:pos="630"/>
                                  <w:tab w:val="left" w:pos="633"/>
                                </w:tabs>
                                <w:bidi/>
                                <w:spacing w:before="129" w:line="261" w:lineRule="auto"/>
                                <w:ind w:right="393"/>
                                <w:jc w:val="both"/>
                                <w:rPr>
                                  <w:rFonts w:ascii="Calibri" w:hAnsi="Calibri"/>
                                </w:rPr>
                              </w:pPr>
                              <w:r w:rsidRPr="00B97577">
                                <w:rPr>
                                  <w:rFonts w:ascii="Calibri" w:hAnsi="Calibri"/>
                                  <w:rtl/>
                                  <w:lang w:val="ar"/>
                                </w:rPr>
                                <w:t xml:space="preserve">الرد على استفسار مجلس النواب بشأن الاعتراف بمقدمي الرعاية غير مدفوعي الأجر والتشاور بشأن أي تعديلات مقترحة على </w:t>
                              </w:r>
                              <w:r w:rsidRPr="00B97577">
                                <w:rPr>
                                  <w:rFonts w:ascii="Calibri" w:hAnsi="Calibri"/>
                                  <w:i/>
                                  <w:rtl/>
                                  <w:lang w:val="ar"/>
                                </w:rPr>
                                <w:t>قانون الاعتراف بدور مقدمي الرعاية لعام 2010</w:t>
                              </w:r>
                              <w:r w:rsidRPr="00B97577">
                                <w:rPr>
                                  <w:rFonts w:ascii="Calibri" w:hAnsi="Calibri"/>
                                  <w:rtl/>
                                  <w:lang w:val="ar"/>
                                </w:rPr>
                                <w:t>، لضمان أن يكون القانون معاصرًا ويعكس تنوع مقدمي الرعاية في أستراليا.</w:t>
                              </w:r>
                            </w:p>
                            <w:p w14:paraId="20A85EAE" w14:textId="77777777" w:rsidR="00D70DAD" w:rsidRPr="00B97577" w:rsidRDefault="00000000" w:rsidP="00D70DAD">
                              <w:pPr>
                                <w:numPr>
                                  <w:ilvl w:val="1"/>
                                  <w:numId w:val="6"/>
                                </w:numPr>
                                <w:tabs>
                                  <w:tab w:val="left" w:pos="671"/>
                                  <w:tab w:val="left" w:pos="673"/>
                                </w:tabs>
                                <w:bidi/>
                                <w:spacing w:before="114" w:line="261" w:lineRule="auto"/>
                                <w:ind w:left="673" w:right="546" w:hanging="391"/>
                                <w:jc w:val="both"/>
                                <w:rPr>
                                  <w:rFonts w:ascii="Calibri" w:hAnsi="Calibri"/>
                                </w:rPr>
                              </w:pPr>
                              <w:r w:rsidRPr="00B97577">
                                <w:rPr>
                                  <w:rFonts w:ascii="Calibri" w:hAnsi="Calibri"/>
                                  <w:rtl/>
                                  <w:lang w:val="ar"/>
                                </w:rPr>
                                <w:t>القيام بالعمل لتحديد التشريعات الأخرى ذات الصلة بمقدمي الرعاية ومجالات السياسة التي تحتاج إلى تحديث/مواءمة.</w:t>
                              </w:r>
                            </w:p>
                          </w:txbxContent>
                        </wps:txbx>
                        <wps:bodyPr wrap="square" lIns="0" tIns="0" rIns="0" bIns="0" rtlCol="0"/>
                      </wps:wsp>
                    </wpg:wgp>
                  </a:graphicData>
                </a:graphic>
              </wp:inline>
            </w:drawing>
          </mc:Choice>
          <mc:Fallback>
            <w:pict>
              <v:group w14:anchorId="5F3D12EC" id="Group 216" o:spid="_x0000_s1056" style="width:534.85pt;height:124.45pt;mso-position-horizontal-relative:char;mso-position-vertical-relative:line" coordsize="67925,158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">
                <v:shape id="Graphic 217" o:spid="_x0000_s1057" style="position:absolute;width:67925;height:15805;visibility:visible;mso-wrap-style:square;v-text-anchor:top" coordsize="6792595,1580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" path="m6612001,l179997,,132144,6430,89146,24576,52717,52722,24573,89152,6429,132149,,179997,,1400327r6429,47848l24573,1491172r28144,36430l89146,1555748r42998,18146l179997,1580324r6432004,l6659849,1573894r42996,-18146l6739275,1527602r28146,-36430l6785567,1448175r6431,-47848l6791998,179997r-6431,-47848l6767421,89152,6739275,52722,6702845,24576,6659849,6430,6612001,xe" fillcolor="#fcf4ef" stroked="f">
                  <v:path arrowok="t"/>
                </v:shape>
                <v:shape id="Textbox 218" o:spid="_x0000_s1058" type="#_x0000_t202" style="position:absolute;width:67925;height:158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" filled="f" stroked="f">
                  <v:textbox inset="0,0,0,0">
                    <w:txbxContent>
                      <w:p w14:paraId="68E62EA3" w14:textId="77777777" w:rsidR="00D70DAD" w:rsidRPr="00B97577" w:rsidRDefault="00000000" w:rsidP="00D70DAD">
                        <w:pPr>
                          <w:bidi/>
                          <w:spacing w:before="218"/>
                          <w:ind w:left="283"/>
                          <w:rPr>
                            <w:rFonts w:ascii="Calibri" w:hAnsi="Calibri"/>
                            <w:b/>
                            <w:sz w:val="26"/>
                          </w:rPr>
                        </w:pPr>
                        <w:r w:rsidRPr="00B97577">
                          <w:rPr>
                            <w:rFonts w:ascii="Calibri" w:hAnsi="Calibri"/>
                            <w:b/>
                            <w:sz w:val="26"/>
                            <w:rtl/>
                            <w:lang w:val="ar"/>
                          </w:rPr>
                          <w:t>ما سنقوم به</w:t>
                        </w:r>
                      </w:p>
                      <w:p w14:paraId="61980944" w14:textId="77777777" w:rsidR="00D70DAD" w:rsidRPr="00B97577" w:rsidRDefault="00000000" w:rsidP="00D70DAD">
                        <w:pPr>
                          <w:numPr>
                            <w:ilvl w:val="1"/>
                            <w:numId w:val="6"/>
                          </w:numPr>
                          <w:tabs>
                            <w:tab w:val="left" w:pos="630"/>
                            <w:tab w:val="left" w:pos="633"/>
                          </w:tabs>
                          <w:bidi/>
                          <w:spacing w:before="129" w:line="261" w:lineRule="auto"/>
                          <w:ind w:right="393"/>
                          <w:jc w:val="both"/>
                          <w:rPr>
                            <w:rFonts w:ascii="Calibri" w:hAnsi="Calibri"/>
                          </w:rPr>
                        </w:pPr>
                        <w:r w:rsidRPr="00B97577">
                          <w:rPr>
                            <w:rFonts w:ascii="Calibri" w:hAnsi="Calibri"/>
                            <w:rtl/>
                            <w:lang w:val="ar"/>
                          </w:rPr>
                          <w:t xml:space="preserve">الرد على استفسار مجلس النواب بشأن الاعتراف بمقدمي الرعاية غير مدفوعي الأجر والتشاور بشأن أي تعديلات مقترحة على </w:t>
                        </w:r>
                        <w:r w:rsidRPr="00B97577">
                          <w:rPr>
                            <w:rFonts w:ascii="Calibri" w:hAnsi="Calibri"/>
                            <w:i/>
                            <w:rtl/>
                            <w:lang w:val="ar"/>
                          </w:rPr>
                          <w:t>قانون الاعتراف بدور مقدمي الرعاية لعام 2010</w:t>
                        </w:r>
                        <w:r w:rsidRPr="00B97577">
                          <w:rPr>
                            <w:rFonts w:ascii="Calibri" w:hAnsi="Calibri"/>
                            <w:rtl/>
                            <w:lang w:val="ar"/>
                          </w:rPr>
                          <w:t>، لضمان أن يكون القانون معاصرًا ويعكس تنوع مقدمي الرعاية في أستراليا.</w:t>
                        </w:r>
                      </w:p>
                      <w:p w14:paraId="20A85EAE" w14:textId="77777777" w:rsidR="00D70DAD" w:rsidRPr="00B97577" w:rsidRDefault="00000000" w:rsidP="00D70DAD">
                        <w:pPr>
                          <w:numPr>
                            <w:ilvl w:val="1"/>
                            <w:numId w:val="6"/>
                          </w:numPr>
                          <w:tabs>
                            <w:tab w:val="left" w:pos="671"/>
                            <w:tab w:val="left" w:pos="673"/>
                          </w:tabs>
                          <w:bidi/>
                          <w:spacing w:before="114" w:line="261" w:lineRule="auto"/>
                          <w:ind w:left="673" w:right="546" w:hanging="391"/>
                          <w:jc w:val="both"/>
                          <w:rPr>
                            <w:rFonts w:ascii="Calibri" w:hAnsi="Calibri"/>
                          </w:rPr>
                        </w:pPr>
                        <w:r w:rsidRPr="00B97577">
                          <w:rPr>
                            <w:rFonts w:ascii="Calibri" w:hAnsi="Calibri"/>
                            <w:rtl/>
                            <w:lang w:val="ar"/>
                          </w:rPr>
                          <w:t>القيام بالعمل لتحديد التشريعات الأخرى ذات الصلة بمقدمي الرعاية ومجالات السياسة التي تحتاج إلى تحديث/مواءمة.</w:t>
                        </w:r>
                      </w:p>
                    </w:txbxContent>
                  </v:textbox>
                </v:shape>
                <w10:anchorlock/>
              </v:group>
            </w:pict>
          </mc:Fallback>
        </mc:AlternateContent>
      </w:r>
    </w:p>
    <w:p w14:paraId="5D4DC49E" w14:textId="77777777" w:rsidR="00D70DAD" w:rsidRPr="00B97577" w:rsidRDefault="00D70DAD" w:rsidP="00D70DAD">
      <w:pPr>
        <w:pStyle w:val="BodyText"/>
        <w:rPr>
          <w:rFonts w:ascii="Calibri" w:hAnsi="Calibri"/>
          <w:sz w:val="20"/>
        </w:rPr>
      </w:pPr>
    </w:p>
    <w:p w14:paraId="0B7CD3D1" w14:textId="77777777" w:rsidR="00D70DAD" w:rsidRPr="00B97577" w:rsidRDefault="00000000" w:rsidP="00D70DAD">
      <w:pPr>
        <w:pStyle w:val="BodyText"/>
        <w:spacing w:before="18"/>
        <w:rPr>
          <w:rFonts w:ascii="Calibri" w:hAnsi="Calibri"/>
          <w:sz w:val="20"/>
        </w:rPr>
      </w:pPr>
      <w:r w:rsidRPr="00D70DAD">
        <w:rPr>
          <w:noProof/>
          <w:sz w:val="20"/>
          <w:lang w:eastAsia="zh-CN"/>
        </w:rPr>
        <mc:AlternateContent>
          <mc:Choice Requires="wpg">
            <w:drawing>
              <wp:anchor distT="0" distB="0" distL="0" distR="0" simplePos="0" relativeHeight="251732992" behindDoc="1" locked="0" layoutInCell="1" allowOverlap="1" wp14:anchorId="72A00CF2" wp14:editId="011D9987">
                <wp:simplePos x="0" y="0"/>
                <wp:positionH relativeFrom="page">
                  <wp:posOffset>343437</wp:posOffset>
                </wp:positionH>
                <wp:positionV relativeFrom="paragraph">
                  <wp:posOffset>185814</wp:posOffset>
                </wp:positionV>
                <wp:extent cx="6791959" cy="848994"/>
                <wp:effectExtent l="0" t="0" r="0" b="0"/>
                <wp:wrapTopAndBottom/>
                <wp:docPr id="219" name="Group 219"/>
                <wp:cNvGraphicFramePr/>
                <a:graphic xmlns:a="http://schemas.openxmlformats.org/drawingml/2006/main">
                  <a:graphicData uri="http://schemas.microsoft.com/office/word/2010/wordprocessingGroup">
                    <wpg:wgp>
                      <wpg:cNvGrpSpPr/>
                      <wpg:grpSpPr>
                        <a:xfrm>
                          <a:off x="0" y="0"/>
                          <a:ext cx="6791959" cy="848994"/>
                          <a:chOff x="0" y="0"/>
                          <a:chExt cx="6791959" cy="848994"/>
                        </a:xfrm>
                      </wpg:grpSpPr>
                      <wps:wsp>
                        <wps:cNvPr id="220" name="Graphic 220"/>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wps:bodyPr>
                      </wps:wsp>
                      <wps:wsp>
                        <wps:cNvPr id="221" name="Textbox 221"/>
                        <wps:cNvSpPr txBox="1"/>
                        <wps:spPr>
                          <a:xfrm>
                            <a:off x="0" y="0"/>
                            <a:ext cx="6791959" cy="848994"/>
                          </a:xfrm>
                          <a:prstGeom prst="rect">
                            <a:avLst/>
                          </a:prstGeom>
                        </wps:spPr>
                        <wps:txbx>
                          <w:txbxContent>
                            <w:p w14:paraId="4FF92DED" w14:textId="77777777" w:rsidR="00D70DAD" w:rsidRPr="00B97577" w:rsidRDefault="00D70DAD" w:rsidP="00D70DAD">
                              <w:pPr>
                                <w:spacing w:before="12"/>
                                <w:rPr>
                                  <w:rFonts w:ascii="Calibri" w:hAnsi="Calibri"/>
                                  <w:sz w:val="26"/>
                                </w:rPr>
                              </w:pPr>
                            </w:p>
                            <w:p w14:paraId="2563AA5A" w14:textId="77777777" w:rsidR="00D70DAD" w:rsidRPr="00C46AF6" w:rsidRDefault="00000000" w:rsidP="00D70DAD">
                              <w:pPr>
                                <w:bidi/>
                                <w:spacing w:before="1" w:line="252" w:lineRule="auto"/>
                                <w:ind w:left="422" w:right="158"/>
                                <w:rPr>
                                  <w:rFonts w:ascii="Calibri" w:hAnsi="Calibri"/>
                                  <w:sz w:val="26"/>
                                </w:rPr>
                              </w:pPr>
                              <w:r w:rsidRPr="00B97577">
                                <w:rPr>
                                  <w:rFonts w:ascii="Calibri" w:hAnsi="Calibri"/>
                                  <w:b/>
                                  <w:sz w:val="26"/>
                                  <w:rtl/>
                                  <w:lang w:val="ar"/>
                                </w:rPr>
                                <w:t>الالتزام رقم 3</w:t>
                              </w:r>
                              <w:r w:rsidRPr="00C46AF6">
                                <w:rPr>
                                  <w:rFonts w:ascii="Calibri" w:hAnsi="Calibri"/>
                                  <w:sz w:val="26"/>
                                  <w:rtl/>
                                  <w:lang w:val="ar"/>
                                </w:rPr>
                                <w:t xml:space="preserve"> يتوافق مع التوصيات </w:t>
                              </w:r>
                              <w:r w:rsidRPr="00B97577">
                                <w:rPr>
                                  <w:rFonts w:ascii="Calibri" w:hAnsi="Calibri"/>
                                  <w:b/>
                                  <w:sz w:val="26"/>
                                  <w:rtl/>
                                  <w:lang w:val="ar"/>
                                </w:rPr>
                                <w:t>1 و2 و3 و5 و6 و7</w:t>
                              </w:r>
                              <w:r w:rsidRPr="00C46AF6">
                                <w:rPr>
                                  <w:rFonts w:ascii="Calibri" w:hAnsi="Calibri"/>
                                  <w:sz w:val="26"/>
                                  <w:rtl/>
                                  <w:lang w:val="ar"/>
                                </w:rPr>
                                <w:t xml:space="preserve"> و</w:t>
                              </w:r>
                              <w:r w:rsidRPr="00B97577">
                                <w:rPr>
                                  <w:rFonts w:ascii="Calibri" w:hAnsi="Calibri"/>
                                  <w:b/>
                                  <w:sz w:val="26"/>
                                  <w:rtl/>
                                  <w:lang w:val="ar"/>
                                </w:rPr>
                                <w:t>8</w:t>
                              </w:r>
                              <w:r w:rsidRPr="00C46AF6">
                                <w:rPr>
                                  <w:rFonts w:ascii="Calibri" w:hAnsi="Calibri"/>
                                  <w:sz w:val="26"/>
                                  <w:rtl/>
                                  <w:lang w:val="ar"/>
                                </w:rPr>
                                <w:t xml:space="preserve"> من لجنة الاستفسار في الاعتراف بمقدمي الرعاية غير مدفوعي الأجر.</w:t>
                              </w:r>
                            </w:p>
                          </w:txbxContent>
                        </wps:txbx>
                        <wps:bodyPr wrap="square" lIns="0" tIns="0" rIns="0" bIns="0" rtlCol="0"/>
                      </wps:wsp>
                    </wpg:wgp>
                  </a:graphicData>
                </a:graphic>
              </wp:anchor>
            </w:drawing>
          </mc:Choice>
          <mc:Fallback>
            <w:pict>
              <v:group w14:anchorId="72A00CF2" id="Group 219" o:spid="_x0000_s1059" style="position:absolute;margin-left:27.05pt;margin-top:14.65pt;width:534.8pt;height:66.85pt;z-index:-251583488;mso-wrap-distance-left:0;mso-wrap-distance-right:0;mso-position-horizontal-relative:page;mso-position-vertical-relative:text" coordsize="67919,84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">
                <v:shape id="Graphic 220" o:spid="_x0000_s1060" style="position:absolute;width:67919;height:8489;visibility:visible;mso-wrap-style:square;v-text-anchor:top" coordsize="6791959,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&#13;&#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221" o:spid="_x0000_s1061" type="#_x0000_t202" style="position:absolute;width:67919;height:8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" filled="f" stroked="f">
                  <v:textbox inset="0,0,0,0">
                    <w:txbxContent>
                      <w:p w14:paraId="4FF92DED" w14:textId="77777777" w:rsidR="00D70DAD" w:rsidRPr="00B97577" w:rsidRDefault="00D70DAD" w:rsidP="00D70DAD">
                        <w:pPr>
                          <w:spacing w:before="12"/>
                          <w:rPr>
                            <w:rFonts w:ascii="Calibri" w:hAnsi="Calibri"/>
                            <w:sz w:val="26"/>
                          </w:rPr>
                        </w:pPr>
                      </w:p>
                      <w:p w14:paraId="2563AA5A" w14:textId="77777777" w:rsidR="00D70DAD" w:rsidRPr="00C46AF6" w:rsidRDefault="00000000" w:rsidP="00D70DAD">
                        <w:pPr>
                          <w:bidi/>
                          <w:spacing w:before="1" w:line="252" w:lineRule="auto"/>
                          <w:ind w:left="422" w:right="158"/>
                          <w:rPr>
                            <w:rFonts w:ascii="Calibri" w:hAnsi="Calibri"/>
                            <w:sz w:val="26"/>
                          </w:rPr>
                        </w:pPr>
                        <w:r w:rsidRPr="00B97577">
                          <w:rPr>
                            <w:rFonts w:ascii="Calibri" w:hAnsi="Calibri"/>
                            <w:b/>
                            <w:sz w:val="26"/>
                            <w:rtl/>
                            <w:lang w:val="ar"/>
                          </w:rPr>
                          <w:t>الالتزام رقم 3</w:t>
                        </w:r>
                        <w:r w:rsidRPr="00C46AF6">
                          <w:rPr>
                            <w:rFonts w:ascii="Calibri" w:hAnsi="Calibri"/>
                            <w:sz w:val="26"/>
                            <w:rtl/>
                            <w:lang w:val="ar"/>
                          </w:rPr>
                          <w:t xml:space="preserve"> يتوافق مع التوصيات </w:t>
                        </w:r>
                        <w:r w:rsidRPr="00B97577">
                          <w:rPr>
                            <w:rFonts w:ascii="Calibri" w:hAnsi="Calibri"/>
                            <w:b/>
                            <w:sz w:val="26"/>
                            <w:rtl/>
                            <w:lang w:val="ar"/>
                          </w:rPr>
                          <w:t>1 و2 و3 و5 و6 و7</w:t>
                        </w:r>
                        <w:r w:rsidRPr="00C46AF6">
                          <w:rPr>
                            <w:rFonts w:ascii="Calibri" w:hAnsi="Calibri"/>
                            <w:sz w:val="26"/>
                            <w:rtl/>
                            <w:lang w:val="ar"/>
                          </w:rPr>
                          <w:t xml:space="preserve"> و</w:t>
                        </w:r>
                        <w:r w:rsidRPr="00B97577">
                          <w:rPr>
                            <w:rFonts w:ascii="Calibri" w:hAnsi="Calibri"/>
                            <w:b/>
                            <w:sz w:val="26"/>
                            <w:rtl/>
                            <w:lang w:val="ar"/>
                          </w:rPr>
                          <w:t>8</w:t>
                        </w:r>
                        <w:r w:rsidRPr="00C46AF6">
                          <w:rPr>
                            <w:rFonts w:ascii="Calibri" w:hAnsi="Calibri"/>
                            <w:sz w:val="26"/>
                            <w:rtl/>
                            <w:lang w:val="ar"/>
                          </w:rPr>
                          <w:t xml:space="preserve"> من لجنة الاستفسار في الاعتراف بمقدمي الرعاية غير مدفوعي الأجر.</w:t>
                        </w:r>
                      </w:p>
                    </w:txbxContent>
                  </v:textbox>
                </v:shape>
                <w10:wrap type="topAndBottom" anchorx="page"/>
              </v:group>
            </w:pict>
          </mc:Fallback>
        </mc:AlternateContent>
      </w:r>
    </w:p>
    <w:p w14:paraId="4ED6BA6A" w14:textId="77777777" w:rsidR="00D70DAD" w:rsidRPr="00B97577" w:rsidRDefault="00D70DAD" w:rsidP="00D70DAD">
      <w:pPr>
        <w:pStyle w:val="BodyText"/>
        <w:rPr>
          <w:rFonts w:ascii="Calibri" w:hAnsi="Calibri"/>
          <w:sz w:val="20"/>
        </w:rPr>
      </w:pPr>
    </w:p>
    <w:p w14:paraId="1EBA44E9" w14:textId="77777777" w:rsidR="00D70DAD" w:rsidRPr="00B97577" w:rsidRDefault="00000000" w:rsidP="00D70DAD">
      <w:pPr>
        <w:pStyle w:val="BodyText"/>
        <w:spacing w:before="42"/>
        <w:rPr>
          <w:rFonts w:ascii="Calibri" w:hAnsi="Calibri"/>
          <w:sz w:val="20"/>
        </w:rPr>
      </w:pPr>
      <w:r w:rsidRPr="00D70DAD">
        <w:rPr>
          <w:noProof/>
          <w:sz w:val="20"/>
          <w:lang w:eastAsia="zh-CN"/>
        </w:rPr>
        <mc:AlternateContent>
          <mc:Choice Requires="wpg">
            <w:drawing>
              <wp:anchor distT="0" distB="0" distL="0" distR="0" simplePos="0" relativeHeight="251735040" behindDoc="1" locked="0" layoutInCell="1" allowOverlap="1" wp14:anchorId="67977C06" wp14:editId="397DE3EC">
                <wp:simplePos x="0" y="0"/>
                <wp:positionH relativeFrom="page">
                  <wp:posOffset>426002</wp:posOffset>
                </wp:positionH>
                <wp:positionV relativeFrom="paragraph">
                  <wp:posOffset>200955</wp:posOffset>
                </wp:positionV>
                <wp:extent cx="6804025" cy="1396365"/>
                <wp:effectExtent l="0" t="0" r="0" b="0"/>
                <wp:wrapTopAndBottom/>
                <wp:docPr id="222" name="Group 222"/>
                <wp:cNvGraphicFramePr/>
                <a:graphic xmlns:a="http://schemas.openxmlformats.org/drawingml/2006/main">
                  <a:graphicData uri="http://schemas.microsoft.com/office/word/2010/wordprocessingGroup">
                    <wpg:wgp>
                      <wpg:cNvGrpSpPr/>
                      <wpg:grpSpPr>
                        <a:xfrm>
                          <a:off x="0" y="0"/>
                          <a:ext cx="6804025" cy="1396365"/>
                          <a:chOff x="0" y="0"/>
                          <a:chExt cx="6804025" cy="1396365"/>
                        </a:xfrm>
                      </wpg:grpSpPr>
                      <wps:wsp>
                        <wps:cNvPr id="223" name="Graphic 223"/>
                        <wps:cNvSpPr/>
                        <wps:spPr>
                          <a:xfrm>
                            <a:off x="6350" y="6350"/>
                            <a:ext cx="6791325" cy="1383665"/>
                          </a:xfrm>
                          <a:custGeom>
                            <a:avLst/>
                            <a:gdLst/>
                            <a:ahLst/>
                            <a:cxnLst/>
                            <a:rect l="l" t="t" r="r" b="b"/>
                            <a:pathLst>
                              <a:path w="6791325" h="1383665">
                                <a:moveTo>
                                  <a:pt x="179997" y="0"/>
                                </a:moveTo>
                                <a:lnTo>
                                  <a:pt x="132144" y="6430"/>
                                </a:lnTo>
                                <a:lnTo>
                                  <a:pt x="89146" y="24576"/>
                                </a:lnTo>
                                <a:lnTo>
                                  <a:pt x="52717" y="52724"/>
                                </a:lnTo>
                                <a:lnTo>
                                  <a:pt x="24573" y="89155"/>
                                </a:lnTo>
                                <a:lnTo>
                                  <a:pt x="6429" y="132156"/>
                                </a:lnTo>
                                <a:lnTo>
                                  <a:pt x="0" y="180009"/>
                                </a:lnTo>
                                <a:lnTo>
                                  <a:pt x="0" y="1203591"/>
                                </a:lnTo>
                                <a:lnTo>
                                  <a:pt x="6429" y="1251449"/>
                                </a:lnTo>
                                <a:lnTo>
                                  <a:pt x="24573" y="1294451"/>
                                </a:lnTo>
                                <a:lnTo>
                                  <a:pt x="52717" y="1330882"/>
                                </a:lnTo>
                                <a:lnTo>
                                  <a:pt x="89146" y="1359027"/>
                                </a:lnTo>
                                <a:lnTo>
                                  <a:pt x="132144" y="1377172"/>
                                </a:lnTo>
                                <a:lnTo>
                                  <a:pt x="179997" y="1383601"/>
                                </a:lnTo>
                                <a:lnTo>
                                  <a:pt x="6611302" y="1383601"/>
                                </a:lnTo>
                                <a:lnTo>
                                  <a:pt x="6659150" y="1377172"/>
                                </a:lnTo>
                                <a:lnTo>
                                  <a:pt x="6702147" y="1359027"/>
                                </a:lnTo>
                                <a:lnTo>
                                  <a:pt x="6738577" y="1330882"/>
                                </a:lnTo>
                                <a:lnTo>
                                  <a:pt x="6766723" y="1294451"/>
                                </a:lnTo>
                                <a:lnTo>
                                  <a:pt x="6784869" y="1251449"/>
                                </a:lnTo>
                                <a:lnTo>
                                  <a:pt x="6791299" y="1203591"/>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wps:bodyPr>
                      </wps:wsp>
                      <wps:wsp>
                        <wps:cNvPr id="224" name="Textbox 224"/>
                        <wps:cNvSpPr txBox="1"/>
                        <wps:spPr>
                          <a:xfrm>
                            <a:off x="0" y="0"/>
                            <a:ext cx="6804025" cy="1396365"/>
                          </a:xfrm>
                          <a:prstGeom prst="rect">
                            <a:avLst/>
                          </a:prstGeom>
                        </wps:spPr>
                        <wps:txbx>
                          <w:txbxContent>
                            <w:p w14:paraId="1E08E1AF" w14:textId="77777777" w:rsidR="00D70DAD" w:rsidRPr="00B97577" w:rsidRDefault="00000000" w:rsidP="00D70DAD">
                              <w:pPr>
                                <w:bidi/>
                                <w:spacing w:before="288"/>
                                <w:ind w:left="246"/>
                                <w:rPr>
                                  <w:rFonts w:ascii="Calibri" w:hAnsi="Calibri"/>
                                  <w:b/>
                                  <w:color w:val="4A78AD"/>
                                  <w:sz w:val="26"/>
                                </w:rPr>
                              </w:pPr>
                              <w:r w:rsidRPr="00B97577">
                                <w:rPr>
                                  <w:rFonts w:ascii="Calibri" w:hAnsi="Calibri"/>
                                  <w:b/>
                                  <w:color w:val="4A78AD"/>
                                  <w:sz w:val="26"/>
                                  <w:rtl/>
                                  <w:lang w:val="ar"/>
                                </w:rPr>
                                <w:t>الأهداف المدعومة:</w:t>
                              </w:r>
                            </w:p>
                            <w:p w14:paraId="55C6AC4C"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p w14:paraId="41CCC284" w14:textId="77777777" w:rsidR="00D70DAD" w:rsidRPr="00B97577" w:rsidRDefault="00000000" w:rsidP="00D70DAD">
                              <w:pPr>
                                <w:bidi/>
                                <w:spacing w:before="89"/>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674F12CC"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wps:txbx>
                        <wps:bodyPr wrap="square" lIns="0" tIns="0" rIns="0" bIns="0" rtlCol="0"/>
                      </wps:wsp>
                    </wpg:wgp>
                  </a:graphicData>
                </a:graphic>
              </wp:anchor>
            </w:drawing>
          </mc:Choice>
          <mc:Fallback>
            <w:pict>
              <v:group w14:anchorId="67977C06" id="Group 222" o:spid="_x0000_s1062" style="position:absolute;margin-left:33.55pt;margin-top:15.8pt;width:535.75pt;height:109.95pt;z-index:-251581440;mso-wrap-distance-left:0;mso-wrap-distance-right:0;mso-position-horizontal-relative:page;mso-position-vertical-relative:text" coordsize="68040,139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">
                <v:shape id="Graphic 223" o:spid="_x0000_s1063" style="position:absolute;left:63;top:63;width:67913;height:13837;visibility:visible;mso-wrap-style:square;v-text-anchor:top" coordsize="6791325,1383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" path="m179997,l132144,6430,89146,24576,52717,52724,24573,89155,6429,132156,,180009,,1203591r6429,47858l24573,1294451r28144,36431l89146,1359027r42998,18145l179997,1383601r6431305,l6659150,1377172r42997,-18145l6738577,1330882r28146,-36431l6784869,1251449r6430,-47858l6791299,180009r-6430,-47853l6766723,89155,6738577,52724,6702147,24576,6659150,6430,6611302,,179997,xe" filled="f" strokecolor="#4a78ad" strokeweight="1pt">
                  <v:path arrowok="t"/>
                </v:shape>
                <v:shape id="Textbox 224" o:spid="_x0000_s1064" type="#_x0000_t202" style="position:absolute;width:68040;height:13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" filled="f" stroked="f">
                  <v:textbox inset="0,0,0,0">
                    <w:txbxContent>
                      <w:p w14:paraId="1E08E1AF" w14:textId="77777777" w:rsidR="00D70DAD" w:rsidRPr="00B97577" w:rsidRDefault="00000000" w:rsidP="00D70DAD">
                        <w:pPr>
                          <w:bidi/>
                          <w:spacing w:before="288"/>
                          <w:ind w:left="246"/>
                          <w:rPr>
                            <w:rFonts w:ascii="Calibri" w:hAnsi="Calibri"/>
                            <w:b/>
                            <w:color w:val="4A78AD"/>
                            <w:sz w:val="26"/>
                          </w:rPr>
                        </w:pPr>
                        <w:r w:rsidRPr="00B97577">
                          <w:rPr>
                            <w:rFonts w:ascii="Calibri" w:hAnsi="Calibri"/>
                            <w:b/>
                            <w:color w:val="4A78AD"/>
                            <w:sz w:val="26"/>
                            <w:rtl/>
                            <w:lang w:val="ar"/>
                          </w:rPr>
                          <w:t>الأهداف المدعومة:</w:t>
                        </w:r>
                      </w:p>
                      <w:p w14:paraId="55C6AC4C"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p w14:paraId="41CCC284" w14:textId="77777777" w:rsidR="00D70DAD" w:rsidRPr="00B97577" w:rsidRDefault="00000000" w:rsidP="00D70DAD">
                        <w:pPr>
                          <w:bidi/>
                          <w:spacing w:before="89"/>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674F12CC"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v:textbox>
                </v:shape>
                <w10:wrap type="topAndBottom" anchorx="page"/>
              </v:group>
            </w:pict>
          </mc:Fallback>
        </mc:AlternateContent>
      </w:r>
    </w:p>
    <w:p w14:paraId="6AF24E4C" w14:textId="77777777" w:rsidR="00D70DAD" w:rsidRPr="00B97577" w:rsidRDefault="00D70DAD" w:rsidP="00D70DAD">
      <w:pPr>
        <w:pStyle w:val="BodyText"/>
        <w:rPr>
          <w:rFonts w:ascii="Calibri" w:hAnsi="Calibri"/>
          <w:sz w:val="20"/>
        </w:rPr>
      </w:pPr>
    </w:p>
    <w:p w14:paraId="6CB2A787" w14:textId="77777777" w:rsidR="00D70DAD" w:rsidRPr="00B97577" w:rsidRDefault="00000000" w:rsidP="00D70DAD">
      <w:pPr>
        <w:pStyle w:val="BodyText"/>
        <w:spacing w:before="40"/>
        <w:rPr>
          <w:rFonts w:ascii="Calibri" w:hAnsi="Calibri"/>
          <w:sz w:val="20"/>
        </w:rPr>
      </w:pPr>
      <w:r w:rsidRPr="00D70DAD">
        <w:rPr>
          <w:noProof/>
          <w:sz w:val="20"/>
          <w:lang w:eastAsia="zh-CN"/>
        </w:rPr>
        <mc:AlternateContent>
          <mc:Choice Requires="wpg">
            <w:drawing>
              <wp:anchor distT="0" distB="0" distL="0" distR="0" simplePos="0" relativeHeight="251737088" behindDoc="1" locked="0" layoutInCell="1" allowOverlap="1" wp14:anchorId="2D9DAFB3" wp14:editId="156A2D23">
                <wp:simplePos x="0" y="0"/>
                <wp:positionH relativeFrom="page">
                  <wp:posOffset>432352</wp:posOffset>
                </wp:positionH>
                <wp:positionV relativeFrom="paragraph">
                  <wp:posOffset>199389</wp:posOffset>
                </wp:positionV>
                <wp:extent cx="6791325" cy="1704975"/>
                <wp:effectExtent l="0" t="0" r="0" b="0"/>
                <wp:wrapTopAndBottom/>
                <wp:docPr id="225" name="Group 225"/>
                <wp:cNvGraphicFramePr/>
                <a:graphic xmlns:a="http://schemas.openxmlformats.org/drawingml/2006/main">
                  <a:graphicData uri="http://schemas.microsoft.com/office/word/2010/wordprocessingGroup">
                    <wpg:wgp>
                      <wpg:cNvGrpSpPr/>
                      <wpg:grpSpPr>
                        <a:xfrm>
                          <a:off x="0" y="0"/>
                          <a:ext cx="6791325" cy="1704975"/>
                          <a:chOff x="0" y="0"/>
                          <a:chExt cx="6791325" cy="1704975"/>
                        </a:xfrm>
                      </wpg:grpSpPr>
                      <wps:wsp>
                        <wps:cNvPr id="226" name="Graphic 226"/>
                        <wps:cNvSpPr/>
                        <wps:spPr>
                          <a:xfrm>
                            <a:off x="0" y="0"/>
                            <a:ext cx="6791325" cy="1704975"/>
                          </a:xfrm>
                          <a:custGeom>
                            <a:avLst/>
                            <a:gdLst/>
                            <a:ahLst/>
                            <a:cxnLst/>
                            <a:rect l="l" t="t" r="r" b="b"/>
                            <a:pathLst>
                              <a:path w="6791325" h="1704975">
                                <a:moveTo>
                                  <a:pt x="6611302" y="0"/>
                                </a:moveTo>
                                <a:lnTo>
                                  <a:pt x="179997" y="0"/>
                                </a:lnTo>
                                <a:lnTo>
                                  <a:pt x="132144" y="6430"/>
                                </a:lnTo>
                                <a:lnTo>
                                  <a:pt x="89146" y="24576"/>
                                </a:lnTo>
                                <a:lnTo>
                                  <a:pt x="52717" y="52724"/>
                                </a:lnTo>
                                <a:lnTo>
                                  <a:pt x="24573" y="89155"/>
                                </a:lnTo>
                                <a:lnTo>
                                  <a:pt x="6429" y="132156"/>
                                </a:lnTo>
                                <a:lnTo>
                                  <a:pt x="0" y="180009"/>
                                </a:lnTo>
                                <a:lnTo>
                                  <a:pt x="0" y="1524469"/>
                                </a:lnTo>
                                <a:lnTo>
                                  <a:pt x="6429" y="1572323"/>
                                </a:lnTo>
                                <a:lnTo>
                                  <a:pt x="24573" y="1615323"/>
                                </a:lnTo>
                                <a:lnTo>
                                  <a:pt x="52717" y="1651755"/>
                                </a:lnTo>
                                <a:lnTo>
                                  <a:pt x="89146" y="1679902"/>
                                </a:lnTo>
                                <a:lnTo>
                                  <a:pt x="132144" y="1698049"/>
                                </a:lnTo>
                                <a:lnTo>
                                  <a:pt x="179997" y="1704479"/>
                                </a:lnTo>
                                <a:lnTo>
                                  <a:pt x="6611302" y="1704479"/>
                                </a:lnTo>
                                <a:lnTo>
                                  <a:pt x="6659150" y="1698049"/>
                                </a:lnTo>
                                <a:lnTo>
                                  <a:pt x="6702147" y="1679902"/>
                                </a:lnTo>
                                <a:lnTo>
                                  <a:pt x="6738577" y="1651755"/>
                                </a:lnTo>
                                <a:lnTo>
                                  <a:pt x="6766723" y="1615323"/>
                                </a:lnTo>
                                <a:lnTo>
                                  <a:pt x="6784869" y="1572323"/>
                                </a:lnTo>
                                <a:lnTo>
                                  <a:pt x="6791299" y="1524469"/>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wps:bodyPr>
                      </wps:wsp>
                      <wps:wsp>
                        <wps:cNvPr id="227" name="Textbox 227"/>
                        <wps:cNvSpPr txBox="1"/>
                        <wps:spPr>
                          <a:xfrm>
                            <a:off x="0" y="0"/>
                            <a:ext cx="6791325" cy="1704975"/>
                          </a:xfrm>
                          <a:prstGeom prst="rect">
                            <a:avLst/>
                          </a:prstGeom>
                        </wps:spPr>
                        <wps:txbx>
                          <w:txbxContent>
                            <w:p w14:paraId="5CE99B61" w14:textId="77777777" w:rsidR="00D70DAD" w:rsidRPr="00B97577" w:rsidRDefault="00D70DAD" w:rsidP="00D70DAD">
                              <w:pPr>
                                <w:spacing w:before="141"/>
                                <w:rPr>
                                  <w:rFonts w:ascii="Calibri" w:hAnsi="Calibri"/>
                                  <w:sz w:val="26"/>
                                </w:rPr>
                              </w:pPr>
                            </w:p>
                            <w:p w14:paraId="08FAC63D" w14:textId="77777777" w:rsidR="00D70DAD" w:rsidRPr="00B97577" w:rsidRDefault="00000000" w:rsidP="00D70DAD">
                              <w:pPr>
                                <w:bidi/>
                                <w:ind w:left="283"/>
                                <w:rPr>
                                  <w:rFonts w:ascii="Calibri" w:hAnsi="Calibri"/>
                                  <w:b/>
                                  <w:sz w:val="26"/>
                                </w:rPr>
                              </w:pPr>
                              <w:r w:rsidRPr="00B97577">
                                <w:rPr>
                                  <w:rFonts w:ascii="Calibri" w:hAnsi="Calibri"/>
                                  <w:b/>
                                  <w:sz w:val="26"/>
                                  <w:rtl/>
                                  <w:lang w:val="ar"/>
                                </w:rPr>
                                <w:t>مجالات الأولوية للنتائج</w:t>
                              </w:r>
                            </w:p>
                            <w:p w14:paraId="1793B827" w14:textId="77777777" w:rsidR="00D70DAD" w:rsidRPr="00B97577" w:rsidRDefault="00000000" w:rsidP="00515DF9">
                              <w:pPr>
                                <w:bidi/>
                                <w:spacing w:before="114" w:line="261" w:lineRule="auto"/>
                                <w:ind w:left="518" w:right="381" w:hanging="235"/>
                                <w:rPr>
                                  <w:rFonts w:ascii="Calibri" w:hAnsi="Calibri"/>
                                </w:rPr>
                              </w:pPr>
                              <w:r w:rsidRPr="00B97577">
                                <w:rPr>
                                  <w:rFonts w:ascii="Calibri" w:hAnsi="Calibri"/>
                                  <w:b/>
                                  <w:rtl/>
                                  <w:lang w:val="ar"/>
                                </w:rPr>
                                <w:t xml:space="preserve">1 </w:t>
                              </w:r>
                              <w:r w:rsidRPr="00B97577">
                                <w:rPr>
                                  <w:rFonts w:ascii="Calibri" w:hAnsi="Calibri"/>
                                  <w:b/>
                                  <w:rtl/>
                                  <w:lang w:val="ar"/>
                                </w:rPr>
                                <w:tab/>
                              </w: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190C672B" w14:textId="77777777" w:rsidR="00D70DAD" w:rsidRPr="00B97577" w:rsidRDefault="00000000" w:rsidP="00D70DAD">
                              <w:pPr>
                                <w:bidi/>
                                <w:spacing w:before="114" w:line="261" w:lineRule="auto"/>
                                <w:ind w:left="518" w:right="381" w:hanging="235"/>
                                <w:rPr>
                                  <w:rFonts w:ascii="Calibri" w:hAnsi="Calibri"/>
                                </w:rPr>
                              </w:pPr>
                              <w:r w:rsidRPr="00B97577">
                                <w:rPr>
                                  <w:rFonts w:ascii="Calibri" w:hAnsi="Calibri"/>
                                  <w:b/>
                                  <w:rtl/>
                                  <w:lang w:val="ar"/>
                                </w:rPr>
                                <w:t xml:space="preserve">4 </w:t>
                              </w:r>
                              <w:r w:rsidRPr="00B97577">
                                <w:rPr>
                                  <w:rFonts w:ascii="Calibri" w:hAnsi="Calibri"/>
                                  <w:b/>
                                  <w:rtl/>
                                  <w:lang w:val="ar"/>
                                </w:rPr>
                                <w:tab/>
                              </w:r>
                              <w:r w:rsidRPr="00B97577">
                                <w:rPr>
                                  <w:rFonts w:ascii="Calibri" w:hAnsi="Calibri"/>
                                  <w:rtl/>
                                  <w:lang w:val="ar"/>
                                </w:rPr>
                                <w:t>ضمان امكانية مقدمي الرعاية الوصول إلى فرص العمل والتعليم أو التدريب والمشاركة فيها، بما في ذلك تحسين وضعهم المالي.</w:t>
                              </w:r>
                            </w:p>
                          </w:txbxContent>
                        </wps:txbx>
                        <wps:bodyPr wrap="square" lIns="0" tIns="0" rIns="0" bIns="0" rtlCol="0"/>
                      </wps:wsp>
                    </wpg:wgp>
                  </a:graphicData>
                </a:graphic>
              </wp:anchor>
            </w:drawing>
          </mc:Choice>
          <mc:Fallback>
            <w:pict>
              <v:group w14:anchorId="2D9DAFB3" id="Group 225" o:spid="_x0000_s1065" style="position:absolute;margin-left:34.05pt;margin-top:15.7pt;width:534.75pt;height:134.25pt;z-index:-251579392;mso-wrap-distance-left:0;mso-wrap-distance-right:0;mso-position-horizontal-relative:page;mso-position-vertical-relative:text" coordsize="67913,170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">
                <v:shape id="Graphic 226" o:spid="_x0000_s1066" style="position:absolute;width:67913;height:17049;visibility:visible;mso-wrap-style:square;v-text-anchor:top" coordsize="6791325,1704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" path="m6611302,l179997,,132144,6430,89146,24576,52717,52724,24573,89155,6429,132156,,180009,,1524469r6429,47854l24573,1615323r28144,36432l89146,1679902r42998,18147l179997,1704479r6431305,l6659150,1698049r42997,-18147l6738577,1651755r28146,-36432l6784869,1572323r6430,-47854l6791299,180009r-6430,-47853l6766723,89155,6738577,52724,6702147,24576,6659150,6430,6611302,xe" fillcolor="#e6eded" stroked="f">
                  <v:path arrowok="t"/>
                </v:shape>
                <v:shape id="Textbox 227" o:spid="_x0000_s1067" type="#_x0000_t202" style="position:absolute;width:67913;height:17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" filled="f" stroked="f">
                  <v:textbox inset="0,0,0,0">
                    <w:txbxContent>
                      <w:p w14:paraId="5CE99B61" w14:textId="77777777" w:rsidR="00D70DAD" w:rsidRPr="00B97577" w:rsidRDefault="00D70DAD" w:rsidP="00D70DAD">
                        <w:pPr>
                          <w:spacing w:before="141"/>
                          <w:rPr>
                            <w:rFonts w:ascii="Calibri" w:hAnsi="Calibri"/>
                            <w:sz w:val="26"/>
                          </w:rPr>
                        </w:pPr>
                      </w:p>
                      <w:p w14:paraId="08FAC63D" w14:textId="77777777" w:rsidR="00D70DAD" w:rsidRPr="00B97577" w:rsidRDefault="00000000" w:rsidP="00D70DAD">
                        <w:pPr>
                          <w:bidi/>
                          <w:ind w:left="283"/>
                          <w:rPr>
                            <w:rFonts w:ascii="Calibri" w:hAnsi="Calibri"/>
                            <w:b/>
                            <w:sz w:val="26"/>
                          </w:rPr>
                        </w:pPr>
                        <w:r w:rsidRPr="00B97577">
                          <w:rPr>
                            <w:rFonts w:ascii="Calibri" w:hAnsi="Calibri"/>
                            <w:b/>
                            <w:sz w:val="26"/>
                            <w:rtl/>
                            <w:lang w:val="ar"/>
                          </w:rPr>
                          <w:t>مجالات الأولوية للنتائج</w:t>
                        </w:r>
                      </w:p>
                      <w:p w14:paraId="1793B827" w14:textId="77777777" w:rsidR="00D70DAD" w:rsidRPr="00B97577" w:rsidRDefault="00000000" w:rsidP="00515DF9">
                        <w:pPr>
                          <w:bidi/>
                          <w:spacing w:before="114" w:line="261" w:lineRule="auto"/>
                          <w:ind w:left="518" w:right="381" w:hanging="235"/>
                          <w:rPr>
                            <w:rFonts w:ascii="Calibri" w:hAnsi="Calibri"/>
                          </w:rPr>
                        </w:pPr>
                        <w:r w:rsidRPr="00B97577">
                          <w:rPr>
                            <w:rFonts w:ascii="Calibri" w:hAnsi="Calibri"/>
                            <w:b/>
                            <w:rtl/>
                            <w:lang w:val="ar"/>
                          </w:rPr>
                          <w:t xml:space="preserve">1 </w:t>
                        </w:r>
                        <w:r w:rsidRPr="00B97577">
                          <w:rPr>
                            <w:rFonts w:ascii="Calibri" w:hAnsi="Calibri"/>
                            <w:b/>
                            <w:rtl/>
                            <w:lang w:val="ar"/>
                          </w:rPr>
                          <w:tab/>
                        </w: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190C672B" w14:textId="77777777" w:rsidR="00D70DAD" w:rsidRPr="00B97577" w:rsidRDefault="00000000" w:rsidP="00D70DAD">
                        <w:pPr>
                          <w:bidi/>
                          <w:spacing w:before="114" w:line="261" w:lineRule="auto"/>
                          <w:ind w:left="518" w:right="381" w:hanging="235"/>
                          <w:rPr>
                            <w:rFonts w:ascii="Calibri" w:hAnsi="Calibri"/>
                          </w:rPr>
                        </w:pPr>
                        <w:r w:rsidRPr="00B97577">
                          <w:rPr>
                            <w:rFonts w:ascii="Calibri" w:hAnsi="Calibri"/>
                            <w:b/>
                            <w:rtl/>
                            <w:lang w:val="ar"/>
                          </w:rPr>
                          <w:t xml:space="preserve">4 </w:t>
                        </w:r>
                        <w:r w:rsidRPr="00B97577">
                          <w:rPr>
                            <w:rFonts w:ascii="Calibri" w:hAnsi="Calibri"/>
                            <w:b/>
                            <w:rtl/>
                            <w:lang w:val="ar"/>
                          </w:rPr>
                          <w:tab/>
                        </w:r>
                        <w:r w:rsidRPr="00B97577">
                          <w:rPr>
                            <w:rFonts w:ascii="Calibri" w:hAnsi="Calibri"/>
                            <w:rtl/>
                            <w:lang w:val="ar"/>
                          </w:rPr>
                          <w:t>ضمان امكانية مقدمي الرعاية الوصول إلى فرص العمل والتعليم أو التدريب والمشاركة فيها، بما في ذلك تحسين وضعهم المالي.</w:t>
                        </w:r>
                      </w:p>
                    </w:txbxContent>
                  </v:textbox>
                </v:shape>
                <w10:wrap type="topAndBottom" anchorx="page"/>
              </v:group>
            </w:pict>
          </mc:Fallback>
        </mc:AlternateContent>
      </w:r>
    </w:p>
    <w:p w14:paraId="1CD1D1DE" w14:textId="77777777" w:rsidR="00D70DAD" w:rsidRPr="00B97577" w:rsidRDefault="00D70DAD" w:rsidP="00D70DAD">
      <w:pPr>
        <w:rPr>
          <w:rFonts w:ascii="Calibri" w:hAnsi="Calibri"/>
          <w:sz w:val="20"/>
        </w:rPr>
        <w:sectPr w:rsidR="00D70DAD" w:rsidRPr="00B97577" w:rsidSect="00D70DAD">
          <w:headerReference w:type="default" r:id="rId37"/>
          <w:pgSz w:w="11910" w:h="16840"/>
          <w:pgMar w:top="2680" w:right="400" w:bottom="560" w:left="440" w:header="0" w:footer="377" w:gutter="0"/>
          <w:cols w:space="720"/>
        </w:sectPr>
      </w:pPr>
    </w:p>
    <w:p w14:paraId="386CF3D0" w14:textId="77777777" w:rsidR="00D70DAD" w:rsidRPr="00B97577" w:rsidRDefault="00000000" w:rsidP="00D70DAD">
      <w:pPr>
        <w:pStyle w:val="BodyText"/>
        <w:rPr>
          <w:rFonts w:ascii="Calibri" w:hAnsi="Calibri"/>
          <w:sz w:val="20"/>
        </w:rPr>
      </w:pPr>
      <w:r w:rsidRPr="00B97577">
        <w:rPr>
          <w:rFonts w:ascii="Calibri" w:hAnsi="Calibri"/>
          <w:noProof/>
          <w:sz w:val="20"/>
          <w:lang w:eastAsia="zh-CN"/>
        </w:rPr>
        <w:lastRenderedPageBreak/>
        <mc:AlternateContent>
          <mc:Choice Requires="wpg">
            <w:drawing>
              <wp:anchor distT="0" distB="0" distL="114300" distR="114300" simplePos="0" relativeHeight="251815936" behindDoc="0" locked="0" layoutInCell="1" allowOverlap="1" wp14:anchorId="255259A7" wp14:editId="63462F83">
                <wp:simplePos x="0" y="0"/>
                <wp:positionH relativeFrom="column">
                  <wp:posOffset>165100</wp:posOffset>
                </wp:positionH>
                <wp:positionV relativeFrom="paragraph">
                  <wp:posOffset>-670560</wp:posOffset>
                </wp:positionV>
                <wp:extent cx="6792595" cy="611944"/>
                <wp:effectExtent l="0" t="0" r="8255" b="0"/>
                <wp:wrapNone/>
                <wp:docPr id="41" name="Group 137"/>
                <wp:cNvGraphicFramePr/>
                <a:graphic xmlns:a="http://schemas.openxmlformats.org/drawingml/2006/main">
                  <a:graphicData uri="http://schemas.microsoft.com/office/word/2010/wordprocessingGroup">
                    <wpg:wgp>
                      <wpg:cNvGrpSpPr/>
                      <wpg:grpSpPr>
                        <a:xfrm>
                          <a:off x="0" y="0"/>
                          <a:ext cx="6792595" cy="611944"/>
                          <a:chOff x="0" y="0"/>
                          <a:chExt cx="6792595" cy="699770"/>
                        </a:xfrm>
                      </wpg:grpSpPr>
                      <wps:wsp>
                        <wps:cNvPr id="42"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wps:bodyPr>
                      </wps:wsp>
                      <wps:wsp>
                        <wps:cNvPr id="43" name="Textbox 139"/>
                        <wps:cNvSpPr txBox="1"/>
                        <wps:spPr>
                          <a:xfrm>
                            <a:off x="0" y="72392"/>
                            <a:ext cx="6792595" cy="534571"/>
                          </a:xfrm>
                          <a:prstGeom prst="rect">
                            <a:avLst/>
                          </a:prstGeom>
                        </wps:spPr>
                        <wps:txbx>
                          <w:txbxContent>
                            <w:p w14:paraId="76280B48" w14:textId="2A75791C" w:rsidR="0001176E" w:rsidRPr="00EF7922" w:rsidRDefault="00000000" w:rsidP="0001176E">
                              <w:pPr>
                                <w:bidi/>
                                <w:spacing w:before="218" w:line="252" w:lineRule="auto"/>
                                <w:ind w:left="283" w:right="331"/>
                                <w:rPr>
                                  <w:rFonts w:ascii="Calibri" w:hAnsi="Calibri"/>
                                  <w:i/>
                                  <w:sz w:val="26"/>
                                  <w:lang w:val="en-AU"/>
                                </w:rPr>
                              </w:pPr>
                              <w:r w:rsidRPr="00274EDF">
                                <w:rPr>
                                  <w:rFonts w:ascii="Calibri" w:hAnsi="Calibri"/>
                                  <w:b/>
                                  <w:sz w:val="26"/>
                                  <w:rtl/>
                                  <w:lang w:val="ar"/>
                                </w:rPr>
                                <w:t>الالتزام رقم 4:</w:t>
                              </w:r>
                              <w:r w:rsidRPr="00274EDF">
                                <w:rPr>
                                  <w:rFonts w:ascii="Calibri" w:hAnsi="Calibri"/>
                                  <w:sz w:val="26"/>
                                  <w:rtl/>
                                  <w:lang w:val="ar"/>
                                </w:rPr>
                                <w:t xml:space="preserve"> ضمان أن التجربة المعيشية لمقدمي الرعاية تؤدي إلى التحسين المستمر</w:t>
                              </w:r>
                              <w:r w:rsidR="00EF7922">
                                <w:rPr>
                                  <w:rFonts w:ascii="Calibri" w:hAnsi="Calibri"/>
                                  <w:sz w:val="26"/>
                                  <w:lang w:val="en-AU"/>
                                </w:rPr>
                                <w:t>.</w:t>
                              </w:r>
                            </w:p>
                          </w:txbxContent>
                        </wps:txbx>
                        <wps:bodyPr wrap="square" lIns="0" tIns="0" rIns="0" bIns="0" rtlCol="0"/>
                      </wps:wsp>
                    </wpg:wgp>
                  </a:graphicData>
                </a:graphic>
                <wp14:sizeRelH relativeFrom="page">
                  <wp14:pctWidth>0</wp14:pctWidth>
                </wp14:sizeRelH>
                <wp14:sizeRelV relativeFrom="page">
                  <wp14:pctHeight>0</wp14:pctHeight>
                </wp14:sizeRelV>
              </wp:anchor>
            </w:drawing>
          </mc:Choice>
          <mc:Fallback>
            <w:pict>
              <v:group w14:anchorId="255259A7" id="_x0000_s1068" style="position:absolute;margin-left:13pt;margin-top:-52.8pt;width:534.85pt;height:48.2pt;z-index:251815936;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">
                <v:shape id="Graphic 138" o:spid="_x0000_s1069"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70"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" filled="f" stroked="f">
                  <v:textbox inset="0,0,0,0">
                    <w:txbxContent>
                      <w:p w14:paraId="76280B48" w14:textId="2A75791C" w:rsidR="0001176E" w:rsidRPr="00EF7922" w:rsidRDefault="00000000" w:rsidP="0001176E">
                        <w:pPr>
                          <w:bidi/>
                          <w:spacing w:before="218" w:line="252" w:lineRule="auto"/>
                          <w:ind w:left="283" w:right="331"/>
                          <w:rPr>
                            <w:rFonts w:ascii="Calibri" w:hAnsi="Calibri"/>
                            <w:i/>
                            <w:sz w:val="26"/>
                            <w:lang w:val="en-AU"/>
                          </w:rPr>
                        </w:pPr>
                        <w:r w:rsidRPr="00274EDF">
                          <w:rPr>
                            <w:rFonts w:ascii="Calibri" w:hAnsi="Calibri"/>
                            <w:b/>
                            <w:sz w:val="26"/>
                            <w:rtl/>
                            <w:lang w:val="ar"/>
                          </w:rPr>
                          <w:t>الالتزام رقم 4:</w:t>
                        </w:r>
                        <w:r w:rsidRPr="00274EDF">
                          <w:rPr>
                            <w:rFonts w:ascii="Calibri" w:hAnsi="Calibri"/>
                            <w:sz w:val="26"/>
                            <w:rtl/>
                            <w:lang w:val="ar"/>
                          </w:rPr>
                          <w:t xml:space="preserve"> ضمان أن التجربة المعيشية لمقدمي الرعاية تؤدي إلى التحسين المستمر</w:t>
                        </w:r>
                        <w:r w:rsidR="00EF7922">
                          <w:rPr>
                            <w:rFonts w:ascii="Calibri" w:hAnsi="Calibri"/>
                            <w:sz w:val="26"/>
                            <w:lang w:val="en-AU"/>
                          </w:rPr>
                          <w:t>.</w:t>
                        </w:r>
                      </w:p>
                    </w:txbxContent>
                  </v:textbox>
                </v:shape>
              </v:group>
            </w:pict>
          </mc:Fallback>
        </mc:AlternateContent>
      </w:r>
    </w:p>
    <w:p w14:paraId="46D234F3" w14:textId="77777777" w:rsidR="00D70DAD" w:rsidRPr="00B97577" w:rsidRDefault="00D70DAD" w:rsidP="00D70DAD">
      <w:pPr>
        <w:pStyle w:val="BodyText"/>
        <w:spacing w:before="5"/>
        <w:rPr>
          <w:rFonts w:ascii="Calibri" w:hAnsi="Calibri"/>
          <w:sz w:val="20"/>
        </w:rPr>
      </w:pPr>
    </w:p>
    <w:p w14:paraId="09462593" w14:textId="77777777" w:rsidR="00D70DAD" w:rsidRPr="00B97577" w:rsidRDefault="00000000"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1699983F" wp14:editId="1D7272B2">
                <wp:extent cx="6791959" cy="2558415"/>
                <wp:effectExtent l="0" t="0" r="0" b="3810"/>
                <wp:docPr id="246" name="Group 246"/>
                <wp:cNvGraphicFramePr/>
                <a:graphic xmlns:a="http://schemas.openxmlformats.org/drawingml/2006/main">
                  <a:graphicData uri="http://schemas.microsoft.com/office/word/2010/wordprocessingGroup">
                    <wpg:wgp>
                      <wpg:cNvGrpSpPr/>
                      <wpg:grpSpPr>
                        <a:xfrm>
                          <a:off x="0" y="0"/>
                          <a:ext cx="6791959" cy="2558415"/>
                          <a:chOff x="0" y="0"/>
                          <a:chExt cx="6791959" cy="2558415"/>
                        </a:xfrm>
                      </wpg:grpSpPr>
                      <wps:wsp>
                        <wps:cNvPr id="247" name="Graphic 247"/>
                        <wps:cNvSpPr/>
                        <wps:spPr>
                          <a:xfrm>
                            <a:off x="0" y="0"/>
                            <a:ext cx="6791959" cy="2558415"/>
                          </a:xfrm>
                          <a:custGeom>
                            <a:avLst/>
                            <a:gdLst/>
                            <a:ahLst/>
                            <a:cxnLst/>
                            <a:rect l="l" t="t" r="r" b="b"/>
                            <a:pathLst>
                              <a:path w="6791959" h="2558415">
                                <a:moveTo>
                                  <a:pt x="6611645" y="0"/>
                                </a:moveTo>
                                <a:lnTo>
                                  <a:pt x="179997" y="0"/>
                                </a:lnTo>
                                <a:lnTo>
                                  <a:pt x="132144" y="6430"/>
                                </a:lnTo>
                                <a:lnTo>
                                  <a:pt x="89146" y="24576"/>
                                </a:lnTo>
                                <a:lnTo>
                                  <a:pt x="52717" y="52722"/>
                                </a:lnTo>
                                <a:lnTo>
                                  <a:pt x="24573" y="89152"/>
                                </a:lnTo>
                                <a:lnTo>
                                  <a:pt x="6429" y="132149"/>
                                </a:lnTo>
                                <a:lnTo>
                                  <a:pt x="0" y="179997"/>
                                </a:lnTo>
                                <a:lnTo>
                                  <a:pt x="0" y="2378329"/>
                                </a:lnTo>
                                <a:lnTo>
                                  <a:pt x="6429" y="2426177"/>
                                </a:lnTo>
                                <a:lnTo>
                                  <a:pt x="24573" y="2469173"/>
                                </a:lnTo>
                                <a:lnTo>
                                  <a:pt x="52717" y="2505603"/>
                                </a:lnTo>
                                <a:lnTo>
                                  <a:pt x="89146" y="2533749"/>
                                </a:lnTo>
                                <a:lnTo>
                                  <a:pt x="132144" y="2551895"/>
                                </a:lnTo>
                                <a:lnTo>
                                  <a:pt x="179997" y="2558326"/>
                                </a:lnTo>
                                <a:lnTo>
                                  <a:pt x="6611645" y="2558326"/>
                                </a:lnTo>
                                <a:lnTo>
                                  <a:pt x="6659497" y="2551895"/>
                                </a:lnTo>
                                <a:lnTo>
                                  <a:pt x="6702496" y="2533749"/>
                                </a:lnTo>
                                <a:lnTo>
                                  <a:pt x="6738924" y="2505603"/>
                                </a:lnTo>
                                <a:lnTo>
                                  <a:pt x="6767068" y="2469173"/>
                                </a:lnTo>
                                <a:lnTo>
                                  <a:pt x="6785213" y="2426177"/>
                                </a:lnTo>
                                <a:lnTo>
                                  <a:pt x="6791642" y="2378329"/>
                                </a:lnTo>
                                <a:lnTo>
                                  <a:pt x="6791642" y="179997"/>
                                </a:lnTo>
                                <a:lnTo>
                                  <a:pt x="6785213" y="132149"/>
                                </a:lnTo>
                                <a:lnTo>
                                  <a:pt x="6767068" y="89152"/>
                                </a:lnTo>
                                <a:lnTo>
                                  <a:pt x="6738924" y="52722"/>
                                </a:lnTo>
                                <a:lnTo>
                                  <a:pt x="6702496" y="24576"/>
                                </a:lnTo>
                                <a:lnTo>
                                  <a:pt x="6659497" y="6430"/>
                                </a:lnTo>
                                <a:lnTo>
                                  <a:pt x="6611645" y="0"/>
                                </a:lnTo>
                                <a:close/>
                              </a:path>
                            </a:pathLst>
                          </a:custGeom>
                          <a:solidFill>
                            <a:srgbClr val="FCF4EF"/>
                          </a:solidFill>
                        </wps:spPr>
                        <wps:bodyPr wrap="square" lIns="0" tIns="0" rIns="0" bIns="0" rtlCol="0">
                          <a:prstTxWarp prst="textNoShape">
                            <a:avLst/>
                          </a:prstTxWarp>
                        </wps:bodyPr>
                      </wps:wsp>
                      <wps:wsp>
                        <wps:cNvPr id="248" name="Textbox 248"/>
                        <wps:cNvSpPr txBox="1"/>
                        <wps:spPr>
                          <a:xfrm>
                            <a:off x="0" y="0"/>
                            <a:ext cx="6791959" cy="2558415"/>
                          </a:xfrm>
                          <a:prstGeom prst="rect">
                            <a:avLst/>
                          </a:prstGeom>
                        </wps:spPr>
                        <wps:txbx>
                          <w:txbxContent>
                            <w:p w14:paraId="063095D4" w14:textId="77777777" w:rsidR="00D70DAD" w:rsidRPr="00B97577" w:rsidRDefault="00000000" w:rsidP="00D70DAD">
                              <w:pPr>
                                <w:bidi/>
                                <w:spacing w:before="218"/>
                                <w:ind w:left="283"/>
                                <w:rPr>
                                  <w:rFonts w:ascii="Calibri" w:hAnsi="Calibri"/>
                                  <w:b/>
                                  <w:sz w:val="26"/>
                                </w:rPr>
                              </w:pPr>
                              <w:r w:rsidRPr="00B97577">
                                <w:rPr>
                                  <w:rFonts w:ascii="Calibri" w:hAnsi="Calibri"/>
                                  <w:b/>
                                  <w:sz w:val="26"/>
                                  <w:rtl/>
                                  <w:lang w:val="ar"/>
                                </w:rPr>
                                <w:t>ما سنقوم به</w:t>
                              </w:r>
                            </w:p>
                            <w:p w14:paraId="10F0894F" w14:textId="77777777" w:rsidR="00D70DAD" w:rsidRPr="00B97577" w:rsidRDefault="00000000" w:rsidP="00D70DAD">
                              <w:pPr>
                                <w:numPr>
                                  <w:ilvl w:val="1"/>
                                  <w:numId w:val="5"/>
                                </w:numPr>
                                <w:tabs>
                                  <w:tab w:val="left" w:pos="647"/>
                                  <w:tab w:val="left" w:pos="649"/>
                                </w:tabs>
                                <w:bidi/>
                                <w:spacing w:before="129" w:line="261" w:lineRule="auto"/>
                                <w:ind w:right="1401"/>
                                <w:rPr>
                                  <w:rFonts w:ascii="Calibri" w:hAnsi="Calibri"/>
                                </w:rPr>
                              </w:pPr>
                              <w:r w:rsidRPr="00B97577">
                                <w:rPr>
                                  <w:rFonts w:ascii="Calibri" w:hAnsi="Calibri"/>
                                  <w:rtl/>
                                  <w:lang w:val="ar"/>
                                </w:rPr>
                                <w:t>ستقوم الحكومة بتعيين لجنة استشارية مستمرة لمقدمي الرعاية لتقديم المشورة والإشراف على تطوير خطط العمل وتنفيذ الإستراتيجية، بما في ذلك الإشراف على مراقبة الإستراتيجية وتقييمها ومراجعتها. وستقوم اللجنة بما يلي:</w:t>
                              </w:r>
                            </w:p>
                            <w:p w14:paraId="76D06460" w14:textId="77B3FEAF" w:rsidR="00D70DAD" w:rsidRPr="00B97577" w:rsidRDefault="00000000" w:rsidP="00D70DAD">
                              <w:pPr>
                                <w:numPr>
                                  <w:ilvl w:val="2"/>
                                  <w:numId w:val="5"/>
                                </w:numPr>
                                <w:tabs>
                                  <w:tab w:val="left" w:pos="1019"/>
                                </w:tabs>
                                <w:bidi/>
                                <w:spacing w:before="114"/>
                                <w:ind w:left="1019" w:hanging="226"/>
                                <w:rPr>
                                  <w:rFonts w:ascii="Calibri" w:hAnsi="Calibri"/>
                                </w:rPr>
                              </w:pPr>
                              <w:r w:rsidRPr="00B97577">
                                <w:rPr>
                                  <w:rFonts w:ascii="Calibri" w:hAnsi="Calibri"/>
                                  <w:rtl/>
                                  <w:lang w:val="ar"/>
                                </w:rPr>
                                <w:t>العمل على مدار مدة الاستراتيجية (10 سنوات) وفترة المراجعة (سنتان)</w:t>
                              </w:r>
                              <w:r w:rsidR="00EF7922">
                                <w:rPr>
                                  <w:rFonts w:ascii="Calibri" w:hAnsi="Calibri"/>
                                  <w:lang w:val="en-AU"/>
                                </w:rPr>
                                <w:t>.</w:t>
                              </w:r>
                            </w:p>
                            <w:p w14:paraId="33A7BE6C" w14:textId="77777777" w:rsidR="00D70DAD" w:rsidRPr="00B97577" w:rsidRDefault="00000000" w:rsidP="00D70DAD">
                              <w:pPr>
                                <w:numPr>
                                  <w:ilvl w:val="2"/>
                                  <w:numId w:val="5"/>
                                </w:numPr>
                                <w:tabs>
                                  <w:tab w:val="left" w:pos="1020"/>
                                </w:tabs>
                                <w:bidi/>
                                <w:spacing w:before="138" w:line="261" w:lineRule="auto"/>
                                <w:ind w:right="546"/>
                                <w:rPr>
                                  <w:rFonts w:ascii="Calibri" w:hAnsi="Calibri"/>
                                </w:rPr>
                              </w:pPr>
                              <w:r w:rsidRPr="00B97577">
                                <w:rPr>
                                  <w:rFonts w:ascii="Calibri" w:hAnsi="Calibri"/>
                                  <w:rtl/>
                                  <w:lang w:val="ar"/>
                                </w:rPr>
                                <w:t>تقديم تقرير سنوي إلى الوزير بشأن التقدم المحرز في تنفيذ إجراءات الاستراتيجية ونتائجها وتحقيقها.</w:t>
                              </w:r>
                            </w:p>
                            <w:p w14:paraId="4540FF57" w14:textId="77777777" w:rsidR="00D70DAD" w:rsidRPr="00B97577" w:rsidRDefault="00000000" w:rsidP="00D70DAD">
                              <w:pPr>
                                <w:numPr>
                                  <w:ilvl w:val="2"/>
                                  <w:numId w:val="5"/>
                                </w:numPr>
                                <w:tabs>
                                  <w:tab w:val="left" w:pos="1019"/>
                                </w:tabs>
                                <w:bidi/>
                                <w:spacing w:before="114"/>
                                <w:ind w:left="1019" w:hanging="226"/>
                                <w:rPr>
                                  <w:rFonts w:ascii="Calibri" w:hAnsi="Calibri"/>
                                </w:rPr>
                              </w:pPr>
                              <w:r w:rsidRPr="00B97577">
                                <w:rPr>
                                  <w:rFonts w:ascii="Calibri" w:hAnsi="Calibri"/>
                                  <w:rtl/>
                                  <w:lang w:val="ar"/>
                                </w:rPr>
                                <w:t>تتكون من أعضاء يمثلون تنوع مجموعات مقدمي الرعاية والخبرة المعيشية والخبرات.</w:t>
                              </w:r>
                            </w:p>
                            <w:p w14:paraId="699078BB" w14:textId="4F3E85C5" w:rsidR="00D70DAD" w:rsidRPr="00B97577" w:rsidRDefault="00000000" w:rsidP="00D70DAD">
                              <w:pPr>
                                <w:numPr>
                                  <w:ilvl w:val="2"/>
                                  <w:numId w:val="5"/>
                                </w:numPr>
                                <w:tabs>
                                  <w:tab w:val="left" w:pos="1020"/>
                                </w:tabs>
                                <w:bidi/>
                                <w:spacing w:before="139" w:line="261" w:lineRule="auto"/>
                                <w:ind w:right="557"/>
                                <w:rPr>
                                  <w:rFonts w:ascii="Calibri" w:hAnsi="Calibri"/>
                                </w:rPr>
                              </w:pPr>
                              <w:r w:rsidRPr="00B97577">
                                <w:rPr>
                                  <w:rFonts w:ascii="Calibri" w:hAnsi="Calibri"/>
                                  <w:rtl/>
                                  <w:lang w:val="ar"/>
                                </w:rPr>
                                <w:t>التواصل مع المجموعة المرجعية لأولياء الأمور ومقدمي الرعاية Parent and Carers Reference Group واستكمالها، حيث توجد مجالات ذات اهتمام متداخل، مع تنفيذ تفويضها المحدد أيضًا</w:t>
                              </w:r>
                              <w:r w:rsidR="00EF7922">
                                <w:rPr>
                                  <w:rFonts w:ascii="Calibri" w:hAnsi="Calibri"/>
                                  <w:lang w:val="en-AU"/>
                                </w:rPr>
                                <w:t>.</w:t>
                              </w:r>
                            </w:p>
                          </w:txbxContent>
                        </wps:txbx>
                        <wps:bodyPr wrap="square" lIns="0" tIns="0" rIns="0" bIns="0" rtlCol="0"/>
                      </wps:wsp>
                    </wpg:wgp>
                  </a:graphicData>
                </a:graphic>
              </wp:inline>
            </w:drawing>
          </mc:Choice>
          <mc:Fallback>
            <w:pict>
              <v:group w14:anchorId="1699983F" id="Group 246" o:spid="_x0000_s1071" style="width:534.8pt;height:201.45pt;mso-position-horizontal-relative:char;mso-position-vertical-relative:line" coordsize="67919,255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">
                <v:shape id="Graphic 247" o:spid="_x0000_s1072" style="position:absolute;width:67919;height:25584;visibility:visible;mso-wrap-style:square;v-text-anchor:top" coordsize="6791959,25584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" path="m6611645,l179997,,132144,6430,89146,24576,52717,52722,24573,89152,6429,132149,,179997,,2378329r6429,47848l24573,2469173r28144,36430l89146,2533749r42998,18146l179997,2558326r6431648,l6659497,2551895r42999,-18146l6738924,2505603r28144,-36430l6785213,2426177r6429,-47848l6791642,179997r-6429,-47848l6767068,89152,6738924,52722,6702496,24576,6659497,6430,6611645,xe" fillcolor="#fcf4ef" stroked="f">
                  <v:path arrowok="t"/>
                </v:shape>
                <v:shape id="Textbox 248" o:spid="_x0000_s1073" type="#_x0000_t202" style="position:absolute;width:67919;height:25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" filled="f" stroked="f">
                  <v:textbox inset="0,0,0,0">
                    <w:txbxContent>
                      <w:p w14:paraId="063095D4" w14:textId="77777777" w:rsidR="00D70DAD" w:rsidRPr="00B97577" w:rsidRDefault="00000000" w:rsidP="00D70DAD">
                        <w:pPr>
                          <w:bidi/>
                          <w:spacing w:before="218"/>
                          <w:ind w:left="283"/>
                          <w:rPr>
                            <w:rFonts w:ascii="Calibri" w:hAnsi="Calibri"/>
                            <w:b/>
                            <w:sz w:val="26"/>
                          </w:rPr>
                        </w:pPr>
                        <w:r w:rsidRPr="00B97577">
                          <w:rPr>
                            <w:rFonts w:ascii="Calibri" w:hAnsi="Calibri"/>
                            <w:b/>
                            <w:sz w:val="26"/>
                            <w:rtl/>
                            <w:lang w:val="ar"/>
                          </w:rPr>
                          <w:t>ما سنقوم به</w:t>
                        </w:r>
                      </w:p>
                      <w:p w14:paraId="10F0894F" w14:textId="77777777" w:rsidR="00D70DAD" w:rsidRPr="00B97577" w:rsidRDefault="00000000" w:rsidP="00D70DAD">
                        <w:pPr>
                          <w:numPr>
                            <w:ilvl w:val="1"/>
                            <w:numId w:val="5"/>
                          </w:numPr>
                          <w:tabs>
                            <w:tab w:val="left" w:pos="647"/>
                            <w:tab w:val="left" w:pos="649"/>
                          </w:tabs>
                          <w:bidi/>
                          <w:spacing w:before="129" w:line="261" w:lineRule="auto"/>
                          <w:ind w:right="1401"/>
                          <w:rPr>
                            <w:rFonts w:ascii="Calibri" w:hAnsi="Calibri"/>
                          </w:rPr>
                        </w:pPr>
                        <w:r w:rsidRPr="00B97577">
                          <w:rPr>
                            <w:rFonts w:ascii="Calibri" w:hAnsi="Calibri"/>
                            <w:rtl/>
                            <w:lang w:val="ar"/>
                          </w:rPr>
                          <w:t>ستقوم الحكومة بتعيين لجنة استشارية مستمرة لمقدمي الرعاية لتقديم المشورة والإشراف على تطوير خطط العمل وتنفيذ الإستراتيجية، بما في ذلك الإشراف على مراقبة الإستراتيجية وتقييمها ومراجعتها. وستقوم اللجنة بما يلي:</w:t>
                        </w:r>
                      </w:p>
                      <w:p w14:paraId="76D06460" w14:textId="77B3FEAF" w:rsidR="00D70DAD" w:rsidRPr="00B97577" w:rsidRDefault="00000000" w:rsidP="00D70DAD">
                        <w:pPr>
                          <w:numPr>
                            <w:ilvl w:val="2"/>
                            <w:numId w:val="5"/>
                          </w:numPr>
                          <w:tabs>
                            <w:tab w:val="left" w:pos="1019"/>
                          </w:tabs>
                          <w:bidi/>
                          <w:spacing w:before="114"/>
                          <w:ind w:left="1019" w:hanging="226"/>
                          <w:rPr>
                            <w:rFonts w:ascii="Calibri" w:hAnsi="Calibri"/>
                          </w:rPr>
                        </w:pPr>
                        <w:r w:rsidRPr="00B97577">
                          <w:rPr>
                            <w:rFonts w:ascii="Calibri" w:hAnsi="Calibri"/>
                            <w:rtl/>
                            <w:lang w:val="ar"/>
                          </w:rPr>
                          <w:t>العمل على مدار مدة الاستراتيجية (10 سنوات) وفترة المراجعة (سنتان)</w:t>
                        </w:r>
                        <w:r w:rsidR="00EF7922">
                          <w:rPr>
                            <w:rFonts w:ascii="Calibri" w:hAnsi="Calibri"/>
                            <w:lang w:val="en-AU"/>
                          </w:rPr>
                          <w:t>.</w:t>
                        </w:r>
                      </w:p>
                      <w:p w14:paraId="33A7BE6C" w14:textId="77777777" w:rsidR="00D70DAD" w:rsidRPr="00B97577" w:rsidRDefault="00000000" w:rsidP="00D70DAD">
                        <w:pPr>
                          <w:numPr>
                            <w:ilvl w:val="2"/>
                            <w:numId w:val="5"/>
                          </w:numPr>
                          <w:tabs>
                            <w:tab w:val="left" w:pos="1020"/>
                          </w:tabs>
                          <w:bidi/>
                          <w:spacing w:before="138" w:line="261" w:lineRule="auto"/>
                          <w:ind w:right="546"/>
                          <w:rPr>
                            <w:rFonts w:ascii="Calibri" w:hAnsi="Calibri"/>
                          </w:rPr>
                        </w:pPr>
                        <w:r w:rsidRPr="00B97577">
                          <w:rPr>
                            <w:rFonts w:ascii="Calibri" w:hAnsi="Calibri"/>
                            <w:rtl/>
                            <w:lang w:val="ar"/>
                          </w:rPr>
                          <w:t>تقديم تقرير سنوي إلى الوزير بشأن التقدم المحرز في تنفيذ إجراءات الاستراتيجية ونتائجها وتحقيقها.</w:t>
                        </w:r>
                      </w:p>
                      <w:p w14:paraId="4540FF57" w14:textId="77777777" w:rsidR="00D70DAD" w:rsidRPr="00B97577" w:rsidRDefault="00000000" w:rsidP="00D70DAD">
                        <w:pPr>
                          <w:numPr>
                            <w:ilvl w:val="2"/>
                            <w:numId w:val="5"/>
                          </w:numPr>
                          <w:tabs>
                            <w:tab w:val="left" w:pos="1019"/>
                          </w:tabs>
                          <w:bidi/>
                          <w:spacing w:before="114"/>
                          <w:ind w:left="1019" w:hanging="226"/>
                          <w:rPr>
                            <w:rFonts w:ascii="Calibri" w:hAnsi="Calibri"/>
                          </w:rPr>
                        </w:pPr>
                        <w:r w:rsidRPr="00B97577">
                          <w:rPr>
                            <w:rFonts w:ascii="Calibri" w:hAnsi="Calibri"/>
                            <w:rtl/>
                            <w:lang w:val="ar"/>
                          </w:rPr>
                          <w:t>تتكون من أعضاء يمثلون تنوع مجموعات مقدمي الرعاية والخبرة المعيشية والخبرات.</w:t>
                        </w:r>
                      </w:p>
                      <w:p w14:paraId="699078BB" w14:textId="4F3E85C5" w:rsidR="00D70DAD" w:rsidRPr="00B97577" w:rsidRDefault="00000000" w:rsidP="00D70DAD">
                        <w:pPr>
                          <w:numPr>
                            <w:ilvl w:val="2"/>
                            <w:numId w:val="5"/>
                          </w:numPr>
                          <w:tabs>
                            <w:tab w:val="left" w:pos="1020"/>
                          </w:tabs>
                          <w:bidi/>
                          <w:spacing w:before="139" w:line="261" w:lineRule="auto"/>
                          <w:ind w:right="557"/>
                          <w:rPr>
                            <w:rFonts w:ascii="Calibri" w:hAnsi="Calibri"/>
                          </w:rPr>
                        </w:pPr>
                        <w:r w:rsidRPr="00B97577">
                          <w:rPr>
                            <w:rFonts w:ascii="Calibri" w:hAnsi="Calibri"/>
                            <w:rtl/>
                            <w:lang w:val="ar"/>
                          </w:rPr>
                          <w:t>التواصل مع المجموعة المرجعية لأولياء الأمور ومقدمي الرعاية Parent and Carers Reference Group واستكمالها، حيث توجد مجالات ذات اهتمام متداخل، مع تنفيذ تفويضها المحدد أيضًا</w:t>
                        </w:r>
                        <w:r w:rsidR="00EF7922">
                          <w:rPr>
                            <w:rFonts w:ascii="Calibri" w:hAnsi="Calibri"/>
                            <w:lang w:val="en-AU"/>
                          </w:rPr>
                          <w:t>.</w:t>
                        </w:r>
                      </w:p>
                    </w:txbxContent>
                  </v:textbox>
                </v:shape>
                <w10:anchorlock/>
              </v:group>
            </w:pict>
          </mc:Fallback>
        </mc:AlternateContent>
      </w:r>
    </w:p>
    <w:p w14:paraId="631C1CF7" w14:textId="77777777" w:rsidR="00D70DAD" w:rsidRPr="00B97577" w:rsidRDefault="00D70DAD" w:rsidP="00D70DAD">
      <w:pPr>
        <w:pStyle w:val="BodyText"/>
        <w:rPr>
          <w:rFonts w:ascii="Calibri" w:hAnsi="Calibri"/>
          <w:sz w:val="20"/>
        </w:rPr>
      </w:pPr>
    </w:p>
    <w:p w14:paraId="48902225" w14:textId="77777777" w:rsidR="00D70DAD" w:rsidRPr="00B97577" w:rsidRDefault="00000000" w:rsidP="00D70DAD">
      <w:pPr>
        <w:pStyle w:val="BodyText"/>
        <w:spacing w:before="8"/>
        <w:rPr>
          <w:rFonts w:ascii="Calibri" w:hAnsi="Calibri"/>
          <w:sz w:val="20"/>
        </w:rPr>
      </w:pPr>
      <w:r w:rsidRPr="00D70DAD">
        <w:rPr>
          <w:noProof/>
          <w:sz w:val="20"/>
          <w:lang w:eastAsia="zh-CN"/>
        </w:rPr>
        <mc:AlternateContent>
          <mc:Choice Requires="wpg">
            <w:drawing>
              <wp:anchor distT="0" distB="0" distL="0" distR="0" simplePos="0" relativeHeight="251739136" behindDoc="1" locked="0" layoutInCell="1" allowOverlap="1" wp14:anchorId="4AA6C6EB" wp14:editId="7B29FE4F">
                <wp:simplePos x="0" y="0"/>
                <wp:positionH relativeFrom="page">
                  <wp:posOffset>343437</wp:posOffset>
                </wp:positionH>
                <wp:positionV relativeFrom="paragraph">
                  <wp:posOffset>179205</wp:posOffset>
                </wp:positionV>
                <wp:extent cx="6791959" cy="848994"/>
                <wp:effectExtent l="0" t="0" r="0" b="0"/>
                <wp:wrapTopAndBottom/>
                <wp:docPr id="249" name="Group 249"/>
                <wp:cNvGraphicFramePr/>
                <a:graphic xmlns:a="http://schemas.openxmlformats.org/drawingml/2006/main">
                  <a:graphicData uri="http://schemas.microsoft.com/office/word/2010/wordprocessingGroup">
                    <wpg:wgp>
                      <wpg:cNvGrpSpPr/>
                      <wpg:grpSpPr>
                        <a:xfrm>
                          <a:off x="0" y="0"/>
                          <a:ext cx="6791959" cy="848994"/>
                          <a:chOff x="0" y="0"/>
                          <a:chExt cx="6791959" cy="848994"/>
                        </a:xfrm>
                      </wpg:grpSpPr>
                      <wps:wsp>
                        <wps:cNvPr id="250" name="Graphic 250"/>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wps:bodyPr>
                      </wps:wsp>
                      <wps:wsp>
                        <wps:cNvPr id="251" name="Textbox 251"/>
                        <wps:cNvSpPr txBox="1"/>
                        <wps:spPr>
                          <a:xfrm>
                            <a:off x="0" y="0"/>
                            <a:ext cx="6791959" cy="848994"/>
                          </a:xfrm>
                          <a:prstGeom prst="rect">
                            <a:avLst/>
                          </a:prstGeom>
                        </wps:spPr>
                        <wps:txbx>
                          <w:txbxContent>
                            <w:p w14:paraId="20489464" w14:textId="77777777" w:rsidR="00D70DAD" w:rsidRPr="00B97577" w:rsidRDefault="00D70DAD" w:rsidP="00D70DAD">
                              <w:pPr>
                                <w:spacing w:before="13"/>
                                <w:rPr>
                                  <w:rFonts w:ascii="Calibri" w:hAnsi="Calibri"/>
                                  <w:sz w:val="26"/>
                                </w:rPr>
                              </w:pPr>
                            </w:p>
                            <w:p w14:paraId="1B7196B9" w14:textId="77777777" w:rsidR="00D70DAD" w:rsidRPr="003B32F7" w:rsidRDefault="00000000" w:rsidP="00D70DAD">
                              <w:pPr>
                                <w:bidi/>
                                <w:spacing w:line="252" w:lineRule="auto"/>
                                <w:ind w:left="422" w:right="1140"/>
                                <w:rPr>
                                  <w:rFonts w:ascii="Calibri" w:hAnsi="Calibri"/>
                                  <w:sz w:val="26"/>
                                </w:rPr>
                              </w:pPr>
                              <w:r w:rsidRPr="00B97577">
                                <w:rPr>
                                  <w:rFonts w:ascii="Calibri" w:hAnsi="Calibri"/>
                                  <w:b/>
                                  <w:sz w:val="26"/>
                                  <w:rtl/>
                                  <w:lang w:val="ar"/>
                                </w:rPr>
                                <w:t>إن الالتزام رقم 4</w:t>
                              </w:r>
                              <w:r w:rsidRPr="003B32F7">
                                <w:rPr>
                                  <w:rFonts w:ascii="Calibri" w:hAnsi="Calibri"/>
                                  <w:sz w:val="26"/>
                                  <w:rtl/>
                                  <w:lang w:val="ar"/>
                                </w:rPr>
                                <w:t xml:space="preserve"> يتماشى مع التوصيتين </w:t>
                              </w:r>
                              <w:r w:rsidRPr="00B97577">
                                <w:rPr>
                                  <w:rFonts w:ascii="Calibri" w:hAnsi="Calibri"/>
                                  <w:b/>
                                  <w:sz w:val="26"/>
                                  <w:rtl/>
                                  <w:lang w:val="ar"/>
                                </w:rPr>
                                <w:t>13</w:t>
                              </w:r>
                              <w:r w:rsidRPr="003B32F7">
                                <w:rPr>
                                  <w:rFonts w:ascii="Calibri" w:hAnsi="Calibri"/>
                                  <w:sz w:val="26"/>
                                  <w:rtl/>
                                  <w:lang w:val="ar"/>
                                </w:rPr>
                                <w:t xml:space="preserve"> و</w:t>
                              </w:r>
                              <w:r w:rsidRPr="00B97577">
                                <w:rPr>
                                  <w:rFonts w:ascii="Calibri" w:hAnsi="Calibri"/>
                                  <w:b/>
                                  <w:sz w:val="26"/>
                                  <w:rtl/>
                                  <w:lang w:val="ar"/>
                                </w:rPr>
                                <w:t>16</w:t>
                              </w:r>
                              <w:r w:rsidRPr="003B32F7">
                                <w:rPr>
                                  <w:rFonts w:ascii="Calibri" w:hAnsi="Calibri"/>
                                  <w:sz w:val="26"/>
                                  <w:rtl/>
                                  <w:lang w:val="ar"/>
                                </w:rPr>
                                <w:t xml:space="preserve"> من لجنة الاستفسار في الاعتراف بمقدمي الرعاية غير مدفوعي الأجر.</w:t>
                              </w:r>
                            </w:p>
                          </w:txbxContent>
                        </wps:txbx>
                        <wps:bodyPr wrap="square" lIns="0" tIns="0" rIns="0" bIns="0" rtlCol="0"/>
                      </wps:wsp>
                    </wpg:wgp>
                  </a:graphicData>
                </a:graphic>
              </wp:anchor>
            </w:drawing>
          </mc:Choice>
          <mc:Fallback>
            <w:pict>
              <v:group w14:anchorId="4AA6C6EB" id="Group 249" o:spid="_x0000_s1074" style="position:absolute;margin-left:27.05pt;margin-top:14.1pt;width:534.8pt;height:66.85pt;z-index:-251577344;mso-wrap-distance-left:0;mso-wrap-distance-right:0;mso-position-horizontal-relative:page;mso-position-vertical-relative:text" coordsize="67919,84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">
                <v:shape id="Graphic 250" o:spid="_x0000_s1075" style="position:absolute;width:67919;height:8489;visibility:visible;mso-wrap-style:square;v-text-anchor:top" coordsize="6791959,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&#13;&#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251" o:spid="_x0000_s1076" type="#_x0000_t202" style="position:absolute;width:67919;height:8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" filled="f" stroked="f">
                  <v:textbox inset="0,0,0,0">
                    <w:txbxContent>
                      <w:p w14:paraId="20489464" w14:textId="77777777" w:rsidR="00D70DAD" w:rsidRPr="00B97577" w:rsidRDefault="00D70DAD" w:rsidP="00D70DAD">
                        <w:pPr>
                          <w:spacing w:before="13"/>
                          <w:rPr>
                            <w:rFonts w:ascii="Calibri" w:hAnsi="Calibri"/>
                            <w:sz w:val="26"/>
                          </w:rPr>
                        </w:pPr>
                      </w:p>
                      <w:p w14:paraId="1B7196B9" w14:textId="77777777" w:rsidR="00D70DAD" w:rsidRPr="003B32F7" w:rsidRDefault="00000000" w:rsidP="00D70DAD">
                        <w:pPr>
                          <w:bidi/>
                          <w:spacing w:line="252" w:lineRule="auto"/>
                          <w:ind w:left="422" w:right="1140"/>
                          <w:rPr>
                            <w:rFonts w:ascii="Calibri" w:hAnsi="Calibri"/>
                            <w:sz w:val="26"/>
                          </w:rPr>
                        </w:pPr>
                        <w:r w:rsidRPr="00B97577">
                          <w:rPr>
                            <w:rFonts w:ascii="Calibri" w:hAnsi="Calibri"/>
                            <w:b/>
                            <w:sz w:val="26"/>
                            <w:rtl/>
                            <w:lang w:val="ar"/>
                          </w:rPr>
                          <w:t>إن الالتزام رقم 4</w:t>
                        </w:r>
                        <w:r w:rsidRPr="003B32F7">
                          <w:rPr>
                            <w:rFonts w:ascii="Calibri" w:hAnsi="Calibri"/>
                            <w:sz w:val="26"/>
                            <w:rtl/>
                            <w:lang w:val="ar"/>
                          </w:rPr>
                          <w:t xml:space="preserve"> يتماشى مع التوصيتين </w:t>
                        </w:r>
                        <w:r w:rsidRPr="00B97577">
                          <w:rPr>
                            <w:rFonts w:ascii="Calibri" w:hAnsi="Calibri"/>
                            <w:b/>
                            <w:sz w:val="26"/>
                            <w:rtl/>
                            <w:lang w:val="ar"/>
                          </w:rPr>
                          <w:t>13</w:t>
                        </w:r>
                        <w:r w:rsidRPr="003B32F7">
                          <w:rPr>
                            <w:rFonts w:ascii="Calibri" w:hAnsi="Calibri"/>
                            <w:sz w:val="26"/>
                            <w:rtl/>
                            <w:lang w:val="ar"/>
                          </w:rPr>
                          <w:t xml:space="preserve"> و</w:t>
                        </w:r>
                        <w:r w:rsidRPr="00B97577">
                          <w:rPr>
                            <w:rFonts w:ascii="Calibri" w:hAnsi="Calibri"/>
                            <w:b/>
                            <w:sz w:val="26"/>
                            <w:rtl/>
                            <w:lang w:val="ar"/>
                          </w:rPr>
                          <w:t>16</w:t>
                        </w:r>
                        <w:r w:rsidRPr="003B32F7">
                          <w:rPr>
                            <w:rFonts w:ascii="Calibri" w:hAnsi="Calibri"/>
                            <w:sz w:val="26"/>
                            <w:rtl/>
                            <w:lang w:val="ar"/>
                          </w:rPr>
                          <w:t xml:space="preserve"> من لجنة الاستفسار في الاعتراف بمقدمي الرعاية غير مدفوعي الأجر.</w:t>
                        </w:r>
                      </w:p>
                    </w:txbxContent>
                  </v:textbox>
                </v:shape>
                <w10:wrap type="topAndBottom" anchorx="page"/>
              </v:group>
            </w:pict>
          </mc:Fallback>
        </mc:AlternateContent>
      </w:r>
    </w:p>
    <w:p w14:paraId="5C7ACD4A" w14:textId="77777777" w:rsidR="00D70DAD" w:rsidRPr="00B97577" w:rsidRDefault="00D70DAD" w:rsidP="00D70DAD">
      <w:pPr>
        <w:pStyle w:val="BodyText"/>
        <w:rPr>
          <w:rFonts w:ascii="Calibri" w:hAnsi="Calibri"/>
          <w:sz w:val="20"/>
        </w:rPr>
      </w:pPr>
    </w:p>
    <w:p w14:paraId="6E2286A4" w14:textId="77777777" w:rsidR="00D70DAD" w:rsidRPr="00B97577" w:rsidRDefault="00000000" w:rsidP="00D70DAD">
      <w:pPr>
        <w:pStyle w:val="BodyText"/>
        <w:spacing w:before="43"/>
        <w:rPr>
          <w:rFonts w:ascii="Calibri" w:hAnsi="Calibri"/>
          <w:sz w:val="20"/>
        </w:rPr>
      </w:pPr>
      <w:r w:rsidRPr="00D70DAD">
        <w:rPr>
          <w:noProof/>
          <w:sz w:val="20"/>
          <w:lang w:eastAsia="zh-CN"/>
        </w:rPr>
        <mc:AlternateContent>
          <mc:Choice Requires="wpg">
            <w:drawing>
              <wp:anchor distT="0" distB="0" distL="0" distR="0" simplePos="0" relativeHeight="251741184" behindDoc="1" locked="0" layoutInCell="1" allowOverlap="1" wp14:anchorId="150E0DD8" wp14:editId="5735D595">
                <wp:simplePos x="0" y="0"/>
                <wp:positionH relativeFrom="page">
                  <wp:posOffset>426002</wp:posOffset>
                </wp:positionH>
                <wp:positionV relativeFrom="paragraph">
                  <wp:posOffset>201288</wp:posOffset>
                </wp:positionV>
                <wp:extent cx="6804025" cy="1396365"/>
                <wp:effectExtent l="0" t="0" r="0" b="0"/>
                <wp:wrapTopAndBottom/>
                <wp:docPr id="252" name="Group 252"/>
                <wp:cNvGraphicFramePr/>
                <a:graphic xmlns:a="http://schemas.openxmlformats.org/drawingml/2006/main">
                  <a:graphicData uri="http://schemas.microsoft.com/office/word/2010/wordprocessingGroup">
                    <wpg:wgp>
                      <wpg:cNvGrpSpPr/>
                      <wpg:grpSpPr>
                        <a:xfrm>
                          <a:off x="0" y="0"/>
                          <a:ext cx="6804025" cy="1396365"/>
                          <a:chOff x="0" y="0"/>
                          <a:chExt cx="6804025" cy="1396365"/>
                        </a:xfrm>
                      </wpg:grpSpPr>
                      <wps:wsp>
                        <wps:cNvPr id="253" name="Graphic 253"/>
                        <wps:cNvSpPr/>
                        <wps:spPr>
                          <a:xfrm>
                            <a:off x="6350" y="6350"/>
                            <a:ext cx="6791325" cy="1383665"/>
                          </a:xfrm>
                          <a:custGeom>
                            <a:avLst/>
                            <a:gdLst/>
                            <a:ahLst/>
                            <a:cxnLst/>
                            <a:rect l="l" t="t" r="r" b="b"/>
                            <a:pathLst>
                              <a:path w="6791325" h="1383665">
                                <a:moveTo>
                                  <a:pt x="179997" y="0"/>
                                </a:moveTo>
                                <a:lnTo>
                                  <a:pt x="132144" y="6430"/>
                                </a:lnTo>
                                <a:lnTo>
                                  <a:pt x="89146" y="24576"/>
                                </a:lnTo>
                                <a:lnTo>
                                  <a:pt x="52717" y="52724"/>
                                </a:lnTo>
                                <a:lnTo>
                                  <a:pt x="24573" y="89155"/>
                                </a:lnTo>
                                <a:lnTo>
                                  <a:pt x="6429" y="132156"/>
                                </a:lnTo>
                                <a:lnTo>
                                  <a:pt x="0" y="180009"/>
                                </a:lnTo>
                                <a:lnTo>
                                  <a:pt x="0" y="1203591"/>
                                </a:lnTo>
                                <a:lnTo>
                                  <a:pt x="6429" y="1251449"/>
                                </a:lnTo>
                                <a:lnTo>
                                  <a:pt x="24573" y="1294451"/>
                                </a:lnTo>
                                <a:lnTo>
                                  <a:pt x="52717" y="1330882"/>
                                </a:lnTo>
                                <a:lnTo>
                                  <a:pt x="89146" y="1359027"/>
                                </a:lnTo>
                                <a:lnTo>
                                  <a:pt x="132144" y="1377172"/>
                                </a:lnTo>
                                <a:lnTo>
                                  <a:pt x="179997" y="1383601"/>
                                </a:lnTo>
                                <a:lnTo>
                                  <a:pt x="6611302" y="1383601"/>
                                </a:lnTo>
                                <a:lnTo>
                                  <a:pt x="6659150" y="1377172"/>
                                </a:lnTo>
                                <a:lnTo>
                                  <a:pt x="6702147" y="1359027"/>
                                </a:lnTo>
                                <a:lnTo>
                                  <a:pt x="6738577" y="1330882"/>
                                </a:lnTo>
                                <a:lnTo>
                                  <a:pt x="6766723" y="1294451"/>
                                </a:lnTo>
                                <a:lnTo>
                                  <a:pt x="6784869" y="1251449"/>
                                </a:lnTo>
                                <a:lnTo>
                                  <a:pt x="6791299" y="1203591"/>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wps:bodyPr>
                      </wps:wsp>
                      <wps:wsp>
                        <wps:cNvPr id="254" name="Textbox 254"/>
                        <wps:cNvSpPr txBox="1"/>
                        <wps:spPr>
                          <a:xfrm>
                            <a:off x="0" y="0"/>
                            <a:ext cx="6804025" cy="1396365"/>
                          </a:xfrm>
                          <a:prstGeom prst="rect">
                            <a:avLst/>
                          </a:prstGeom>
                        </wps:spPr>
                        <wps:txbx>
                          <w:txbxContent>
                            <w:p w14:paraId="4D4650AA" w14:textId="77777777" w:rsidR="00D70DAD" w:rsidRPr="00B97577" w:rsidRDefault="00000000" w:rsidP="00D70DAD">
                              <w:pPr>
                                <w:bidi/>
                                <w:spacing w:before="288"/>
                                <w:ind w:left="246"/>
                                <w:rPr>
                                  <w:rFonts w:ascii="Calibri" w:hAnsi="Calibri"/>
                                  <w:b/>
                                  <w:color w:val="4A78AD"/>
                                  <w:sz w:val="26"/>
                                </w:rPr>
                              </w:pPr>
                              <w:r w:rsidRPr="00B97577">
                                <w:rPr>
                                  <w:rFonts w:ascii="Calibri" w:hAnsi="Calibri"/>
                                  <w:b/>
                                  <w:color w:val="4A78AD"/>
                                  <w:sz w:val="26"/>
                                  <w:rtl/>
                                  <w:lang w:val="ar"/>
                                </w:rPr>
                                <w:t>الأهداف المدعومة:</w:t>
                              </w:r>
                            </w:p>
                            <w:p w14:paraId="1D916D31"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p w14:paraId="6F16A5B3" w14:textId="77777777" w:rsidR="00D70DAD" w:rsidRPr="00B97577" w:rsidRDefault="00000000" w:rsidP="00D70DAD">
                              <w:pPr>
                                <w:bidi/>
                                <w:spacing w:before="89"/>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52DFA702"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wps:txbx>
                        <wps:bodyPr wrap="square" lIns="0" tIns="0" rIns="0" bIns="0" rtlCol="0"/>
                      </wps:wsp>
                    </wpg:wgp>
                  </a:graphicData>
                </a:graphic>
              </wp:anchor>
            </w:drawing>
          </mc:Choice>
          <mc:Fallback>
            <w:pict>
              <v:group w14:anchorId="150E0DD8" id="Group 252" o:spid="_x0000_s1077" style="position:absolute;margin-left:33.55pt;margin-top:15.85pt;width:535.75pt;height:109.95pt;z-index:-251575296;mso-wrap-distance-left:0;mso-wrap-distance-right:0;mso-position-horizontal-relative:page;mso-position-vertical-relative:text" coordsize="68040,139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">
                <v:shape id="Graphic 253" o:spid="_x0000_s1078" style="position:absolute;left:63;top:63;width:67913;height:13837;visibility:visible;mso-wrap-style:square;v-text-anchor:top" coordsize="6791325,1383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" path="m179997,l132144,6430,89146,24576,52717,52724,24573,89155,6429,132156,,180009,,1203591r6429,47858l24573,1294451r28144,36431l89146,1359027r42998,18145l179997,1383601r6431305,l6659150,1377172r42997,-18145l6738577,1330882r28146,-36431l6784869,1251449r6430,-47858l6791299,180009r-6430,-47853l6766723,89155,6738577,52724,6702147,24576,6659150,6430,6611302,,179997,xe" filled="f" strokecolor="#4a78ad" strokeweight="1pt">
                  <v:path arrowok="t"/>
                </v:shape>
                <v:shape id="Textbox 254" o:spid="_x0000_s1079" type="#_x0000_t202" style="position:absolute;width:68040;height:139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" filled="f" stroked="f">
                  <v:textbox inset="0,0,0,0">
                    <w:txbxContent>
                      <w:p w14:paraId="4D4650AA" w14:textId="77777777" w:rsidR="00D70DAD" w:rsidRPr="00B97577" w:rsidRDefault="00000000" w:rsidP="00D70DAD">
                        <w:pPr>
                          <w:bidi/>
                          <w:spacing w:before="288"/>
                          <w:ind w:left="246"/>
                          <w:rPr>
                            <w:rFonts w:ascii="Calibri" w:hAnsi="Calibri"/>
                            <w:b/>
                            <w:color w:val="4A78AD"/>
                            <w:sz w:val="26"/>
                          </w:rPr>
                        </w:pPr>
                        <w:r w:rsidRPr="00B97577">
                          <w:rPr>
                            <w:rFonts w:ascii="Calibri" w:hAnsi="Calibri"/>
                            <w:b/>
                            <w:color w:val="4A78AD"/>
                            <w:sz w:val="26"/>
                            <w:rtl/>
                            <w:lang w:val="ar"/>
                          </w:rPr>
                          <w:t>الأهداف المدعومة:</w:t>
                        </w:r>
                      </w:p>
                      <w:p w14:paraId="1D916D31"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p w14:paraId="6F16A5B3" w14:textId="77777777" w:rsidR="00D70DAD" w:rsidRPr="00B97577" w:rsidRDefault="00000000" w:rsidP="00D70DAD">
                        <w:pPr>
                          <w:bidi/>
                          <w:spacing w:before="89"/>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52DFA702"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v:textbox>
                </v:shape>
                <w10:wrap type="topAndBottom" anchorx="page"/>
              </v:group>
            </w:pict>
          </mc:Fallback>
        </mc:AlternateContent>
      </w:r>
    </w:p>
    <w:p w14:paraId="3D943DF6" w14:textId="77777777" w:rsidR="00D70DAD" w:rsidRPr="00B97577" w:rsidRDefault="00D70DAD" w:rsidP="00D70DAD">
      <w:pPr>
        <w:pStyle w:val="BodyText"/>
        <w:rPr>
          <w:rFonts w:ascii="Calibri" w:hAnsi="Calibri"/>
          <w:sz w:val="20"/>
        </w:rPr>
      </w:pPr>
    </w:p>
    <w:p w14:paraId="7B19CDEC" w14:textId="77777777" w:rsidR="00D70DAD" w:rsidRPr="00B97577" w:rsidRDefault="00000000" w:rsidP="00D70DAD">
      <w:pPr>
        <w:pStyle w:val="BodyText"/>
        <w:spacing w:before="40"/>
        <w:rPr>
          <w:rFonts w:ascii="Calibri" w:hAnsi="Calibri"/>
          <w:sz w:val="20"/>
        </w:rPr>
      </w:pPr>
      <w:r w:rsidRPr="00D70DAD">
        <w:rPr>
          <w:noProof/>
          <w:sz w:val="20"/>
          <w:lang w:eastAsia="zh-CN"/>
        </w:rPr>
        <mc:AlternateContent>
          <mc:Choice Requires="wpg">
            <w:drawing>
              <wp:anchor distT="0" distB="0" distL="0" distR="0" simplePos="0" relativeHeight="251743232" behindDoc="1" locked="0" layoutInCell="1" allowOverlap="1" wp14:anchorId="474FA539" wp14:editId="55824B5B">
                <wp:simplePos x="0" y="0"/>
                <wp:positionH relativeFrom="page">
                  <wp:posOffset>432352</wp:posOffset>
                </wp:positionH>
                <wp:positionV relativeFrom="paragraph">
                  <wp:posOffset>199389</wp:posOffset>
                </wp:positionV>
                <wp:extent cx="6791325" cy="2224405"/>
                <wp:effectExtent l="0" t="0" r="0" b="0"/>
                <wp:wrapTopAndBottom/>
                <wp:docPr id="255" name="Group 255"/>
                <wp:cNvGraphicFramePr/>
                <a:graphic xmlns:a="http://schemas.openxmlformats.org/drawingml/2006/main">
                  <a:graphicData uri="http://schemas.microsoft.com/office/word/2010/wordprocessingGroup">
                    <wpg:wgp>
                      <wpg:cNvGrpSpPr/>
                      <wpg:grpSpPr>
                        <a:xfrm>
                          <a:off x="0" y="0"/>
                          <a:ext cx="6791325" cy="2224405"/>
                          <a:chOff x="0" y="0"/>
                          <a:chExt cx="6791325" cy="2224405"/>
                        </a:xfrm>
                      </wpg:grpSpPr>
                      <wps:wsp>
                        <wps:cNvPr id="256" name="Graphic 256"/>
                        <wps:cNvSpPr/>
                        <wps:spPr>
                          <a:xfrm>
                            <a:off x="0" y="0"/>
                            <a:ext cx="6791325" cy="2224405"/>
                          </a:xfrm>
                          <a:custGeom>
                            <a:avLst/>
                            <a:gdLst/>
                            <a:ahLst/>
                            <a:cxnLst/>
                            <a:rect l="l" t="t" r="r" b="b"/>
                            <a:pathLst>
                              <a:path w="6791325" h="2224405">
                                <a:moveTo>
                                  <a:pt x="6611302" y="0"/>
                                </a:moveTo>
                                <a:lnTo>
                                  <a:pt x="179997" y="0"/>
                                </a:lnTo>
                                <a:lnTo>
                                  <a:pt x="132144" y="6430"/>
                                </a:lnTo>
                                <a:lnTo>
                                  <a:pt x="89146" y="24576"/>
                                </a:lnTo>
                                <a:lnTo>
                                  <a:pt x="52717" y="52724"/>
                                </a:lnTo>
                                <a:lnTo>
                                  <a:pt x="24573" y="89155"/>
                                </a:lnTo>
                                <a:lnTo>
                                  <a:pt x="6429" y="132156"/>
                                </a:lnTo>
                                <a:lnTo>
                                  <a:pt x="0" y="180009"/>
                                </a:lnTo>
                                <a:lnTo>
                                  <a:pt x="0" y="2043836"/>
                                </a:lnTo>
                                <a:lnTo>
                                  <a:pt x="6429" y="2091679"/>
                                </a:lnTo>
                                <a:lnTo>
                                  <a:pt x="24573" y="2134672"/>
                                </a:lnTo>
                                <a:lnTo>
                                  <a:pt x="52717" y="2171099"/>
                                </a:lnTo>
                                <a:lnTo>
                                  <a:pt x="89146" y="2199244"/>
                                </a:lnTo>
                                <a:lnTo>
                                  <a:pt x="132144" y="2217390"/>
                                </a:lnTo>
                                <a:lnTo>
                                  <a:pt x="179997" y="2223820"/>
                                </a:lnTo>
                                <a:lnTo>
                                  <a:pt x="6611302" y="2223820"/>
                                </a:lnTo>
                                <a:lnTo>
                                  <a:pt x="6659150" y="2217390"/>
                                </a:lnTo>
                                <a:lnTo>
                                  <a:pt x="6702147" y="2199244"/>
                                </a:lnTo>
                                <a:lnTo>
                                  <a:pt x="6738577" y="2171099"/>
                                </a:lnTo>
                                <a:lnTo>
                                  <a:pt x="6766723" y="2134672"/>
                                </a:lnTo>
                                <a:lnTo>
                                  <a:pt x="6784869" y="2091679"/>
                                </a:lnTo>
                                <a:lnTo>
                                  <a:pt x="6791299" y="2043836"/>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wps:bodyPr>
                      </wps:wsp>
                      <wps:wsp>
                        <wps:cNvPr id="257" name="Textbox 257"/>
                        <wps:cNvSpPr txBox="1"/>
                        <wps:spPr>
                          <a:xfrm>
                            <a:off x="0" y="0"/>
                            <a:ext cx="6791325" cy="2224405"/>
                          </a:xfrm>
                          <a:prstGeom prst="rect">
                            <a:avLst/>
                          </a:prstGeom>
                        </wps:spPr>
                        <wps:txbx>
                          <w:txbxContent>
                            <w:p w14:paraId="2B27BCB6" w14:textId="77777777" w:rsidR="00D70DAD" w:rsidRPr="00B97577" w:rsidRDefault="00D70DAD" w:rsidP="00D70DAD">
                              <w:pPr>
                                <w:spacing w:before="136"/>
                                <w:rPr>
                                  <w:rFonts w:ascii="Calibri" w:hAnsi="Calibri"/>
                                  <w:sz w:val="26"/>
                                </w:rPr>
                              </w:pPr>
                            </w:p>
                            <w:p w14:paraId="2E7F6391" w14:textId="77777777" w:rsidR="00D70DAD" w:rsidRPr="00B97577" w:rsidRDefault="00000000" w:rsidP="00D70DAD">
                              <w:pPr>
                                <w:bidi/>
                                <w:ind w:left="283"/>
                                <w:rPr>
                                  <w:rFonts w:ascii="Calibri" w:hAnsi="Calibri"/>
                                  <w:b/>
                                  <w:sz w:val="26"/>
                                </w:rPr>
                              </w:pPr>
                              <w:r w:rsidRPr="00B97577">
                                <w:rPr>
                                  <w:rFonts w:ascii="Calibri" w:hAnsi="Calibri"/>
                                  <w:b/>
                                  <w:sz w:val="26"/>
                                  <w:rtl/>
                                  <w:lang w:val="ar"/>
                                </w:rPr>
                                <w:t>مجالات الأولوية للنتائج</w:t>
                              </w:r>
                            </w:p>
                            <w:p w14:paraId="681B7628" w14:textId="77777777" w:rsidR="00D70DAD" w:rsidRPr="00B97577" w:rsidRDefault="00000000" w:rsidP="00D70DAD">
                              <w:pPr>
                                <w:numPr>
                                  <w:ilvl w:val="0"/>
                                  <w:numId w:val="4"/>
                                </w:numPr>
                                <w:tabs>
                                  <w:tab w:val="left" w:pos="479"/>
                                </w:tabs>
                                <w:bidi/>
                                <w:spacing w:before="129" w:line="261" w:lineRule="auto"/>
                                <w:ind w:right="429"/>
                                <w:rPr>
                                  <w:rFonts w:ascii="Calibri" w:hAnsi="Calibri"/>
                                </w:rPr>
                              </w:pP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0090DD7D" w14:textId="77777777" w:rsidR="00D70DAD" w:rsidRPr="00B97577" w:rsidRDefault="00000000" w:rsidP="00D70DAD">
                              <w:pPr>
                                <w:numPr>
                                  <w:ilvl w:val="0"/>
                                  <w:numId w:val="4"/>
                                </w:numPr>
                                <w:tabs>
                                  <w:tab w:val="left" w:pos="500"/>
                                </w:tabs>
                                <w:bidi/>
                                <w:spacing w:before="114"/>
                                <w:ind w:left="500" w:hanging="217"/>
                                <w:rPr>
                                  <w:rFonts w:ascii="Calibri" w:hAnsi="Calibri"/>
                                </w:rPr>
                              </w:pPr>
                              <w:r w:rsidRPr="00B97577">
                                <w:rPr>
                                  <w:rFonts w:ascii="Calibri" w:hAnsi="Calibri"/>
                                  <w:rtl/>
                                  <w:lang w:val="ar"/>
                                </w:rPr>
                                <w:t>يمكن لمقدمي الرعاية النفاذ إلى الدعم والخدمات والبرامج في الوقت المناسب والمكان المناسب وبالطريقة الصحيحة.</w:t>
                              </w:r>
                            </w:p>
                            <w:p w14:paraId="508DA8AD" w14:textId="77777777" w:rsidR="00D70DAD" w:rsidRPr="00B97577" w:rsidRDefault="00000000" w:rsidP="00D70DAD">
                              <w:pPr>
                                <w:numPr>
                                  <w:ilvl w:val="0"/>
                                  <w:numId w:val="3"/>
                                </w:numPr>
                                <w:tabs>
                                  <w:tab w:val="left" w:pos="502"/>
                                </w:tabs>
                                <w:bidi/>
                                <w:spacing w:before="138"/>
                                <w:ind w:left="502" w:hanging="219"/>
                                <w:rPr>
                                  <w:rFonts w:ascii="Calibri" w:hAnsi="Calibri"/>
                                </w:rPr>
                              </w:pPr>
                              <w:r w:rsidRPr="00B97577">
                                <w:rPr>
                                  <w:rFonts w:ascii="Calibri" w:hAnsi="Calibri"/>
                                  <w:rtl/>
                                  <w:lang w:val="ar"/>
                                </w:rPr>
                                <w:t>يمكن لمقدمي الرعاية الحصول على الدعم الذي يحمي سلامتهم النفسية والجسدية والاجتماعية.</w:t>
                              </w:r>
                            </w:p>
                            <w:p w14:paraId="658CCB64" w14:textId="77777777" w:rsidR="00D70DAD" w:rsidRPr="00B97577" w:rsidRDefault="00000000" w:rsidP="00D70DAD">
                              <w:pPr>
                                <w:numPr>
                                  <w:ilvl w:val="0"/>
                                  <w:numId w:val="3"/>
                                </w:numPr>
                                <w:tabs>
                                  <w:tab w:val="left" w:pos="519"/>
                                </w:tabs>
                                <w:bidi/>
                                <w:spacing w:before="139" w:line="261" w:lineRule="auto"/>
                                <w:ind w:left="519" w:right="408" w:hanging="236"/>
                                <w:rPr>
                                  <w:rFonts w:ascii="Calibri" w:hAnsi="Calibri"/>
                                </w:rPr>
                              </w:pPr>
                              <w:r w:rsidRPr="00B97577">
                                <w:rPr>
                                  <w:rFonts w:ascii="Calibri" w:hAnsi="Calibri"/>
                                  <w:rtl/>
                                  <w:lang w:val="ar"/>
                                </w:rPr>
                                <w:t>بناء قاعدة الأدلة حول مقدمي الرعاية لفهم من هم مقدمو الرعاية بشكل أفضل، وما هي تجاربهم، وما الذي يناسبهم ولماذا.</w:t>
                              </w:r>
                            </w:p>
                          </w:txbxContent>
                        </wps:txbx>
                        <wps:bodyPr wrap="square" lIns="0" tIns="0" rIns="0" bIns="0" rtlCol="0"/>
                      </wps:wsp>
                    </wpg:wgp>
                  </a:graphicData>
                </a:graphic>
              </wp:anchor>
            </w:drawing>
          </mc:Choice>
          <mc:Fallback>
            <w:pict>
              <v:group w14:anchorId="474FA539" id="Group 255" o:spid="_x0000_s1080" style="position:absolute;margin-left:34.05pt;margin-top:15.7pt;width:534.75pt;height:175.15pt;z-index:-251573248;mso-wrap-distance-left:0;mso-wrap-distance-right:0;mso-position-horizontal-relative:page;mso-position-vertical-relative:text" coordsize="67913,222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">
                <v:shape id="Graphic 256" o:spid="_x0000_s1081" style="position:absolute;width:67913;height:22244;visibility:visible;mso-wrap-style:square;v-text-anchor:top" coordsize="6791325,2224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" path="m6611302,l179997,,132144,6430,89146,24576,52717,52724,24573,89155,6429,132156,,180009,,2043836r6429,47843l24573,2134672r28144,36427l89146,2199244r42998,18146l179997,2223820r6431305,l6659150,2217390r42997,-18146l6738577,2171099r28146,-36427l6784869,2091679r6430,-47843l6791299,180009r-6430,-47853l6766723,89155,6738577,52724,6702147,24576,6659150,6430,6611302,xe" fillcolor="#e6eded" stroked="f">
                  <v:path arrowok="t"/>
                </v:shape>
                <v:shape id="Textbox 257" o:spid="_x0000_s1082" type="#_x0000_t202" style="position:absolute;width:67913;height:2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" filled="f" stroked="f">
                  <v:textbox inset="0,0,0,0">
                    <w:txbxContent>
                      <w:p w14:paraId="2B27BCB6" w14:textId="77777777" w:rsidR="00D70DAD" w:rsidRPr="00B97577" w:rsidRDefault="00D70DAD" w:rsidP="00D70DAD">
                        <w:pPr>
                          <w:spacing w:before="136"/>
                          <w:rPr>
                            <w:rFonts w:ascii="Calibri" w:hAnsi="Calibri"/>
                            <w:sz w:val="26"/>
                          </w:rPr>
                        </w:pPr>
                      </w:p>
                      <w:p w14:paraId="2E7F6391" w14:textId="77777777" w:rsidR="00D70DAD" w:rsidRPr="00B97577" w:rsidRDefault="00000000" w:rsidP="00D70DAD">
                        <w:pPr>
                          <w:bidi/>
                          <w:ind w:left="283"/>
                          <w:rPr>
                            <w:rFonts w:ascii="Calibri" w:hAnsi="Calibri"/>
                            <w:b/>
                            <w:sz w:val="26"/>
                          </w:rPr>
                        </w:pPr>
                        <w:r w:rsidRPr="00B97577">
                          <w:rPr>
                            <w:rFonts w:ascii="Calibri" w:hAnsi="Calibri"/>
                            <w:b/>
                            <w:sz w:val="26"/>
                            <w:rtl/>
                            <w:lang w:val="ar"/>
                          </w:rPr>
                          <w:t>مجالات الأولوية للنتائج</w:t>
                        </w:r>
                      </w:p>
                      <w:p w14:paraId="681B7628" w14:textId="77777777" w:rsidR="00D70DAD" w:rsidRPr="00B97577" w:rsidRDefault="00000000" w:rsidP="00D70DAD">
                        <w:pPr>
                          <w:numPr>
                            <w:ilvl w:val="0"/>
                            <w:numId w:val="4"/>
                          </w:numPr>
                          <w:tabs>
                            <w:tab w:val="left" w:pos="479"/>
                          </w:tabs>
                          <w:bidi/>
                          <w:spacing w:before="129" w:line="261" w:lineRule="auto"/>
                          <w:ind w:right="429"/>
                          <w:rPr>
                            <w:rFonts w:ascii="Calibri" w:hAnsi="Calibri"/>
                          </w:rPr>
                        </w:pP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0090DD7D" w14:textId="77777777" w:rsidR="00D70DAD" w:rsidRPr="00B97577" w:rsidRDefault="00000000" w:rsidP="00D70DAD">
                        <w:pPr>
                          <w:numPr>
                            <w:ilvl w:val="0"/>
                            <w:numId w:val="4"/>
                          </w:numPr>
                          <w:tabs>
                            <w:tab w:val="left" w:pos="500"/>
                          </w:tabs>
                          <w:bidi/>
                          <w:spacing w:before="114"/>
                          <w:ind w:left="500" w:hanging="217"/>
                          <w:rPr>
                            <w:rFonts w:ascii="Calibri" w:hAnsi="Calibri"/>
                          </w:rPr>
                        </w:pPr>
                        <w:r w:rsidRPr="00B97577">
                          <w:rPr>
                            <w:rFonts w:ascii="Calibri" w:hAnsi="Calibri"/>
                            <w:rtl/>
                            <w:lang w:val="ar"/>
                          </w:rPr>
                          <w:t>يمكن لمقدمي الرعاية النفاذ إلى الدعم والخدمات والبرامج في الوقت المناسب والمكان المناسب وبالطريقة الصحيحة.</w:t>
                        </w:r>
                      </w:p>
                      <w:p w14:paraId="508DA8AD" w14:textId="77777777" w:rsidR="00D70DAD" w:rsidRPr="00B97577" w:rsidRDefault="00000000" w:rsidP="00D70DAD">
                        <w:pPr>
                          <w:numPr>
                            <w:ilvl w:val="0"/>
                            <w:numId w:val="3"/>
                          </w:numPr>
                          <w:tabs>
                            <w:tab w:val="left" w:pos="502"/>
                          </w:tabs>
                          <w:bidi/>
                          <w:spacing w:before="138"/>
                          <w:ind w:left="502" w:hanging="219"/>
                          <w:rPr>
                            <w:rFonts w:ascii="Calibri" w:hAnsi="Calibri"/>
                          </w:rPr>
                        </w:pPr>
                        <w:r w:rsidRPr="00B97577">
                          <w:rPr>
                            <w:rFonts w:ascii="Calibri" w:hAnsi="Calibri"/>
                            <w:rtl/>
                            <w:lang w:val="ar"/>
                          </w:rPr>
                          <w:t>يمكن لمقدمي الرعاية الحصول على الدعم الذي يحمي سلامتهم النفسية والجسدية والاجتماعية.</w:t>
                        </w:r>
                      </w:p>
                      <w:p w14:paraId="658CCB64" w14:textId="77777777" w:rsidR="00D70DAD" w:rsidRPr="00B97577" w:rsidRDefault="00000000" w:rsidP="00D70DAD">
                        <w:pPr>
                          <w:numPr>
                            <w:ilvl w:val="0"/>
                            <w:numId w:val="3"/>
                          </w:numPr>
                          <w:tabs>
                            <w:tab w:val="left" w:pos="519"/>
                          </w:tabs>
                          <w:bidi/>
                          <w:spacing w:before="139" w:line="261" w:lineRule="auto"/>
                          <w:ind w:left="519" w:right="408" w:hanging="236"/>
                          <w:rPr>
                            <w:rFonts w:ascii="Calibri" w:hAnsi="Calibri"/>
                          </w:rPr>
                        </w:pPr>
                        <w:r w:rsidRPr="00B97577">
                          <w:rPr>
                            <w:rFonts w:ascii="Calibri" w:hAnsi="Calibri"/>
                            <w:rtl/>
                            <w:lang w:val="ar"/>
                          </w:rPr>
                          <w:t>بناء قاعدة الأدلة حول مقدمي الرعاية لفهم من هم مقدمو الرعاية بشكل أفضل، وما هي تجاربهم، وما الذي يناسبهم ولماذا.</w:t>
                        </w:r>
                      </w:p>
                    </w:txbxContent>
                  </v:textbox>
                </v:shape>
                <w10:wrap type="topAndBottom" anchorx="page"/>
              </v:group>
            </w:pict>
          </mc:Fallback>
        </mc:AlternateContent>
      </w:r>
    </w:p>
    <w:p w14:paraId="27FDC27C" w14:textId="77777777" w:rsidR="00D70DAD" w:rsidRPr="00B97577" w:rsidRDefault="00D70DAD" w:rsidP="00D70DAD">
      <w:pPr>
        <w:rPr>
          <w:rFonts w:ascii="Calibri" w:hAnsi="Calibri"/>
          <w:sz w:val="20"/>
        </w:rPr>
        <w:sectPr w:rsidR="00D70DAD" w:rsidRPr="00B97577" w:rsidSect="00D70DAD">
          <w:headerReference w:type="default" r:id="rId38"/>
          <w:pgSz w:w="11910" w:h="16840"/>
          <w:pgMar w:top="2680" w:right="400" w:bottom="560" w:left="440" w:header="0" w:footer="377" w:gutter="0"/>
          <w:cols w:space="720"/>
        </w:sectPr>
      </w:pPr>
    </w:p>
    <w:p w14:paraId="4D1ACA2A" w14:textId="77777777" w:rsidR="00D70DAD" w:rsidRPr="00B97577" w:rsidRDefault="00000000" w:rsidP="00D70DAD">
      <w:pPr>
        <w:pStyle w:val="BodyText"/>
        <w:spacing w:before="195"/>
        <w:rPr>
          <w:rFonts w:ascii="Calibri" w:hAnsi="Calibri"/>
          <w:sz w:val="20"/>
        </w:rPr>
      </w:pPr>
      <w:r w:rsidRPr="00B97577">
        <w:rPr>
          <w:rFonts w:ascii="Calibri" w:hAnsi="Calibri"/>
          <w:noProof/>
          <w:sz w:val="20"/>
          <w:lang w:eastAsia="zh-CN"/>
        </w:rPr>
        <w:lastRenderedPageBreak/>
        <mc:AlternateContent>
          <mc:Choice Requires="wpg">
            <w:drawing>
              <wp:anchor distT="0" distB="0" distL="114300" distR="114300" simplePos="0" relativeHeight="251817984" behindDoc="0" locked="0" layoutInCell="1" allowOverlap="1" wp14:anchorId="0291BF20" wp14:editId="2C5DD2AB">
                <wp:simplePos x="0" y="0"/>
                <wp:positionH relativeFrom="column">
                  <wp:posOffset>165100</wp:posOffset>
                </wp:positionH>
                <wp:positionV relativeFrom="paragraph">
                  <wp:posOffset>-670560</wp:posOffset>
                </wp:positionV>
                <wp:extent cx="6792595" cy="611944"/>
                <wp:effectExtent l="0" t="0" r="8255" b="0"/>
                <wp:wrapNone/>
                <wp:docPr id="45" name="Group 137"/>
                <wp:cNvGraphicFramePr/>
                <a:graphic xmlns:a="http://schemas.openxmlformats.org/drawingml/2006/main">
                  <a:graphicData uri="http://schemas.microsoft.com/office/word/2010/wordprocessingGroup">
                    <wpg:wgp>
                      <wpg:cNvGrpSpPr/>
                      <wpg:grpSpPr>
                        <a:xfrm>
                          <a:off x="0" y="0"/>
                          <a:ext cx="6792595" cy="611944"/>
                          <a:chOff x="0" y="0"/>
                          <a:chExt cx="6792595" cy="699770"/>
                        </a:xfrm>
                      </wpg:grpSpPr>
                      <wps:wsp>
                        <wps:cNvPr id="46"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wps:bodyPr>
                      </wps:wsp>
                      <wps:wsp>
                        <wps:cNvPr id="47" name="Textbox 139"/>
                        <wps:cNvSpPr txBox="1"/>
                        <wps:spPr>
                          <a:xfrm>
                            <a:off x="0" y="72392"/>
                            <a:ext cx="6792595" cy="534571"/>
                          </a:xfrm>
                          <a:prstGeom prst="rect">
                            <a:avLst/>
                          </a:prstGeom>
                        </wps:spPr>
                        <wps:txbx>
                          <w:txbxContent>
                            <w:p w14:paraId="38E85E16" w14:textId="2C9EBCB2" w:rsidR="0001176E" w:rsidRPr="00EF7922" w:rsidRDefault="00000000" w:rsidP="0001176E">
                              <w:pPr>
                                <w:bidi/>
                                <w:spacing w:before="218" w:line="252" w:lineRule="auto"/>
                                <w:ind w:left="283" w:right="331"/>
                                <w:rPr>
                                  <w:rFonts w:ascii="Calibri" w:hAnsi="Calibri"/>
                                  <w:i/>
                                  <w:sz w:val="26"/>
                                  <w:lang w:val="en-AU"/>
                                </w:rPr>
                              </w:pPr>
                              <w:r w:rsidRPr="00A25894">
                                <w:rPr>
                                  <w:rFonts w:ascii="Calibri" w:hAnsi="Calibri"/>
                                  <w:b/>
                                  <w:sz w:val="26"/>
                                  <w:rtl/>
                                  <w:lang w:val="ar"/>
                                </w:rPr>
                                <w:t>الالتزام 5:</w:t>
                              </w:r>
                              <w:r w:rsidRPr="00A25894">
                                <w:rPr>
                                  <w:rFonts w:ascii="Calibri" w:hAnsi="Calibri"/>
                                  <w:sz w:val="26"/>
                                  <w:rtl/>
                                  <w:lang w:val="ar"/>
                                </w:rPr>
                                <w:t xml:space="preserve"> دعم مقدمي الرعاية لتحقيق الأمن المالي</w:t>
                              </w:r>
                              <w:r w:rsidR="00EF7922">
                                <w:rPr>
                                  <w:rFonts w:ascii="Calibri" w:hAnsi="Calibri"/>
                                  <w:sz w:val="26"/>
                                  <w:lang w:val="en-AU"/>
                                </w:rPr>
                                <w:t>.</w:t>
                              </w:r>
                            </w:p>
                          </w:txbxContent>
                        </wps:txbx>
                        <wps:bodyPr wrap="square" lIns="0" tIns="0" rIns="0" bIns="0" rtlCol="0"/>
                      </wps:wsp>
                    </wpg:wgp>
                  </a:graphicData>
                </a:graphic>
                <wp14:sizeRelH relativeFrom="page">
                  <wp14:pctWidth>0</wp14:pctWidth>
                </wp14:sizeRelH>
                <wp14:sizeRelV relativeFrom="page">
                  <wp14:pctHeight>0</wp14:pctHeight>
                </wp14:sizeRelV>
              </wp:anchor>
            </w:drawing>
          </mc:Choice>
          <mc:Fallback>
            <w:pict>
              <v:group w14:anchorId="0291BF20" id="_x0000_s1083" style="position:absolute;margin-left:13pt;margin-top:-52.8pt;width:534.85pt;height:48.2pt;z-index:251817984;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">
                <v:shape id="Graphic 138" o:spid="_x0000_s1084"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85"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" filled="f" stroked="f">
                  <v:textbox inset="0,0,0,0">
                    <w:txbxContent>
                      <w:p w14:paraId="38E85E16" w14:textId="2C9EBCB2" w:rsidR="0001176E" w:rsidRPr="00EF7922" w:rsidRDefault="00000000" w:rsidP="0001176E">
                        <w:pPr>
                          <w:bidi/>
                          <w:spacing w:before="218" w:line="252" w:lineRule="auto"/>
                          <w:ind w:left="283" w:right="331"/>
                          <w:rPr>
                            <w:rFonts w:ascii="Calibri" w:hAnsi="Calibri"/>
                            <w:i/>
                            <w:sz w:val="26"/>
                            <w:lang w:val="en-AU"/>
                          </w:rPr>
                        </w:pPr>
                        <w:r w:rsidRPr="00A25894">
                          <w:rPr>
                            <w:rFonts w:ascii="Calibri" w:hAnsi="Calibri"/>
                            <w:b/>
                            <w:sz w:val="26"/>
                            <w:rtl/>
                            <w:lang w:val="ar"/>
                          </w:rPr>
                          <w:t>الالتزام 5:</w:t>
                        </w:r>
                        <w:r w:rsidRPr="00A25894">
                          <w:rPr>
                            <w:rFonts w:ascii="Calibri" w:hAnsi="Calibri"/>
                            <w:sz w:val="26"/>
                            <w:rtl/>
                            <w:lang w:val="ar"/>
                          </w:rPr>
                          <w:t xml:space="preserve"> دعم مقدمي الرعاية لتحقيق الأمن المالي</w:t>
                        </w:r>
                        <w:r w:rsidR="00EF7922">
                          <w:rPr>
                            <w:rFonts w:ascii="Calibri" w:hAnsi="Calibri"/>
                            <w:sz w:val="26"/>
                            <w:lang w:val="en-AU"/>
                          </w:rPr>
                          <w:t>.</w:t>
                        </w:r>
                      </w:p>
                    </w:txbxContent>
                  </v:textbox>
                </v:shape>
              </v:group>
            </w:pict>
          </mc:Fallback>
        </mc:AlternateContent>
      </w:r>
    </w:p>
    <w:p w14:paraId="17CA932A" w14:textId="77777777" w:rsidR="00D70DAD" w:rsidRPr="00B97577" w:rsidRDefault="00000000"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2667ABC3" wp14:editId="723526D0">
                <wp:extent cx="6791959" cy="2831465"/>
                <wp:effectExtent l="0" t="0" r="0" b="6985"/>
                <wp:docPr id="276" name="Group 276"/>
                <wp:cNvGraphicFramePr/>
                <a:graphic xmlns:a="http://schemas.openxmlformats.org/drawingml/2006/main">
                  <a:graphicData uri="http://schemas.microsoft.com/office/word/2010/wordprocessingGroup">
                    <wpg:wgp>
                      <wpg:cNvGrpSpPr/>
                      <wpg:grpSpPr>
                        <a:xfrm>
                          <a:off x="0" y="0"/>
                          <a:ext cx="6791959" cy="2831465"/>
                          <a:chOff x="0" y="0"/>
                          <a:chExt cx="6791959" cy="2831465"/>
                        </a:xfrm>
                      </wpg:grpSpPr>
                      <wps:wsp>
                        <wps:cNvPr id="277" name="Graphic 277"/>
                        <wps:cNvSpPr/>
                        <wps:spPr>
                          <a:xfrm>
                            <a:off x="0" y="0"/>
                            <a:ext cx="6791959" cy="2831465"/>
                          </a:xfrm>
                          <a:custGeom>
                            <a:avLst/>
                            <a:gdLst/>
                            <a:ahLst/>
                            <a:cxnLst/>
                            <a:rect l="l" t="t" r="r" b="b"/>
                            <a:pathLst>
                              <a:path w="6791959" h="2831465">
                                <a:moveTo>
                                  <a:pt x="6611645" y="0"/>
                                </a:moveTo>
                                <a:lnTo>
                                  <a:pt x="179997" y="0"/>
                                </a:lnTo>
                                <a:lnTo>
                                  <a:pt x="132144" y="6430"/>
                                </a:lnTo>
                                <a:lnTo>
                                  <a:pt x="89146" y="24576"/>
                                </a:lnTo>
                                <a:lnTo>
                                  <a:pt x="52717" y="52722"/>
                                </a:lnTo>
                                <a:lnTo>
                                  <a:pt x="24573" y="89152"/>
                                </a:lnTo>
                                <a:lnTo>
                                  <a:pt x="6429" y="132149"/>
                                </a:lnTo>
                                <a:lnTo>
                                  <a:pt x="0" y="179997"/>
                                </a:lnTo>
                                <a:lnTo>
                                  <a:pt x="0" y="2651302"/>
                                </a:lnTo>
                                <a:lnTo>
                                  <a:pt x="6429" y="2699156"/>
                                </a:lnTo>
                                <a:lnTo>
                                  <a:pt x="24573" y="2742156"/>
                                </a:lnTo>
                                <a:lnTo>
                                  <a:pt x="52717" y="2778588"/>
                                </a:lnTo>
                                <a:lnTo>
                                  <a:pt x="89146" y="2806735"/>
                                </a:lnTo>
                                <a:lnTo>
                                  <a:pt x="132144" y="2824882"/>
                                </a:lnTo>
                                <a:lnTo>
                                  <a:pt x="179997" y="2831312"/>
                                </a:lnTo>
                                <a:lnTo>
                                  <a:pt x="6611645" y="2831312"/>
                                </a:lnTo>
                                <a:lnTo>
                                  <a:pt x="6659497" y="2824882"/>
                                </a:lnTo>
                                <a:lnTo>
                                  <a:pt x="6702496" y="2806735"/>
                                </a:lnTo>
                                <a:lnTo>
                                  <a:pt x="6738924" y="2778588"/>
                                </a:lnTo>
                                <a:lnTo>
                                  <a:pt x="6767068" y="2742156"/>
                                </a:lnTo>
                                <a:lnTo>
                                  <a:pt x="6785213" y="2699156"/>
                                </a:lnTo>
                                <a:lnTo>
                                  <a:pt x="6791642" y="2651302"/>
                                </a:lnTo>
                                <a:lnTo>
                                  <a:pt x="6791642" y="179997"/>
                                </a:lnTo>
                                <a:lnTo>
                                  <a:pt x="6785213" y="132149"/>
                                </a:lnTo>
                                <a:lnTo>
                                  <a:pt x="6767068" y="89152"/>
                                </a:lnTo>
                                <a:lnTo>
                                  <a:pt x="6738924" y="52722"/>
                                </a:lnTo>
                                <a:lnTo>
                                  <a:pt x="6702496" y="24576"/>
                                </a:lnTo>
                                <a:lnTo>
                                  <a:pt x="6659497" y="6430"/>
                                </a:lnTo>
                                <a:lnTo>
                                  <a:pt x="6611645" y="0"/>
                                </a:lnTo>
                                <a:close/>
                              </a:path>
                            </a:pathLst>
                          </a:custGeom>
                          <a:solidFill>
                            <a:srgbClr val="FCF4EF"/>
                          </a:solidFill>
                        </wps:spPr>
                        <wps:bodyPr wrap="square" lIns="0" tIns="0" rIns="0" bIns="0" rtlCol="0">
                          <a:prstTxWarp prst="textNoShape">
                            <a:avLst/>
                          </a:prstTxWarp>
                        </wps:bodyPr>
                      </wps:wsp>
                      <wps:wsp>
                        <wps:cNvPr id="278" name="Textbox 278"/>
                        <wps:cNvSpPr txBox="1"/>
                        <wps:spPr>
                          <a:xfrm>
                            <a:off x="0" y="0"/>
                            <a:ext cx="6791959" cy="2831465"/>
                          </a:xfrm>
                          <a:prstGeom prst="rect">
                            <a:avLst/>
                          </a:prstGeom>
                        </wps:spPr>
                        <wps:txbx>
                          <w:txbxContent>
                            <w:p w14:paraId="3268C72D" w14:textId="77777777" w:rsidR="00D70DAD" w:rsidRPr="00B97577" w:rsidRDefault="00000000" w:rsidP="00D70DAD">
                              <w:pPr>
                                <w:bidi/>
                                <w:spacing w:before="218"/>
                                <w:ind w:left="283"/>
                                <w:rPr>
                                  <w:rFonts w:ascii="Calibri" w:hAnsi="Calibri"/>
                                  <w:b/>
                                  <w:sz w:val="26"/>
                                </w:rPr>
                              </w:pPr>
                              <w:r w:rsidRPr="00B97577">
                                <w:rPr>
                                  <w:rFonts w:ascii="Calibri" w:hAnsi="Calibri"/>
                                  <w:b/>
                                  <w:sz w:val="26"/>
                                  <w:rtl/>
                                  <w:lang w:val="ar"/>
                                </w:rPr>
                                <w:t>ما سنقوم به</w:t>
                              </w:r>
                            </w:p>
                            <w:p w14:paraId="78ADC583" w14:textId="77777777" w:rsidR="00D70DAD" w:rsidRPr="00B97577" w:rsidRDefault="00000000" w:rsidP="00D70DAD">
                              <w:pPr>
                                <w:numPr>
                                  <w:ilvl w:val="1"/>
                                  <w:numId w:val="2"/>
                                </w:numPr>
                                <w:tabs>
                                  <w:tab w:val="left" w:pos="632"/>
                                  <w:tab w:val="left" w:pos="635"/>
                                </w:tabs>
                                <w:bidi/>
                                <w:spacing w:before="129" w:line="261" w:lineRule="auto"/>
                                <w:ind w:right="1226"/>
                                <w:rPr>
                                  <w:rFonts w:ascii="Calibri" w:hAnsi="Calibri"/>
                                </w:rPr>
                              </w:pPr>
                              <w:r w:rsidRPr="00B97577">
                                <w:rPr>
                                  <w:rFonts w:ascii="Calibri" w:hAnsi="Calibri"/>
                                  <w:rtl/>
                                  <w:lang w:val="ar"/>
                                </w:rPr>
                                <w:t>استكشاف الخيارات لتحسين المشاركة في القوى العاملة والتعليم والتدريب ومبادرات التوظيف لمقدمي الرعاية بما في ذلك:</w:t>
                              </w:r>
                            </w:p>
                            <w:p w14:paraId="3D7F2D53" w14:textId="60B9C23E" w:rsidR="00D70DAD" w:rsidRPr="00B97577" w:rsidRDefault="00000000" w:rsidP="00D70DAD">
                              <w:pPr>
                                <w:numPr>
                                  <w:ilvl w:val="2"/>
                                  <w:numId w:val="2"/>
                                </w:numPr>
                                <w:tabs>
                                  <w:tab w:val="left" w:pos="1020"/>
                                </w:tabs>
                                <w:bidi/>
                                <w:spacing w:before="114" w:line="261" w:lineRule="auto"/>
                                <w:ind w:right="1010"/>
                                <w:rPr>
                                  <w:rFonts w:ascii="Calibri" w:hAnsi="Calibri"/>
                                </w:rPr>
                              </w:pPr>
                              <w:r w:rsidRPr="00B97577">
                                <w:rPr>
                                  <w:rFonts w:ascii="Calibri" w:hAnsi="Calibri"/>
                                  <w:rtl/>
                                  <w:lang w:val="ar"/>
                                </w:rPr>
                                <w:t>تمديد مبادرة أماكن العمل الشاملة لمقدمي الرعاية (CIWI) حتى 30 يونيو/حزيران 2026، مع استكشاف خيارات تحديد نطاق البرنامج المستقبلي</w:t>
                              </w:r>
                              <w:r w:rsidR="00EF7922">
                                <w:rPr>
                                  <w:rFonts w:ascii="Calibri" w:hAnsi="Calibri"/>
                                  <w:lang w:val="en-AU"/>
                                </w:rPr>
                                <w:t>.</w:t>
                              </w:r>
                            </w:p>
                            <w:p w14:paraId="52FA90DC" w14:textId="77777777" w:rsidR="00D70DAD" w:rsidRPr="00B97577" w:rsidRDefault="00000000" w:rsidP="00D70DAD">
                              <w:pPr>
                                <w:numPr>
                                  <w:ilvl w:val="2"/>
                                  <w:numId w:val="2"/>
                                </w:numPr>
                                <w:tabs>
                                  <w:tab w:val="left" w:pos="1020"/>
                                </w:tabs>
                                <w:bidi/>
                                <w:spacing w:before="113" w:line="261" w:lineRule="auto"/>
                                <w:ind w:right="512"/>
                                <w:rPr>
                                  <w:rFonts w:ascii="Calibri" w:hAnsi="Calibri"/>
                                </w:rPr>
                              </w:pPr>
                              <w:r w:rsidRPr="00B97577">
                                <w:rPr>
                                  <w:rFonts w:ascii="Calibri" w:hAnsi="Calibri"/>
                                  <w:rtl/>
                                  <w:lang w:val="ar"/>
                                </w:rPr>
                                <w:t xml:space="preserve">تمديد برنامج المنح الدراسية لمقدمي الرعاية الشباب وشبكة مقدمي الرعاية الشباب حتى 30 يونيو/حزيران 2027، والتشاور مع حكومات الولايات والأقاليم ومقدمي الرعاية الشباب لاستكشاف الشكل الذي قد يبدو عليه البرنامج المستقبلي لدعم مقدمي الرعاية الشباب في تعليمهم وتدريبهم. </w:t>
                              </w:r>
                            </w:p>
                            <w:p w14:paraId="71941B3D" w14:textId="25007D96" w:rsidR="00D70DAD" w:rsidRPr="00B97577" w:rsidRDefault="00000000" w:rsidP="00EF7922">
                              <w:pPr>
                                <w:numPr>
                                  <w:ilvl w:val="2"/>
                                  <w:numId w:val="2"/>
                                </w:numPr>
                                <w:tabs>
                                  <w:tab w:val="left" w:pos="1020"/>
                                </w:tabs>
                                <w:bidi/>
                                <w:spacing w:before="115" w:line="261" w:lineRule="auto"/>
                                <w:ind w:right="426"/>
                                <w:rPr>
                                  <w:rFonts w:ascii="Calibri" w:hAnsi="Calibri"/>
                                </w:rPr>
                              </w:pPr>
                              <w:r w:rsidRPr="00B97577">
                                <w:rPr>
                                  <w:rFonts w:ascii="Calibri" w:hAnsi="Calibri"/>
                                  <w:rtl/>
                                  <w:lang w:val="ar"/>
                                </w:rPr>
                                <w:t>مواصلة دعم التدريب قبل التوظيف المقدم في إطار البرنامج التجريبي للنتائج المهنية لمقدمي الرعاية (TCVOP) من Tristate من خلال Carer Gateway في 2025-2026 والتوسع إلى نموذج وطني يدعم مقدمي الرعاية للوصول إلى التدريب والاستعداد للتوظيف اعتبارًا من 1 يوليو/تموز 2026</w:t>
                              </w:r>
                              <w:r w:rsidR="00D76225">
                                <w:rPr>
                                  <w:rFonts w:ascii="Calibri" w:hAnsi="Calibri"/>
                                  <w:lang w:val="en-AU"/>
                                </w:rPr>
                                <w:t>.</w:t>
                              </w:r>
                            </w:p>
                          </w:txbxContent>
                        </wps:txbx>
                        <wps:bodyPr wrap="square" lIns="0" tIns="0" rIns="0" bIns="0" rtlCol="0"/>
                      </wps:wsp>
                    </wpg:wgp>
                  </a:graphicData>
                </a:graphic>
              </wp:inline>
            </w:drawing>
          </mc:Choice>
          <mc:Fallback>
            <w:pict>
              <v:group w14:anchorId="2667ABC3" id="Group 276" o:spid="_x0000_s1086" style="width:534.8pt;height:222.95pt;mso-position-horizontal-relative:char;mso-position-vertical-relative:line" coordsize="67919,283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">
                <v:shape id="Graphic 277" o:spid="_x0000_s1087" style="position:absolute;width:67919;height:28314;visibility:visible;mso-wrap-style:square;v-text-anchor:top" coordsize="6791959,28314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" path="m6611645,l179997,,132144,6430,89146,24576,52717,52722,24573,89152,6429,132149,,179997,,2651302r6429,47854l24573,2742156r28144,36432l89146,2806735r42998,18147l179997,2831312r6431648,l6659497,2824882r42999,-18147l6738924,2778588r28144,-36432l6785213,2699156r6429,-47854l6791642,179997r-6429,-47848l6767068,89152,6738924,52722,6702496,24576,6659497,6430,6611645,xe" fillcolor="#fcf4ef" stroked="f">
                  <v:path arrowok="t"/>
                </v:shape>
                <v:shape id="Textbox 278" o:spid="_x0000_s1088" type="#_x0000_t202" style="position:absolute;width:67919;height:28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" filled="f" stroked="f">
                  <v:textbox inset="0,0,0,0">
                    <w:txbxContent>
                      <w:p w14:paraId="3268C72D" w14:textId="77777777" w:rsidR="00D70DAD" w:rsidRPr="00B97577" w:rsidRDefault="00000000" w:rsidP="00D70DAD">
                        <w:pPr>
                          <w:bidi/>
                          <w:spacing w:before="218"/>
                          <w:ind w:left="283"/>
                          <w:rPr>
                            <w:rFonts w:ascii="Calibri" w:hAnsi="Calibri"/>
                            <w:b/>
                            <w:sz w:val="26"/>
                          </w:rPr>
                        </w:pPr>
                        <w:r w:rsidRPr="00B97577">
                          <w:rPr>
                            <w:rFonts w:ascii="Calibri" w:hAnsi="Calibri"/>
                            <w:b/>
                            <w:sz w:val="26"/>
                            <w:rtl/>
                            <w:lang w:val="ar"/>
                          </w:rPr>
                          <w:t>ما سنقوم به</w:t>
                        </w:r>
                      </w:p>
                      <w:p w14:paraId="78ADC583" w14:textId="77777777" w:rsidR="00D70DAD" w:rsidRPr="00B97577" w:rsidRDefault="00000000" w:rsidP="00D70DAD">
                        <w:pPr>
                          <w:numPr>
                            <w:ilvl w:val="1"/>
                            <w:numId w:val="2"/>
                          </w:numPr>
                          <w:tabs>
                            <w:tab w:val="left" w:pos="632"/>
                            <w:tab w:val="left" w:pos="635"/>
                          </w:tabs>
                          <w:bidi/>
                          <w:spacing w:before="129" w:line="261" w:lineRule="auto"/>
                          <w:ind w:right="1226"/>
                          <w:rPr>
                            <w:rFonts w:ascii="Calibri" w:hAnsi="Calibri"/>
                          </w:rPr>
                        </w:pPr>
                        <w:r w:rsidRPr="00B97577">
                          <w:rPr>
                            <w:rFonts w:ascii="Calibri" w:hAnsi="Calibri"/>
                            <w:rtl/>
                            <w:lang w:val="ar"/>
                          </w:rPr>
                          <w:t>استكشاف الخيارات لتحسين المشاركة في القوى العاملة والتعليم والتدريب ومبادرات التوظيف لمقدمي الرعاية بما في ذلك:</w:t>
                        </w:r>
                      </w:p>
                      <w:p w14:paraId="3D7F2D53" w14:textId="60B9C23E" w:rsidR="00D70DAD" w:rsidRPr="00B97577" w:rsidRDefault="00000000" w:rsidP="00D70DAD">
                        <w:pPr>
                          <w:numPr>
                            <w:ilvl w:val="2"/>
                            <w:numId w:val="2"/>
                          </w:numPr>
                          <w:tabs>
                            <w:tab w:val="left" w:pos="1020"/>
                          </w:tabs>
                          <w:bidi/>
                          <w:spacing w:before="114" w:line="261" w:lineRule="auto"/>
                          <w:ind w:right="1010"/>
                          <w:rPr>
                            <w:rFonts w:ascii="Calibri" w:hAnsi="Calibri"/>
                          </w:rPr>
                        </w:pPr>
                        <w:r w:rsidRPr="00B97577">
                          <w:rPr>
                            <w:rFonts w:ascii="Calibri" w:hAnsi="Calibri"/>
                            <w:rtl/>
                            <w:lang w:val="ar"/>
                          </w:rPr>
                          <w:t>تمديد مبادرة أماكن العمل الشاملة لمقدمي الرعاية (CIWI) حتى 30 يونيو/حزيران 2026، مع استكشاف خيارات تحديد نطاق البرنامج المستقبلي</w:t>
                        </w:r>
                        <w:r w:rsidR="00EF7922">
                          <w:rPr>
                            <w:rFonts w:ascii="Calibri" w:hAnsi="Calibri"/>
                            <w:lang w:val="en-AU"/>
                          </w:rPr>
                          <w:t>.</w:t>
                        </w:r>
                      </w:p>
                      <w:p w14:paraId="52FA90DC" w14:textId="77777777" w:rsidR="00D70DAD" w:rsidRPr="00B97577" w:rsidRDefault="00000000" w:rsidP="00D70DAD">
                        <w:pPr>
                          <w:numPr>
                            <w:ilvl w:val="2"/>
                            <w:numId w:val="2"/>
                          </w:numPr>
                          <w:tabs>
                            <w:tab w:val="left" w:pos="1020"/>
                          </w:tabs>
                          <w:bidi/>
                          <w:spacing w:before="113" w:line="261" w:lineRule="auto"/>
                          <w:ind w:right="512"/>
                          <w:rPr>
                            <w:rFonts w:ascii="Calibri" w:hAnsi="Calibri"/>
                          </w:rPr>
                        </w:pPr>
                        <w:r w:rsidRPr="00B97577">
                          <w:rPr>
                            <w:rFonts w:ascii="Calibri" w:hAnsi="Calibri"/>
                            <w:rtl/>
                            <w:lang w:val="ar"/>
                          </w:rPr>
                          <w:t xml:space="preserve">تمديد برنامج المنح الدراسية لمقدمي الرعاية الشباب وشبكة مقدمي الرعاية الشباب حتى 30 يونيو/حزيران 2027، والتشاور مع حكومات الولايات والأقاليم ومقدمي الرعاية الشباب لاستكشاف الشكل الذي قد يبدو عليه البرنامج المستقبلي لدعم مقدمي الرعاية الشباب في تعليمهم وتدريبهم. </w:t>
                        </w:r>
                      </w:p>
                      <w:p w14:paraId="71941B3D" w14:textId="25007D96" w:rsidR="00D70DAD" w:rsidRPr="00B97577" w:rsidRDefault="00000000" w:rsidP="00EF7922">
                        <w:pPr>
                          <w:numPr>
                            <w:ilvl w:val="2"/>
                            <w:numId w:val="2"/>
                          </w:numPr>
                          <w:tabs>
                            <w:tab w:val="left" w:pos="1020"/>
                          </w:tabs>
                          <w:bidi/>
                          <w:spacing w:before="115" w:line="261" w:lineRule="auto"/>
                          <w:ind w:right="426"/>
                          <w:rPr>
                            <w:rFonts w:ascii="Calibri" w:hAnsi="Calibri"/>
                          </w:rPr>
                        </w:pPr>
                        <w:r w:rsidRPr="00B97577">
                          <w:rPr>
                            <w:rFonts w:ascii="Calibri" w:hAnsi="Calibri"/>
                            <w:rtl/>
                            <w:lang w:val="ar"/>
                          </w:rPr>
                          <w:t>مواصلة دعم التدريب قبل التوظيف المقدم في إطار البرنامج التجريبي للنتائج المهنية لمقدمي الرعاية (TCVOP) من Tristate من خلال Carer Gateway في 2025-2026 والتوسع إلى نموذج وطني يدعم مقدمي الرعاية للوصول إلى التدريب والاستعداد للتوظيف اعتبارًا من 1 يوليو/تموز 2026</w:t>
                        </w:r>
                        <w:r w:rsidR="00D76225">
                          <w:rPr>
                            <w:rFonts w:ascii="Calibri" w:hAnsi="Calibri"/>
                            <w:lang w:val="en-AU"/>
                          </w:rPr>
                          <w:t>.</w:t>
                        </w:r>
                      </w:p>
                    </w:txbxContent>
                  </v:textbox>
                </v:shape>
                <w10:anchorlock/>
              </v:group>
            </w:pict>
          </mc:Fallback>
        </mc:AlternateContent>
      </w:r>
    </w:p>
    <w:p w14:paraId="517C66EF" w14:textId="77777777" w:rsidR="00D70DAD" w:rsidRPr="00B97577" w:rsidRDefault="00000000" w:rsidP="00D70DAD">
      <w:pPr>
        <w:pStyle w:val="BodyText"/>
        <w:spacing w:before="154"/>
        <w:rPr>
          <w:rFonts w:ascii="Calibri" w:hAnsi="Calibri"/>
          <w:sz w:val="20"/>
        </w:rPr>
      </w:pPr>
      <w:r w:rsidRPr="00D70DAD">
        <w:rPr>
          <w:noProof/>
          <w:sz w:val="20"/>
          <w:lang w:eastAsia="zh-CN"/>
        </w:rPr>
        <mc:AlternateContent>
          <mc:Choice Requires="wpg">
            <w:drawing>
              <wp:anchor distT="0" distB="0" distL="0" distR="0" simplePos="0" relativeHeight="251745280" behindDoc="1" locked="0" layoutInCell="1" allowOverlap="1" wp14:anchorId="7C1EE4A2" wp14:editId="48360A6B">
                <wp:simplePos x="0" y="0"/>
                <wp:positionH relativeFrom="page">
                  <wp:posOffset>426002</wp:posOffset>
                </wp:positionH>
                <wp:positionV relativeFrom="paragraph">
                  <wp:posOffset>271931</wp:posOffset>
                </wp:positionV>
                <wp:extent cx="6804025" cy="1523365"/>
                <wp:effectExtent l="0" t="0" r="0" b="0"/>
                <wp:wrapTopAndBottom/>
                <wp:docPr id="279" name="Group 279"/>
                <wp:cNvGraphicFramePr/>
                <a:graphic xmlns:a="http://schemas.openxmlformats.org/drawingml/2006/main">
                  <a:graphicData uri="http://schemas.microsoft.com/office/word/2010/wordprocessingGroup">
                    <wpg:wgp>
                      <wpg:cNvGrpSpPr/>
                      <wpg:grpSpPr>
                        <a:xfrm>
                          <a:off x="0" y="0"/>
                          <a:ext cx="6804025" cy="1523365"/>
                          <a:chOff x="0" y="0"/>
                          <a:chExt cx="6804025" cy="1523365"/>
                        </a:xfrm>
                      </wpg:grpSpPr>
                      <wps:wsp>
                        <wps:cNvPr id="280" name="Graphic 280"/>
                        <wps:cNvSpPr/>
                        <wps:spPr>
                          <a:xfrm>
                            <a:off x="6350" y="6350"/>
                            <a:ext cx="6791325" cy="1510665"/>
                          </a:xfrm>
                          <a:custGeom>
                            <a:avLst/>
                            <a:gdLst/>
                            <a:ahLst/>
                            <a:cxnLst/>
                            <a:rect l="l" t="t" r="r" b="b"/>
                            <a:pathLst>
                              <a:path w="6791325" h="1510665">
                                <a:moveTo>
                                  <a:pt x="179997" y="0"/>
                                </a:moveTo>
                                <a:lnTo>
                                  <a:pt x="132144" y="6430"/>
                                </a:lnTo>
                                <a:lnTo>
                                  <a:pt x="89146" y="24576"/>
                                </a:lnTo>
                                <a:lnTo>
                                  <a:pt x="52717" y="52724"/>
                                </a:lnTo>
                                <a:lnTo>
                                  <a:pt x="24573" y="89155"/>
                                </a:lnTo>
                                <a:lnTo>
                                  <a:pt x="6429" y="132156"/>
                                </a:lnTo>
                                <a:lnTo>
                                  <a:pt x="0" y="180009"/>
                                </a:lnTo>
                                <a:lnTo>
                                  <a:pt x="0" y="1330528"/>
                                </a:lnTo>
                                <a:lnTo>
                                  <a:pt x="6429" y="1378380"/>
                                </a:lnTo>
                                <a:lnTo>
                                  <a:pt x="24573" y="1421378"/>
                                </a:lnTo>
                                <a:lnTo>
                                  <a:pt x="52717" y="1457807"/>
                                </a:lnTo>
                                <a:lnTo>
                                  <a:pt x="89146" y="1485951"/>
                                </a:lnTo>
                                <a:lnTo>
                                  <a:pt x="132144" y="1504096"/>
                                </a:lnTo>
                                <a:lnTo>
                                  <a:pt x="179997" y="1510525"/>
                                </a:lnTo>
                                <a:lnTo>
                                  <a:pt x="6611302" y="1510525"/>
                                </a:lnTo>
                                <a:lnTo>
                                  <a:pt x="6659150" y="1504096"/>
                                </a:lnTo>
                                <a:lnTo>
                                  <a:pt x="6702147" y="1485951"/>
                                </a:lnTo>
                                <a:lnTo>
                                  <a:pt x="6738577" y="1457807"/>
                                </a:lnTo>
                                <a:lnTo>
                                  <a:pt x="6766723" y="1421378"/>
                                </a:lnTo>
                                <a:lnTo>
                                  <a:pt x="6784869" y="1378380"/>
                                </a:lnTo>
                                <a:lnTo>
                                  <a:pt x="6791299" y="1330528"/>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wps:bodyPr>
                      </wps:wsp>
                      <wps:wsp>
                        <wps:cNvPr id="281" name="Textbox 281"/>
                        <wps:cNvSpPr txBox="1"/>
                        <wps:spPr>
                          <a:xfrm>
                            <a:off x="0" y="0"/>
                            <a:ext cx="6804025" cy="1523365"/>
                          </a:xfrm>
                          <a:prstGeom prst="rect">
                            <a:avLst/>
                          </a:prstGeom>
                        </wps:spPr>
                        <wps:txbx>
                          <w:txbxContent>
                            <w:p w14:paraId="659F0991" w14:textId="77777777" w:rsidR="00D70DAD" w:rsidRPr="00B97577" w:rsidRDefault="00D70DAD" w:rsidP="00D70DAD">
                              <w:pPr>
                                <w:spacing w:before="63"/>
                                <w:rPr>
                                  <w:rFonts w:ascii="Calibri" w:hAnsi="Calibri"/>
                                  <w:sz w:val="26"/>
                                </w:rPr>
                              </w:pPr>
                            </w:p>
                            <w:p w14:paraId="213EDAA4" w14:textId="77777777" w:rsidR="00D70DAD" w:rsidRPr="00B97577" w:rsidRDefault="00000000" w:rsidP="00D70DAD">
                              <w:pPr>
                                <w:bidi/>
                                <w:ind w:left="246"/>
                                <w:rPr>
                                  <w:rFonts w:ascii="Calibri" w:hAnsi="Calibri"/>
                                  <w:b/>
                                  <w:color w:val="4A78AD"/>
                                  <w:sz w:val="26"/>
                                </w:rPr>
                              </w:pPr>
                              <w:r w:rsidRPr="00B97577">
                                <w:rPr>
                                  <w:rFonts w:ascii="Calibri" w:hAnsi="Calibri"/>
                                  <w:b/>
                                  <w:color w:val="4A78AD"/>
                                  <w:sz w:val="26"/>
                                  <w:rtl/>
                                  <w:lang w:val="ar"/>
                                </w:rPr>
                                <w:t>الأهداف المدعومة:</w:t>
                              </w:r>
                            </w:p>
                            <w:p w14:paraId="03568CB0"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p w14:paraId="2A5FFDE0" w14:textId="77777777" w:rsidR="00D70DAD" w:rsidRPr="00B97577" w:rsidRDefault="00000000" w:rsidP="00D70DAD">
                              <w:pPr>
                                <w:bidi/>
                                <w:spacing w:before="89"/>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3F9B4E38"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wps:txbx>
                        <wps:bodyPr wrap="square" lIns="0" tIns="0" rIns="0" bIns="0" rtlCol="0"/>
                      </wps:wsp>
                    </wpg:wgp>
                  </a:graphicData>
                </a:graphic>
              </wp:anchor>
            </w:drawing>
          </mc:Choice>
          <mc:Fallback>
            <w:pict>
              <v:group w14:anchorId="7C1EE4A2" id="Group 279" o:spid="_x0000_s1089" style="position:absolute;margin-left:33.55pt;margin-top:21.4pt;width:535.75pt;height:119.95pt;z-index:-251571200;mso-wrap-distance-left:0;mso-wrap-distance-right:0;mso-position-horizontal-relative:page;mso-position-vertical-relative:text" coordsize="68040,152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">
                <v:shape id="Graphic 280" o:spid="_x0000_s1090" style="position:absolute;left:63;top:63;width:67913;height:15107;visibility:visible;mso-wrap-style:square;v-text-anchor:top" coordsize="6791325,1510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" path="m179997,l132144,6430,89146,24576,52717,52724,24573,89155,6429,132156,,180009,,1330528r6429,47852l24573,1421378r28144,36429l89146,1485951r42998,18145l179997,1510525r6431305,l6659150,1504096r42997,-18145l6738577,1457807r28146,-36429l6784869,1378380r6430,-47852l6791299,180009r-6430,-47853l6766723,89155,6738577,52724,6702147,24576,6659150,6430,6611302,,179997,xe" filled="f" strokecolor="#4a78ad" strokeweight="1pt">
                  <v:path arrowok="t"/>
                </v:shape>
                <v:shape id="Textbox 281" o:spid="_x0000_s1091" type="#_x0000_t202" style="position:absolute;width:68040;height:152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" filled="f" stroked="f">
                  <v:textbox inset="0,0,0,0">
                    <w:txbxContent>
                      <w:p w14:paraId="659F0991" w14:textId="77777777" w:rsidR="00D70DAD" w:rsidRPr="00B97577" w:rsidRDefault="00D70DAD" w:rsidP="00D70DAD">
                        <w:pPr>
                          <w:spacing w:before="63"/>
                          <w:rPr>
                            <w:rFonts w:ascii="Calibri" w:hAnsi="Calibri"/>
                            <w:sz w:val="26"/>
                          </w:rPr>
                        </w:pPr>
                      </w:p>
                      <w:p w14:paraId="213EDAA4" w14:textId="77777777" w:rsidR="00D70DAD" w:rsidRPr="00B97577" w:rsidRDefault="00000000" w:rsidP="00D70DAD">
                        <w:pPr>
                          <w:bidi/>
                          <w:ind w:left="246"/>
                          <w:rPr>
                            <w:rFonts w:ascii="Calibri" w:hAnsi="Calibri"/>
                            <w:b/>
                            <w:color w:val="4A78AD"/>
                            <w:sz w:val="26"/>
                          </w:rPr>
                        </w:pPr>
                        <w:r w:rsidRPr="00B97577">
                          <w:rPr>
                            <w:rFonts w:ascii="Calibri" w:hAnsi="Calibri"/>
                            <w:b/>
                            <w:color w:val="4A78AD"/>
                            <w:sz w:val="26"/>
                            <w:rtl/>
                            <w:lang w:val="ar"/>
                          </w:rPr>
                          <w:t>الأهداف المدعومة:</w:t>
                        </w:r>
                      </w:p>
                      <w:p w14:paraId="03568CB0"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p w14:paraId="2A5FFDE0" w14:textId="77777777" w:rsidR="00D70DAD" w:rsidRPr="00B97577" w:rsidRDefault="00000000" w:rsidP="00D70DAD">
                        <w:pPr>
                          <w:bidi/>
                          <w:spacing w:before="89"/>
                          <w:ind w:left="246"/>
                          <w:rPr>
                            <w:rFonts w:ascii="Calibri" w:hAnsi="Calibri"/>
                            <w:sz w:val="26"/>
                          </w:rPr>
                        </w:pPr>
                        <w:r w:rsidRPr="00B97577">
                          <w:rPr>
                            <w:rFonts w:ascii="Calibri" w:hAnsi="Calibri"/>
                            <w:sz w:val="26"/>
                            <w:rtl/>
                            <w:lang w:val="ar"/>
                          </w:rPr>
                          <w:t>تمكين مقدمي الرعاية لعيش حياة مرضية أثناء القيام بدورهم في تقديم الرعاية.</w:t>
                        </w:r>
                      </w:p>
                      <w:p w14:paraId="3F9B4E38" w14:textId="77777777" w:rsidR="00D70DAD" w:rsidRPr="00B97577" w:rsidRDefault="00000000" w:rsidP="00D70DAD">
                        <w:pPr>
                          <w:bidi/>
                          <w:spacing w:before="88"/>
                          <w:ind w:left="246"/>
                          <w:rPr>
                            <w:rFonts w:ascii="Calibri" w:hAnsi="Calibri"/>
                            <w:sz w:val="26"/>
                          </w:rPr>
                        </w:pPr>
                        <w:r w:rsidRPr="00B97577">
                          <w:rPr>
                            <w:rFonts w:ascii="Calibri" w:hAnsi="Calibri"/>
                            <w:sz w:val="26"/>
                            <w:rtl/>
                            <w:lang w:val="ar"/>
                          </w:rPr>
                          <w:t>دعم الصحة البدنية والنفسية والسلامة والرفاه والأمن المالي لمقدمي الرعاية.</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747328" behindDoc="1" locked="0" layoutInCell="1" allowOverlap="1" wp14:anchorId="5C3A968B" wp14:editId="4EAE2D02">
                <wp:simplePos x="0" y="0"/>
                <wp:positionH relativeFrom="page">
                  <wp:posOffset>432352</wp:posOffset>
                </wp:positionH>
                <wp:positionV relativeFrom="paragraph">
                  <wp:posOffset>2093092</wp:posOffset>
                </wp:positionV>
                <wp:extent cx="6791325" cy="1897380"/>
                <wp:effectExtent l="0" t="0" r="0" b="0"/>
                <wp:wrapTopAndBottom/>
                <wp:docPr id="282" name="Group 282"/>
                <wp:cNvGraphicFramePr/>
                <a:graphic xmlns:a="http://schemas.openxmlformats.org/drawingml/2006/main">
                  <a:graphicData uri="http://schemas.microsoft.com/office/word/2010/wordprocessingGroup">
                    <wpg:wgp>
                      <wpg:cNvGrpSpPr/>
                      <wpg:grpSpPr>
                        <a:xfrm>
                          <a:off x="0" y="0"/>
                          <a:ext cx="6791325" cy="1897380"/>
                          <a:chOff x="0" y="0"/>
                          <a:chExt cx="6791325" cy="1897380"/>
                        </a:xfrm>
                      </wpg:grpSpPr>
                      <wps:wsp>
                        <wps:cNvPr id="283" name="Graphic 283"/>
                        <wps:cNvSpPr/>
                        <wps:spPr>
                          <a:xfrm>
                            <a:off x="0" y="0"/>
                            <a:ext cx="6791325" cy="1897380"/>
                          </a:xfrm>
                          <a:custGeom>
                            <a:avLst/>
                            <a:gdLst/>
                            <a:ahLst/>
                            <a:cxnLst/>
                            <a:rect l="l" t="t" r="r" b="b"/>
                            <a:pathLst>
                              <a:path w="6791325" h="1897380">
                                <a:moveTo>
                                  <a:pt x="6611302" y="0"/>
                                </a:moveTo>
                                <a:lnTo>
                                  <a:pt x="179997" y="0"/>
                                </a:lnTo>
                                <a:lnTo>
                                  <a:pt x="132144" y="6430"/>
                                </a:lnTo>
                                <a:lnTo>
                                  <a:pt x="89146" y="24576"/>
                                </a:lnTo>
                                <a:lnTo>
                                  <a:pt x="52717" y="52724"/>
                                </a:lnTo>
                                <a:lnTo>
                                  <a:pt x="24573" y="89155"/>
                                </a:lnTo>
                                <a:lnTo>
                                  <a:pt x="6429" y="132156"/>
                                </a:lnTo>
                                <a:lnTo>
                                  <a:pt x="0" y="180009"/>
                                </a:lnTo>
                                <a:lnTo>
                                  <a:pt x="0" y="1716874"/>
                                </a:lnTo>
                                <a:lnTo>
                                  <a:pt x="6429" y="1764732"/>
                                </a:lnTo>
                                <a:lnTo>
                                  <a:pt x="24573" y="1807734"/>
                                </a:lnTo>
                                <a:lnTo>
                                  <a:pt x="52717" y="1844165"/>
                                </a:lnTo>
                                <a:lnTo>
                                  <a:pt x="89146" y="1872310"/>
                                </a:lnTo>
                                <a:lnTo>
                                  <a:pt x="132144" y="1890455"/>
                                </a:lnTo>
                                <a:lnTo>
                                  <a:pt x="179997" y="1896884"/>
                                </a:lnTo>
                                <a:lnTo>
                                  <a:pt x="6611302" y="1896884"/>
                                </a:lnTo>
                                <a:lnTo>
                                  <a:pt x="6659150" y="1890455"/>
                                </a:lnTo>
                                <a:lnTo>
                                  <a:pt x="6702147" y="1872310"/>
                                </a:lnTo>
                                <a:lnTo>
                                  <a:pt x="6738577" y="1844165"/>
                                </a:lnTo>
                                <a:lnTo>
                                  <a:pt x="6766723" y="1807734"/>
                                </a:lnTo>
                                <a:lnTo>
                                  <a:pt x="6784869" y="1764732"/>
                                </a:lnTo>
                                <a:lnTo>
                                  <a:pt x="6791299" y="1716874"/>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wps:bodyPr>
                      </wps:wsp>
                      <wps:wsp>
                        <wps:cNvPr id="284" name="Textbox 284"/>
                        <wps:cNvSpPr txBox="1"/>
                        <wps:spPr>
                          <a:xfrm>
                            <a:off x="0" y="0"/>
                            <a:ext cx="6791325" cy="1897380"/>
                          </a:xfrm>
                          <a:prstGeom prst="rect">
                            <a:avLst/>
                          </a:prstGeom>
                        </wps:spPr>
                        <wps:txbx>
                          <w:txbxContent>
                            <w:p w14:paraId="65FE2FCD" w14:textId="77777777" w:rsidR="00D70DAD" w:rsidRPr="00B97577" w:rsidRDefault="00D70DAD" w:rsidP="00D70DAD">
                              <w:pPr>
                                <w:spacing w:before="86"/>
                                <w:rPr>
                                  <w:rFonts w:ascii="Calibri" w:hAnsi="Calibri"/>
                                  <w:sz w:val="26"/>
                                </w:rPr>
                              </w:pPr>
                            </w:p>
                            <w:p w14:paraId="637CC874" w14:textId="77777777" w:rsidR="00D70DAD" w:rsidRPr="00B97577" w:rsidRDefault="00000000" w:rsidP="00D70DAD">
                              <w:pPr>
                                <w:bidi/>
                                <w:ind w:left="283"/>
                                <w:rPr>
                                  <w:rFonts w:ascii="Calibri" w:hAnsi="Calibri"/>
                                  <w:b/>
                                  <w:sz w:val="26"/>
                                </w:rPr>
                              </w:pPr>
                              <w:r w:rsidRPr="00B97577">
                                <w:rPr>
                                  <w:rFonts w:ascii="Calibri" w:hAnsi="Calibri"/>
                                  <w:b/>
                                  <w:sz w:val="26"/>
                                  <w:rtl/>
                                  <w:lang w:val="ar"/>
                                </w:rPr>
                                <w:t>مجالات الأولوية للنتائج</w:t>
                              </w:r>
                            </w:p>
                            <w:p w14:paraId="4522E315" w14:textId="77777777" w:rsidR="00D70DAD" w:rsidRPr="00B97577" w:rsidRDefault="00000000" w:rsidP="005D5E49">
                              <w:pPr>
                                <w:bidi/>
                                <w:spacing w:before="138" w:line="261" w:lineRule="auto"/>
                                <w:ind w:left="518" w:right="381" w:hanging="235"/>
                                <w:rPr>
                                  <w:rFonts w:ascii="Calibri" w:hAnsi="Calibri"/>
                                </w:rPr>
                              </w:pPr>
                              <w:r w:rsidRPr="00B97577">
                                <w:rPr>
                                  <w:rFonts w:ascii="Calibri" w:hAnsi="Calibri"/>
                                  <w:b/>
                                  <w:rtl/>
                                  <w:lang w:val="ar"/>
                                </w:rPr>
                                <w:t>1</w:t>
                              </w:r>
                              <w:r w:rsidRPr="00B97577">
                                <w:rPr>
                                  <w:rFonts w:ascii="Calibri" w:hAnsi="Calibri"/>
                                  <w:b/>
                                  <w:rtl/>
                                  <w:lang w:val="ar"/>
                                </w:rPr>
                                <w:tab/>
                              </w: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666E6768" w14:textId="77777777" w:rsidR="00D70DAD" w:rsidRPr="00B97577" w:rsidRDefault="00000000" w:rsidP="005D5E49">
                              <w:pPr>
                                <w:bidi/>
                                <w:spacing w:before="138" w:line="261" w:lineRule="auto"/>
                                <w:ind w:left="518" w:right="381" w:hanging="235"/>
                                <w:rPr>
                                  <w:rFonts w:ascii="Calibri" w:hAnsi="Calibri"/>
                                </w:rPr>
                              </w:pPr>
                              <w:r w:rsidRPr="00B97577">
                                <w:rPr>
                                  <w:rFonts w:ascii="Calibri" w:hAnsi="Calibri"/>
                                  <w:b/>
                                  <w:rtl/>
                                  <w:lang w:val="ar"/>
                                </w:rPr>
                                <w:t xml:space="preserve">2 </w:t>
                              </w:r>
                              <w:r w:rsidRPr="00B97577">
                                <w:rPr>
                                  <w:rFonts w:ascii="Calibri" w:hAnsi="Calibri"/>
                                  <w:b/>
                                  <w:rtl/>
                                  <w:lang w:val="ar"/>
                                </w:rPr>
                                <w:tab/>
                              </w:r>
                              <w:r w:rsidRPr="00B97577">
                                <w:rPr>
                                  <w:rFonts w:ascii="Calibri" w:hAnsi="Calibri"/>
                                  <w:rtl/>
                                  <w:lang w:val="ar"/>
                                </w:rPr>
                                <w:t>يمكن لمقدمي الرعاية النفاذ إلى الدعم والخدمات والبرامج في الوقت المناسب والمكان المناسب وبالطريقة الصحيحة.</w:t>
                              </w:r>
                            </w:p>
                            <w:p w14:paraId="3481E543" w14:textId="515DAC99" w:rsidR="00D70DAD" w:rsidRPr="00EF7922" w:rsidRDefault="00000000" w:rsidP="00D70DAD">
                              <w:pPr>
                                <w:bidi/>
                                <w:spacing w:before="138" w:line="261" w:lineRule="auto"/>
                                <w:ind w:left="518" w:right="381" w:hanging="235"/>
                                <w:rPr>
                                  <w:rFonts w:ascii="Calibri" w:hAnsi="Calibri"/>
                                  <w:lang w:val="en-AU"/>
                                </w:rPr>
                              </w:pPr>
                              <w:r w:rsidRPr="00B97577">
                                <w:rPr>
                                  <w:rFonts w:ascii="Calibri" w:hAnsi="Calibri"/>
                                  <w:b/>
                                  <w:rtl/>
                                  <w:lang w:val="ar"/>
                                </w:rPr>
                                <w:t xml:space="preserve">4 </w:t>
                              </w:r>
                              <w:r w:rsidRPr="00B97577">
                                <w:rPr>
                                  <w:rFonts w:ascii="Calibri" w:hAnsi="Calibri"/>
                                  <w:b/>
                                  <w:rtl/>
                                  <w:lang w:val="ar"/>
                                </w:rPr>
                                <w:tab/>
                              </w:r>
                              <w:r w:rsidRPr="00B97577">
                                <w:rPr>
                                  <w:rFonts w:ascii="Calibri" w:hAnsi="Calibri"/>
                                  <w:rtl/>
                                  <w:lang w:val="ar"/>
                                </w:rPr>
                                <w:t>ضمان امكانية مقدمي الرعاية الوصول إلى فرص العمل والتعليم أو التدريب والمشاركة فيها، بما في ذلك تحسين وضعهم المالي</w:t>
                              </w:r>
                              <w:r w:rsidR="00EF7922">
                                <w:rPr>
                                  <w:rFonts w:ascii="Calibri" w:hAnsi="Calibri"/>
                                  <w:lang w:val="en-AU"/>
                                </w:rPr>
                                <w:t>.</w:t>
                              </w:r>
                            </w:p>
                          </w:txbxContent>
                        </wps:txbx>
                        <wps:bodyPr wrap="square" lIns="0" tIns="0" rIns="0" bIns="0" rtlCol="0"/>
                      </wps:wsp>
                    </wpg:wgp>
                  </a:graphicData>
                </a:graphic>
              </wp:anchor>
            </w:drawing>
          </mc:Choice>
          <mc:Fallback>
            <w:pict>
              <v:group w14:anchorId="5C3A968B" id="Group 282" o:spid="_x0000_s1092" style="position:absolute;margin-left:34.05pt;margin-top:164.8pt;width:534.75pt;height:149.4pt;z-index:-251569152;mso-wrap-distance-left:0;mso-wrap-distance-right:0;mso-position-horizontal-relative:page;mso-position-vertical-relative:text" coordsize="67913,189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">
                <v:shape id="Graphic 283" o:spid="_x0000_s1093" style="position:absolute;width:67913;height:18973;visibility:visible;mso-wrap-style:square;v-text-anchor:top" coordsize="6791325,1897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" path="m6611302,l179997,,132144,6430,89146,24576,52717,52724,24573,89155,6429,132156,,180009,,1716874r6429,47858l24573,1807734r28144,36431l89146,1872310r42998,18145l179997,1896884r6431305,l6659150,1890455r42997,-18145l6738577,1844165r28146,-36431l6784869,1764732r6430,-47858l6791299,180009r-6430,-47853l6766723,89155,6738577,52724,6702147,24576,6659150,6430,6611302,xe" fillcolor="#e6eded" stroked="f">
                  <v:path arrowok="t"/>
                </v:shape>
                <v:shape id="Textbox 284" o:spid="_x0000_s1094" type="#_x0000_t202" style="position:absolute;width:67913;height:189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" filled="f" stroked="f">
                  <v:textbox inset="0,0,0,0">
                    <w:txbxContent>
                      <w:p w14:paraId="65FE2FCD" w14:textId="77777777" w:rsidR="00D70DAD" w:rsidRPr="00B97577" w:rsidRDefault="00D70DAD" w:rsidP="00D70DAD">
                        <w:pPr>
                          <w:spacing w:before="86"/>
                          <w:rPr>
                            <w:rFonts w:ascii="Calibri" w:hAnsi="Calibri"/>
                            <w:sz w:val="26"/>
                          </w:rPr>
                        </w:pPr>
                      </w:p>
                      <w:p w14:paraId="637CC874" w14:textId="77777777" w:rsidR="00D70DAD" w:rsidRPr="00B97577" w:rsidRDefault="00000000" w:rsidP="00D70DAD">
                        <w:pPr>
                          <w:bidi/>
                          <w:ind w:left="283"/>
                          <w:rPr>
                            <w:rFonts w:ascii="Calibri" w:hAnsi="Calibri"/>
                            <w:b/>
                            <w:sz w:val="26"/>
                          </w:rPr>
                        </w:pPr>
                        <w:r w:rsidRPr="00B97577">
                          <w:rPr>
                            <w:rFonts w:ascii="Calibri" w:hAnsi="Calibri"/>
                            <w:b/>
                            <w:sz w:val="26"/>
                            <w:rtl/>
                            <w:lang w:val="ar"/>
                          </w:rPr>
                          <w:t>مجالات الأولوية للنتائج</w:t>
                        </w:r>
                      </w:p>
                      <w:p w14:paraId="4522E315" w14:textId="77777777" w:rsidR="00D70DAD" w:rsidRPr="00B97577" w:rsidRDefault="00000000" w:rsidP="005D5E49">
                        <w:pPr>
                          <w:bidi/>
                          <w:spacing w:before="138" w:line="261" w:lineRule="auto"/>
                          <w:ind w:left="518" w:right="381" w:hanging="235"/>
                          <w:rPr>
                            <w:rFonts w:ascii="Calibri" w:hAnsi="Calibri"/>
                          </w:rPr>
                        </w:pPr>
                        <w:r w:rsidRPr="00B97577">
                          <w:rPr>
                            <w:rFonts w:ascii="Calibri" w:hAnsi="Calibri"/>
                            <w:b/>
                            <w:rtl/>
                            <w:lang w:val="ar"/>
                          </w:rPr>
                          <w:t>1</w:t>
                        </w:r>
                        <w:r w:rsidRPr="00B97577">
                          <w:rPr>
                            <w:rFonts w:ascii="Calibri" w:hAnsi="Calibri"/>
                            <w:b/>
                            <w:rtl/>
                            <w:lang w:val="ar"/>
                          </w:rPr>
                          <w:tab/>
                        </w: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666E6768" w14:textId="77777777" w:rsidR="00D70DAD" w:rsidRPr="00B97577" w:rsidRDefault="00000000" w:rsidP="005D5E49">
                        <w:pPr>
                          <w:bidi/>
                          <w:spacing w:before="138" w:line="261" w:lineRule="auto"/>
                          <w:ind w:left="518" w:right="381" w:hanging="235"/>
                          <w:rPr>
                            <w:rFonts w:ascii="Calibri" w:hAnsi="Calibri"/>
                          </w:rPr>
                        </w:pPr>
                        <w:r w:rsidRPr="00B97577">
                          <w:rPr>
                            <w:rFonts w:ascii="Calibri" w:hAnsi="Calibri"/>
                            <w:b/>
                            <w:rtl/>
                            <w:lang w:val="ar"/>
                          </w:rPr>
                          <w:t xml:space="preserve">2 </w:t>
                        </w:r>
                        <w:r w:rsidRPr="00B97577">
                          <w:rPr>
                            <w:rFonts w:ascii="Calibri" w:hAnsi="Calibri"/>
                            <w:b/>
                            <w:rtl/>
                            <w:lang w:val="ar"/>
                          </w:rPr>
                          <w:tab/>
                        </w:r>
                        <w:r w:rsidRPr="00B97577">
                          <w:rPr>
                            <w:rFonts w:ascii="Calibri" w:hAnsi="Calibri"/>
                            <w:rtl/>
                            <w:lang w:val="ar"/>
                          </w:rPr>
                          <w:t>يمكن لمقدمي الرعاية النفاذ إلى الدعم والخدمات والبرامج في الوقت المناسب والمكان المناسب وبالطريقة الصحيحة.</w:t>
                        </w:r>
                      </w:p>
                      <w:p w14:paraId="3481E543" w14:textId="515DAC99" w:rsidR="00D70DAD" w:rsidRPr="00EF7922" w:rsidRDefault="00000000" w:rsidP="00D70DAD">
                        <w:pPr>
                          <w:bidi/>
                          <w:spacing w:before="138" w:line="261" w:lineRule="auto"/>
                          <w:ind w:left="518" w:right="381" w:hanging="235"/>
                          <w:rPr>
                            <w:rFonts w:ascii="Calibri" w:hAnsi="Calibri"/>
                            <w:lang w:val="en-AU"/>
                          </w:rPr>
                        </w:pPr>
                        <w:r w:rsidRPr="00B97577">
                          <w:rPr>
                            <w:rFonts w:ascii="Calibri" w:hAnsi="Calibri"/>
                            <w:b/>
                            <w:rtl/>
                            <w:lang w:val="ar"/>
                          </w:rPr>
                          <w:t xml:space="preserve">4 </w:t>
                        </w:r>
                        <w:r w:rsidRPr="00B97577">
                          <w:rPr>
                            <w:rFonts w:ascii="Calibri" w:hAnsi="Calibri"/>
                            <w:b/>
                            <w:rtl/>
                            <w:lang w:val="ar"/>
                          </w:rPr>
                          <w:tab/>
                        </w:r>
                        <w:r w:rsidRPr="00B97577">
                          <w:rPr>
                            <w:rFonts w:ascii="Calibri" w:hAnsi="Calibri"/>
                            <w:rtl/>
                            <w:lang w:val="ar"/>
                          </w:rPr>
                          <w:t>ضمان امكانية مقدمي الرعاية الوصول إلى فرص العمل والتعليم أو التدريب والمشاركة فيها، بما في ذلك تحسين وضعهم المالي</w:t>
                        </w:r>
                        <w:r w:rsidR="00EF7922">
                          <w:rPr>
                            <w:rFonts w:ascii="Calibri" w:hAnsi="Calibri"/>
                            <w:lang w:val="en-AU"/>
                          </w:rPr>
                          <w:t>.</w:t>
                        </w:r>
                      </w:p>
                    </w:txbxContent>
                  </v:textbox>
                </v:shape>
                <w10:wrap type="topAndBottom" anchorx="page"/>
              </v:group>
            </w:pict>
          </mc:Fallback>
        </mc:AlternateContent>
      </w:r>
    </w:p>
    <w:p w14:paraId="2C85ACE7" w14:textId="77777777" w:rsidR="00D70DAD" w:rsidRPr="00B97577" w:rsidRDefault="00D70DAD" w:rsidP="00D70DAD">
      <w:pPr>
        <w:pStyle w:val="BodyText"/>
        <w:spacing w:before="195"/>
        <w:rPr>
          <w:rFonts w:ascii="Calibri" w:hAnsi="Calibri"/>
          <w:sz w:val="20"/>
        </w:rPr>
      </w:pPr>
    </w:p>
    <w:p w14:paraId="1F46D7BC" w14:textId="77777777" w:rsidR="00D70DAD" w:rsidRPr="00B97577" w:rsidRDefault="00D70DAD" w:rsidP="00D70DAD">
      <w:pPr>
        <w:rPr>
          <w:rFonts w:ascii="Calibri" w:hAnsi="Calibri"/>
          <w:sz w:val="20"/>
        </w:rPr>
        <w:sectPr w:rsidR="00D70DAD" w:rsidRPr="00B97577" w:rsidSect="00D70DAD">
          <w:headerReference w:type="default" r:id="rId39"/>
          <w:pgSz w:w="11910" w:h="16840"/>
          <w:pgMar w:top="2680" w:right="400" w:bottom="560" w:left="440" w:header="0" w:footer="377" w:gutter="0"/>
          <w:cols w:space="720"/>
        </w:sectPr>
      </w:pPr>
    </w:p>
    <w:p w14:paraId="7BCF1B83" w14:textId="77777777" w:rsidR="00D70DAD" w:rsidRPr="00B97577" w:rsidRDefault="00D70DAD" w:rsidP="00D70DAD">
      <w:pPr>
        <w:pStyle w:val="BodyText"/>
        <w:rPr>
          <w:rFonts w:ascii="Calibri" w:hAnsi="Calibri"/>
          <w:sz w:val="26"/>
        </w:rPr>
      </w:pPr>
    </w:p>
    <w:p w14:paraId="535F7716" w14:textId="77777777" w:rsidR="00D70DAD" w:rsidRPr="00B97577" w:rsidRDefault="00000000" w:rsidP="00D70DAD">
      <w:pPr>
        <w:pStyle w:val="BodyText"/>
        <w:spacing w:before="224"/>
        <w:rPr>
          <w:rFonts w:ascii="Calibri" w:hAnsi="Calibri"/>
          <w:sz w:val="26"/>
        </w:rPr>
      </w:pPr>
      <w:r w:rsidRPr="00B97577">
        <w:rPr>
          <w:rFonts w:ascii="Calibri" w:hAnsi="Calibri"/>
          <w:noProof/>
          <w:sz w:val="20"/>
          <w:lang w:eastAsia="zh-CN"/>
        </w:rPr>
        <mc:AlternateContent>
          <mc:Choice Requires="wpg">
            <w:drawing>
              <wp:anchor distT="0" distB="0" distL="114300" distR="114300" simplePos="0" relativeHeight="251820032" behindDoc="0" locked="0" layoutInCell="1" allowOverlap="1" wp14:anchorId="0B018FC1" wp14:editId="55F4936A">
                <wp:simplePos x="0" y="0"/>
                <wp:positionH relativeFrom="column">
                  <wp:posOffset>153670</wp:posOffset>
                </wp:positionH>
                <wp:positionV relativeFrom="paragraph">
                  <wp:posOffset>18415</wp:posOffset>
                </wp:positionV>
                <wp:extent cx="6792595" cy="611944"/>
                <wp:effectExtent l="0" t="0" r="8255" b="0"/>
                <wp:wrapNone/>
                <wp:docPr id="49" name="Group 137"/>
                <wp:cNvGraphicFramePr/>
                <a:graphic xmlns:a="http://schemas.openxmlformats.org/drawingml/2006/main">
                  <a:graphicData uri="http://schemas.microsoft.com/office/word/2010/wordprocessingGroup">
                    <wpg:wgp>
                      <wpg:cNvGrpSpPr/>
                      <wpg:grpSpPr>
                        <a:xfrm>
                          <a:off x="0" y="0"/>
                          <a:ext cx="6792595" cy="611944"/>
                          <a:chOff x="0" y="0"/>
                          <a:chExt cx="6792595" cy="699770"/>
                        </a:xfrm>
                      </wpg:grpSpPr>
                      <wps:wsp>
                        <wps:cNvPr id="50"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wps:bodyPr>
                      </wps:wsp>
                      <wps:wsp>
                        <wps:cNvPr id="53" name="Textbox 139"/>
                        <wps:cNvSpPr txBox="1"/>
                        <wps:spPr>
                          <a:xfrm>
                            <a:off x="0" y="72392"/>
                            <a:ext cx="6792595" cy="534571"/>
                          </a:xfrm>
                          <a:prstGeom prst="rect">
                            <a:avLst/>
                          </a:prstGeom>
                        </wps:spPr>
                        <wps:txbx>
                          <w:txbxContent>
                            <w:p w14:paraId="50E05330" w14:textId="11B34EE3" w:rsidR="0001176E" w:rsidRPr="00EF7922" w:rsidRDefault="00000000" w:rsidP="0001176E">
                              <w:pPr>
                                <w:bidi/>
                                <w:spacing w:before="218" w:line="252" w:lineRule="auto"/>
                                <w:ind w:left="283" w:right="331"/>
                                <w:rPr>
                                  <w:rFonts w:ascii="Calibri" w:hAnsi="Calibri"/>
                                  <w:i/>
                                  <w:sz w:val="26"/>
                                  <w:lang w:val="en-AU"/>
                                </w:rPr>
                              </w:pPr>
                              <w:r w:rsidRPr="00A0188E">
                                <w:rPr>
                                  <w:rFonts w:ascii="Calibri" w:hAnsi="Calibri"/>
                                  <w:b/>
                                  <w:sz w:val="26"/>
                                  <w:rtl/>
                                  <w:lang w:val="ar"/>
                                </w:rPr>
                                <w:t>الالتزام 6:</w:t>
                              </w:r>
                              <w:r w:rsidRPr="00A0188E">
                                <w:rPr>
                                  <w:rFonts w:ascii="Calibri" w:hAnsi="Calibri"/>
                                  <w:sz w:val="26"/>
                                  <w:rtl/>
                                  <w:lang w:val="ar"/>
                                </w:rPr>
                                <w:t xml:space="preserve"> فهم المشهد الكامل لمقدمي الرعاية من خلال تحسين البيانات</w:t>
                              </w:r>
                              <w:r w:rsidR="00EF7922">
                                <w:rPr>
                                  <w:rFonts w:ascii="Calibri" w:hAnsi="Calibri"/>
                                  <w:sz w:val="26"/>
                                  <w:lang w:val="en-AU"/>
                                </w:rPr>
                                <w:t>.</w:t>
                              </w:r>
                            </w:p>
                          </w:txbxContent>
                        </wps:txbx>
                        <wps:bodyPr wrap="square" lIns="0" tIns="0" rIns="0" bIns="0" rtlCol="0"/>
                      </wps:wsp>
                    </wpg:wgp>
                  </a:graphicData>
                </a:graphic>
                <wp14:sizeRelH relativeFrom="page">
                  <wp14:pctWidth>0</wp14:pctWidth>
                </wp14:sizeRelH>
                <wp14:sizeRelV relativeFrom="page">
                  <wp14:pctHeight>0</wp14:pctHeight>
                </wp14:sizeRelV>
              </wp:anchor>
            </w:drawing>
          </mc:Choice>
          <mc:Fallback>
            <w:pict>
              <v:group w14:anchorId="0B018FC1" id="_x0000_s1095" style="position:absolute;margin-left:12.1pt;margin-top:1.45pt;width:534.85pt;height:48.2pt;z-index:251820032;mso-position-horizontal-relative:text;mso-position-vertical-relative:text" coordsize="67925,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">
                <v:shape id="Graphic 138" o:spid="_x0000_s1096" style="position:absolute;width:67925;height:6997;visibility:visible;mso-wrap-style:square;v-text-anchor:top" coordsize="6792595,699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&#13;&#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97" type="#_x0000_t202" style="position:absolute;top:723;width:67925;height:5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" filled="f" stroked="f">
                  <v:textbox inset="0,0,0,0">
                    <w:txbxContent>
                      <w:p w14:paraId="50E05330" w14:textId="11B34EE3" w:rsidR="0001176E" w:rsidRPr="00EF7922" w:rsidRDefault="00000000" w:rsidP="0001176E">
                        <w:pPr>
                          <w:bidi/>
                          <w:spacing w:before="218" w:line="252" w:lineRule="auto"/>
                          <w:ind w:left="283" w:right="331"/>
                          <w:rPr>
                            <w:rFonts w:ascii="Calibri" w:hAnsi="Calibri"/>
                            <w:i/>
                            <w:sz w:val="26"/>
                            <w:lang w:val="en-AU"/>
                          </w:rPr>
                        </w:pPr>
                        <w:r w:rsidRPr="00A0188E">
                          <w:rPr>
                            <w:rFonts w:ascii="Calibri" w:hAnsi="Calibri"/>
                            <w:b/>
                            <w:sz w:val="26"/>
                            <w:rtl/>
                            <w:lang w:val="ar"/>
                          </w:rPr>
                          <w:t>الالتزام 6:</w:t>
                        </w:r>
                        <w:r w:rsidRPr="00A0188E">
                          <w:rPr>
                            <w:rFonts w:ascii="Calibri" w:hAnsi="Calibri"/>
                            <w:sz w:val="26"/>
                            <w:rtl/>
                            <w:lang w:val="ar"/>
                          </w:rPr>
                          <w:t xml:space="preserve"> فهم المشهد الكامل لمقدمي الرعاية من خلال تحسين البيانات</w:t>
                        </w:r>
                        <w:r w:rsidR="00EF7922">
                          <w:rPr>
                            <w:rFonts w:ascii="Calibri" w:hAnsi="Calibri"/>
                            <w:sz w:val="26"/>
                            <w:lang w:val="en-AU"/>
                          </w:rPr>
                          <w:t>.</w:t>
                        </w:r>
                      </w:p>
                    </w:txbxContent>
                  </v:textbox>
                </v:shape>
              </v:group>
            </w:pict>
          </mc:Fallback>
        </mc:AlternateContent>
      </w:r>
    </w:p>
    <w:p w14:paraId="106862A2" w14:textId="77777777" w:rsidR="00D70DAD" w:rsidRPr="00B97577" w:rsidRDefault="00D70DAD" w:rsidP="00D70DAD">
      <w:pPr>
        <w:ind w:left="523"/>
        <w:rPr>
          <w:rFonts w:ascii="Calibri" w:hAnsi="Calibri"/>
          <w:b/>
          <w:sz w:val="26"/>
        </w:rPr>
      </w:pPr>
    </w:p>
    <w:p w14:paraId="0F9C99F3" w14:textId="77777777" w:rsidR="00D70DAD" w:rsidRPr="00B97577" w:rsidRDefault="00D70DAD" w:rsidP="00D70DAD">
      <w:pPr>
        <w:pStyle w:val="BodyText"/>
        <w:rPr>
          <w:rFonts w:ascii="Calibri" w:hAnsi="Calibri"/>
          <w:b/>
          <w:sz w:val="20"/>
        </w:rPr>
      </w:pPr>
    </w:p>
    <w:p w14:paraId="05CAC27E" w14:textId="77777777" w:rsidR="00D70DAD" w:rsidRPr="00B97577" w:rsidRDefault="00000000" w:rsidP="00D70DAD">
      <w:pPr>
        <w:pStyle w:val="BodyText"/>
        <w:spacing w:before="119"/>
        <w:rPr>
          <w:rFonts w:ascii="Calibri" w:hAnsi="Calibri"/>
          <w:b/>
          <w:sz w:val="20"/>
        </w:rPr>
      </w:pPr>
      <w:r w:rsidRPr="00D70DAD">
        <w:rPr>
          <w:rFonts w:ascii="RooneySans Bold"/>
          <w:b/>
          <w:noProof/>
          <w:sz w:val="20"/>
          <w:lang w:eastAsia="zh-CN"/>
        </w:rPr>
        <mc:AlternateContent>
          <mc:Choice Requires="wpg">
            <w:drawing>
              <wp:anchor distT="0" distB="0" distL="0" distR="0" simplePos="0" relativeHeight="251749376" behindDoc="1" locked="0" layoutInCell="1" allowOverlap="1" wp14:anchorId="22C81B1B" wp14:editId="71C4AD3A">
                <wp:simplePos x="0" y="0"/>
                <wp:positionH relativeFrom="page">
                  <wp:posOffset>432003</wp:posOffset>
                </wp:positionH>
                <wp:positionV relativeFrom="paragraph">
                  <wp:posOffset>250170</wp:posOffset>
                </wp:positionV>
                <wp:extent cx="6791959" cy="1843405"/>
                <wp:effectExtent l="0" t="0" r="0" b="0"/>
                <wp:wrapTopAndBottom/>
                <wp:docPr id="302" name="Group 302"/>
                <wp:cNvGraphicFramePr/>
                <a:graphic xmlns:a="http://schemas.openxmlformats.org/drawingml/2006/main">
                  <a:graphicData uri="http://schemas.microsoft.com/office/word/2010/wordprocessingGroup">
                    <wpg:wgp>
                      <wpg:cNvGrpSpPr/>
                      <wpg:grpSpPr>
                        <a:xfrm>
                          <a:off x="0" y="0"/>
                          <a:ext cx="6791959" cy="1843405"/>
                          <a:chOff x="0" y="0"/>
                          <a:chExt cx="6791959" cy="1843405"/>
                        </a:xfrm>
                      </wpg:grpSpPr>
                      <wps:wsp>
                        <wps:cNvPr id="303" name="Graphic 303"/>
                        <wps:cNvSpPr/>
                        <wps:spPr>
                          <a:xfrm>
                            <a:off x="0" y="0"/>
                            <a:ext cx="6791959" cy="1843405"/>
                          </a:xfrm>
                          <a:custGeom>
                            <a:avLst/>
                            <a:gdLst/>
                            <a:ahLst/>
                            <a:cxnLst/>
                            <a:rect l="l" t="t" r="r" b="b"/>
                            <a:pathLst>
                              <a:path w="6791959" h="1843405">
                                <a:moveTo>
                                  <a:pt x="6611645" y="0"/>
                                </a:moveTo>
                                <a:lnTo>
                                  <a:pt x="179997" y="0"/>
                                </a:lnTo>
                                <a:lnTo>
                                  <a:pt x="132144" y="6430"/>
                                </a:lnTo>
                                <a:lnTo>
                                  <a:pt x="89146" y="24576"/>
                                </a:lnTo>
                                <a:lnTo>
                                  <a:pt x="52717" y="52722"/>
                                </a:lnTo>
                                <a:lnTo>
                                  <a:pt x="24573" y="89152"/>
                                </a:lnTo>
                                <a:lnTo>
                                  <a:pt x="6429" y="132149"/>
                                </a:lnTo>
                                <a:lnTo>
                                  <a:pt x="0" y="179997"/>
                                </a:lnTo>
                                <a:lnTo>
                                  <a:pt x="0" y="1662823"/>
                                </a:lnTo>
                                <a:lnTo>
                                  <a:pt x="6429" y="1710676"/>
                                </a:lnTo>
                                <a:lnTo>
                                  <a:pt x="24573" y="1753674"/>
                                </a:lnTo>
                                <a:lnTo>
                                  <a:pt x="52717" y="1790103"/>
                                </a:lnTo>
                                <a:lnTo>
                                  <a:pt x="89146" y="1818247"/>
                                </a:lnTo>
                                <a:lnTo>
                                  <a:pt x="132144" y="1836391"/>
                                </a:lnTo>
                                <a:lnTo>
                                  <a:pt x="179997" y="1842820"/>
                                </a:lnTo>
                                <a:lnTo>
                                  <a:pt x="6611645" y="1842820"/>
                                </a:lnTo>
                                <a:lnTo>
                                  <a:pt x="6659497" y="1836391"/>
                                </a:lnTo>
                                <a:lnTo>
                                  <a:pt x="6702496" y="1818247"/>
                                </a:lnTo>
                                <a:lnTo>
                                  <a:pt x="6738924" y="1790103"/>
                                </a:lnTo>
                                <a:lnTo>
                                  <a:pt x="6767068" y="1753674"/>
                                </a:lnTo>
                                <a:lnTo>
                                  <a:pt x="6785213" y="1710676"/>
                                </a:lnTo>
                                <a:lnTo>
                                  <a:pt x="6791642" y="1662823"/>
                                </a:lnTo>
                                <a:lnTo>
                                  <a:pt x="6791642" y="179997"/>
                                </a:lnTo>
                                <a:lnTo>
                                  <a:pt x="6785213" y="132149"/>
                                </a:lnTo>
                                <a:lnTo>
                                  <a:pt x="6767068" y="89152"/>
                                </a:lnTo>
                                <a:lnTo>
                                  <a:pt x="6738924" y="52722"/>
                                </a:lnTo>
                                <a:lnTo>
                                  <a:pt x="6702496" y="24576"/>
                                </a:lnTo>
                                <a:lnTo>
                                  <a:pt x="6659497" y="6430"/>
                                </a:lnTo>
                                <a:lnTo>
                                  <a:pt x="6611645" y="0"/>
                                </a:lnTo>
                                <a:close/>
                              </a:path>
                            </a:pathLst>
                          </a:custGeom>
                          <a:solidFill>
                            <a:srgbClr val="FCF4EF"/>
                          </a:solidFill>
                        </wps:spPr>
                        <wps:bodyPr wrap="square" lIns="0" tIns="0" rIns="0" bIns="0" rtlCol="0">
                          <a:prstTxWarp prst="textNoShape">
                            <a:avLst/>
                          </a:prstTxWarp>
                        </wps:bodyPr>
                      </wps:wsp>
                      <wps:wsp>
                        <wps:cNvPr id="304" name="Textbox 304"/>
                        <wps:cNvSpPr txBox="1"/>
                        <wps:spPr>
                          <a:xfrm>
                            <a:off x="0" y="0"/>
                            <a:ext cx="6791959" cy="1843405"/>
                          </a:xfrm>
                          <a:prstGeom prst="rect">
                            <a:avLst/>
                          </a:prstGeom>
                        </wps:spPr>
                        <wps:txbx>
                          <w:txbxContent>
                            <w:p w14:paraId="75E819C6" w14:textId="77777777" w:rsidR="00D70DAD" w:rsidRPr="00B97577" w:rsidRDefault="00000000" w:rsidP="00D70DAD">
                              <w:pPr>
                                <w:bidi/>
                                <w:spacing w:before="218"/>
                                <w:ind w:left="283"/>
                                <w:rPr>
                                  <w:rFonts w:ascii="Calibri" w:hAnsi="Calibri"/>
                                  <w:b/>
                                  <w:sz w:val="26"/>
                                </w:rPr>
                              </w:pPr>
                              <w:r w:rsidRPr="00B97577">
                                <w:rPr>
                                  <w:rFonts w:ascii="Calibri" w:hAnsi="Calibri"/>
                                  <w:b/>
                                  <w:sz w:val="26"/>
                                  <w:rtl/>
                                  <w:lang w:val="ar"/>
                                </w:rPr>
                                <w:t>ما سنقوم به</w:t>
                              </w:r>
                            </w:p>
                            <w:p w14:paraId="6431A4CF" w14:textId="77777777" w:rsidR="00D70DAD" w:rsidRPr="00B97577" w:rsidRDefault="00000000" w:rsidP="00D70DAD">
                              <w:pPr>
                                <w:numPr>
                                  <w:ilvl w:val="1"/>
                                  <w:numId w:val="1"/>
                                </w:numPr>
                                <w:tabs>
                                  <w:tab w:val="left" w:pos="645"/>
                                  <w:tab w:val="left" w:pos="648"/>
                                </w:tabs>
                                <w:bidi/>
                                <w:spacing w:before="129" w:line="261" w:lineRule="auto"/>
                                <w:ind w:right="540"/>
                                <w:rPr>
                                  <w:rFonts w:ascii="Calibri" w:hAnsi="Calibri"/>
                                </w:rPr>
                              </w:pPr>
                              <w:r w:rsidRPr="00B97577">
                                <w:rPr>
                                  <w:rFonts w:ascii="Calibri" w:hAnsi="Calibri"/>
                                  <w:rtl/>
                                  <w:lang w:val="ar"/>
                                </w:rPr>
                                <w:t>إجراء عملية بحث وتحليل وفهم الآليات الحالية لالتقاط بيانات مقدمي الرعاية في جميع أنحاء البلاد من خلال القطاعات الفيدرالية وقطاعات الولايات/المقاطعات والقطاعات الأكاديمية وغير الحكومية.</w:t>
                              </w:r>
                            </w:p>
                            <w:p w14:paraId="5F8C77FB" w14:textId="77777777" w:rsidR="00D70DAD" w:rsidRPr="00B97577" w:rsidRDefault="00000000" w:rsidP="00D70DAD">
                              <w:pPr>
                                <w:numPr>
                                  <w:ilvl w:val="1"/>
                                  <w:numId w:val="1"/>
                                </w:numPr>
                                <w:tabs>
                                  <w:tab w:val="left" w:pos="689"/>
                                </w:tabs>
                                <w:bidi/>
                                <w:spacing w:before="114" w:line="261" w:lineRule="auto"/>
                                <w:ind w:left="689" w:right="610" w:hanging="406"/>
                                <w:rPr>
                                  <w:rFonts w:ascii="Calibri" w:hAnsi="Calibri"/>
                                </w:rPr>
                              </w:pPr>
                              <w:r w:rsidRPr="00B97577">
                                <w:rPr>
                                  <w:rFonts w:ascii="Calibri" w:hAnsi="Calibri"/>
                                  <w:rtl/>
                                  <w:lang w:val="ar"/>
                                </w:rPr>
                                <w:t>وضع خطة لتحسين عملية التقاط البيانات المنتظمة والمتسقة لتشكيل عملية صنع القرار وتطوير السياسات والبرامج.</w:t>
                              </w:r>
                            </w:p>
                            <w:p w14:paraId="2AE3CFC5" w14:textId="77777777" w:rsidR="00D70DAD" w:rsidRPr="00B97577" w:rsidRDefault="00000000" w:rsidP="00D70DAD">
                              <w:pPr>
                                <w:numPr>
                                  <w:ilvl w:val="1"/>
                                  <w:numId w:val="1"/>
                                </w:numPr>
                                <w:tabs>
                                  <w:tab w:val="left" w:pos="682"/>
                                  <w:tab w:val="left" w:pos="685"/>
                                </w:tabs>
                                <w:bidi/>
                                <w:spacing w:before="113" w:line="261" w:lineRule="auto"/>
                                <w:ind w:left="685" w:right="830" w:hanging="403"/>
                                <w:rPr>
                                  <w:rFonts w:ascii="Calibri" w:hAnsi="Calibri"/>
                                </w:rPr>
                              </w:pPr>
                              <w:r w:rsidRPr="00B97577">
                                <w:rPr>
                                  <w:rFonts w:ascii="Calibri" w:hAnsi="Calibri"/>
                                  <w:rtl/>
                                  <w:lang w:val="ar"/>
                                </w:rPr>
                                <w:t>العمل بالشراكة مع مجتمعات ومؤسسات السكان الأصليين وسكان جزر مضيق توريس لضمان الحفاظ على سيادة البيانات وحوكمة البيانات بشكل مناسب.</w:t>
                              </w:r>
                            </w:p>
                          </w:txbxContent>
                        </wps:txbx>
                        <wps:bodyPr wrap="square" lIns="0" tIns="0" rIns="0" bIns="0" rtlCol="0"/>
                      </wps:wsp>
                    </wpg:wgp>
                  </a:graphicData>
                </a:graphic>
              </wp:anchor>
            </w:drawing>
          </mc:Choice>
          <mc:Fallback>
            <w:pict>
              <v:group w14:anchorId="22C81B1B" id="Group 302" o:spid="_x0000_s1098" style="position:absolute;margin-left:34pt;margin-top:19.7pt;width:534.8pt;height:145.15pt;z-index:-251567104;mso-wrap-distance-left:0;mso-wrap-distance-right:0;mso-position-horizontal-relative:page;mso-position-vertical-relative:text" coordsize="67919,18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">
                <v:shape id="Graphic 303" o:spid="_x0000_s1099" style="position:absolute;width:67919;height:18434;visibility:visible;mso-wrap-style:square;v-text-anchor:top" coordsize="6791959,1843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" path="m6611645,l179997,,132144,6430,89146,24576,52717,52722,24573,89152,6429,132149,,179997,,1662823r6429,47853l24573,1753674r28144,36429l89146,1818247r42998,18144l179997,1842820r6431648,l6659497,1836391r42999,-18144l6738924,1790103r28144,-36429l6785213,1710676r6429,-47853l6791642,179997r-6429,-47848l6767068,89152,6738924,52722,6702496,24576,6659497,6430,6611645,xe" fillcolor="#fcf4ef" stroked="f">
                  <v:path arrowok="t"/>
                </v:shape>
                <v:shape id="Textbox 304" o:spid="_x0000_s1100" type="#_x0000_t202" style="position:absolute;width:67919;height:184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" filled="f" stroked="f">
                  <v:textbox inset="0,0,0,0">
                    <w:txbxContent>
                      <w:p w14:paraId="75E819C6" w14:textId="77777777" w:rsidR="00D70DAD" w:rsidRPr="00B97577" w:rsidRDefault="00000000" w:rsidP="00D70DAD">
                        <w:pPr>
                          <w:bidi/>
                          <w:spacing w:before="218"/>
                          <w:ind w:left="283"/>
                          <w:rPr>
                            <w:rFonts w:ascii="Calibri" w:hAnsi="Calibri"/>
                            <w:b/>
                            <w:sz w:val="26"/>
                          </w:rPr>
                        </w:pPr>
                        <w:r w:rsidRPr="00B97577">
                          <w:rPr>
                            <w:rFonts w:ascii="Calibri" w:hAnsi="Calibri"/>
                            <w:b/>
                            <w:sz w:val="26"/>
                            <w:rtl/>
                            <w:lang w:val="ar"/>
                          </w:rPr>
                          <w:t>ما سنقوم به</w:t>
                        </w:r>
                      </w:p>
                      <w:p w14:paraId="6431A4CF" w14:textId="77777777" w:rsidR="00D70DAD" w:rsidRPr="00B97577" w:rsidRDefault="00000000" w:rsidP="00D70DAD">
                        <w:pPr>
                          <w:numPr>
                            <w:ilvl w:val="1"/>
                            <w:numId w:val="1"/>
                          </w:numPr>
                          <w:tabs>
                            <w:tab w:val="left" w:pos="645"/>
                            <w:tab w:val="left" w:pos="648"/>
                          </w:tabs>
                          <w:bidi/>
                          <w:spacing w:before="129" w:line="261" w:lineRule="auto"/>
                          <w:ind w:right="540"/>
                          <w:rPr>
                            <w:rFonts w:ascii="Calibri" w:hAnsi="Calibri"/>
                          </w:rPr>
                        </w:pPr>
                        <w:r w:rsidRPr="00B97577">
                          <w:rPr>
                            <w:rFonts w:ascii="Calibri" w:hAnsi="Calibri"/>
                            <w:rtl/>
                            <w:lang w:val="ar"/>
                          </w:rPr>
                          <w:t>إجراء عملية بحث وتحليل وفهم الآليات الحالية لالتقاط بيانات مقدمي الرعاية في جميع أنحاء البلاد من خلال القطاعات الفيدرالية وقطاعات الولايات/المقاطعات والقطاعات الأكاديمية وغير الحكومية.</w:t>
                        </w:r>
                      </w:p>
                      <w:p w14:paraId="5F8C77FB" w14:textId="77777777" w:rsidR="00D70DAD" w:rsidRPr="00B97577" w:rsidRDefault="00000000" w:rsidP="00D70DAD">
                        <w:pPr>
                          <w:numPr>
                            <w:ilvl w:val="1"/>
                            <w:numId w:val="1"/>
                          </w:numPr>
                          <w:tabs>
                            <w:tab w:val="left" w:pos="689"/>
                          </w:tabs>
                          <w:bidi/>
                          <w:spacing w:before="114" w:line="261" w:lineRule="auto"/>
                          <w:ind w:left="689" w:right="610" w:hanging="406"/>
                          <w:rPr>
                            <w:rFonts w:ascii="Calibri" w:hAnsi="Calibri"/>
                          </w:rPr>
                        </w:pPr>
                        <w:r w:rsidRPr="00B97577">
                          <w:rPr>
                            <w:rFonts w:ascii="Calibri" w:hAnsi="Calibri"/>
                            <w:rtl/>
                            <w:lang w:val="ar"/>
                          </w:rPr>
                          <w:t>وضع خطة لتحسين عملية التقاط البيانات المنتظمة والمتسقة لتشكيل عملية صنع القرار وتطوير السياسات والبرامج.</w:t>
                        </w:r>
                      </w:p>
                      <w:p w14:paraId="2AE3CFC5" w14:textId="77777777" w:rsidR="00D70DAD" w:rsidRPr="00B97577" w:rsidRDefault="00000000" w:rsidP="00D70DAD">
                        <w:pPr>
                          <w:numPr>
                            <w:ilvl w:val="1"/>
                            <w:numId w:val="1"/>
                          </w:numPr>
                          <w:tabs>
                            <w:tab w:val="left" w:pos="682"/>
                            <w:tab w:val="left" w:pos="685"/>
                          </w:tabs>
                          <w:bidi/>
                          <w:spacing w:before="113" w:line="261" w:lineRule="auto"/>
                          <w:ind w:left="685" w:right="830" w:hanging="403"/>
                          <w:rPr>
                            <w:rFonts w:ascii="Calibri" w:hAnsi="Calibri"/>
                          </w:rPr>
                        </w:pPr>
                        <w:r w:rsidRPr="00B97577">
                          <w:rPr>
                            <w:rFonts w:ascii="Calibri" w:hAnsi="Calibri"/>
                            <w:rtl/>
                            <w:lang w:val="ar"/>
                          </w:rPr>
                          <w:t>العمل بالشراكة مع مجتمعات ومؤسسات السكان الأصليين وسكان جزر مضيق توريس لضمان الحفاظ على سيادة البيانات وحوكمة البيانات بشكل مناسب.</w:t>
                        </w:r>
                      </w:p>
                    </w:txbxContent>
                  </v:textbox>
                </v:shape>
                <w10:wrap type="topAndBottom" anchorx="page"/>
              </v:group>
            </w:pict>
          </mc:Fallback>
        </mc:AlternateContent>
      </w:r>
    </w:p>
    <w:p w14:paraId="4E940CA0" w14:textId="77777777" w:rsidR="00D70DAD" w:rsidRPr="00B97577" w:rsidRDefault="00D70DAD" w:rsidP="00D70DAD">
      <w:pPr>
        <w:pStyle w:val="BodyText"/>
        <w:rPr>
          <w:rFonts w:ascii="Calibri" w:hAnsi="Calibri"/>
          <w:b/>
          <w:sz w:val="20"/>
        </w:rPr>
      </w:pPr>
    </w:p>
    <w:p w14:paraId="20B54073" w14:textId="77777777" w:rsidR="00D70DAD" w:rsidRPr="00B97577" w:rsidRDefault="00000000" w:rsidP="00D70DAD">
      <w:pPr>
        <w:pStyle w:val="BodyText"/>
        <w:spacing w:before="71"/>
        <w:rPr>
          <w:rFonts w:ascii="Calibri" w:hAnsi="Calibri"/>
          <w:b/>
          <w:sz w:val="20"/>
        </w:rPr>
      </w:pPr>
      <w:r w:rsidRPr="00D70DAD">
        <w:rPr>
          <w:rFonts w:ascii="RooneySans Bold"/>
          <w:b/>
          <w:noProof/>
          <w:sz w:val="20"/>
          <w:lang w:eastAsia="zh-CN"/>
        </w:rPr>
        <mc:AlternateContent>
          <mc:Choice Requires="wpg">
            <w:drawing>
              <wp:anchor distT="0" distB="0" distL="0" distR="0" simplePos="0" relativeHeight="251751424" behindDoc="1" locked="0" layoutInCell="1" allowOverlap="1" wp14:anchorId="213682C8" wp14:editId="4343FE1C">
                <wp:simplePos x="0" y="0"/>
                <wp:positionH relativeFrom="page">
                  <wp:posOffset>343437</wp:posOffset>
                </wp:positionH>
                <wp:positionV relativeFrom="paragraph">
                  <wp:posOffset>219418</wp:posOffset>
                </wp:positionV>
                <wp:extent cx="6791959" cy="848994"/>
                <wp:effectExtent l="0" t="0" r="0" b="0"/>
                <wp:wrapTopAndBottom/>
                <wp:docPr id="305" name="Group 305"/>
                <wp:cNvGraphicFramePr/>
                <a:graphic xmlns:a="http://schemas.openxmlformats.org/drawingml/2006/main">
                  <a:graphicData uri="http://schemas.microsoft.com/office/word/2010/wordprocessingGroup">
                    <wpg:wgp>
                      <wpg:cNvGrpSpPr/>
                      <wpg:grpSpPr>
                        <a:xfrm>
                          <a:off x="0" y="0"/>
                          <a:ext cx="6791959" cy="848994"/>
                          <a:chOff x="0" y="0"/>
                          <a:chExt cx="6791959" cy="848994"/>
                        </a:xfrm>
                      </wpg:grpSpPr>
                      <wps:wsp>
                        <wps:cNvPr id="306" name="Graphic 306"/>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wps:bodyPr>
                      </wps:wsp>
                      <wps:wsp>
                        <wps:cNvPr id="307" name="Textbox 307"/>
                        <wps:cNvSpPr txBox="1"/>
                        <wps:spPr>
                          <a:xfrm>
                            <a:off x="0" y="0"/>
                            <a:ext cx="6791959" cy="848994"/>
                          </a:xfrm>
                          <a:prstGeom prst="rect">
                            <a:avLst/>
                          </a:prstGeom>
                        </wps:spPr>
                        <wps:txbx>
                          <w:txbxContent>
                            <w:p w14:paraId="10B5F82E" w14:textId="77777777" w:rsidR="00D70DAD" w:rsidRPr="00B97577" w:rsidRDefault="00D70DAD" w:rsidP="00D70DAD">
                              <w:pPr>
                                <w:spacing w:before="50"/>
                                <w:rPr>
                                  <w:rFonts w:ascii="Calibri" w:hAnsi="Calibri"/>
                                  <w:b/>
                                  <w:sz w:val="26"/>
                                </w:rPr>
                              </w:pPr>
                            </w:p>
                            <w:p w14:paraId="2FFEC638" w14:textId="77777777" w:rsidR="00D70DAD" w:rsidRPr="00035D77" w:rsidRDefault="00000000" w:rsidP="00D70DAD">
                              <w:pPr>
                                <w:bidi/>
                                <w:spacing w:line="252" w:lineRule="auto"/>
                                <w:ind w:left="422" w:right="525"/>
                                <w:rPr>
                                  <w:rFonts w:ascii="Calibri" w:hAnsi="Calibri"/>
                                  <w:sz w:val="26"/>
                                </w:rPr>
                              </w:pPr>
                              <w:r w:rsidRPr="00B97577">
                                <w:rPr>
                                  <w:rFonts w:ascii="Calibri" w:hAnsi="Calibri"/>
                                  <w:b/>
                                  <w:sz w:val="26"/>
                                  <w:rtl/>
                                  <w:lang w:val="ar"/>
                                </w:rPr>
                                <w:t>إن الالتزام رقم 6</w:t>
                              </w:r>
                              <w:r w:rsidRPr="00035D77">
                                <w:rPr>
                                  <w:rFonts w:ascii="Calibri" w:hAnsi="Calibri"/>
                                  <w:sz w:val="26"/>
                                  <w:rtl/>
                                  <w:lang w:val="ar"/>
                                </w:rPr>
                                <w:t xml:space="preserve"> يتوافق مع التوصية رقم </w:t>
                              </w:r>
                              <w:r w:rsidRPr="00B97577">
                                <w:rPr>
                                  <w:rFonts w:ascii="Calibri" w:hAnsi="Calibri"/>
                                  <w:b/>
                                  <w:sz w:val="26"/>
                                  <w:rtl/>
                                  <w:lang w:val="ar"/>
                                </w:rPr>
                                <w:t>18</w:t>
                              </w:r>
                              <w:r w:rsidRPr="00035D77">
                                <w:rPr>
                                  <w:rFonts w:ascii="Calibri" w:hAnsi="Calibri"/>
                                  <w:sz w:val="26"/>
                                  <w:rtl/>
                                  <w:lang w:val="ar"/>
                                </w:rPr>
                                <w:t xml:space="preserve"> الصادرة عن لجنة الاستفسار في الاعتراف بمقدمي الرعاية غير مدفوعي الأجر.</w:t>
                              </w:r>
                            </w:p>
                          </w:txbxContent>
                        </wps:txbx>
                        <wps:bodyPr wrap="square" lIns="0" tIns="0" rIns="0" bIns="0" rtlCol="0"/>
                      </wps:wsp>
                    </wpg:wgp>
                  </a:graphicData>
                </a:graphic>
              </wp:anchor>
            </w:drawing>
          </mc:Choice>
          <mc:Fallback>
            <w:pict>
              <v:group w14:anchorId="213682C8" id="Group 305" o:spid="_x0000_s1101" style="position:absolute;margin-left:27.05pt;margin-top:17.3pt;width:534.8pt;height:66.85pt;z-index:-251565056;mso-wrap-distance-left:0;mso-wrap-distance-right:0;mso-position-horizontal-relative:page;mso-position-vertical-relative:text" coordsize="67919,84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">
                <v:shape id="Graphic 306" o:spid="_x0000_s1102" style="position:absolute;width:67919;height:8489;visibility:visible;mso-wrap-style:square;v-text-anchor:top" coordsize="6791959,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&#13;&#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307" o:spid="_x0000_s1103" type="#_x0000_t202" style="position:absolute;width:67919;height:8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" filled="f" stroked="f">
                  <v:textbox inset="0,0,0,0">
                    <w:txbxContent>
                      <w:p w14:paraId="10B5F82E" w14:textId="77777777" w:rsidR="00D70DAD" w:rsidRPr="00B97577" w:rsidRDefault="00D70DAD" w:rsidP="00D70DAD">
                        <w:pPr>
                          <w:spacing w:before="50"/>
                          <w:rPr>
                            <w:rFonts w:ascii="Calibri" w:hAnsi="Calibri"/>
                            <w:b/>
                            <w:sz w:val="26"/>
                          </w:rPr>
                        </w:pPr>
                      </w:p>
                      <w:p w14:paraId="2FFEC638" w14:textId="77777777" w:rsidR="00D70DAD" w:rsidRPr="00035D77" w:rsidRDefault="00000000" w:rsidP="00D70DAD">
                        <w:pPr>
                          <w:bidi/>
                          <w:spacing w:line="252" w:lineRule="auto"/>
                          <w:ind w:left="422" w:right="525"/>
                          <w:rPr>
                            <w:rFonts w:ascii="Calibri" w:hAnsi="Calibri"/>
                            <w:sz w:val="26"/>
                          </w:rPr>
                        </w:pPr>
                        <w:r w:rsidRPr="00B97577">
                          <w:rPr>
                            <w:rFonts w:ascii="Calibri" w:hAnsi="Calibri"/>
                            <w:b/>
                            <w:sz w:val="26"/>
                            <w:rtl/>
                            <w:lang w:val="ar"/>
                          </w:rPr>
                          <w:t>إن الالتزام رقم 6</w:t>
                        </w:r>
                        <w:r w:rsidRPr="00035D77">
                          <w:rPr>
                            <w:rFonts w:ascii="Calibri" w:hAnsi="Calibri"/>
                            <w:sz w:val="26"/>
                            <w:rtl/>
                            <w:lang w:val="ar"/>
                          </w:rPr>
                          <w:t xml:space="preserve"> يتوافق مع التوصية رقم </w:t>
                        </w:r>
                        <w:r w:rsidRPr="00B97577">
                          <w:rPr>
                            <w:rFonts w:ascii="Calibri" w:hAnsi="Calibri"/>
                            <w:b/>
                            <w:sz w:val="26"/>
                            <w:rtl/>
                            <w:lang w:val="ar"/>
                          </w:rPr>
                          <w:t>18</w:t>
                        </w:r>
                        <w:r w:rsidRPr="00035D77">
                          <w:rPr>
                            <w:rFonts w:ascii="Calibri" w:hAnsi="Calibri"/>
                            <w:sz w:val="26"/>
                            <w:rtl/>
                            <w:lang w:val="ar"/>
                          </w:rPr>
                          <w:t xml:space="preserve"> الصادرة عن لجنة الاستفسار في الاعتراف بمقدمي الرعاية غير مدفوعي الأجر.</w:t>
                        </w:r>
                      </w:p>
                    </w:txbxContent>
                  </v:textbox>
                </v:shape>
                <w10:wrap type="topAndBottom" anchorx="page"/>
              </v:group>
            </w:pict>
          </mc:Fallback>
        </mc:AlternateContent>
      </w:r>
    </w:p>
    <w:p w14:paraId="64764BF3" w14:textId="77777777" w:rsidR="00D70DAD" w:rsidRPr="00B97577" w:rsidRDefault="00D70DAD" w:rsidP="00D70DAD">
      <w:pPr>
        <w:pStyle w:val="BodyText"/>
        <w:rPr>
          <w:rFonts w:ascii="Calibri" w:hAnsi="Calibri"/>
          <w:b/>
          <w:sz w:val="20"/>
        </w:rPr>
      </w:pPr>
    </w:p>
    <w:p w14:paraId="294C90C1" w14:textId="77777777" w:rsidR="00D70DAD" w:rsidRPr="00B97577" w:rsidRDefault="00000000" w:rsidP="00D70DAD">
      <w:pPr>
        <w:pStyle w:val="BodyText"/>
        <w:spacing w:before="64"/>
        <w:rPr>
          <w:rFonts w:ascii="Calibri" w:hAnsi="Calibri"/>
          <w:b/>
          <w:sz w:val="20"/>
        </w:rPr>
      </w:pPr>
      <w:r w:rsidRPr="00D70DAD">
        <w:rPr>
          <w:rFonts w:ascii="RooneySans Bold"/>
          <w:b/>
          <w:noProof/>
          <w:sz w:val="20"/>
          <w:lang w:eastAsia="zh-CN"/>
        </w:rPr>
        <mc:AlternateContent>
          <mc:Choice Requires="wpg">
            <w:drawing>
              <wp:anchor distT="0" distB="0" distL="0" distR="0" simplePos="0" relativeHeight="251753472" behindDoc="1" locked="0" layoutInCell="1" allowOverlap="1" wp14:anchorId="22784EA4" wp14:editId="7C6DB494">
                <wp:simplePos x="0" y="0"/>
                <wp:positionH relativeFrom="page">
                  <wp:posOffset>426002</wp:posOffset>
                </wp:positionH>
                <wp:positionV relativeFrom="paragraph">
                  <wp:posOffset>214821</wp:posOffset>
                </wp:positionV>
                <wp:extent cx="6804025" cy="1044575"/>
                <wp:effectExtent l="0" t="0" r="0" b="0"/>
                <wp:wrapTopAndBottom/>
                <wp:docPr id="308" name="Group 308"/>
                <wp:cNvGraphicFramePr/>
                <a:graphic xmlns:a="http://schemas.openxmlformats.org/drawingml/2006/main">
                  <a:graphicData uri="http://schemas.microsoft.com/office/word/2010/wordprocessingGroup">
                    <wpg:wgp>
                      <wpg:cNvGrpSpPr/>
                      <wpg:grpSpPr>
                        <a:xfrm>
                          <a:off x="0" y="0"/>
                          <a:ext cx="6804025" cy="1044575"/>
                          <a:chOff x="0" y="0"/>
                          <a:chExt cx="6804025" cy="1044575"/>
                        </a:xfrm>
                      </wpg:grpSpPr>
                      <wps:wsp>
                        <wps:cNvPr id="309" name="Graphic 309"/>
                        <wps:cNvSpPr/>
                        <wps:spPr>
                          <a:xfrm>
                            <a:off x="6350" y="6350"/>
                            <a:ext cx="6791325" cy="1031875"/>
                          </a:xfrm>
                          <a:custGeom>
                            <a:avLst/>
                            <a:gdLst/>
                            <a:ahLst/>
                            <a:cxnLst/>
                            <a:rect l="l" t="t" r="r" b="b"/>
                            <a:pathLst>
                              <a:path w="6791325" h="1031875">
                                <a:moveTo>
                                  <a:pt x="179997" y="0"/>
                                </a:moveTo>
                                <a:lnTo>
                                  <a:pt x="132144" y="6430"/>
                                </a:lnTo>
                                <a:lnTo>
                                  <a:pt x="89146" y="24576"/>
                                </a:lnTo>
                                <a:lnTo>
                                  <a:pt x="52717" y="52724"/>
                                </a:lnTo>
                                <a:lnTo>
                                  <a:pt x="24573" y="89155"/>
                                </a:lnTo>
                                <a:lnTo>
                                  <a:pt x="6429" y="132156"/>
                                </a:lnTo>
                                <a:lnTo>
                                  <a:pt x="0" y="180009"/>
                                </a:lnTo>
                                <a:lnTo>
                                  <a:pt x="0" y="851293"/>
                                </a:lnTo>
                                <a:lnTo>
                                  <a:pt x="6429" y="899147"/>
                                </a:lnTo>
                                <a:lnTo>
                                  <a:pt x="24573" y="942147"/>
                                </a:lnTo>
                                <a:lnTo>
                                  <a:pt x="52717" y="978579"/>
                                </a:lnTo>
                                <a:lnTo>
                                  <a:pt x="89146" y="1006726"/>
                                </a:lnTo>
                                <a:lnTo>
                                  <a:pt x="132144" y="1024873"/>
                                </a:lnTo>
                                <a:lnTo>
                                  <a:pt x="179997" y="1031303"/>
                                </a:lnTo>
                                <a:lnTo>
                                  <a:pt x="6611302" y="1031303"/>
                                </a:lnTo>
                                <a:lnTo>
                                  <a:pt x="6659150" y="1024873"/>
                                </a:lnTo>
                                <a:lnTo>
                                  <a:pt x="6702147" y="1006726"/>
                                </a:lnTo>
                                <a:lnTo>
                                  <a:pt x="6738577" y="978579"/>
                                </a:lnTo>
                                <a:lnTo>
                                  <a:pt x="6766723" y="942147"/>
                                </a:lnTo>
                                <a:lnTo>
                                  <a:pt x="6784869" y="899147"/>
                                </a:lnTo>
                                <a:lnTo>
                                  <a:pt x="6791299" y="851293"/>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wps:bodyPr>
                      </wps:wsp>
                      <wps:wsp>
                        <wps:cNvPr id="310" name="Textbox 310"/>
                        <wps:cNvSpPr txBox="1"/>
                        <wps:spPr>
                          <a:xfrm>
                            <a:off x="0" y="0"/>
                            <a:ext cx="6804025" cy="1044575"/>
                          </a:xfrm>
                          <a:prstGeom prst="rect">
                            <a:avLst/>
                          </a:prstGeom>
                        </wps:spPr>
                        <wps:txbx>
                          <w:txbxContent>
                            <w:p w14:paraId="17472A91" w14:textId="77777777" w:rsidR="00D70DAD" w:rsidRPr="00B97577" w:rsidRDefault="00D70DAD" w:rsidP="00D70DAD">
                              <w:pPr>
                                <w:spacing w:before="99"/>
                                <w:rPr>
                                  <w:rFonts w:ascii="Calibri" w:hAnsi="Calibri"/>
                                  <w:b/>
                                  <w:sz w:val="26"/>
                                </w:rPr>
                              </w:pPr>
                            </w:p>
                            <w:p w14:paraId="2038C668" w14:textId="77777777" w:rsidR="00D70DAD" w:rsidRPr="00B97577" w:rsidRDefault="00000000" w:rsidP="00D70DAD">
                              <w:pPr>
                                <w:bidi/>
                                <w:ind w:left="246"/>
                                <w:rPr>
                                  <w:rFonts w:ascii="Calibri" w:hAnsi="Calibri"/>
                                  <w:b/>
                                  <w:color w:val="4A78AD"/>
                                  <w:sz w:val="26"/>
                                </w:rPr>
                              </w:pPr>
                              <w:r w:rsidRPr="00B97577">
                                <w:rPr>
                                  <w:rFonts w:ascii="Calibri" w:hAnsi="Calibri"/>
                                  <w:b/>
                                  <w:color w:val="4A78AD"/>
                                  <w:sz w:val="26"/>
                                  <w:rtl/>
                                  <w:lang w:val="ar"/>
                                </w:rPr>
                                <w:t>الأهداف المدعومة:</w:t>
                              </w:r>
                            </w:p>
                            <w:p w14:paraId="3D20536E"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txbxContent>
                        </wps:txbx>
                        <wps:bodyPr wrap="square" lIns="0" tIns="0" rIns="0" bIns="0" rtlCol="0"/>
                      </wps:wsp>
                    </wpg:wgp>
                  </a:graphicData>
                </a:graphic>
              </wp:anchor>
            </w:drawing>
          </mc:Choice>
          <mc:Fallback>
            <w:pict>
              <v:group w14:anchorId="22784EA4" id="Group 308" o:spid="_x0000_s1104" style="position:absolute;margin-left:33.55pt;margin-top:16.9pt;width:535.75pt;height:82.25pt;z-index:-251563008;mso-wrap-distance-left:0;mso-wrap-distance-right:0;mso-position-horizontal-relative:page;mso-position-vertical-relative:text" coordsize="68040,104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">
                <v:shape id="Graphic 309" o:spid="_x0000_s1105" style="position:absolute;left:63;top:63;width:67913;height:10319;visibility:visible;mso-wrap-style:square;v-text-anchor:top" coordsize="6791325,1031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" path="m179997,l132144,6430,89146,24576,52717,52724,24573,89155,6429,132156,,180009,,851293r6429,47854l24573,942147r28144,36432l89146,1006726r42998,18147l179997,1031303r6431305,l6659150,1024873r42997,-18147l6738577,978579r28146,-36432l6784869,899147r6430,-47854l6791299,180009r-6430,-47853l6766723,89155,6738577,52724,6702147,24576,6659150,6430,6611302,,179997,xe" filled="f" strokecolor="#4a78ad" strokeweight="1pt">
                  <v:path arrowok="t"/>
                </v:shape>
                <v:shape id="Textbox 310" o:spid="_x0000_s1106" type="#_x0000_t202" style="position:absolute;width:68040;height:10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" filled="f" stroked="f">
                  <v:textbox inset="0,0,0,0">
                    <w:txbxContent>
                      <w:p w14:paraId="17472A91" w14:textId="77777777" w:rsidR="00D70DAD" w:rsidRPr="00B97577" w:rsidRDefault="00D70DAD" w:rsidP="00D70DAD">
                        <w:pPr>
                          <w:spacing w:before="99"/>
                          <w:rPr>
                            <w:rFonts w:ascii="Calibri" w:hAnsi="Calibri"/>
                            <w:b/>
                            <w:sz w:val="26"/>
                          </w:rPr>
                        </w:pPr>
                      </w:p>
                      <w:p w14:paraId="2038C668" w14:textId="77777777" w:rsidR="00D70DAD" w:rsidRPr="00B97577" w:rsidRDefault="00000000" w:rsidP="00D70DAD">
                        <w:pPr>
                          <w:bidi/>
                          <w:ind w:left="246"/>
                          <w:rPr>
                            <w:rFonts w:ascii="Calibri" w:hAnsi="Calibri"/>
                            <w:b/>
                            <w:color w:val="4A78AD"/>
                            <w:sz w:val="26"/>
                          </w:rPr>
                        </w:pPr>
                        <w:r w:rsidRPr="00B97577">
                          <w:rPr>
                            <w:rFonts w:ascii="Calibri" w:hAnsi="Calibri"/>
                            <w:b/>
                            <w:color w:val="4A78AD"/>
                            <w:sz w:val="26"/>
                            <w:rtl/>
                            <w:lang w:val="ar"/>
                          </w:rPr>
                          <w:t>الأهداف المدعومة:</w:t>
                        </w:r>
                      </w:p>
                      <w:p w14:paraId="3D20536E" w14:textId="77777777" w:rsidR="00D70DAD" w:rsidRPr="00B97577" w:rsidRDefault="00000000" w:rsidP="00D70DAD">
                        <w:pPr>
                          <w:bidi/>
                          <w:spacing w:before="145"/>
                          <w:ind w:left="246"/>
                          <w:rPr>
                            <w:rFonts w:ascii="Calibri" w:hAnsi="Calibri"/>
                            <w:sz w:val="26"/>
                          </w:rPr>
                        </w:pPr>
                        <w:r w:rsidRPr="00B97577">
                          <w:rPr>
                            <w:rFonts w:ascii="Calibri" w:hAnsi="Calibri"/>
                            <w:sz w:val="26"/>
                            <w:rtl/>
                            <w:lang w:val="ar"/>
                          </w:rPr>
                          <w:t>تحديد مقدمي الرعاية والاعتراف بهم واحترامهم وتقديرهم.</w:t>
                        </w:r>
                      </w:p>
                    </w:txbxContent>
                  </v:textbox>
                </v:shape>
                <w10:wrap type="topAndBottom" anchorx="page"/>
              </v:group>
            </w:pict>
          </mc:Fallback>
        </mc:AlternateContent>
      </w:r>
      <w:r w:rsidRPr="00D70DAD">
        <w:rPr>
          <w:rFonts w:ascii="RooneySans Bold"/>
          <w:b/>
          <w:noProof/>
          <w:sz w:val="20"/>
          <w:lang w:eastAsia="zh-CN"/>
        </w:rPr>
        <mc:AlternateContent>
          <mc:Choice Requires="wpg">
            <w:drawing>
              <wp:anchor distT="0" distB="0" distL="0" distR="0" simplePos="0" relativeHeight="251755520" behindDoc="1" locked="0" layoutInCell="1" allowOverlap="1" wp14:anchorId="17B58B27" wp14:editId="2AA81489">
                <wp:simplePos x="0" y="0"/>
                <wp:positionH relativeFrom="page">
                  <wp:posOffset>432352</wp:posOffset>
                </wp:positionH>
                <wp:positionV relativeFrom="paragraph">
                  <wp:posOffset>1559815</wp:posOffset>
                </wp:positionV>
                <wp:extent cx="6791325" cy="1640839"/>
                <wp:effectExtent l="0" t="0" r="0" b="0"/>
                <wp:wrapTopAndBottom/>
                <wp:docPr id="311" name="Group 311"/>
                <wp:cNvGraphicFramePr/>
                <a:graphic xmlns:a="http://schemas.openxmlformats.org/drawingml/2006/main">
                  <a:graphicData uri="http://schemas.microsoft.com/office/word/2010/wordprocessingGroup">
                    <wpg:wgp>
                      <wpg:cNvGrpSpPr/>
                      <wpg:grpSpPr>
                        <a:xfrm>
                          <a:off x="0" y="0"/>
                          <a:ext cx="6791325" cy="1640839"/>
                          <a:chOff x="0" y="0"/>
                          <a:chExt cx="6791325" cy="1640839"/>
                        </a:xfrm>
                      </wpg:grpSpPr>
                      <wps:wsp>
                        <wps:cNvPr id="312" name="Graphic 312"/>
                        <wps:cNvSpPr/>
                        <wps:spPr>
                          <a:xfrm>
                            <a:off x="0" y="0"/>
                            <a:ext cx="6791325" cy="1640839"/>
                          </a:xfrm>
                          <a:custGeom>
                            <a:avLst/>
                            <a:gdLst/>
                            <a:ahLst/>
                            <a:cxnLst/>
                            <a:rect l="l" t="t" r="r" b="b"/>
                            <a:pathLst>
                              <a:path w="6791325" h="1640839">
                                <a:moveTo>
                                  <a:pt x="6611302" y="0"/>
                                </a:moveTo>
                                <a:lnTo>
                                  <a:pt x="179997" y="0"/>
                                </a:lnTo>
                                <a:lnTo>
                                  <a:pt x="132144" y="6430"/>
                                </a:lnTo>
                                <a:lnTo>
                                  <a:pt x="89146" y="24576"/>
                                </a:lnTo>
                                <a:lnTo>
                                  <a:pt x="52717" y="52724"/>
                                </a:lnTo>
                                <a:lnTo>
                                  <a:pt x="24573" y="89155"/>
                                </a:lnTo>
                                <a:lnTo>
                                  <a:pt x="6429" y="132156"/>
                                </a:lnTo>
                                <a:lnTo>
                                  <a:pt x="0" y="180009"/>
                                </a:lnTo>
                                <a:lnTo>
                                  <a:pt x="0" y="1460817"/>
                                </a:lnTo>
                                <a:lnTo>
                                  <a:pt x="6429" y="1508675"/>
                                </a:lnTo>
                                <a:lnTo>
                                  <a:pt x="24573" y="1551677"/>
                                </a:lnTo>
                                <a:lnTo>
                                  <a:pt x="52717" y="1588108"/>
                                </a:lnTo>
                                <a:lnTo>
                                  <a:pt x="89146" y="1616253"/>
                                </a:lnTo>
                                <a:lnTo>
                                  <a:pt x="132144" y="1634397"/>
                                </a:lnTo>
                                <a:lnTo>
                                  <a:pt x="179997" y="1640827"/>
                                </a:lnTo>
                                <a:lnTo>
                                  <a:pt x="6611302" y="1640827"/>
                                </a:lnTo>
                                <a:lnTo>
                                  <a:pt x="6659150" y="1634397"/>
                                </a:lnTo>
                                <a:lnTo>
                                  <a:pt x="6702147" y="1616253"/>
                                </a:lnTo>
                                <a:lnTo>
                                  <a:pt x="6738577" y="1588108"/>
                                </a:lnTo>
                                <a:lnTo>
                                  <a:pt x="6766723" y="1551677"/>
                                </a:lnTo>
                                <a:lnTo>
                                  <a:pt x="6784869" y="1508675"/>
                                </a:lnTo>
                                <a:lnTo>
                                  <a:pt x="6791299" y="1460817"/>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wps:bodyPr>
                      </wps:wsp>
                      <wps:wsp>
                        <wps:cNvPr id="313" name="Textbox 313"/>
                        <wps:cNvSpPr txBox="1"/>
                        <wps:spPr>
                          <a:xfrm>
                            <a:off x="0" y="0"/>
                            <a:ext cx="6791325" cy="1640839"/>
                          </a:xfrm>
                          <a:prstGeom prst="rect">
                            <a:avLst/>
                          </a:prstGeom>
                        </wps:spPr>
                        <wps:txbx>
                          <w:txbxContent>
                            <w:p w14:paraId="18953096" w14:textId="77777777" w:rsidR="00D70DAD" w:rsidRPr="00B97577" w:rsidRDefault="00D70DAD" w:rsidP="00D70DAD">
                              <w:pPr>
                                <w:spacing w:before="91"/>
                                <w:rPr>
                                  <w:rFonts w:ascii="Calibri" w:hAnsi="Calibri"/>
                                  <w:b/>
                                  <w:sz w:val="26"/>
                                </w:rPr>
                              </w:pPr>
                            </w:p>
                            <w:p w14:paraId="2E75AC21" w14:textId="77777777" w:rsidR="00D70DAD" w:rsidRPr="00B97577" w:rsidRDefault="00000000" w:rsidP="00D70DAD">
                              <w:pPr>
                                <w:bidi/>
                                <w:ind w:left="283"/>
                                <w:rPr>
                                  <w:rFonts w:ascii="Calibri" w:hAnsi="Calibri"/>
                                  <w:b/>
                                  <w:sz w:val="26"/>
                                </w:rPr>
                              </w:pPr>
                              <w:r w:rsidRPr="00B97577">
                                <w:rPr>
                                  <w:rFonts w:ascii="Calibri" w:hAnsi="Calibri"/>
                                  <w:b/>
                                  <w:sz w:val="26"/>
                                  <w:rtl/>
                                  <w:lang w:val="ar"/>
                                </w:rPr>
                                <w:t>مجالات الأولوية للنتائج</w:t>
                              </w:r>
                            </w:p>
                            <w:p w14:paraId="73594C52" w14:textId="77777777" w:rsidR="00D70DAD" w:rsidRPr="00B97577" w:rsidRDefault="00000000" w:rsidP="00D70DAD">
                              <w:pPr>
                                <w:bidi/>
                                <w:spacing w:before="128" w:line="261" w:lineRule="auto"/>
                                <w:ind w:left="479" w:right="381" w:hanging="197"/>
                                <w:rPr>
                                  <w:rFonts w:ascii="Calibri" w:hAnsi="Calibri"/>
                                </w:rPr>
                              </w:pPr>
                              <w:r w:rsidRPr="00B97577">
                                <w:rPr>
                                  <w:rFonts w:ascii="Calibri" w:hAnsi="Calibri"/>
                                  <w:b/>
                                  <w:rtl/>
                                  <w:lang w:val="ar"/>
                                </w:rPr>
                                <w:t xml:space="preserve">1 </w:t>
                              </w:r>
                              <w:r w:rsidRPr="00B97577">
                                <w:rPr>
                                  <w:rFonts w:ascii="Calibri" w:hAnsi="Calibri"/>
                                  <w:b/>
                                  <w:rtl/>
                                  <w:lang w:val="ar"/>
                                </w:rPr>
                                <w:tab/>
                              </w: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43D1D9EE" w14:textId="77777777" w:rsidR="00D70DAD" w:rsidRPr="00B97577" w:rsidRDefault="00000000" w:rsidP="00D70DAD">
                              <w:pPr>
                                <w:bidi/>
                                <w:spacing w:before="114" w:line="261" w:lineRule="auto"/>
                                <w:ind w:left="519" w:right="381" w:hanging="236"/>
                                <w:rPr>
                                  <w:rFonts w:ascii="Calibri" w:hAnsi="Calibri"/>
                                </w:rPr>
                              </w:pPr>
                              <w:r w:rsidRPr="00B97577">
                                <w:rPr>
                                  <w:rFonts w:ascii="Calibri" w:hAnsi="Calibri"/>
                                  <w:b/>
                                  <w:rtl/>
                                  <w:lang w:val="ar"/>
                                </w:rPr>
                                <w:t xml:space="preserve">6 </w:t>
                              </w:r>
                              <w:r w:rsidRPr="00B97577">
                                <w:rPr>
                                  <w:rFonts w:ascii="Calibri" w:hAnsi="Calibri"/>
                                  <w:b/>
                                  <w:rtl/>
                                  <w:lang w:val="ar"/>
                                </w:rPr>
                                <w:tab/>
                              </w:r>
                              <w:r w:rsidRPr="00B97577">
                                <w:rPr>
                                  <w:rFonts w:ascii="Calibri" w:hAnsi="Calibri"/>
                                  <w:rtl/>
                                  <w:lang w:val="ar"/>
                                </w:rPr>
                                <w:t>بناء قاعدة الأدلة حول مقدمي الرعاية لفهم من هم مقدمو الرعاية بشكل أفضل، وما هي تجاربهم، وما الذي يناسبهم ولماذا.</w:t>
                              </w:r>
                            </w:p>
                          </w:txbxContent>
                        </wps:txbx>
                        <wps:bodyPr wrap="square" lIns="0" tIns="0" rIns="0" bIns="0" rtlCol="0"/>
                      </wps:wsp>
                    </wpg:wgp>
                  </a:graphicData>
                </a:graphic>
              </wp:anchor>
            </w:drawing>
          </mc:Choice>
          <mc:Fallback>
            <w:pict>
              <v:group w14:anchorId="17B58B27" id="Group 311" o:spid="_x0000_s1107" style="position:absolute;margin-left:34.05pt;margin-top:122.8pt;width:534.75pt;height:129.2pt;z-index:-251560960;mso-wrap-distance-left:0;mso-wrap-distance-right:0;mso-position-horizontal-relative:page;mso-position-vertical-relative:text" coordsize="67913,164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">
                <v:shape id="Graphic 312" o:spid="_x0000_s1108" style="position:absolute;width:67913;height:16408;visibility:visible;mso-wrap-style:square;v-text-anchor:top" coordsize="6791325,16408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" path="m6611302,l179997,,132144,6430,89146,24576,52717,52724,24573,89155,6429,132156,,180009,,1460817r6429,47858l24573,1551677r28144,36431l89146,1616253r42998,18144l179997,1640827r6431305,l6659150,1634397r42997,-18144l6738577,1588108r28146,-36431l6784869,1508675r6430,-47858l6791299,180009r-6430,-47853l6766723,89155,6738577,52724,6702147,24576,6659150,6430,6611302,xe" fillcolor="#e6eded" stroked="f">
                  <v:path arrowok="t"/>
                </v:shape>
                <v:shape id="Textbox 313" o:spid="_x0000_s1109" type="#_x0000_t202" style="position:absolute;width:67913;height:164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" filled="f" stroked="f">
                  <v:textbox inset="0,0,0,0">
                    <w:txbxContent>
                      <w:p w14:paraId="18953096" w14:textId="77777777" w:rsidR="00D70DAD" w:rsidRPr="00B97577" w:rsidRDefault="00D70DAD" w:rsidP="00D70DAD">
                        <w:pPr>
                          <w:spacing w:before="91"/>
                          <w:rPr>
                            <w:rFonts w:ascii="Calibri" w:hAnsi="Calibri"/>
                            <w:b/>
                            <w:sz w:val="26"/>
                          </w:rPr>
                        </w:pPr>
                      </w:p>
                      <w:p w14:paraId="2E75AC21" w14:textId="77777777" w:rsidR="00D70DAD" w:rsidRPr="00B97577" w:rsidRDefault="00000000" w:rsidP="00D70DAD">
                        <w:pPr>
                          <w:bidi/>
                          <w:ind w:left="283"/>
                          <w:rPr>
                            <w:rFonts w:ascii="Calibri" w:hAnsi="Calibri"/>
                            <w:b/>
                            <w:sz w:val="26"/>
                          </w:rPr>
                        </w:pPr>
                        <w:r w:rsidRPr="00B97577">
                          <w:rPr>
                            <w:rFonts w:ascii="Calibri" w:hAnsi="Calibri"/>
                            <w:b/>
                            <w:sz w:val="26"/>
                            <w:rtl/>
                            <w:lang w:val="ar"/>
                          </w:rPr>
                          <w:t>مجالات الأولوية للنتائج</w:t>
                        </w:r>
                      </w:p>
                      <w:p w14:paraId="73594C52" w14:textId="77777777" w:rsidR="00D70DAD" w:rsidRPr="00B97577" w:rsidRDefault="00000000" w:rsidP="00D70DAD">
                        <w:pPr>
                          <w:bidi/>
                          <w:spacing w:before="128" w:line="261" w:lineRule="auto"/>
                          <w:ind w:left="479" w:right="381" w:hanging="197"/>
                          <w:rPr>
                            <w:rFonts w:ascii="Calibri" w:hAnsi="Calibri"/>
                          </w:rPr>
                        </w:pPr>
                        <w:r w:rsidRPr="00B97577">
                          <w:rPr>
                            <w:rFonts w:ascii="Calibri" w:hAnsi="Calibri"/>
                            <w:b/>
                            <w:rtl/>
                            <w:lang w:val="ar"/>
                          </w:rPr>
                          <w:t xml:space="preserve">1 </w:t>
                        </w:r>
                        <w:r w:rsidRPr="00B97577">
                          <w:rPr>
                            <w:rFonts w:ascii="Calibri" w:hAnsi="Calibri"/>
                            <w:b/>
                            <w:rtl/>
                            <w:lang w:val="ar"/>
                          </w:rPr>
                          <w:tab/>
                        </w:r>
                        <w:r w:rsidRPr="00B97577">
                          <w:rPr>
                            <w:rFonts w:ascii="Calibri" w:hAnsi="Calibri"/>
                            <w:rtl/>
                            <w:lang w:val="ar"/>
                          </w:rPr>
                          <w:t>تسعى الحكومة والمجتمع والخدمات إلى الاعتراف بمقدمي الرعاية وتقديرهم، والاعتراف بمهاراتهم وإسهاماتهم، وخلق بيئة تدعمهم في تحديد دورهم بأسرع وقت ممكن.</w:t>
                        </w:r>
                      </w:p>
                      <w:p w14:paraId="43D1D9EE" w14:textId="77777777" w:rsidR="00D70DAD" w:rsidRPr="00B97577" w:rsidRDefault="00000000" w:rsidP="00D70DAD">
                        <w:pPr>
                          <w:bidi/>
                          <w:spacing w:before="114" w:line="261" w:lineRule="auto"/>
                          <w:ind w:left="519" w:right="381" w:hanging="236"/>
                          <w:rPr>
                            <w:rFonts w:ascii="Calibri" w:hAnsi="Calibri"/>
                          </w:rPr>
                        </w:pPr>
                        <w:r w:rsidRPr="00B97577">
                          <w:rPr>
                            <w:rFonts w:ascii="Calibri" w:hAnsi="Calibri"/>
                            <w:b/>
                            <w:rtl/>
                            <w:lang w:val="ar"/>
                          </w:rPr>
                          <w:t xml:space="preserve">6 </w:t>
                        </w:r>
                        <w:r w:rsidRPr="00B97577">
                          <w:rPr>
                            <w:rFonts w:ascii="Calibri" w:hAnsi="Calibri"/>
                            <w:b/>
                            <w:rtl/>
                            <w:lang w:val="ar"/>
                          </w:rPr>
                          <w:tab/>
                        </w:r>
                        <w:r w:rsidRPr="00B97577">
                          <w:rPr>
                            <w:rFonts w:ascii="Calibri" w:hAnsi="Calibri"/>
                            <w:rtl/>
                            <w:lang w:val="ar"/>
                          </w:rPr>
                          <w:t>بناء قاعدة الأدلة حول مقدمي الرعاية لفهم من هم مقدمو الرعاية بشكل أفضل، وما هي تجاربهم، وما الذي يناسبهم ولماذا.</w:t>
                        </w:r>
                      </w:p>
                    </w:txbxContent>
                  </v:textbox>
                </v:shape>
                <w10:wrap type="topAndBottom" anchorx="page"/>
              </v:group>
            </w:pict>
          </mc:Fallback>
        </mc:AlternateContent>
      </w:r>
    </w:p>
    <w:p w14:paraId="795A1008" w14:textId="77777777" w:rsidR="00D70DAD" w:rsidRPr="00B97577" w:rsidRDefault="00D70DAD" w:rsidP="00D70DAD">
      <w:pPr>
        <w:pStyle w:val="BodyText"/>
        <w:spacing w:before="200"/>
        <w:rPr>
          <w:rFonts w:ascii="Calibri" w:hAnsi="Calibri"/>
          <w:b/>
          <w:sz w:val="20"/>
        </w:rPr>
      </w:pPr>
    </w:p>
    <w:p w14:paraId="0F25ED88" w14:textId="77777777" w:rsidR="00D70DAD" w:rsidRPr="00B97577" w:rsidRDefault="00D70DAD" w:rsidP="00D70DAD">
      <w:pPr>
        <w:rPr>
          <w:rFonts w:ascii="Calibri" w:hAnsi="Calibri"/>
          <w:sz w:val="20"/>
        </w:rPr>
        <w:sectPr w:rsidR="00D70DAD" w:rsidRPr="00B97577" w:rsidSect="00D70DAD">
          <w:headerReference w:type="default" r:id="rId40"/>
          <w:pgSz w:w="11910" w:h="16840"/>
          <w:pgMar w:top="1100" w:right="400" w:bottom="560" w:left="440" w:header="0" w:footer="377" w:gutter="0"/>
          <w:cols w:space="720"/>
        </w:sectPr>
      </w:pPr>
    </w:p>
    <w:p w14:paraId="3D16402A" w14:textId="77777777" w:rsidR="00D70DAD" w:rsidRPr="00B97577" w:rsidRDefault="00000000" w:rsidP="00D70DAD">
      <w:pPr>
        <w:pStyle w:val="Heading1"/>
        <w:bidi/>
        <w:rPr>
          <w:rFonts w:ascii="Calibri" w:hAnsi="Calibri"/>
          <w:color w:val="4A78AD"/>
        </w:rPr>
      </w:pPr>
      <w:bookmarkStart w:id="4" w:name="_TOC_250002"/>
      <w:r w:rsidRPr="00B97577">
        <w:rPr>
          <w:rFonts w:ascii="Calibri" w:hAnsi="Calibri"/>
          <w:color w:val="4A78AD"/>
          <w:rtl/>
          <w:lang w:val="ar"/>
        </w:rPr>
        <w:lastRenderedPageBreak/>
        <w:t xml:space="preserve">كيف سنقيس </w:t>
      </w:r>
      <w:bookmarkEnd w:id="4"/>
      <w:r w:rsidRPr="00B97577">
        <w:rPr>
          <w:rFonts w:ascii="Calibri" w:hAnsi="Calibri"/>
          <w:color w:val="4A78AD"/>
          <w:rtl/>
          <w:lang w:val="ar"/>
        </w:rPr>
        <w:t>التقدم؟</w:t>
      </w:r>
    </w:p>
    <w:p w14:paraId="19A86938" w14:textId="77777777" w:rsidR="00D70DAD" w:rsidRPr="00B97577" w:rsidRDefault="00000000" w:rsidP="00D70DAD">
      <w:pPr>
        <w:pStyle w:val="Heading2"/>
        <w:bidi/>
        <w:spacing w:before="467"/>
        <w:ind w:left="240"/>
        <w:rPr>
          <w:rFonts w:ascii="Calibri" w:hAnsi="Calibri"/>
          <w:color w:val="4A78AD"/>
        </w:rPr>
      </w:pPr>
      <w:r w:rsidRPr="00B97577">
        <w:rPr>
          <w:rFonts w:ascii="Calibri" w:hAnsi="Calibri"/>
          <w:color w:val="4A78AD"/>
          <w:rtl/>
          <w:lang w:val="ar"/>
        </w:rPr>
        <w:t>إطار الأدلة</w:t>
      </w:r>
    </w:p>
    <w:p w14:paraId="6CD95AA3" w14:textId="77777777" w:rsidR="00D70DAD" w:rsidRPr="00B97577" w:rsidRDefault="00000000" w:rsidP="00D70DAD">
      <w:pPr>
        <w:pStyle w:val="BodyText"/>
        <w:bidi/>
        <w:spacing w:before="130" w:line="252" w:lineRule="auto"/>
        <w:ind w:left="240"/>
        <w:rPr>
          <w:rFonts w:ascii="Calibri" w:hAnsi="Calibri"/>
        </w:rPr>
      </w:pPr>
      <w:r w:rsidRPr="00B97577">
        <w:rPr>
          <w:rFonts w:ascii="Calibri" w:hAnsi="Calibri"/>
          <w:rtl/>
          <w:lang w:val="ar"/>
        </w:rPr>
        <w:t>يعد إطار الأدلة القوي الذي يربط البيانات والبحث والتقييم جزءًا لا يتجزأ من تطوير الإستراتيجية وتنفيذها وتأثيرها. سيتم تطوير إطار الأدلة هذا من قبل المعهد الأسترالي للدراسات الأسرية (AIFS) وسيتضمن:</w:t>
      </w:r>
    </w:p>
    <w:p w14:paraId="6977227D" w14:textId="77777777" w:rsidR="00D70DAD" w:rsidRPr="00B97577" w:rsidRDefault="00000000" w:rsidP="00D70DAD">
      <w:pPr>
        <w:pStyle w:val="BodyText"/>
        <w:spacing w:before="128"/>
        <w:rPr>
          <w:rFonts w:ascii="Calibri" w:hAnsi="Calibri"/>
          <w:sz w:val="20"/>
        </w:rPr>
      </w:pPr>
      <w:r w:rsidRPr="00D70DAD">
        <w:rPr>
          <w:noProof/>
          <w:sz w:val="20"/>
          <w:lang w:eastAsia="zh-CN"/>
        </w:rPr>
        <mc:AlternateContent>
          <mc:Choice Requires="wpg">
            <w:drawing>
              <wp:anchor distT="0" distB="0" distL="0" distR="0" simplePos="0" relativeHeight="251757568" behindDoc="1" locked="0" layoutInCell="1" allowOverlap="1" wp14:anchorId="0D289C8C" wp14:editId="6A0A52FD">
                <wp:simplePos x="0" y="0"/>
                <wp:positionH relativeFrom="page">
                  <wp:posOffset>432003</wp:posOffset>
                </wp:positionH>
                <wp:positionV relativeFrom="paragraph">
                  <wp:posOffset>255281</wp:posOffset>
                </wp:positionV>
                <wp:extent cx="6696075" cy="1743075"/>
                <wp:effectExtent l="0" t="0" r="0" b="0"/>
                <wp:wrapTopAndBottom/>
                <wp:docPr id="332" name="Group 332"/>
                <wp:cNvGraphicFramePr/>
                <a:graphic xmlns:a="http://schemas.openxmlformats.org/drawingml/2006/main">
                  <a:graphicData uri="http://schemas.microsoft.com/office/word/2010/wordprocessingGroup">
                    <wpg:wgp>
                      <wpg:cNvGrpSpPr/>
                      <wpg:grpSpPr>
                        <a:xfrm>
                          <a:off x="0" y="0"/>
                          <a:ext cx="6696075" cy="1743075"/>
                          <a:chOff x="0" y="0"/>
                          <a:chExt cx="6696075" cy="1743075"/>
                        </a:xfrm>
                      </wpg:grpSpPr>
                      <wps:wsp>
                        <wps:cNvPr id="333" name="Graphic 333"/>
                        <wps:cNvSpPr/>
                        <wps:spPr>
                          <a:xfrm>
                            <a:off x="0" y="0"/>
                            <a:ext cx="6696075" cy="1743075"/>
                          </a:xfrm>
                          <a:custGeom>
                            <a:avLst/>
                            <a:gdLst/>
                            <a:ahLst/>
                            <a:cxnLst/>
                            <a:rect l="l" t="t" r="r" b="b"/>
                            <a:pathLst>
                              <a:path w="6696075" h="1743075">
                                <a:moveTo>
                                  <a:pt x="6516001" y="0"/>
                                </a:moveTo>
                                <a:lnTo>
                                  <a:pt x="179997" y="0"/>
                                </a:lnTo>
                                <a:lnTo>
                                  <a:pt x="132144" y="6431"/>
                                </a:lnTo>
                                <a:lnTo>
                                  <a:pt x="89146" y="24581"/>
                                </a:lnTo>
                                <a:lnTo>
                                  <a:pt x="52717" y="52730"/>
                                </a:lnTo>
                                <a:lnTo>
                                  <a:pt x="24573" y="89159"/>
                                </a:lnTo>
                                <a:lnTo>
                                  <a:pt x="6429" y="132150"/>
                                </a:lnTo>
                                <a:lnTo>
                                  <a:pt x="0" y="179984"/>
                                </a:lnTo>
                                <a:lnTo>
                                  <a:pt x="0" y="1562989"/>
                                </a:lnTo>
                                <a:lnTo>
                                  <a:pt x="6429" y="1610844"/>
                                </a:lnTo>
                                <a:lnTo>
                                  <a:pt x="24573" y="1653849"/>
                                </a:lnTo>
                                <a:lnTo>
                                  <a:pt x="52717" y="1690287"/>
                                </a:lnTo>
                                <a:lnTo>
                                  <a:pt x="89146" y="1718440"/>
                                </a:lnTo>
                                <a:lnTo>
                                  <a:pt x="132144" y="1736592"/>
                                </a:lnTo>
                                <a:lnTo>
                                  <a:pt x="179997" y="1743024"/>
                                </a:lnTo>
                                <a:lnTo>
                                  <a:pt x="6516001" y="1743024"/>
                                </a:lnTo>
                                <a:lnTo>
                                  <a:pt x="6563849" y="1736592"/>
                                </a:lnTo>
                                <a:lnTo>
                                  <a:pt x="6606846" y="1718440"/>
                                </a:lnTo>
                                <a:lnTo>
                                  <a:pt x="6643276" y="1690287"/>
                                </a:lnTo>
                                <a:lnTo>
                                  <a:pt x="6671422" y="1653849"/>
                                </a:lnTo>
                                <a:lnTo>
                                  <a:pt x="6689568" y="1610844"/>
                                </a:lnTo>
                                <a:lnTo>
                                  <a:pt x="6695998" y="1562989"/>
                                </a:lnTo>
                                <a:lnTo>
                                  <a:pt x="6695998" y="179984"/>
                                </a:lnTo>
                                <a:lnTo>
                                  <a:pt x="6689568" y="132150"/>
                                </a:lnTo>
                                <a:lnTo>
                                  <a:pt x="6671422" y="89159"/>
                                </a:lnTo>
                                <a:lnTo>
                                  <a:pt x="6643276" y="52730"/>
                                </a:lnTo>
                                <a:lnTo>
                                  <a:pt x="6606846" y="24581"/>
                                </a:lnTo>
                                <a:lnTo>
                                  <a:pt x="6563849" y="6431"/>
                                </a:lnTo>
                                <a:lnTo>
                                  <a:pt x="6516001" y="0"/>
                                </a:lnTo>
                                <a:close/>
                              </a:path>
                            </a:pathLst>
                          </a:custGeom>
                          <a:solidFill>
                            <a:srgbClr val="F1F4F4"/>
                          </a:solidFill>
                        </wps:spPr>
                        <wps:bodyPr wrap="square" lIns="0" tIns="0" rIns="0" bIns="0" rtlCol="0">
                          <a:prstTxWarp prst="textNoShape">
                            <a:avLst/>
                          </a:prstTxWarp>
                        </wps:bodyPr>
                      </wps:wsp>
                      <wps:wsp>
                        <wps:cNvPr id="334" name="Graphic 334"/>
                        <wps:cNvSpPr/>
                        <wps:spPr>
                          <a:xfrm>
                            <a:off x="730233" y="249897"/>
                            <a:ext cx="939800" cy="784225"/>
                          </a:xfrm>
                          <a:custGeom>
                            <a:avLst/>
                            <a:gdLst/>
                            <a:ahLst/>
                            <a:cxnLst/>
                            <a:rect l="l" t="t" r="r" b="b"/>
                            <a:pathLst>
                              <a:path w="939800" h="784225">
                                <a:moveTo>
                                  <a:pt x="701598" y="583056"/>
                                </a:moveTo>
                                <a:lnTo>
                                  <a:pt x="665288" y="620069"/>
                                </a:lnTo>
                                <a:lnTo>
                                  <a:pt x="623069" y="650390"/>
                                </a:lnTo>
                                <a:lnTo>
                                  <a:pt x="575822" y="673137"/>
                                </a:lnTo>
                                <a:lnTo>
                                  <a:pt x="524425" y="687431"/>
                                </a:lnTo>
                                <a:lnTo>
                                  <a:pt x="469760" y="692391"/>
                                </a:lnTo>
                                <a:lnTo>
                                  <a:pt x="421028" y="688458"/>
                                </a:lnTo>
                                <a:lnTo>
                                  <a:pt x="374800" y="677073"/>
                                </a:lnTo>
                                <a:lnTo>
                                  <a:pt x="331694" y="658855"/>
                                </a:lnTo>
                                <a:lnTo>
                                  <a:pt x="292328" y="634421"/>
                                </a:lnTo>
                                <a:lnTo>
                                  <a:pt x="257322" y="604391"/>
                                </a:lnTo>
                                <a:lnTo>
                                  <a:pt x="227294" y="569383"/>
                                </a:lnTo>
                                <a:lnTo>
                                  <a:pt x="202862" y="530016"/>
                                </a:lnTo>
                                <a:lnTo>
                                  <a:pt x="184645" y="486908"/>
                                </a:lnTo>
                                <a:lnTo>
                                  <a:pt x="173261" y="440679"/>
                                </a:lnTo>
                                <a:lnTo>
                                  <a:pt x="169329" y="391947"/>
                                </a:lnTo>
                                <a:lnTo>
                                  <a:pt x="249720" y="391947"/>
                                </a:lnTo>
                                <a:lnTo>
                                  <a:pt x="124853" y="175679"/>
                                </a:lnTo>
                                <a:lnTo>
                                  <a:pt x="0" y="391947"/>
                                </a:lnTo>
                                <a:lnTo>
                                  <a:pt x="77812" y="391947"/>
                                </a:lnTo>
                                <a:lnTo>
                                  <a:pt x="80866" y="441113"/>
                                </a:lnTo>
                                <a:lnTo>
                                  <a:pt x="89783" y="488456"/>
                                </a:lnTo>
                                <a:lnTo>
                                  <a:pt x="104194" y="533609"/>
                                </a:lnTo>
                                <a:lnTo>
                                  <a:pt x="123734" y="576206"/>
                                </a:lnTo>
                                <a:lnTo>
                                  <a:pt x="148035" y="615877"/>
                                </a:lnTo>
                                <a:lnTo>
                                  <a:pt x="176729" y="652257"/>
                                </a:lnTo>
                                <a:lnTo>
                                  <a:pt x="209450" y="684977"/>
                                </a:lnTo>
                                <a:lnTo>
                                  <a:pt x="245830" y="713672"/>
                                </a:lnTo>
                                <a:lnTo>
                                  <a:pt x="285501" y="737972"/>
                                </a:lnTo>
                                <a:lnTo>
                                  <a:pt x="328097" y="757512"/>
                                </a:lnTo>
                                <a:lnTo>
                                  <a:pt x="373250" y="771924"/>
                                </a:lnTo>
                                <a:lnTo>
                                  <a:pt x="420594" y="780841"/>
                                </a:lnTo>
                                <a:lnTo>
                                  <a:pt x="469760" y="783894"/>
                                </a:lnTo>
                              </a:path>
                              <a:path w="939800" h="784225">
                                <a:moveTo>
                                  <a:pt x="237934" y="200837"/>
                                </a:moveTo>
                                <a:lnTo>
                                  <a:pt x="274240" y="163824"/>
                                </a:lnTo>
                                <a:lnTo>
                                  <a:pt x="316457" y="133504"/>
                                </a:lnTo>
                                <a:lnTo>
                                  <a:pt x="363704" y="110757"/>
                                </a:lnTo>
                                <a:lnTo>
                                  <a:pt x="415099" y="96463"/>
                                </a:lnTo>
                                <a:lnTo>
                                  <a:pt x="469760" y="91503"/>
                                </a:lnTo>
                                <a:lnTo>
                                  <a:pt x="518492" y="95435"/>
                                </a:lnTo>
                                <a:lnTo>
                                  <a:pt x="564721" y="106820"/>
                                </a:lnTo>
                                <a:lnTo>
                                  <a:pt x="607829" y="125039"/>
                                </a:lnTo>
                                <a:lnTo>
                                  <a:pt x="647196" y="149473"/>
                                </a:lnTo>
                                <a:lnTo>
                                  <a:pt x="682204" y="179503"/>
                                </a:lnTo>
                                <a:lnTo>
                                  <a:pt x="712234" y="214511"/>
                                </a:lnTo>
                                <a:lnTo>
                                  <a:pt x="736668" y="253878"/>
                                </a:lnTo>
                                <a:lnTo>
                                  <a:pt x="754886" y="296985"/>
                                </a:lnTo>
                                <a:lnTo>
                                  <a:pt x="766271" y="343215"/>
                                </a:lnTo>
                                <a:lnTo>
                                  <a:pt x="770204" y="391947"/>
                                </a:lnTo>
                                <a:lnTo>
                                  <a:pt x="689813" y="391947"/>
                                </a:lnTo>
                                <a:lnTo>
                                  <a:pt x="814666" y="608215"/>
                                </a:lnTo>
                                <a:lnTo>
                                  <a:pt x="939533" y="391947"/>
                                </a:lnTo>
                                <a:lnTo>
                                  <a:pt x="861707" y="391947"/>
                                </a:lnTo>
                                <a:lnTo>
                                  <a:pt x="858653" y="342781"/>
                                </a:lnTo>
                                <a:lnTo>
                                  <a:pt x="849737" y="295438"/>
                                </a:lnTo>
                                <a:lnTo>
                                  <a:pt x="835325" y="250284"/>
                                </a:lnTo>
                                <a:lnTo>
                                  <a:pt x="815785" y="207688"/>
                                </a:lnTo>
                                <a:lnTo>
                                  <a:pt x="791485" y="168017"/>
                                </a:lnTo>
                                <a:lnTo>
                                  <a:pt x="762790" y="131637"/>
                                </a:lnTo>
                                <a:lnTo>
                                  <a:pt x="730070" y="98916"/>
                                </a:lnTo>
                                <a:lnTo>
                                  <a:pt x="693690" y="70222"/>
                                </a:lnTo>
                                <a:lnTo>
                                  <a:pt x="654018" y="45921"/>
                                </a:lnTo>
                                <a:lnTo>
                                  <a:pt x="611422" y="26381"/>
                                </a:lnTo>
                                <a:lnTo>
                                  <a:pt x="566269" y="11970"/>
                                </a:lnTo>
                                <a:lnTo>
                                  <a:pt x="518926" y="3053"/>
                                </a:lnTo>
                                <a:lnTo>
                                  <a:pt x="469760" y="0"/>
                                </a:lnTo>
                              </a:path>
                            </a:pathLst>
                          </a:custGeom>
                          <a:ln w="31750">
                            <a:solidFill>
                              <a:srgbClr val="239090"/>
                            </a:solidFill>
                            <a:prstDash val="solid"/>
                          </a:ln>
                        </wps:spPr>
                        <wps:bodyPr wrap="square" lIns="0" tIns="0" rIns="0" bIns="0" rtlCol="0">
                          <a:prstTxWarp prst="textNoShape">
                            <a:avLst/>
                          </a:prstTxWarp>
                        </wps:bodyPr>
                      </wps:wsp>
                      <wps:wsp>
                        <wps:cNvPr id="335" name="Graphic 335"/>
                        <wps:cNvSpPr/>
                        <wps:spPr>
                          <a:xfrm>
                            <a:off x="3201946" y="305297"/>
                            <a:ext cx="520700" cy="673100"/>
                          </a:xfrm>
                          <a:custGeom>
                            <a:avLst/>
                            <a:gdLst/>
                            <a:ahLst/>
                            <a:cxnLst/>
                            <a:rect l="l" t="t" r="r" b="b"/>
                            <a:pathLst>
                              <a:path w="520700" h="673100">
                                <a:moveTo>
                                  <a:pt x="0" y="0"/>
                                </a:moveTo>
                                <a:lnTo>
                                  <a:pt x="520700" y="0"/>
                                </a:lnTo>
                                <a:lnTo>
                                  <a:pt x="520700" y="536448"/>
                                </a:lnTo>
                                <a:lnTo>
                                  <a:pt x="390525" y="673100"/>
                                </a:lnTo>
                                <a:lnTo>
                                  <a:pt x="0" y="673100"/>
                                </a:lnTo>
                                <a:lnTo>
                                  <a:pt x="0" y="0"/>
                                </a:lnTo>
                                <a:close/>
                              </a:path>
                              <a:path w="520700" h="673100">
                                <a:moveTo>
                                  <a:pt x="520700" y="527202"/>
                                </a:moveTo>
                                <a:lnTo>
                                  <a:pt x="384962" y="527202"/>
                                </a:lnTo>
                                <a:lnTo>
                                  <a:pt x="384962" y="673100"/>
                                </a:lnTo>
                              </a:path>
                              <a:path w="520700" h="673100">
                                <a:moveTo>
                                  <a:pt x="98285" y="201244"/>
                                </a:moveTo>
                                <a:lnTo>
                                  <a:pt x="142125" y="245084"/>
                                </a:lnTo>
                                <a:lnTo>
                                  <a:pt x="229793" y="157403"/>
                                </a:lnTo>
                              </a:path>
                              <a:path w="520700" h="673100">
                                <a:moveTo>
                                  <a:pt x="302171" y="167640"/>
                                </a:moveTo>
                                <a:lnTo>
                                  <a:pt x="431749" y="167640"/>
                                </a:lnTo>
                              </a:path>
                              <a:path w="520700" h="673100">
                                <a:moveTo>
                                  <a:pt x="302171" y="232003"/>
                                </a:moveTo>
                                <a:lnTo>
                                  <a:pt x="370801" y="232003"/>
                                </a:lnTo>
                              </a:path>
                              <a:path w="520700" h="673100">
                                <a:moveTo>
                                  <a:pt x="98285" y="402551"/>
                                </a:moveTo>
                                <a:lnTo>
                                  <a:pt x="142125" y="446392"/>
                                </a:lnTo>
                                <a:lnTo>
                                  <a:pt x="229793" y="358711"/>
                                </a:lnTo>
                              </a:path>
                              <a:path w="520700" h="673100">
                                <a:moveTo>
                                  <a:pt x="302171" y="368947"/>
                                </a:moveTo>
                                <a:lnTo>
                                  <a:pt x="431749" y="368947"/>
                                </a:lnTo>
                              </a:path>
                              <a:path w="520700" h="673100">
                                <a:moveTo>
                                  <a:pt x="302171" y="433323"/>
                                </a:moveTo>
                                <a:lnTo>
                                  <a:pt x="370801" y="433323"/>
                                </a:lnTo>
                              </a:path>
                            </a:pathLst>
                          </a:custGeom>
                          <a:ln w="31750">
                            <a:solidFill>
                              <a:srgbClr val="239090"/>
                            </a:solidFill>
                            <a:prstDash val="solid"/>
                          </a:ln>
                        </wps:spPr>
                        <wps:bodyPr wrap="square" lIns="0" tIns="0" rIns="0" bIns="0" rtlCol="0">
                          <a:prstTxWarp prst="textNoShape">
                            <a:avLst/>
                          </a:prstTxWarp>
                        </wps:bodyPr>
                      </wps:wsp>
                      <wps:wsp>
                        <wps:cNvPr id="336" name="Graphic 336"/>
                        <wps:cNvSpPr/>
                        <wps:spPr>
                          <a:xfrm>
                            <a:off x="5199827" y="264581"/>
                            <a:ext cx="904875" cy="755015"/>
                          </a:xfrm>
                          <a:custGeom>
                            <a:avLst/>
                            <a:gdLst/>
                            <a:ahLst/>
                            <a:cxnLst/>
                            <a:rect l="l" t="t" r="r" b="b"/>
                            <a:pathLst>
                              <a:path w="904875" h="755015">
                                <a:moveTo>
                                  <a:pt x="675322" y="561213"/>
                                </a:moveTo>
                                <a:lnTo>
                                  <a:pt x="640368" y="596838"/>
                                </a:lnTo>
                                <a:lnTo>
                                  <a:pt x="599730" y="626021"/>
                                </a:lnTo>
                                <a:lnTo>
                                  <a:pt x="554253" y="647914"/>
                                </a:lnTo>
                                <a:lnTo>
                                  <a:pt x="504784" y="661671"/>
                                </a:lnTo>
                                <a:lnTo>
                                  <a:pt x="452170" y="666445"/>
                                </a:lnTo>
                                <a:lnTo>
                                  <a:pt x="405262" y="662660"/>
                                </a:lnTo>
                                <a:lnTo>
                                  <a:pt x="360764" y="651703"/>
                                </a:lnTo>
                                <a:lnTo>
                                  <a:pt x="319270" y="634168"/>
                                </a:lnTo>
                                <a:lnTo>
                                  <a:pt x="281378" y="610652"/>
                                </a:lnTo>
                                <a:lnTo>
                                  <a:pt x="247681" y="581748"/>
                                </a:lnTo>
                                <a:lnTo>
                                  <a:pt x="218776" y="548054"/>
                                </a:lnTo>
                                <a:lnTo>
                                  <a:pt x="195258" y="510163"/>
                                </a:lnTo>
                                <a:lnTo>
                                  <a:pt x="177722" y="468671"/>
                                </a:lnTo>
                                <a:lnTo>
                                  <a:pt x="166764" y="424174"/>
                                </a:lnTo>
                                <a:lnTo>
                                  <a:pt x="162979" y="377266"/>
                                </a:lnTo>
                                <a:lnTo>
                                  <a:pt x="240372" y="377266"/>
                                </a:lnTo>
                                <a:lnTo>
                                  <a:pt x="120180" y="169100"/>
                                </a:lnTo>
                                <a:lnTo>
                                  <a:pt x="0" y="377266"/>
                                </a:lnTo>
                                <a:lnTo>
                                  <a:pt x="74904" y="377266"/>
                                </a:lnTo>
                                <a:lnTo>
                                  <a:pt x="77844" y="424589"/>
                                </a:lnTo>
                                <a:lnTo>
                                  <a:pt x="86426" y="470158"/>
                                </a:lnTo>
                                <a:lnTo>
                                  <a:pt x="100299" y="513619"/>
                                </a:lnTo>
                                <a:lnTo>
                                  <a:pt x="119107" y="554619"/>
                                </a:lnTo>
                                <a:lnTo>
                                  <a:pt x="142498" y="592805"/>
                                </a:lnTo>
                                <a:lnTo>
                                  <a:pt x="170118" y="627822"/>
                                </a:lnTo>
                                <a:lnTo>
                                  <a:pt x="201614" y="659318"/>
                                </a:lnTo>
                                <a:lnTo>
                                  <a:pt x="236631" y="686938"/>
                                </a:lnTo>
                                <a:lnTo>
                                  <a:pt x="274817" y="710329"/>
                                </a:lnTo>
                                <a:lnTo>
                                  <a:pt x="315817" y="729137"/>
                                </a:lnTo>
                                <a:lnTo>
                                  <a:pt x="359278" y="743010"/>
                                </a:lnTo>
                                <a:lnTo>
                                  <a:pt x="404847" y="751592"/>
                                </a:lnTo>
                                <a:lnTo>
                                  <a:pt x="452170" y="754532"/>
                                </a:lnTo>
                              </a:path>
                              <a:path w="904875" h="755015">
                                <a:moveTo>
                                  <a:pt x="229019" y="193306"/>
                                </a:moveTo>
                                <a:lnTo>
                                  <a:pt x="263967" y="157685"/>
                                </a:lnTo>
                                <a:lnTo>
                                  <a:pt x="304605" y="128503"/>
                                </a:lnTo>
                                <a:lnTo>
                                  <a:pt x="350084" y="106608"/>
                                </a:lnTo>
                                <a:lnTo>
                                  <a:pt x="399555" y="92849"/>
                                </a:lnTo>
                                <a:lnTo>
                                  <a:pt x="452170" y="88074"/>
                                </a:lnTo>
                                <a:lnTo>
                                  <a:pt x="499078" y="91859"/>
                                </a:lnTo>
                                <a:lnTo>
                                  <a:pt x="543577" y="102817"/>
                                </a:lnTo>
                                <a:lnTo>
                                  <a:pt x="585070" y="120353"/>
                                </a:lnTo>
                                <a:lnTo>
                                  <a:pt x="622963" y="143872"/>
                                </a:lnTo>
                                <a:lnTo>
                                  <a:pt x="656659" y="172777"/>
                                </a:lnTo>
                                <a:lnTo>
                                  <a:pt x="685564" y="206473"/>
                                </a:lnTo>
                                <a:lnTo>
                                  <a:pt x="709083" y="244366"/>
                                </a:lnTo>
                                <a:lnTo>
                                  <a:pt x="726619" y="285859"/>
                                </a:lnTo>
                                <a:lnTo>
                                  <a:pt x="737577" y="330358"/>
                                </a:lnTo>
                                <a:lnTo>
                                  <a:pt x="741362" y="377266"/>
                                </a:lnTo>
                                <a:lnTo>
                                  <a:pt x="663968" y="377266"/>
                                </a:lnTo>
                                <a:lnTo>
                                  <a:pt x="784161" y="585431"/>
                                </a:lnTo>
                                <a:lnTo>
                                  <a:pt x="904341" y="377266"/>
                                </a:lnTo>
                                <a:lnTo>
                                  <a:pt x="829437" y="377266"/>
                                </a:lnTo>
                                <a:lnTo>
                                  <a:pt x="826497" y="329943"/>
                                </a:lnTo>
                                <a:lnTo>
                                  <a:pt x="817914" y="284374"/>
                                </a:lnTo>
                                <a:lnTo>
                                  <a:pt x="804042" y="240912"/>
                                </a:lnTo>
                                <a:lnTo>
                                  <a:pt x="785233" y="199912"/>
                                </a:lnTo>
                                <a:lnTo>
                                  <a:pt x="761842" y="161726"/>
                                </a:lnTo>
                                <a:lnTo>
                                  <a:pt x="734222" y="126709"/>
                                </a:lnTo>
                                <a:lnTo>
                                  <a:pt x="702727" y="95214"/>
                                </a:lnTo>
                                <a:lnTo>
                                  <a:pt x="667710" y="67594"/>
                                </a:lnTo>
                                <a:lnTo>
                                  <a:pt x="629524" y="44203"/>
                                </a:lnTo>
                                <a:lnTo>
                                  <a:pt x="588524" y="25394"/>
                                </a:lnTo>
                                <a:lnTo>
                                  <a:pt x="545062" y="11522"/>
                                </a:lnTo>
                                <a:lnTo>
                                  <a:pt x="499493" y="2939"/>
                                </a:lnTo>
                                <a:lnTo>
                                  <a:pt x="452170" y="0"/>
                                </a:lnTo>
                              </a:path>
                              <a:path w="904875" h="755015">
                                <a:moveTo>
                                  <a:pt x="490054" y="261226"/>
                                </a:moveTo>
                                <a:lnTo>
                                  <a:pt x="579374" y="261226"/>
                                </a:lnTo>
                              </a:path>
                              <a:path w="904875" h="755015">
                                <a:moveTo>
                                  <a:pt x="327520" y="261353"/>
                                </a:moveTo>
                                <a:lnTo>
                                  <a:pt x="358241" y="292074"/>
                                </a:lnTo>
                                <a:lnTo>
                                  <a:pt x="419950" y="230365"/>
                                </a:lnTo>
                              </a:path>
                              <a:path w="904875" h="755015">
                                <a:moveTo>
                                  <a:pt x="490054" y="377266"/>
                                </a:moveTo>
                                <a:lnTo>
                                  <a:pt x="579374" y="377266"/>
                                </a:lnTo>
                              </a:path>
                              <a:path w="904875" h="755015">
                                <a:moveTo>
                                  <a:pt x="327520" y="377405"/>
                                </a:moveTo>
                                <a:lnTo>
                                  <a:pt x="358241" y="408127"/>
                                </a:lnTo>
                                <a:lnTo>
                                  <a:pt x="419950" y="346405"/>
                                </a:lnTo>
                              </a:path>
                              <a:path w="904875" h="755015">
                                <a:moveTo>
                                  <a:pt x="490054" y="493306"/>
                                </a:moveTo>
                                <a:lnTo>
                                  <a:pt x="579374" y="493306"/>
                                </a:lnTo>
                              </a:path>
                              <a:path w="904875" h="755015">
                                <a:moveTo>
                                  <a:pt x="327520" y="493445"/>
                                </a:moveTo>
                                <a:lnTo>
                                  <a:pt x="358241" y="524167"/>
                                </a:lnTo>
                                <a:lnTo>
                                  <a:pt x="419950" y="462457"/>
                                </a:lnTo>
                              </a:path>
                            </a:pathLst>
                          </a:custGeom>
                          <a:ln w="31750">
                            <a:solidFill>
                              <a:srgbClr val="239090"/>
                            </a:solidFill>
                            <a:prstDash val="solid"/>
                          </a:ln>
                        </wps:spPr>
                        <wps:bodyPr wrap="square" lIns="0" tIns="0" rIns="0" bIns="0" rtlCol="0">
                          <a:prstTxWarp prst="textNoShape">
                            <a:avLst/>
                          </a:prstTxWarp>
                        </wps:bodyPr>
                      </wps:wsp>
                      <wps:wsp>
                        <wps:cNvPr id="337" name="Textbox 337"/>
                        <wps:cNvSpPr txBox="1"/>
                        <wps:spPr>
                          <a:xfrm>
                            <a:off x="604828" y="1167254"/>
                            <a:ext cx="1346835" cy="206375"/>
                          </a:xfrm>
                          <a:prstGeom prst="rect">
                            <a:avLst/>
                          </a:prstGeom>
                        </wps:spPr>
                        <wps:txbx>
                          <w:txbxContent>
                            <w:p w14:paraId="40A80EE8" w14:textId="77777777" w:rsidR="00D70DAD" w:rsidRPr="00B97577" w:rsidRDefault="00000000" w:rsidP="00EF7922">
                              <w:pPr>
                                <w:bidi/>
                                <w:jc w:val="center"/>
                                <w:rPr>
                                  <w:rFonts w:ascii="Calibri" w:hAnsi="Calibri"/>
                                  <w:sz w:val="26"/>
                                </w:rPr>
                              </w:pPr>
                              <w:r w:rsidRPr="00B97577">
                                <w:rPr>
                                  <w:rFonts w:ascii="Calibri" w:hAnsi="Calibri"/>
                                  <w:sz w:val="26"/>
                                  <w:rtl/>
                                  <w:lang w:val="ar"/>
                                </w:rPr>
                                <w:t>نظرية التغيير</w:t>
                              </w:r>
                            </w:p>
                          </w:txbxContent>
                        </wps:txbx>
                        <wps:bodyPr wrap="square" lIns="0" tIns="0" rIns="0" bIns="0" rtlCol="0"/>
                      </wps:wsp>
                      <wps:wsp>
                        <wps:cNvPr id="338" name="Textbox 338"/>
                        <wps:cNvSpPr txBox="1"/>
                        <wps:spPr>
                          <a:xfrm>
                            <a:off x="2586358" y="1167254"/>
                            <a:ext cx="1761489" cy="206375"/>
                          </a:xfrm>
                          <a:prstGeom prst="rect">
                            <a:avLst/>
                          </a:prstGeom>
                        </wps:spPr>
                        <wps:txbx>
                          <w:txbxContent>
                            <w:p w14:paraId="55D2D2A8" w14:textId="77777777" w:rsidR="00D70DAD" w:rsidRPr="00B97577" w:rsidRDefault="00000000" w:rsidP="00EF7922">
                              <w:pPr>
                                <w:bidi/>
                                <w:jc w:val="center"/>
                                <w:rPr>
                                  <w:rFonts w:ascii="Calibri" w:hAnsi="Calibri"/>
                                  <w:sz w:val="26"/>
                                </w:rPr>
                              </w:pPr>
                              <w:r w:rsidRPr="00B97577">
                                <w:rPr>
                                  <w:rFonts w:ascii="Calibri" w:hAnsi="Calibri"/>
                                  <w:sz w:val="26"/>
                                  <w:rtl/>
                                  <w:lang w:val="ar"/>
                                </w:rPr>
                                <w:t>إطار النتائج</w:t>
                              </w:r>
                            </w:p>
                          </w:txbxContent>
                        </wps:txbx>
                        <wps:bodyPr wrap="square" lIns="0" tIns="0" rIns="0" bIns="0" rtlCol="0"/>
                      </wps:wsp>
                      <wps:wsp>
                        <wps:cNvPr id="339" name="Textbox 339"/>
                        <wps:cNvSpPr txBox="1"/>
                        <wps:spPr>
                          <a:xfrm>
                            <a:off x="4824124" y="1167254"/>
                            <a:ext cx="1627505" cy="397510"/>
                          </a:xfrm>
                          <a:prstGeom prst="rect">
                            <a:avLst/>
                          </a:prstGeom>
                        </wps:spPr>
                        <wps:txbx>
                          <w:txbxContent>
                            <w:p w14:paraId="531A052F" w14:textId="77777777" w:rsidR="00D70DAD" w:rsidRPr="00B97577" w:rsidRDefault="00000000" w:rsidP="00EF7922">
                              <w:pPr>
                                <w:bidi/>
                                <w:spacing w:before="21" w:line="220" w:lineRule="auto"/>
                                <w:ind w:right="18" w:firstLine="226"/>
                                <w:jc w:val="center"/>
                                <w:rPr>
                                  <w:rFonts w:ascii="Calibri" w:hAnsi="Calibri"/>
                                  <w:sz w:val="26"/>
                                </w:rPr>
                              </w:pPr>
                              <w:r w:rsidRPr="00B97577">
                                <w:rPr>
                                  <w:rFonts w:ascii="Calibri" w:hAnsi="Calibri"/>
                                  <w:sz w:val="26"/>
                                  <w:rtl/>
                                  <w:lang w:val="ar"/>
                                </w:rPr>
                                <w:t>إطار للمراقبة والتقييم.</w:t>
                              </w:r>
                            </w:p>
                          </w:txbxContent>
                        </wps:txbx>
                        <wps:bodyPr wrap="square" lIns="0" tIns="0" rIns="0" bIns="0" rtlCol="0"/>
                      </wps:wsp>
                    </wpg:wgp>
                  </a:graphicData>
                </a:graphic>
              </wp:anchor>
            </w:drawing>
          </mc:Choice>
          <mc:Fallback>
            <w:pict>
              <v:group w14:anchorId="0D289C8C" id="Group 332" o:spid="_x0000_s1110" style="position:absolute;margin-left:34pt;margin-top:20.1pt;width:527.25pt;height:137.25pt;z-index:-251558912;mso-wrap-distance-left:0;mso-wrap-distance-right:0;mso-position-horizontal-relative:page;mso-position-vertical-relative:text" coordsize="66960,174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">
                <v:shape id="Graphic 333" o:spid="_x0000_s1111" style="position:absolute;width:66960;height:17430;visibility:visible;mso-wrap-style:square;v-text-anchor:top" coordsize="6696075,17430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" path="m6516001,l179997,,132144,6431,89146,24581,52717,52730,24573,89159,6429,132150,,179984,,1562989r6429,47855l24573,1653849r28144,36438l89146,1718440r42998,18152l179997,1743024r6336004,l6563849,1736592r42997,-18152l6643276,1690287r28146,-36438l6689568,1610844r6430,-47855l6695998,179984r-6430,-47834l6671422,89159,6643276,52730,6606846,24581,6563849,6431,6516001,xe" fillcolor="#f1f4f4" stroked="f">
                  <v:path arrowok="t"/>
                </v:shape>
                <v:shape id="Graphic 334" o:spid="_x0000_s1112" style="position:absolute;left:7302;top:2498;width:9398;height:7843;visibility:visible;mso-wrap-style:square;v-text-anchor:top" coordsize="939800,784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" path="m701598,583056r-36310,37013l623069,650390r-47247,22747l524425,687431r-54665,4960l421028,688458,374800,677073,331694,658855,292328,634421,257322,604391,227294,569383,202862,530016,184645,486908,173261,440679r-3932,-48732l249720,391947,124853,175679,,391947r77812,l80866,441113r8917,47343l104194,533609r19540,42597l148035,615877r28694,36380l209450,684977r36380,28695l285501,737972r42596,19540l373250,771924r47344,8917l469760,783894em237934,200837r36306,-37013l316457,133504r47247,-22747l415099,96463r54661,-4960l518492,95435r46229,11385l607829,125039r39367,24434l682204,179503r30030,35008l736668,253878r18218,43107l766271,343215r3933,48732l689813,391947,814666,608215,939533,391947r-77826,l858653,342781r-8916,-47343l835325,250284,815785,207688,791485,168017,762790,131637,730070,98916,693690,70222,654018,45921,611422,26381,566269,11970,518926,3053,469760,e" filled="f" strokecolor="#239090" strokeweight="2.5pt">
                  <v:path arrowok="t"/>
                </v:shape>
                <v:shape id="Graphic 335" o:spid="_x0000_s1113" style="position:absolute;left:32019;top:3052;width:5207;height:6731;visibility:visible;mso-wrap-style:square;v-text-anchor:top" coordsize="520700,673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" path="m,l520700,r,536448l390525,673100,,673100,,xem520700,527202r-135738,l384962,673100em98285,201244r43840,43840l229793,157403em302171,167640r129578,em302171,232003r68630,em98285,402551r43840,43841l229793,358711em302171,368947r129578,em302171,433323r68630,e" filled="f" strokecolor="#239090" strokeweight="2.5pt">
                  <v:path arrowok="t"/>
                </v:shape>
                <v:shape id="Graphic 336" o:spid="_x0000_s1114" style="position:absolute;left:51998;top:2645;width:9049;height:7550;visibility:visible;mso-wrap-style:square;v-text-anchor:top" coordsize="904875,755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" path="m675322,561213r-34954,35625l599730,626021r-45477,21893l504784,661671r-52614,4774l405262,662660,360764,651703,319270,634168,281378,610652,247681,581748,218776,548054,195258,510163,177722,468671,166764,424174r-3785,-46908l240372,377266,120180,169100,,377266r74904,l77844,424589r8582,45569l100299,513619r18808,41000l142498,592805r27620,35017l201614,659318r35017,27620l274817,710329r41000,18808l359278,743010r45569,8582l452170,754532em229019,193306r34948,-35621l304605,128503r45479,-21895l399555,92849r52615,-4775l499078,91859r44499,10958l585070,120353r37893,23519l656659,172777r28905,33696l709083,244366r17536,41493l737577,330358r3785,46908l663968,377266,784161,585431,904341,377266r-74904,l826497,329943r-8583,-45569l804042,240912,785233,199912,761842,161726,734222,126709,702727,95214,667710,67594,629524,44203,588524,25394,545062,11522,499493,2939,452170,em490054,261226r89320,em327520,261353r30721,30721l419950,230365em490054,377266r89320,em327520,377405r30721,30722l419950,346405em490054,493306r89320,em327520,493445r30721,30722l419950,462457e" filled="f" strokecolor="#239090" strokeweight="2.5pt">
                  <v:path arrowok="t"/>
                </v:shape>
                <v:shape id="Textbox 337" o:spid="_x0000_s1115" type="#_x0000_t202" style="position:absolute;left:6048;top:11672;width:13468;height:2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" filled="f" stroked="f">
                  <v:textbox inset="0,0,0,0">
                    <w:txbxContent>
                      <w:p w14:paraId="40A80EE8" w14:textId="77777777" w:rsidR="00D70DAD" w:rsidRPr="00B97577" w:rsidRDefault="00000000" w:rsidP="00EF7922">
                        <w:pPr>
                          <w:bidi/>
                          <w:jc w:val="center"/>
                          <w:rPr>
                            <w:rFonts w:ascii="Calibri" w:hAnsi="Calibri"/>
                            <w:sz w:val="26"/>
                          </w:rPr>
                        </w:pPr>
                        <w:r w:rsidRPr="00B97577">
                          <w:rPr>
                            <w:rFonts w:ascii="Calibri" w:hAnsi="Calibri"/>
                            <w:sz w:val="26"/>
                            <w:rtl/>
                            <w:lang w:val="ar"/>
                          </w:rPr>
                          <w:t>نظرية التغيير</w:t>
                        </w:r>
                      </w:p>
                    </w:txbxContent>
                  </v:textbox>
                </v:shape>
                <v:shape id="Textbox 338" o:spid="_x0000_s1116" type="#_x0000_t202" style="position:absolute;left:25863;top:11672;width:17615;height:2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" filled="f" stroked="f">
                  <v:textbox inset="0,0,0,0">
                    <w:txbxContent>
                      <w:p w14:paraId="55D2D2A8" w14:textId="77777777" w:rsidR="00D70DAD" w:rsidRPr="00B97577" w:rsidRDefault="00000000" w:rsidP="00EF7922">
                        <w:pPr>
                          <w:bidi/>
                          <w:jc w:val="center"/>
                          <w:rPr>
                            <w:rFonts w:ascii="Calibri" w:hAnsi="Calibri"/>
                            <w:sz w:val="26"/>
                          </w:rPr>
                        </w:pPr>
                        <w:r w:rsidRPr="00B97577">
                          <w:rPr>
                            <w:rFonts w:ascii="Calibri" w:hAnsi="Calibri"/>
                            <w:sz w:val="26"/>
                            <w:rtl/>
                            <w:lang w:val="ar"/>
                          </w:rPr>
                          <w:t>إطار النتائج</w:t>
                        </w:r>
                      </w:p>
                    </w:txbxContent>
                  </v:textbox>
                </v:shape>
                <v:shape id="Textbox 339" o:spid="_x0000_s1117" type="#_x0000_t202" style="position:absolute;left:48241;top:11672;width:16275;height:39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" filled="f" stroked="f">
                  <v:textbox inset="0,0,0,0">
                    <w:txbxContent>
                      <w:p w14:paraId="531A052F" w14:textId="77777777" w:rsidR="00D70DAD" w:rsidRPr="00B97577" w:rsidRDefault="00000000" w:rsidP="00EF7922">
                        <w:pPr>
                          <w:bidi/>
                          <w:spacing w:before="21" w:line="220" w:lineRule="auto"/>
                          <w:ind w:right="18" w:firstLine="226"/>
                          <w:jc w:val="center"/>
                          <w:rPr>
                            <w:rFonts w:ascii="Calibri" w:hAnsi="Calibri"/>
                            <w:sz w:val="26"/>
                          </w:rPr>
                        </w:pPr>
                        <w:r w:rsidRPr="00B97577">
                          <w:rPr>
                            <w:rFonts w:ascii="Calibri" w:hAnsi="Calibri"/>
                            <w:sz w:val="26"/>
                            <w:rtl/>
                            <w:lang w:val="ar"/>
                          </w:rPr>
                          <w:t>إطار للمراقبة والتقييم.</w:t>
                        </w:r>
                      </w:p>
                    </w:txbxContent>
                  </v:textbox>
                </v:shape>
                <w10:wrap type="topAndBottom" anchorx="page"/>
              </v:group>
            </w:pict>
          </mc:Fallback>
        </mc:AlternateContent>
      </w:r>
    </w:p>
    <w:p w14:paraId="1A72F83E" w14:textId="77777777" w:rsidR="00D70DAD" w:rsidRPr="00B97577" w:rsidRDefault="00D70DAD" w:rsidP="00D70DAD">
      <w:pPr>
        <w:pStyle w:val="BodyText"/>
        <w:spacing w:before="14"/>
        <w:rPr>
          <w:rFonts w:ascii="Calibri" w:hAnsi="Calibri"/>
        </w:rPr>
      </w:pPr>
    </w:p>
    <w:p w14:paraId="47AA2C67" w14:textId="77777777" w:rsidR="00D70DAD" w:rsidRPr="00B97577" w:rsidRDefault="00000000" w:rsidP="00D70DAD">
      <w:pPr>
        <w:pStyle w:val="BodyText"/>
        <w:bidi/>
        <w:spacing w:before="1" w:line="244" w:lineRule="auto"/>
        <w:ind w:left="240" w:right="378"/>
        <w:rPr>
          <w:rFonts w:ascii="Calibri" w:hAnsi="Calibri"/>
        </w:rPr>
      </w:pPr>
      <w:r w:rsidRPr="00B97577">
        <w:rPr>
          <w:rFonts w:ascii="Calibri" w:hAnsi="Calibri"/>
          <w:rtl/>
          <w:lang w:val="ar"/>
        </w:rPr>
        <w:t>نظرية التغيير التي يمكنها أن تساعد في تحميل أصحاب البرامج المسؤولية وبناء الثقة في الاستراتيجية، من خلال تحديد الإجراءات والعمليات والظروف اللازمة لتسهيل التغيير وتحقيق النتائج المرجوة.</w:t>
      </w:r>
    </w:p>
    <w:p w14:paraId="66764900" w14:textId="77777777" w:rsidR="00D70DAD" w:rsidRPr="00B97577" w:rsidRDefault="00000000" w:rsidP="00D70DAD">
      <w:pPr>
        <w:pStyle w:val="BodyText"/>
        <w:bidi/>
        <w:spacing w:before="112" w:line="244" w:lineRule="auto"/>
        <w:ind w:left="240" w:right="378"/>
        <w:rPr>
          <w:rFonts w:ascii="Calibri" w:hAnsi="Calibri"/>
        </w:rPr>
      </w:pPr>
      <w:r w:rsidRPr="00B97577">
        <w:rPr>
          <w:rFonts w:ascii="Calibri" w:hAnsi="Calibri"/>
          <w:rtl/>
          <w:lang w:val="ar"/>
        </w:rPr>
        <w:t>إطار النتائج يعمل على تحديد المؤشرات التقدمية ومقاييس النتائج لتمكين تقييم تقدم الاستراتيجية وتأثيرها.</w:t>
      </w:r>
    </w:p>
    <w:p w14:paraId="62DB802E" w14:textId="77777777" w:rsidR="00D70DAD" w:rsidRPr="00B97577" w:rsidRDefault="00000000" w:rsidP="00D70DAD">
      <w:pPr>
        <w:pStyle w:val="BodyText"/>
        <w:bidi/>
        <w:spacing w:before="112" w:line="244" w:lineRule="auto"/>
        <w:ind w:left="240" w:right="935"/>
        <w:rPr>
          <w:rFonts w:ascii="Calibri" w:hAnsi="Calibri"/>
        </w:rPr>
      </w:pPr>
      <w:r w:rsidRPr="00B97577">
        <w:rPr>
          <w:rFonts w:ascii="Calibri" w:hAnsi="Calibri"/>
          <w:rtl/>
          <w:lang w:val="ar"/>
        </w:rPr>
        <w:t>إطار تقييمي يتم تطويره ليحدد كيفية قياس تأثير الإجراءات المتخذة لتحقيق رؤية الاستراتيجية.</w:t>
      </w:r>
    </w:p>
    <w:p w14:paraId="19D1563B" w14:textId="77777777" w:rsidR="00D70DAD" w:rsidRPr="00B97577" w:rsidRDefault="00000000" w:rsidP="0079355E">
      <w:pPr>
        <w:pStyle w:val="BodyText"/>
        <w:bidi/>
        <w:spacing w:before="112" w:line="244" w:lineRule="auto"/>
        <w:ind w:left="240" w:right="1152"/>
        <w:rPr>
          <w:rFonts w:ascii="Calibri" w:hAnsi="Calibri"/>
        </w:rPr>
      </w:pPr>
      <w:r w:rsidRPr="00B97577">
        <w:rPr>
          <w:rFonts w:ascii="Calibri" w:hAnsi="Calibri"/>
          <w:rtl/>
          <w:lang w:val="ar"/>
        </w:rPr>
        <w:t>أنشطة التقييم كمية (على سبيل المثال: قياس التغيرات في مشاركة مقدمي الرعاية في القوى العاملة) ونوعية (على سبيل المثال: توثيق التغييرات الإيجابية التي شهدها مقدمو الرعاية). وستكون تقارير التقييم متاحة للعامة.</w:t>
      </w:r>
    </w:p>
    <w:p w14:paraId="0EE5D008" w14:textId="77777777" w:rsidR="00D70DAD" w:rsidRPr="00B97577" w:rsidRDefault="00D70DAD" w:rsidP="00D70DAD">
      <w:pPr>
        <w:pStyle w:val="BodyText"/>
        <w:rPr>
          <w:rFonts w:ascii="Calibri" w:hAnsi="Calibri"/>
          <w:sz w:val="18"/>
        </w:rPr>
      </w:pPr>
    </w:p>
    <w:p w14:paraId="216A7808" w14:textId="77777777" w:rsidR="00D70DAD" w:rsidRPr="00B97577" w:rsidRDefault="00D70DAD" w:rsidP="00D70DAD">
      <w:pPr>
        <w:pStyle w:val="BodyText"/>
        <w:rPr>
          <w:rFonts w:ascii="Calibri" w:hAnsi="Calibri"/>
          <w:sz w:val="18"/>
        </w:rPr>
      </w:pPr>
    </w:p>
    <w:p w14:paraId="0C8B9C6F" w14:textId="1FD8B092" w:rsidR="00D70DAD" w:rsidRPr="00B97577" w:rsidRDefault="00D70DAD" w:rsidP="00D70DAD">
      <w:pPr>
        <w:pStyle w:val="BodyText"/>
        <w:rPr>
          <w:rFonts w:ascii="Calibri" w:hAnsi="Calibri"/>
          <w:sz w:val="18"/>
        </w:rPr>
      </w:pPr>
    </w:p>
    <w:p w14:paraId="62FCF369" w14:textId="07E6251E" w:rsidR="00D70DAD" w:rsidRPr="00B97577" w:rsidRDefault="00D70DAD" w:rsidP="00D70DAD">
      <w:pPr>
        <w:pStyle w:val="BodyText"/>
        <w:rPr>
          <w:rFonts w:ascii="Calibri" w:hAnsi="Calibri"/>
          <w:sz w:val="18"/>
        </w:rPr>
      </w:pPr>
    </w:p>
    <w:p w14:paraId="1D12FFFA" w14:textId="603BDD34" w:rsidR="00D70DAD" w:rsidRDefault="00D70DAD" w:rsidP="00D70DAD">
      <w:pPr>
        <w:pStyle w:val="BodyText"/>
        <w:rPr>
          <w:rFonts w:ascii="Calibri" w:hAnsi="Calibri"/>
          <w:sz w:val="18"/>
        </w:rPr>
      </w:pPr>
    </w:p>
    <w:p w14:paraId="354CE39C" w14:textId="77777777" w:rsidR="00F97E8A" w:rsidRDefault="00F97E8A" w:rsidP="00D70DAD">
      <w:pPr>
        <w:pStyle w:val="BodyText"/>
        <w:rPr>
          <w:rFonts w:ascii="Calibri" w:hAnsi="Calibri"/>
          <w:sz w:val="18"/>
        </w:rPr>
      </w:pPr>
    </w:p>
    <w:p w14:paraId="508A6F64" w14:textId="40979590" w:rsidR="00F97E8A" w:rsidRDefault="00F97E8A" w:rsidP="00D70DAD">
      <w:pPr>
        <w:pStyle w:val="BodyText"/>
        <w:rPr>
          <w:rFonts w:ascii="Calibri" w:hAnsi="Calibri"/>
          <w:sz w:val="18"/>
        </w:rPr>
      </w:pPr>
    </w:p>
    <w:p w14:paraId="5ACB636F" w14:textId="020C6E01" w:rsidR="00F97E8A" w:rsidRDefault="00F97E8A" w:rsidP="00D70DAD">
      <w:pPr>
        <w:pStyle w:val="BodyText"/>
        <w:rPr>
          <w:rFonts w:ascii="Calibri" w:hAnsi="Calibri"/>
          <w:sz w:val="18"/>
        </w:rPr>
      </w:pPr>
    </w:p>
    <w:p w14:paraId="261DEB3B" w14:textId="31E4DAB4" w:rsidR="00F97E8A" w:rsidRDefault="00F97E8A" w:rsidP="00D70DAD">
      <w:pPr>
        <w:pStyle w:val="BodyText"/>
        <w:rPr>
          <w:rFonts w:ascii="Calibri" w:hAnsi="Calibri"/>
          <w:sz w:val="18"/>
        </w:rPr>
      </w:pPr>
      <w:r>
        <w:rPr>
          <w:noProof/>
          <w:lang w:eastAsia="zh-CN"/>
        </w:rPr>
        <w:drawing>
          <wp:anchor distT="0" distB="0" distL="114300" distR="114300" simplePos="0" relativeHeight="251807744" behindDoc="1" locked="0" layoutInCell="1" allowOverlap="1" wp14:anchorId="291EB397" wp14:editId="1DBE614C">
            <wp:simplePos x="0" y="0"/>
            <wp:positionH relativeFrom="column">
              <wp:posOffset>-279400</wp:posOffset>
            </wp:positionH>
            <wp:positionV relativeFrom="paragraph">
              <wp:posOffset>83613</wp:posOffset>
            </wp:positionV>
            <wp:extent cx="7564120" cy="3635375"/>
            <wp:effectExtent l="0" t="0" r="5080" b="0"/>
            <wp:wrapNone/>
            <wp:docPr id="550" name="图片 550" descr="Image of a young man helping a young lady down th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Image of a young man helping a young lady down the stair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64120" cy="3635375"/>
                    </a:xfrm>
                    <a:prstGeom prst="rect">
                      <a:avLst/>
                    </a:prstGeom>
                  </pic:spPr>
                </pic:pic>
              </a:graphicData>
            </a:graphic>
            <wp14:sizeRelH relativeFrom="page">
              <wp14:pctWidth>0</wp14:pctWidth>
            </wp14:sizeRelH>
            <wp14:sizeRelV relativeFrom="page">
              <wp14:pctHeight>0</wp14:pctHeight>
            </wp14:sizeRelV>
          </wp:anchor>
        </w:drawing>
      </w:r>
    </w:p>
    <w:p w14:paraId="3EFB5605" w14:textId="3FB2F39B" w:rsidR="00F97E8A" w:rsidRPr="00B97577" w:rsidRDefault="00F97E8A" w:rsidP="00D70DAD">
      <w:pPr>
        <w:pStyle w:val="BodyText"/>
        <w:rPr>
          <w:rFonts w:ascii="Calibri" w:hAnsi="Calibri"/>
          <w:sz w:val="18"/>
        </w:rPr>
      </w:pPr>
    </w:p>
    <w:p w14:paraId="7CF2E4D2" w14:textId="14032C15" w:rsidR="00D70DAD" w:rsidRPr="00B97577" w:rsidRDefault="00D70DAD" w:rsidP="00D70DAD">
      <w:pPr>
        <w:pStyle w:val="BodyText"/>
        <w:rPr>
          <w:rFonts w:ascii="Calibri" w:hAnsi="Calibri"/>
          <w:sz w:val="18"/>
        </w:rPr>
      </w:pPr>
    </w:p>
    <w:p w14:paraId="0D4145AD" w14:textId="1D0E9C57" w:rsidR="00D70DAD" w:rsidRPr="00B97577" w:rsidRDefault="00D70DAD" w:rsidP="00D70DAD">
      <w:pPr>
        <w:pStyle w:val="BodyText"/>
        <w:rPr>
          <w:rFonts w:ascii="Calibri" w:hAnsi="Calibri"/>
          <w:sz w:val="18"/>
        </w:rPr>
      </w:pPr>
    </w:p>
    <w:p w14:paraId="1C1ABB37" w14:textId="4D8A19FF" w:rsidR="00D70DAD" w:rsidRPr="00B97577" w:rsidRDefault="00D70DAD" w:rsidP="00D70DAD">
      <w:pPr>
        <w:pStyle w:val="BodyText"/>
        <w:rPr>
          <w:rFonts w:ascii="Calibri" w:hAnsi="Calibri"/>
          <w:sz w:val="18"/>
        </w:rPr>
      </w:pPr>
    </w:p>
    <w:p w14:paraId="488CFDC1" w14:textId="77777777" w:rsidR="00D70DAD" w:rsidRPr="00B97577" w:rsidRDefault="00D70DAD" w:rsidP="00D70DAD">
      <w:pPr>
        <w:pStyle w:val="BodyText"/>
        <w:rPr>
          <w:rFonts w:ascii="Calibri" w:hAnsi="Calibri"/>
          <w:sz w:val="18"/>
        </w:rPr>
      </w:pPr>
    </w:p>
    <w:p w14:paraId="63EFA79C" w14:textId="77777777" w:rsidR="00D70DAD" w:rsidRPr="00B97577" w:rsidRDefault="00D70DAD" w:rsidP="00D70DAD">
      <w:pPr>
        <w:pStyle w:val="BodyText"/>
        <w:rPr>
          <w:rFonts w:ascii="Calibri" w:hAnsi="Calibri"/>
          <w:sz w:val="18"/>
        </w:rPr>
      </w:pPr>
    </w:p>
    <w:p w14:paraId="7BFDE4FC" w14:textId="77777777" w:rsidR="00D70DAD" w:rsidRPr="00B97577" w:rsidRDefault="00D70DAD" w:rsidP="00D70DAD">
      <w:pPr>
        <w:pStyle w:val="BodyText"/>
        <w:rPr>
          <w:rFonts w:ascii="Calibri" w:hAnsi="Calibri"/>
          <w:sz w:val="18"/>
        </w:rPr>
      </w:pPr>
    </w:p>
    <w:p w14:paraId="5646852A" w14:textId="77777777" w:rsidR="00D70DAD" w:rsidRPr="00B97577" w:rsidRDefault="00D70DAD" w:rsidP="00D70DAD">
      <w:pPr>
        <w:pStyle w:val="BodyText"/>
        <w:rPr>
          <w:rFonts w:ascii="Calibri" w:hAnsi="Calibri"/>
          <w:sz w:val="18"/>
        </w:rPr>
      </w:pPr>
    </w:p>
    <w:p w14:paraId="6A6F9291" w14:textId="77777777" w:rsidR="00D70DAD" w:rsidRPr="00B97577" w:rsidRDefault="00D70DAD" w:rsidP="00D70DAD">
      <w:pPr>
        <w:pStyle w:val="BodyText"/>
        <w:rPr>
          <w:rFonts w:ascii="Calibri" w:hAnsi="Calibri"/>
          <w:sz w:val="18"/>
        </w:rPr>
      </w:pPr>
    </w:p>
    <w:p w14:paraId="5556BD9C" w14:textId="77777777" w:rsidR="00D70DAD" w:rsidRDefault="00D70DAD" w:rsidP="00D70DAD">
      <w:pPr>
        <w:pStyle w:val="BodyText"/>
        <w:rPr>
          <w:rFonts w:ascii="Calibri" w:eastAsia="SimSun" w:hAnsi="Calibri"/>
          <w:sz w:val="18"/>
          <w:lang w:eastAsia="zh-CN"/>
        </w:rPr>
      </w:pPr>
    </w:p>
    <w:p w14:paraId="7BB4E9F4" w14:textId="77777777" w:rsidR="00FF2FB1" w:rsidRDefault="00FF2FB1" w:rsidP="00D70DAD">
      <w:pPr>
        <w:pStyle w:val="BodyText"/>
        <w:rPr>
          <w:rFonts w:ascii="Calibri" w:eastAsia="SimSun" w:hAnsi="Calibri"/>
          <w:sz w:val="18"/>
          <w:lang w:eastAsia="zh-CN"/>
        </w:rPr>
      </w:pPr>
    </w:p>
    <w:p w14:paraId="66801F23" w14:textId="77777777" w:rsidR="00FF2FB1" w:rsidRPr="00FF2FB1" w:rsidRDefault="00FF2FB1" w:rsidP="00D70DAD">
      <w:pPr>
        <w:pStyle w:val="BodyText"/>
        <w:rPr>
          <w:rFonts w:ascii="Calibri" w:eastAsia="SimSun" w:hAnsi="Calibri"/>
          <w:sz w:val="18"/>
          <w:lang w:eastAsia="zh-CN"/>
        </w:rPr>
      </w:pPr>
    </w:p>
    <w:p w14:paraId="5C377853" w14:textId="77777777" w:rsidR="00D70DAD" w:rsidRPr="00B97577" w:rsidRDefault="00D70DAD" w:rsidP="00D70DAD">
      <w:pPr>
        <w:pStyle w:val="BodyText"/>
        <w:rPr>
          <w:rFonts w:ascii="Calibri" w:hAnsi="Calibri"/>
          <w:sz w:val="18"/>
        </w:rPr>
      </w:pPr>
    </w:p>
    <w:p w14:paraId="570FF698" w14:textId="77777777" w:rsidR="00D70DAD" w:rsidRPr="00B97577" w:rsidRDefault="00D70DAD" w:rsidP="00D70DAD">
      <w:pPr>
        <w:pStyle w:val="BodyText"/>
        <w:rPr>
          <w:rFonts w:ascii="Calibri" w:hAnsi="Calibri"/>
          <w:sz w:val="18"/>
        </w:rPr>
      </w:pPr>
    </w:p>
    <w:p w14:paraId="1A741B62" w14:textId="77777777" w:rsidR="00D70DAD" w:rsidRPr="00B97577" w:rsidRDefault="00D70DAD" w:rsidP="00D70DAD">
      <w:pPr>
        <w:pStyle w:val="BodyText"/>
        <w:rPr>
          <w:rFonts w:ascii="Calibri" w:hAnsi="Calibri"/>
          <w:sz w:val="18"/>
        </w:rPr>
      </w:pPr>
    </w:p>
    <w:p w14:paraId="734B433C" w14:textId="77777777" w:rsidR="00D70DAD" w:rsidRPr="00B97577" w:rsidRDefault="00D70DAD" w:rsidP="00D70DAD">
      <w:pPr>
        <w:pStyle w:val="BodyText"/>
        <w:rPr>
          <w:rFonts w:ascii="Calibri" w:hAnsi="Calibri"/>
          <w:sz w:val="18"/>
        </w:rPr>
      </w:pPr>
    </w:p>
    <w:p w14:paraId="295F3D53" w14:textId="77777777" w:rsidR="00D70DAD" w:rsidRPr="00B97577" w:rsidRDefault="00D70DAD" w:rsidP="00D70DAD">
      <w:pPr>
        <w:pStyle w:val="BodyText"/>
        <w:rPr>
          <w:rFonts w:ascii="Calibri" w:hAnsi="Calibri"/>
          <w:sz w:val="18"/>
        </w:rPr>
      </w:pPr>
    </w:p>
    <w:p w14:paraId="45C05B9D" w14:textId="77777777" w:rsidR="00D70DAD" w:rsidRPr="00B97577" w:rsidRDefault="00D70DAD" w:rsidP="00D70DAD">
      <w:pPr>
        <w:pStyle w:val="BodyText"/>
        <w:rPr>
          <w:rFonts w:ascii="Calibri" w:hAnsi="Calibri"/>
          <w:sz w:val="18"/>
        </w:rPr>
      </w:pPr>
    </w:p>
    <w:p w14:paraId="7F87744B" w14:textId="77777777" w:rsidR="00D70DAD" w:rsidRPr="00B97577" w:rsidRDefault="00D70DAD" w:rsidP="00D70DAD">
      <w:pPr>
        <w:pStyle w:val="BodyText"/>
        <w:rPr>
          <w:rFonts w:ascii="Calibri" w:hAnsi="Calibri"/>
          <w:sz w:val="18"/>
        </w:rPr>
      </w:pPr>
    </w:p>
    <w:p w14:paraId="0A854E6C" w14:textId="77777777" w:rsidR="00D70DAD" w:rsidRPr="00B97577" w:rsidRDefault="00D70DAD" w:rsidP="00D70DAD">
      <w:pPr>
        <w:pStyle w:val="BodyText"/>
        <w:rPr>
          <w:rFonts w:ascii="Calibri" w:hAnsi="Calibri"/>
          <w:sz w:val="18"/>
        </w:rPr>
      </w:pPr>
    </w:p>
    <w:p w14:paraId="371E2B60" w14:textId="77777777" w:rsidR="00D70DAD" w:rsidRPr="00B97577" w:rsidRDefault="00D70DAD" w:rsidP="00D70DAD">
      <w:pPr>
        <w:pStyle w:val="BodyText"/>
        <w:rPr>
          <w:rFonts w:ascii="Calibri" w:hAnsi="Calibri"/>
          <w:sz w:val="18"/>
        </w:rPr>
      </w:pPr>
    </w:p>
    <w:p w14:paraId="1B72C6D0" w14:textId="77777777" w:rsidR="00D70DAD" w:rsidRPr="00B97577" w:rsidRDefault="00D70DAD" w:rsidP="00D70DAD">
      <w:pPr>
        <w:pStyle w:val="BodyText"/>
        <w:spacing w:before="92"/>
        <w:rPr>
          <w:rFonts w:ascii="Calibri" w:hAnsi="Calibri"/>
          <w:sz w:val="18"/>
        </w:rPr>
      </w:pPr>
    </w:p>
    <w:p w14:paraId="1D41D13D" w14:textId="77777777" w:rsidR="00D70DAD" w:rsidRPr="00B97577" w:rsidRDefault="00000000" w:rsidP="00D70DAD">
      <w:pPr>
        <w:tabs>
          <w:tab w:val="right" w:pos="10804"/>
        </w:tabs>
        <w:bidi/>
        <w:spacing w:before="1"/>
        <w:ind w:left="240"/>
        <w:rPr>
          <w:rFonts w:ascii="Calibri" w:hAnsi="Calibri"/>
          <w:color w:val="FFFFFF"/>
          <w:sz w:val="18"/>
        </w:rPr>
      </w:pPr>
      <w:r w:rsidRPr="00B97577">
        <w:rPr>
          <w:rFonts w:ascii="Calibri" w:hAnsi="Calibri"/>
          <w:color w:val="FFFFFF"/>
          <w:sz w:val="18"/>
          <w:rtl/>
          <w:lang w:val="ar"/>
        </w:rPr>
        <w:t>الاستراتيجية الوطنية للرعاية (National Carer Strategy)</w:t>
      </w:r>
      <w:r w:rsidRPr="00B97577">
        <w:rPr>
          <w:rFonts w:ascii="Calibri" w:hAnsi="Calibri"/>
          <w:color w:val="FFFFFF"/>
          <w:sz w:val="18"/>
          <w:rtl/>
          <w:lang w:val="ar"/>
        </w:rPr>
        <w:tab/>
        <w:t>17</w:t>
      </w:r>
    </w:p>
    <w:p w14:paraId="0104C311" w14:textId="77777777" w:rsidR="00D70DAD" w:rsidRPr="00B97577" w:rsidRDefault="00D70DAD" w:rsidP="00D70DAD">
      <w:pPr>
        <w:rPr>
          <w:rFonts w:ascii="Calibri" w:hAnsi="Calibri"/>
          <w:sz w:val="18"/>
        </w:rPr>
        <w:sectPr w:rsidR="00D70DAD" w:rsidRPr="00B97577" w:rsidSect="00D70DAD">
          <w:headerReference w:type="default" r:id="rId42"/>
          <w:pgSz w:w="11910" w:h="16840"/>
          <w:pgMar w:top="1100" w:right="400" w:bottom="0" w:left="440" w:header="0" w:footer="0" w:gutter="0"/>
          <w:cols w:space="720"/>
        </w:sectPr>
      </w:pPr>
    </w:p>
    <w:p w14:paraId="2EBC159B" w14:textId="77777777" w:rsidR="00D70DAD" w:rsidRPr="00B97577" w:rsidRDefault="00000000" w:rsidP="00C36ED5">
      <w:pPr>
        <w:pStyle w:val="Heading2"/>
        <w:bidi/>
        <w:spacing w:before="385"/>
        <w:ind w:right="851"/>
        <w:jc w:val="right"/>
        <w:rPr>
          <w:rFonts w:ascii="Calibri" w:hAnsi="Calibri"/>
          <w:color w:val="4A78AD"/>
        </w:rPr>
      </w:pPr>
      <w:r w:rsidRPr="00D70DAD">
        <w:rPr>
          <w:noProof/>
          <w:color w:val="4A78AD"/>
          <w:lang w:eastAsia="zh-CN"/>
        </w:rPr>
        <w:lastRenderedPageBreak/>
        <mc:AlternateContent>
          <mc:Choice Requires="wpg">
            <w:drawing>
              <wp:anchor distT="0" distB="0" distL="0" distR="0" simplePos="0" relativeHeight="251713536" behindDoc="1" locked="0" layoutInCell="1" allowOverlap="1" wp14:anchorId="389F7B69" wp14:editId="594E36BF">
                <wp:simplePos x="0" y="0"/>
                <wp:positionH relativeFrom="page">
                  <wp:posOffset>427904</wp:posOffset>
                </wp:positionH>
                <wp:positionV relativeFrom="page">
                  <wp:posOffset>977705</wp:posOffset>
                </wp:positionV>
                <wp:extent cx="238299" cy="3509051"/>
                <wp:effectExtent l="0" t="0" r="9525" b="0"/>
                <wp:wrapNone/>
                <wp:docPr id="354" name="Group 354"/>
                <wp:cNvGraphicFramePr/>
                <a:graphic xmlns:a="http://schemas.openxmlformats.org/drawingml/2006/main">
                  <a:graphicData uri="http://schemas.microsoft.com/office/word/2010/wordprocessingGroup">
                    <wpg:wgp>
                      <wpg:cNvGrpSpPr/>
                      <wpg:grpSpPr>
                        <a:xfrm>
                          <a:off x="0" y="0"/>
                          <a:ext cx="238299" cy="3509051"/>
                          <a:chOff x="427904" y="0"/>
                          <a:chExt cx="238299" cy="3509051"/>
                        </a:xfrm>
                      </wpg:grpSpPr>
                      <wps:wsp>
                        <wps:cNvPr id="356" name="Graphic 356"/>
                        <wps:cNvSpPr/>
                        <wps:spPr>
                          <a:xfrm>
                            <a:off x="547155" y="190956"/>
                            <a:ext cx="1270" cy="3130550"/>
                          </a:xfrm>
                          <a:custGeom>
                            <a:avLst/>
                            <a:gdLst/>
                            <a:ahLst/>
                            <a:cxnLst/>
                            <a:rect l="l" t="t" r="r" b="b"/>
                            <a:pathLst>
                              <a:path h="3130550">
                                <a:moveTo>
                                  <a:pt x="0" y="0"/>
                                </a:moveTo>
                                <a:lnTo>
                                  <a:pt x="0" y="3129978"/>
                                </a:lnTo>
                              </a:path>
                            </a:pathLst>
                          </a:custGeom>
                          <a:ln w="12700">
                            <a:solidFill>
                              <a:srgbClr val="E1DACA"/>
                            </a:solidFill>
                            <a:prstDash val="dot"/>
                          </a:ln>
                        </wps:spPr>
                        <wps:bodyPr wrap="square" lIns="0" tIns="0" rIns="0" bIns="0" rtlCol="0">
                          <a:prstTxWarp prst="textNoShape">
                            <a:avLst/>
                          </a:prstTxWarp>
                        </wps:bodyPr>
                      </wps:wsp>
                      <wps:wsp>
                        <wps:cNvPr id="357" name="Graphic 357"/>
                        <wps:cNvSpPr/>
                        <wps:spPr>
                          <a:xfrm>
                            <a:off x="540804" y="159256"/>
                            <a:ext cx="12700" cy="3180715"/>
                          </a:xfrm>
                          <a:custGeom>
                            <a:avLst/>
                            <a:gdLst/>
                            <a:ahLst/>
                            <a:cxnLst/>
                            <a:rect l="l" t="t" r="r" b="b"/>
                            <a:pathLst>
                              <a:path w="12700" h="3180715">
                                <a:moveTo>
                                  <a:pt x="12700" y="3174352"/>
                                </a:moveTo>
                                <a:lnTo>
                                  <a:pt x="10833" y="3169869"/>
                                </a:lnTo>
                                <a:lnTo>
                                  <a:pt x="6350" y="3168002"/>
                                </a:lnTo>
                                <a:lnTo>
                                  <a:pt x="1854" y="3169869"/>
                                </a:lnTo>
                                <a:lnTo>
                                  <a:pt x="0" y="3174352"/>
                                </a:lnTo>
                                <a:lnTo>
                                  <a:pt x="1854" y="3178848"/>
                                </a:lnTo>
                                <a:lnTo>
                                  <a:pt x="6350" y="3180702"/>
                                </a:lnTo>
                                <a:lnTo>
                                  <a:pt x="10833" y="3178848"/>
                                </a:lnTo>
                                <a:lnTo>
                                  <a:pt x="12700" y="3174352"/>
                                </a:lnTo>
                                <a:close/>
                              </a:path>
                              <a:path w="12700" h="3180715">
                                <a:moveTo>
                                  <a:pt x="12700" y="6350"/>
                                </a:moveTo>
                                <a:lnTo>
                                  <a:pt x="10833" y="1866"/>
                                </a:lnTo>
                                <a:lnTo>
                                  <a:pt x="6350" y="0"/>
                                </a:lnTo>
                                <a:lnTo>
                                  <a:pt x="1854" y="1866"/>
                                </a:lnTo>
                                <a:lnTo>
                                  <a:pt x="0" y="6350"/>
                                </a:lnTo>
                                <a:lnTo>
                                  <a:pt x="1854" y="10845"/>
                                </a:lnTo>
                                <a:lnTo>
                                  <a:pt x="6350" y="12700"/>
                                </a:lnTo>
                                <a:lnTo>
                                  <a:pt x="10833" y="10845"/>
                                </a:lnTo>
                                <a:lnTo>
                                  <a:pt x="12700" y="6350"/>
                                </a:lnTo>
                                <a:close/>
                              </a:path>
                            </a:pathLst>
                          </a:custGeom>
                          <a:solidFill>
                            <a:srgbClr val="E1DACA"/>
                          </a:solidFill>
                        </wps:spPr>
                        <wps:bodyPr wrap="square" lIns="0" tIns="0" rIns="0" bIns="0" rtlCol="0">
                          <a:prstTxWarp prst="textNoShape">
                            <a:avLst/>
                          </a:prstTxWarp>
                        </wps:bodyPr>
                      </wps:wsp>
                      <pic:pic xmlns:pic="http://schemas.openxmlformats.org/drawingml/2006/picture">
                        <pic:nvPicPr>
                          <pic:cNvPr id="358" name="Image 358"/>
                          <pic:cNvPicPr/>
                        </pic:nvPicPr>
                        <pic:blipFill>
                          <a:blip r:embed="rId43" cstate="print"/>
                          <a:stretch>
                            <a:fillRect/>
                          </a:stretch>
                        </pic:blipFill>
                        <pic:spPr>
                          <a:xfrm>
                            <a:off x="435743" y="0"/>
                            <a:ext cx="230460" cy="253847"/>
                          </a:xfrm>
                          <a:prstGeom prst="rect">
                            <a:avLst/>
                          </a:prstGeom>
                        </pic:spPr>
                      </pic:pic>
                      <pic:pic xmlns:pic="http://schemas.openxmlformats.org/drawingml/2006/picture">
                        <pic:nvPicPr>
                          <pic:cNvPr id="359" name="Image 359"/>
                          <pic:cNvPicPr/>
                        </pic:nvPicPr>
                        <pic:blipFill>
                          <a:blip r:embed="rId44" cstate="print"/>
                          <a:stretch>
                            <a:fillRect/>
                          </a:stretch>
                        </pic:blipFill>
                        <pic:spPr>
                          <a:xfrm>
                            <a:off x="427904" y="1972257"/>
                            <a:ext cx="230935" cy="232753"/>
                          </a:xfrm>
                          <a:prstGeom prst="rect">
                            <a:avLst/>
                          </a:prstGeom>
                        </pic:spPr>
                      </pic:pic>
                      <pic:pic xmlns:pic="http://schemas.openxmlformats.org/drawingml/2006/picture">
                        <pic:nvPicPr>
                          <pic:cNvPr id="360" name="Image 360"/>
                          <pic:cNvPicPr/>
                        </pic:nvPicPr>
                        <pic:blipFill>
                          <a:blip r:embed="rId45" cstate="print"/>
                          <a:stretch>
                            <a:fillRect/>
                          </a:stretch>
                        </pic:blipFill>
                        <pic:spPr>
                          <a:xfrm>
                            <a:off x="435469" y="1014741"/>
                            <a:ext cx="223369" cy="232759"/>
                          </a:xfrm>
                          <a:prstGeom prst="rect">
                            <a:avLst/>
                          </a:prstGeom>
                        </pic:spPr>
                      </pic:pic>
                      <wps:wsp>
                        <wps:cNvPr id="361" name="Graphic 361"/>
                        <wps:cNvSpPr/>
                        <wps:spPr>
                          <a:xfrm>
                            <a:off x="435810" y="3276006"/>
                            <a:ext cx="227965" cy="233045"/>
                          </a:xfrm>
                          <a:custGeom>
                            <a:avLst/>
                            <a:gdLst/>
                            <a:ahLst/>
                            <a:cxnLst/>
                            <a:rect l="l" t="t" r="r" b="b"/>
                            <a:pathLst>
                              <a:path w="227965" h="233045">
                                <a:moveTo>
                                  <a:pt x="120787" y="0"/>
                                </a:moveTo>
                                <a:lnTo>
                                  <a:pt x="113294" y="0"/>
                                </a:lnTo>
                                <a:lnTo>
                                  <a:pt x="105750" y="233"/>
                                </a:lnTo>
                                <a:lnTo>
                                  <a:pt x="34405" y="27307"/>
                                </a:lnTo>
                                <a:lnTo>
                                  <a:pt x="10465" y="58170"/>
                                </a:lnTo>
                                <a:lnTo>
                                  <a:pt x="0" y="99022"/>
                                </a:lnTo>
                                <a:lnTo>
                                  <a:pt x="4633" y="148424"/>
                                </a:lnTo>
                                <a:lnTo>
                                  <a:pt x="26575" y="193209"/>
                                </a:lnTo>
                                <a:lnTo>
                                  <a:pt x="60918" y="221160"/>
                                </a:lnTo>
                                <a:lnTo>
                                  <a:pt x="99070" y="232054"/>
                                </a:lnTo>
                                <a:lnTo>
                                  <a:pt x="114399" y="232752"/>
                                </a:lnTo>
                                <a:lnTo>
                                  <a:pt x="121878" y="232507"/>
                                </a:lnTo>
                                <a:lnTo>
                                  <a:pt x="193049" y="205439"/>
                                </a:lnTo>
                                <a:lnTo>
                                  <a:pt x="216991" y="174577"/>
                                </a:lnTo>
                                <a:lnTo>
                                  <a:pt x="227458" y="133728"/>
                                </a:lnTo>
                                <a:lnTo>
                                  <a:pt x="222819" y="84328"/>
                                </a:lnTo>
                                <a:lnTo>
                                  <a:pt x="200882" y="39543"/>
                                </a:lnTo>
                                <a:lnTo>
                                  <a:pt x="166534" y="11591"/>
                                </a:lnTo>
                                <a:lnTo>
                                  <a:pt x="128306" y="685"/>
                                </a:lnTo>
                                <a:lnTo>
                                  <a:pt x="120787" y="0"/>
                                </a:lnTo>
                                <a:close/>
                              </a:path>
                            </a:pathLst>
                          </a:custGeom>
                          <a:solidFill>
                            <a:srgbClr val="DB6E52"/>
                          </a:solidFill>
                        </wps:spPr>
                        <wps:bodyPr wrap="square" lIns="0" tIns="0" rIns="0" bIns="0" rtlCol="0">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354" o:spid="_x0000_s1139" style="width:18.75pt;height:276.3pt;margin-top:77pt;margin-left:33.7pt;mso-height-relative:margin;mso-position-horizontal-relative:page;mso-position-vertical-relative:page;mso-width-relative:margin;mso-wrap-distance-left:0;mso-wrap-distance-right:0;position:absolute;z-index:-251601920" coordorigin="4279,0" coordsize="2382,35090">
                <v:shape id="Graphic 356" o:spid="_x0000_s1140" style="width:13;height:31306;left:5471;mso-wrap-style:square;position:absolute;top:1909;v-text-anchor:top;visibility:visible" coordsize="1270,3130550" path="m,l,3129978e" filled="f" strokecolor="#e1daca" strokeweight="1pt">
                  <v:stroke dashstyle="dot"/>
                  <v:path arrowok="t"/>
                </v:shape>
                <v:shape id="Graphic 357" o:spid="_x0000_s1141" style="width:127;height:31807;left:5408;mso-wrap-style:square;position:absolute;top:1592;v-text-anchor:top;visibility:visible" coordsize="12700,3180715" path="m12700,3174352l10833,3169869l6350,3168002l1854,3169869l,3174352l1854,3178848l6350,3180702l10833,3178848l12700,3174352xem12700,6350l10833,1866,6350,,1854,1866,,6350l1854,10845l6350,12700l10833,10845l12700,6350xe" fillcolor="#e1daca" stroked="f">
                  <v:path arrowok="t"/>
                </v:shape>
                <v:shape id="Image 358" o:spid="_x0000_s1142" type="#_x0000_t75" style="width:2305;height:2538;left:4357;mso-wrap-style:square;position:absolute;visibility:visible">
                  <v:imagedata r:id="rId46" o:title=""/>
                </v:shape>
                <v:shape id="Image 359" o:spid="_x0000_s1143" type="#_x0000_t75" style="width:2309;height:2328;left:4279;mso-wrap-style:square;position:absolute;top:19722;visibility:visible">
                  <v:imagedata r:id="rId47" o:title=""/>
                </v:shape>
                <v:shape id="Image 360" o:spid="_x0000_s1144" type="#_x0000_t75" style="width:2234;height:2328;left:4354;mso-wrap-style:square;position:absolute;top:10147;visibility:visible">
                  <v:imagedata r:id="rId48" o:title=""/>
                </v:shape>
                <v:shape id="Graphic 361" o:spid="_x0000_s1145" style="width:2279;height:2330;left:4358;mso-wrap-style:square;position:absolute;top:32760;v-text-anchor:top;visibility:visible" coordsize="227965,233045" path="m120787,l113294,l105750,233,34405,27307,10465,58170,,99022l4633,148424l26575,193209l60918,221160l99070,232054l114399,232752l121878,232507l193049,205439l216991,174577l227458,133728l222819,84328,200882,39543,166534,11591,128306,685,120787,xe" fillcolor="#db6e52" stroked="f">
                  <v:path arrowok="t"/>
                </v:shape>
              </v:group>
            </w:pict>
          </mc:Fallback>
        </mc:AlternateContent>
      </w:r>
      <w:r w:rsidRPr="00B97577">
        <w:rPr>
          <w:rFonts w:ascii="Calibri" w:hAnsi="Calibri"/>
          <w:color w:val="4A78AD"/>
          <w:rtl/>
          <w:lang w:val="ar"/>
        </w:rPr>
        <w:t>2027-2024: ريادة التغيير</w:t>
      </w:r>
    </w:p>
    <w:p w14:paraId="00959828" w14:textId="77777777" w:rsidR="00D70DAD" w:rsidRPr="00B97577" w:rsidRDefault="00000000" w:rsidP="00C36ED5">
      <w:pPr>
        <w:pStyle w:val="BodyText"/>
        <w:bidi/>
        <w:spacing w:before="130" w:line="244" w:lineRule="auto"/>
        <w:ind w:left="875" w:right="851"/>
        <w:jc w:val="right"/>
        <w:rPr>
          <w:rFonts w:ascii="Calibri" w:hAnsi="Calibri"/>
        </w:rPr>
      </w:pPr>
      <w:r w:rsidRPr="00B97577">
        <w:rPr>
          <w:rFonts w:ascii="Calibri" w:hAnsi="Calibri"/>
          <w:rtl/>
          <w:lang w:val="ar"/>
        </w:rPr>
        <w:t>لقد تم تطوير خطة العمل الأولية هذه باستخدام قاعدة أدلة كبيرة تم جمعها من خلال تطوير الاستراتيجية.</w:t>
      </w:r>
    </w:p>
    <w:p w14:paraId="05FAE208" w14:textId="77777777" w:rsidR="00D70DAD" w:rsidRPr="00C36ED5" w:rsidRDefault="00D70DAD" w:rsidP="00C36ED5">
      <w:pPr>
        <w:pStyle w:val="BodyText"/>
        <w:spacing w:before="64"/>
        <w:ind w:right="851"/>
        <w:jc w:val="right"/>
        <w:rPr>
          <w:rFonts w:ascii="Calibri" w:hAnsi="Calibri"/>
          <w:sz w:val="40"/>
          <w:szCs w:val="40"/>
        </w:rPr>
      </w:pPr>
    </w:p>
    <w:p w14:paraId="04BDFE2D" w14:textId="77777777" w:rsidR="00D70DAD" w:rsidRPr="00B97577" w:rsidRDefault="00000000" w:rsidP="00C36ED5">
      <w:pPr>
        <w:pStyle w:val="Heading2"/>
        <w:bidi/>
        <w:spacing w:before="100"/>
        <w:ind w:right="851"/>
        <w:jc w:val="right"/>
        <w:rPr>
          <w:rFonts w:ascii="Calibri" w:hAnsi="Calibri"/>
          <w:color w:val="2AA1CF"/>
        </w:rPr>
      </w:pPr>
      <w:r w:rsidRPr="00B97577">
        <w:rPr>
          <w:rFonts w:ascii="Calibri" w:hAnsi="Calibri"/>
          <w:color w:val="2AA1CF"/>
          <w:rtl/>
          <w:lang w:val="ar"/>
        </w:rPr>
        <w:t>2034-2028: العمل المستمر</w:t>
      </w:r>
    </w:p>
    <w:p w14:paraId="07CCC098" w14:textId="77777777" w:rsidR="00D70DAD" w:rsidRPr="00B97577" w:rsidRDefault="00000000" w:rsidP="00C36ED5">
      <w:pPr>
        <w:pStyle w:val="BodyText"/>
        <w:bidi/>
        <w:spacing w:before="130" w:line="244" w:lineRule="auto"/>
        <w:ind w:left="875" w:right="851"/>
        <w:jc w:val="right"/>
        <w:rPr>
          <w:rFonts w:ascii="Calibri" w:hAnsi="Calibri"/>
        </w:rPr>
      </w:pPr>
      <w:r w:rsidRPr="00B97577">
        <w:rPr>
          <w:rFonts w:ascii="Calibri" w:hAnsi="Calibri"/>
          <w:rtl/>
          <w:lang w:val="ar"/>
        </w:rPr>
        <w:t>على مدار عمر الاستراتيجية، سيتم اتخاذ إجراءات إضافية بالتشاور مع مقدمي الرعاية وقطاع دعم مقدمي الرعاية وحكومة الكومنولث لتحقيق رؤية الاستراتيجية.</w:t>
      </w:r>
    </w:p>
    <w:p w14:paraId="55053C31" w14:textId="77777777" w:rsidR="00D70DAD" w:rsidRPr="00C36ED5" w:rsidRDefault="00D70DAD" w:rsidP="00C36ED5">
      <w:pPr>
        <w:pStyle w:val="BodyText"/>
        <w:spacing w:before="64"/>
        <w:ind w:right="851"/>
        <w:jc w:val="right"/>
        <w:rPr>
          <w:rFonts w:ascii="Calibri" w:hAnsi="Calibri"/>
          <w:sz w:val="40"/>
          <w:szCs w:val="40"/>
        </w:rPr>
      </w:pPr>
    </w:p>
    <w:p w14:paraId="44E30DC0" w14:textId="77777777" w:rsidR="00D70DAD" w:rsidRPr="00B97577" w:rsidRDefault="00000000" w:rsidP="00C36ED5">
      <w:pPr>
        <w:pStyle w:val="Heading2"/>
        <w:bidi/>
        <w:ind w:right="851"/>
        <w:jc w:val="right"/>
        <w:rPr>
          <w:rFonts w:ascii="Calibri" w:hAnsi="Calibri"/>
          <w:color w:val="239090"/>
        </w:rPr>
      </w:pPr>
      <w:r w:rsidRPr="00B97577">
        <w:rPr>
          <w:rFonts w:ascii="Calibri" w:hAnsi="Calibri"/>
          <w:color w:val="239090"/>
          <w:rtl/>
          <w:lang w:val="ar"/>
        </w:rPr>
        <w:t>2031-2030: المراجعة النصفية</w:t>
      </w:r>
    </w:p>
    <w:p w14:paraId="55935272" w14:textId="77777777" w:rsidR="00D70DAD" w:rsidRPr="00B97577" w:rsidRDefault="00000000" w:rsidP="00C36ED5">
      <w:pPr>
        <w:pStyle w:val="BodyText"/>
        <w:bidi/>
        <w:spacing w:before="130" w:line="244" w:lineRule="auto"/>
        <w:ind w:left="875" w:right="851"/>
        <w:jc w:val="right"/>
        <w:rPr>
          <w:rFonts w:ascii="Calibri" w:hAnsi="Calibri"/>
        </w:rPr>
      </w:pPr>
      <w:r w:rsidRPr="00B97577">
        <w:rPr>
          <w:rFonts w:ascii="Calibri" w:hAnsi="Calibri"/>
          <w:rtl/>
          <w:lang w:val="ar"/>
        </w:rPr>
        <w:t>سوف تقوم المراجعة النصفية للاستراتيجية بتقييم تأثير وفعالية وملاءمة الإجراءات المتخذة. ستنظر المراجعة أيضًا في التوافق مع الإصلاحات الاجتماعية الأخرى لتحديد درجة إعادة التقييم وإعادة تركيز الإستراتيجية لتظل مستجيبة للاحتياجات المتغيرة لمجتمع مقدمي الرعاية.</w:t>
      </w:r>
    </w:p>
    <w:p w14:paraId="0FCEB523" w14:textId="77777777" w:rsidR="00D70DAD" w:rsidRPr="00B97577" w:rsidRDefault="00D70DAD" w:rsidP="00C36ED5">
      <w:pPr>
        <w:pStyle w:val="BodyText"/>
        <w:spacing w:before="63"/>
        <w:jc w:val="right"/>
        <w:rPr>
          <w:rFonts w:ascii="Calibri" w:hAnsi="Calibri"/>
        </w:rPr>
      </w:pPr>
    </w:p>
    <w:p w14:paraId="0807AB67" w14:textId="77777777" w:rsidR="00D70DAD" w:rsidRPr="00B97577" w:rsidRDefault="00000000" w:rsidP="00C36ED5">
      <w:pPr>
        <w:pStyle w:val="Heading2"/>
        <w:bidi/>
        <w:ind w:right="851"/>
        <w:jc w:val="right"/>
        <w:rPr>
          <w:rFonts w:ascii="Calibri" w:hAnsi="Calibri"/>
          <w:color w:val="DB6E52"/>
        </w:rPr>
      </w:pPr>
      <w:r w:rsidRPr="00B97577">
        <w:rPr>
          <w:rFonts w:ascii="Calibri" w:hAnsi="Calibri"/>
          <w:color w:val="DB6E52"/>
          <w:rtl/>
          <w:lang w:val="ar"/>
        </w:rPr>
        <w:t>2037-2035: التقييم النهائي</w:t>
      </w:r>
    </w:p>
    <w:p w14:paraId="29473DED" w14:textId="77777777" w:rsidR="00D70DAD" w:rsidRPr="00B97577" w:rsidRDefault="00000000" w:rsidP="00C36ED5">
      <w:pPr>
        <w:pStyle w:val="BodyText"/>
        <w:bidi/>
        <w:spacing w:before="130" w:line="244" w:lineRule="auto"/>
        <w:ind w:left="875" w:right="851"/>
        <w:jc w:val="right"/>
        <w:rPr>
          <w:rFonts w:ascii="Calibri" w:hAnsi="Calibri"/>
        </w:rPr>
      </w:pPr>
      <w:r w:rsidRPr="00C94A73">
        <w:rPr>
          <w:rFonts w:ascii="Calibri" w:hAnsi="Calibri"/>
          <w:rtl/>
          <w:lang w:val="ar"/>
        </w:rPr>
        <w:t>سيتم مراجعة الاستراتيجية وتقييمها لتقييم تأثير وفعالية الإجراءات التي تم تنفيذها طوال مدّة الاستراتيجية. ومن المتوقع أن تقدم المراجعة توصيات للحكومة بشأن مجالات الاستثمار المستقبلي فيما يتصل بالنجاحات والفجوات والمجالات التي يتعين التركيز عليها في السياسات والبرامج المستقبلية.</w:t>
      </w:r>
    </w:p>
    <w:p w14:paraId="2D1F66B8" w14:textId="77777777" w:rsidR="00D70DAD" w:rsidRPr="00B97577" w:rsidRDefault="00D70DAD" w:rsidP="00D70DAD">
      <w:pPr>
        <w:pStyle w:val="BodyText"/>
        <w:rPr>
          <w:rFonts w:ascii="Calibri" w:hAnsi="Calibri"/>
          <w:sz w:val="18"/>
        </w:rPr>
      </w:pPr>
    </w:p>
    <w:p w14:paraId="28B46E79" w14:textId="3D0AB207" w:rsidR="00D70DAD" w:rsidRDefault="00D70DAD" w:rsidP="00D70DAD">
      <w:pPr>
        <w:pStyle w:val="BodyText"/>
        <w:rPr>
          <w:rFonts w:ascii="Calibri" w:hAnsi="Calibri"/>
          <w:sz w:val="18"/>
        </w:rPr>
      </w:pPr>
    </w:p>
    <w:p w14:paraId="716B50D8" w14:textId="77777777" w:rsidR="00105F98" w:rsidRDefault="00105F98" w:rsidP="00D70DAD">
      <w:pPr>
        <w:pStyle w:val="BodyText"/>
        <w:rPr>
          <w:rFonts w:ascii="Calibri" w:hAnsi="Calibri"/>
          <w:sz w:val="18"/>
        </w:rPr>
      </w:pPr>
    </w:p>
    <w:p w14:paraId="2CFED254" w14:textId="2A7A4692" w:rsidR="00D70DAD" w:rsidRPr="00B97577" w:rsidRDefault="00D70DAD" w:rsidP="00D70DAD">
      <w:pPr>
        <w:pStyle w:val="BodyText"/>
        <w:rPr>
          <w:rFonts w:ascii="Calibri" w:hAnsi="Calibri"/>
          <w:sz w:val="18"/>
        </w:rPr>
      </w:pPr>
    </w:p>
    <w:p w14:paraId="46D7A719" w14:textId="2FF22236" w:rsidR="00D70DAD" w:rsidRPr="00B97577" w:rsidRDefault="00C36ED5" w:rsidP="00D70DAD">
      <w:pPr>
        <w:pStyle w:val="BodyText"/>
        <w:rPr>
          <w:rFonts w:ascii="Calibri" w:hAnsi="Calibri"/>
          <w:sz w:val="18"/>
        </w:rPr>
      </w:pPr>
      <w:r>
        <w:rPr>
          <w:noProof/>
          <w:lang w:eastAsia="zh-CN"/>
        </w:rPr>
        <w:drawing>
          <wp:anchor distT="0" distB="0" distL="114300" distR="114300" simplePos="0" relativeHeight="251657215" behindDoc="1" locked="0" layoutInCell="1" allowOverlap="1" wp14:anchorId="289721CB" wp14:editId="6CF7E896">
            <wp:simplePos x="0" y="0"/>
            <wp:positionH relativeFrom="column">
              <wp:posOffset>-279400</wp:posOffset>
            </wp:positionH>
            <wp:positionV relativeFrom="paragraph">
              <wp:posOffset>62437</wp:posOffset>
            </wp:positionV>
            <wp:extent cx="7559675" cy="5099050"/>
            <wp:effectExtent l="0" t="0" r="0" b="6350"/>
            <wp:wrapNone/>
            <wp:docPr id="552" name="图片 552" descr="Image of two people looking at a broch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Image of two people looking at a brochur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59675" cy="5099050"/>
                    </a:xfrm>
                    <a:prstGeom prst="rect">
                      <a:avLst/>
                    </a:prstGeom>
                  </pic:spPr>
                </pic:pic>
              </a:graphicData>
            </a:graphic>
            <wp14:sizeRelH relativeFrom="page">
              <wp14:pctWidth>0</wp14:pctWidth>
            </wp14:sizeRelH>
            <wp14:sizeRelV relativeFrom="page">
              <wp14:pctHeight>0</wp14:pctHeight>
            </wp14:sizeRelV>
          </wp:anchor>
        </w:drawing>
      </w:r>
    </w:p>
    <w:p w14:paraId="5A3247F7" w14:textId="77777777" w:rsidR="00D70DAD" w:rsidRPr="00B97577" w:rsidRDefault="00D70DAD" w:rsidP="00D70DAD">
      <w:pPr>
        <w:pStyle w:val="BodyText"/>
        <w:rPr>
          <w:rFonts w:ascii="Calibri" w:hAnsi="Calibri"/>
          <w:sz w:val="18"/>
        </w:rPr>
      </w:pPr>
    </w:p>
    <w:p w14:paraId="55FFBF6C" w14:textId="77777777" w:rsidR="00D70DAD" w:rsidRPr="00B97577" w:rsidRDefault="00D70DAD" w:rsidP="00D70DAD">
      <w:pPr>
        <w:pStyle w:val="BodyText"/>
        <w:rPr>
          <w:rFonts w:ascii="Calibri" w:hAnsi="Calibri"/>
          <w:sz w:val="18"/>
        </w:rPr>
      </w:pPr>
    </w:p>
    <w:p w14:paraId="4F5F7344" w14:textId="77777777" w:rsidR="00D70DAD" w:rsidRPr="00B97577" w:rsidRDefault="00D70DAD" w:rsidP="00D70DAD">
      <w:pPr>
        <w:pStyle w:val="BodyText"/>
        <w:rPr>
          <w:rFonts w:ascii="Calibri" w:hAnsi="Calibri"/>
          <w:sz w:val="18"/>
        </w:rPr>
      </w:pPr>
    </w:p>
    <w:p w14:paraId="1BD5DA29" w14:textId="77777777" w:rsidR="00D70DAD" w:rsidRPr="00B97577" w:rsidRDefault="00D70DAD" w:rsidP="00D70DAD">
      <w:pPr>
        <w:pStyle w:val="BodyText"/>
        <w:rPr>
          <w:rFonts w:ascii="Calibri" w:hAnsi="Calibri"/>
          <w:sz w:val="18"/>
        </w:rPr>
      </w:pPr>
    </w:p>
    <w:p w14:paraId="761F244B" w14:textId="77777777" w:rsidR="00D70DAD" w:rsidRPr="00B97577" w:rsidRDefault="00D70DAD" w:rsidP="00D70DAD">
      <w:pPr>
        <w:pStyle w:val="BodyText"/>
        <w:rPr>
          <w:rFonts w:ascii="Calibri" w:hAnsi="Calibri"/>
          <w:sz w:val="18"/>
        </w:rPr>
      </w:pPr>
    </w:p>
    <w:p w14:paraId="23C04370" w14:textId="77777777" w:rsidR="00D70DAD" w:rsidRPr="00B97577" w:rsidRDefault="00D70DAD" w:rsidP="00D70DAD">
      <w:pPr>
        <w:pStyle w:val="BodyText"/>
        <w:rPr>
          <w:rFonts w:ascii="Calibri" w:hAnsi="Calibri"/>
          <w:sz w:val="18"/>
        </w:rPr>
      </w:pPr>
    </w:p>
    <w:p w14:paraId="21E7F2A3" w14:textId="77777777" w:rsidR="00D70DAD" w:rsidRPr="00BB5218" w:rsidRDefault="00D70DAD" w:rsidP="00D70DAD">
      <w:pPr>
        <w:pStyle w:val="BodyText"/>
        <w:rPr>
          <w:rFonts w:ascii="Calibri" w:eastAsia="SimSun" w:hAnsi="Calibri"/>
          <w:sz w:val="18"/>
          <w:lang w:eastAsia="zh-CN"/>
        </w:rPr>
      </w:pPr>
    </w:p>
    <w:p w14:paraId="5A540D9D" w14:textId="77777777" w:rsidR="00D70DAD" w:rsidRPr="00B97577" w:rsidRDefault="00D70DAD" w:rsidP="00D70DAD">
      <w:pPr>
        <w:pStyle w:val="BodyText"/>
        <w:rPr>
          <w:rFonts w:ascii="Calibri" w:hAnsi="Calibri"/>
          <w:sz w:val="18"/>
        </w:rPr>
      </w:pPr>
    </w:p>
    <w:p w14:paraId="659B14ED" w14:textId="77777777" w:rsidR="00D70DAD" w:rsidRPr="00B97577" w:rsidRDefault="00D70DAD" w:rsidP="00D70DAD">
      <w:pPr>
        <w:pStyle w:val="BodyText"/>
        <w:rPr>
          <w:rFonts w:ascii="Calibri" w:hAnsi="Calibri"/>
          <w:sz w:val="18"/>
        </w:rPr>
      </w:pPr>
    </w:p>
    <w:p w14:paraId="097EC096" w14:textId="77777777" w:rsidR="00D70DAD" w:rsidRPr="00B97577" w:rsidRDefault="00D70DAD" w:rsidP="00D70DAD">
      <w:pPr>
        <w:pStyle w:val="BodyText"/>
        <w:rPr>
          <w:rFonts w:ascii="Calibri" w:hAnsi="Calibri"/>
          <w:sz w:val="18"/>
        </w:rPr>
      </w:pPr>
    </w:p>
    <w:p w14:paraId="5EAEF0F7" w14:textId="77777777" w:rsidR="00D70DAD" w:rsidRPr="00B97577" w:rsidRDefault="00D70DAD" w:rsidP="00D70DAD">
      <w:pPr>
        <w:pStyle w:val="BodyText"/>
        <w:rPr>
          <w:rFonts w:ascii="Calibri" w:hAnsi="Calibri"/>
          <w:sz w:val="18"/>
        </w:rPr>
      </w:pPr>
    </w:p>
    <w:p w14:paraId="785F0F97" w14:textId="77777777" w:rsidR="00D70DAD" w:rsidRPr="00B97577" w:rsidRDefault="00D70DAD" w:rsidP="00D70DAD">
      <w:pPr>
        <w:pStyle w:val="BodyText"/>
        <w:rPr>
          <w:rFonts w:ascii="Calibri" w:hAnsi="Calibri"/>
          <w:sz w:val="18"/>
        </w:rPr>
      </w:pPr>
    </w:p>
    <w:p w14:paraId="71E60837" w14:textId="77777777" w:rsidR="00D70DAD" w:rsidRPr="00B97577" w:rsidRDefault="00D70DAD" w:rsidP="00D70DAD">
      <w:pPr>
        <w:pStyle w:val="BodyText"/>
        <w:rPr>
          <w:rFonts w:ascii="Calibri" w:hAnsi="Calibri"/>
          <w:sz w:val="18"/>
        </w:rPr>
      </w:pPr>
    </w:p>
    <w:p w14:paraId="20D629A2" w14:textId="77777777" w:rsidR="00D70DAD" w:rsidRPr="00B97577" w:rsidRDefault="00D70DAD" w:rsidP="00D70DAD">
      <w:pPr>
        <w:pStyle w:val="BodyText"/>
        <w:rPr>
          <w:rFonts w:ascii="Calibri" w:hAnsi="Calibri"/>
          <w:sz w:val="18"/>
        </w:rPr>
      </w:pPr>
    </w:p>
    <w:p w14:paraId="5307E4DF" w14:textId="77777777" w:rsidR="00D70DAD" w:rsidRPr="00B97577" w:rsidRDefault="00D70DAD" w:rsidP="00D70DAD">
      <w:pPr>
        <w:pStyle w:val="BodyText"/>
        <w:rPr>
          <w:rFonts w:ascii="Calibri" w:hAnsi="Calibri"/>
          <w:sz w:val="18"/>
        </w:rPr>
      </w:pPr>
    </w:p>
    <w:p w14:paraId="70E4219D" w14:textId="77777777" w:rsidR="00D70DAD" w:rsidRPr="00B97577" w:rsidRDefault="00D70DAD" w:rsidP="00D70DAD">
      <w:pPr>
        <w:pStyle w:val="BodyText"/>
        <w:rPr>
          <w:rFonts w:ascii="Calibri" w:hAnsi="Calibri"/>
          <w:sz w:val="18"/>
        </w:rPr>
      </w:pPr>
    </w:p>
    <w:p w14:paraId="7AEA85BC" w14:textId="77777777" w:rsidR="00D70DAD" w:rsidRDefault="00D70DAD" w:rsidP="00D70DAD">
      <w:pPr>
        <w:pStyle w:val="BodyText"/>
        <w:rPr>
          <w:rFonts w:ascii="Calibri" w:eastAsia="SimSun" w:hAnsi="Calibri"/>
          <w:sz w:val="18"/>
          <w:lang w:eastAsia="zh-CN"/>
        </w:rPr>
      </w:pPr>
    </w:p>
    <w:p w14:paraId="12196753" w14:textId="77777777" w:rsidR="003A6316" w:rsidRDefault="003A6316" w:rsidP="00D70DAD">
      <w:pPr>
        <w:pStyle w:val="BodyText"/>
        <w:rPr>
          <w:rFonts w:ascii="Calibri" w:eastAsia="SimSun" w:hAnsi="Calibri"/>
          <w:sz w:val="18"/>
          <w:lang w:eastAsia="zh-CN"/>
        </w:rPr>
      </w:pPr>
    </w:p>
    <w:p w14:paraId="739D8F86" w14:textId="77777777" w:rsidR="003A6316" w:rsidRPr="003A6316" w:rsidRDefault="003A6316" w:rsidP="00D70DAD">
      <w:pPr>
        <w:pStyle w:val="BodyText"/>
        <w:rPr>
          <w:rFonts w:ascii="Calibri" w:eastAsia="SimSun" w:hAnsi="Calibri"/>
          <w:sz w:val="18"/>
          <w:lang w:eastAsia="zh-CN"/>
        </w:rPr>
      </w:pPr>
    </w:p>
    <w:p w14:paraId="7E98069B" w14:textId="77777777" w:rsidR="00D70DAD" w:rsidRPr="00B97577" w:rsidRDefault="00D70DAD" w:rsidP="00D70DAD">
      <w:pPr>
        <w:pStyle w:val="BodyText"/>
        <w:rPr>
          <w:rFonts w:ascii="Calibri" w:hAnsi="Calibri"/>
          <w:sz w:val="18"/>
        </w:rPr>
      </w:pPr>
    </w:p>
    <w:p w14:paraId="29425CF9" w14:textId="77777777" w:rsidR="00D70DAD" w:rsidRPr="00B97577" w:rsidRDefault="00D70DAD" w:rsidP="00D70DAD">
      <w:pPr>
        <w:pStyle w:val="BodyText"/>
        <w:rPr>
          <w:rFonts w:ascii="Calibri" w:hAnsi="Calibri"/>
          <w:sz w:val="18"/>
        </w:rPr>
      </w:pPr>
    </w:p>
    <w:p w14:paraId="71F58F40" w14:textId="77777777" w:rsidR="00D70DAD" w:rsidRPr="00B97577" w:rsidRDefault="00D70DAD" w:rsidP="00D70DAD">
      <w:pPr>
        <w:pStyle w:val="BodyText"/>
        <w:rPr>
          <w:rFonts w:ascii="Calibri" w:hAnsi="Calibri"/>
          <w:sz w:val="18"/>
        </w:rPr>
      </w:pPr>
    </w:p>
    <w:p w14:paraId="74857F6F" w14:textId="77777777" w:rsidR="00D70DAD" w:rsidRPr="00B97577" w:rsidRDefault="00D70DAD" w:rsidP="00D70DAD">
      <w:pPr>
        <w:pStyle w:val="BodyText"/>
        <w:rPr>
          <w:rFonts w:ascii="Calibri" w:hAnsi="Calibri"/>
          <w:sz w:val="18"/>
        </w:rPr>
      </w:pPr>
    </w:p>
    <w:p w14:paraId="4076C8D3" w14:textId="77777777" w:rsidR="00D70DAD" w:rsidRPr="00B97577" w:rsidRDefault="00D70DAD" w:rsidP="00D70DAD">
      <w:pPr>
        <w:pStyle w:val="BodyText"/>
        <w:rPr>
          <w:rFonts w:ascii="Calibri" w:hAnsi="Calibri"/>
          <w:sz w:val="18"/>
        </w:rPr>
      </w:pPr>
    </w:p>
    <w:p w14:paraId="2803181A" w14:textId="77777777" w:rsidR="00D70DAD" w:rsidRPr="00B97577" w:rsidRDefault="00D70DAD" w:rsidP="00D70DAD">
      <w:pPr>
        <w:pStyle w:val="BodyText"/>
        <w:rPr>
          <w:rFonts w:ascii="Calibri" w:hAnsi="Calibri"/>
          <w:sz w:val="18"/>
        </w:rPr>
      </w:pPr>
    </w:p>
    <w:p w14:paraId="19C061EF" w14:textId="77777777" w:rsidR="00D70DAD" w:rsidRPr="00B97577" w:rsidRDefault="00D70DAD" w:rsidP="00D70DAD">
      <w:pPr>
        <w:pStyle w:val="BodyText"/>
        <w:rPr>
          <w:rFonts w:ascii="Calibri" w:hAnsi="Calibri"/>
          <w:sz w:val="18"/>
        </w:rPr>
      </w:pPr>
    </w:p>
    <w:p w14:paraId="0479C20E" w14:textId="77777777" w:rsidR="00D70DAD" w:rsidRPr="00B97577" w:rsidRDefault="00D70DAD" w:rsidP="00D70DAD">
      <w:pPr>
        <w:pStyle w:val="BodyText"/>
        <w:rPr>
          <w:rFonts w:ascii="Calibri" w:hAnsi="Calibri"/>
          <w:sz w:val="18"/>
        </w:rPr>
      </w:pPr>
    </w:p>
    <w:p w14:paraId="4E16375A" w14:textId="77777777" w:rsidR="00D70DAD" w:rsidRPr="00B97577" w:rsidRDefault="00D70DAD" w:rsidP="00D70DAD">
      <w:pPr>
        <w:pStyle w:val="BodyText"/>
        <w:rPr>
          <w:rFonts w:ascii="Calibri" w:hAnsi="Calibri"/>
          <w:sz w:val="18"/>
        </w:rPr>
      </w:pPr>
    </w:p>
    <w:p w14:paraId="45564E3D" w14:textId="77777777" w:rsidR="00D70DAD" w:rsidRPr="00B97577" w:rsidRDefault="00D70DAD" w:rsidP="00D70DAD">
      <w:pPr>
        <w:pStyle w:val="BodyText"/>
        <w:rPr>
          <w:rFonts w:ascii="Calibri" w:hAnsi="Calibri"/>
          <w:sz w:val="18"/>
        </w:rPr>
      </w:pPr>
    </w:p>
    <w:p w14:paraId="1B044C22" w14:textId="77777777" w:rsidR="00D70DAD" w:rsidRPr="00B97577" w:rsidRDefault="00D70DAD" w:rsidP="00D70DAD">
      <w:pPr>
        <w:pStyle w:val="BodyText"/>
        <w:rPr>
          <w:rFonts w:ascii="Calibri" w:hAnsi="Calibri"/>
          <w:sz w:val="18"/>
        </w:rPr>
      </w:pPr>
    </w:p>
    <w:p w14:paraId="0EE98341" w14:textId="77777777" w:rsidR="00D70DAD" w:rsidRPr="00B97577" w:rsidRDefault="00D70DAD" w:rsidP="00D70DAD">
      <w:pPr>
        <w:pStyle w:val="BodyText"/>
        <w:spacing w:before="221"/>
        <w:rPr>
          <w:rFonts w:ascii="Calibri" w:hAnsi="Calibri"/>
          <w:sz w:val="18"/>
        </w:rPr>
      </w:pPr>
    </w:p>
    <w:p w14:paraId="2F5D125B" w14:textId="77777777" w:rsidR="00D70DAD" w:rsidRPr="00B97577" w:rsidRDefault="00000000" w:rsidP="00D70DAD">
      <w:pPr>
        <w:tabs>
          <w:tab w:val="right" w:pos="10804"/>
        </w:tabs>
        <w:bidi/>
        <w:ind w:left="240"/>
        <w:rPr>
          <w:rFonts w:ascii="Calibri" w:hAnsi="Calibri"/>
          <w:color w:val="FFFFFF"/>
          <w:sz w:val="18"/>
        </w:rPr>
      </w:pPr>
      <w:r w:rsidRPr="00B97577">
        <w:rPr>
          <w:rFonts w:ascii="Calibri" w:hAnsi="Calibri"/>
          <w:color w:val="FFFFFF"/>
          <w:sz w:val="18"/>
          <w:rtl/>
          <w:lang w:val="ar"/>
        </w:rPr>
        <w:t>الاستراتيجية الوطنية للرعاية (National Carer Strategy)</w:t>
      </w:r>
      <w:r w:rsidRPr="00B97577">
        <w:rPr>
          <w:rFonts w:ascii="Calibri" w:hAnsi="Calibri"/>
          <w:color w:val="FFFFFF"/>
          <w:sz w:val="18"/>
          <w:rtl/>
          <w:lang w:val="ar"/>
        </w:rPr>
        <w:tab/>
        <w:t>18</w:t>
      </w:r>
    </w:p>
    <w:p w14:paraId="2095FA50" w14:textId="77777777" w:rsidR="00D70DAD" w:rsidRPr="00B97577" w:rsidRDefault="00D70DAD" w:rsidP="00D70DAD">
      <w:pPr>
        <w:rPr>
          <w:rFonts w:ascii="Calibri" w:hAnsi="Calibri"/>
          <w:sz w:val="18"/>
        </w:rPr>
        <w:sectPr w:rsidR="00D70DAD" w:rsidRPr="00B97577" w:rsidSect="00D70DAD">
          <w:pgSz w:w="11910" w:h="16840"/>
          <w:pgMar w:top="1100" w:right="400" w:bottom="0" w:left="440" w:header="0" w:footer="0" w:gutter="0"/>
          <w:cols w:space="720"/>
        </w:sectPr>
      </w:pPr>
    </w:p>
    <w:p w14:paraId="34B08CF4" w14:textId="77777777" w:rsidR="00D70DAD" w:rsidRPr="00B97577" w:rsidRDefault="00000000" w:rsidP="00D70DAD">
      <w:pPr>
        <w:pStyle w:val="Heading1"/>
        <w:bidi/>
        <w:rPr>
          <w:rFonts w:ascii="Calibri" w:hAnsi="Calibri"/>
          <w:color w:val="4A78AD"/>
        </w:rPr>
      </w:pPr>
      <w:bookmarkStart w:id="5" w:name="_TOC_250001"/>
      <w:bookmarkEnd w:id="5"/>
      <w:r w:rsidRPr="00B97577">
        <w:rPr>
          <w:rFonts w:ascii="Calibri" w:hAnsi="Calibri"/>
          <w:color w:val="4A78AD"/>
          <w:rtl/>
          <w:lang w:val="ar"/>
        </w:rPr>
        <w:lastRenderedPageBreak/>
        <w:t>الملاحق</w:t>
      </w:r>
    </w:p>
    <w:p w14:paraId="741C47D3" w14:textId="77777777" w:rsidR="00D70DAD" w:rsidRPr="00B97577" w:rsidRDefault="00000000" w:rsidP="00D70DAD">
      <w:pPr>
        <w:pStyle w:val="Heading2"/>
        <w:bidi/>
        <w:spacing w:before="467"/>
        <w:ind w:left="240"/>
        <w:rPr>
          <w:rFonts w:ascii="Calibri" w:hAnsi="Calibri"/>
          <w:color w:val="4A78AD"/>
        </w:rPr>
      </w:pPr>
      <w:bookmarkStart w:id="6" w:name="_TOC_250000"/>
      <w:r w:rsidRPr="00B97577">
        <w:rPr>
          <w:rFonts w:ascii="Calibri" w:hAnsi="Calibri"/>
          <w:color w:val="4A78AD"/>
          <w:rtl/>
          <w:lang w:val="ar"/>
        </w:rPr>
        <w:t>الملحق 1: قائمة المصطلحا</w:t>
      </w:r>
      <w:bookmarkEnd w:id="6"/>
      <w:r w:rsidRPr="00B97577">
        <w:rPr>
          <w:rFonts w:ascii="Calibri" w:hAnsi="Calibri"/>
          <w:color w:val="4A78AD"/>
          <w:rtl/>
          <w:lang w:val="ar"/>
        </w:rPr>
        <w:t>ت</w:t>
      </w:r>
    </w:p>
    <w:p w14:paraId="7BFC6C06" w14:textId="7EDA8C42" w:rsidR="00D70DAD" w:rsidRPr="00B97577" w:rsidRDefault="00D70DAD" w:rsidP="00D70DAD">
      <w:pPr>
        <w:pStyle w:val="BodyText"/>
        <w:spacing w:before="9"/>
        <w:rPr>
          <w:rFonts w:ascii="Calibri" w:hAnsi="Calibri"/>
          <w:b/>
          <w:sz w:val="17"/>
        </w:rPr>
      </w:pPr>
    </w:p>
    <w:tbl>
      <w:tblPr>
        <w:tblW w:w="4847" w:type="pct"/>
        <w:tblInd w:w="323" w:type="dxa"/>
        <w:tblBorders>
          <w:bottom w:val="single" w:sz="4" w:space="0" w:color="auto"/>
          <w:insideH w:val="single" w:sz="4" w:space="0" w:color="4A78AD"/>
        </w:tblBorders>
        <w:tblCellMar>
          <w:top w:w="62" w:type="dxa"/>
          <w:left w:w="85" w:type="dxa"/>
          <w:bottom w:w="62" w:type="dxa"/>
          <w:right w:w="85" w:type="dxa"/>
        </w:tblCellMar>
        <w:tblLook w:val="0000" w:firstRow="0" w:lastRow="0" w:firstColumn="0" w:lastColumn="0" w:noHBand="0" w:noVBand="0"/>
      </w:tblPr>
      <w:tblGrid>
        <w:gridCol w:w="7189"/>
        <w:gridCol w:w="3707"/>
      </w:tblGrid>
      <w:tr w:rsidR="005A7FDB" w:rsidRPr="00C23255" w14:paraId="6E80167E" w14:textId="77777777" w:rsidTr="00623E57">
        <w:trPr>
          <w:tblHeader/>
        </w:trPr>
        <w:tc>
          <w:tcPr>
            <w:tcW w:w="3299" w:type="pct"/>
            <w:shd w:val="clear" w:color="auto" w:fill="4A78AD"/>
          </w:tcPr>
          <w:p w14:paraId="5AB46E73" w14:textId="77777777" w:rsidR="005A7FDB" w:rsidRPr="00217D19" w:rsidRDefault="005A7FDB" w:rsidP="00623E57">
            <w:pPr>
              <w:bidi/>
              <w:rPr>
                <w:rFonts w:ascii="Arial" w:eastAsia="Times New Roman" w:hAnsi="Arial" w:cs="Arial"/>
                <w:b/>
                <w:bCs/>
                <w:color w:val="FFFFFF"/>
                <w:sz w:val="25"/>
                <w:szCs w:val="25"/>
              </w:rPr>
            </w:pPr>
            <w:r w:rsidRPr="00217D19">
              <w:rPr>
                <w:rFonts w:ascii="Arial" w:eastAsia="Times New Roman" w:hAnsi="Arial" w:cs="Arial"/>
                <w:b/>
                <w:bCs/>
                <w:color w:val="FFFFFF"/>
                <w:sz w:val="25"/>
                <w:szCs w:val="25"/>
              </w:rPr>
              <w:t>الوصف</w:t>
            </w:r>
          </w:p>
        </w:tc>
        <w:tc>
          <w:tcPr>
            <w:tcW w:w="1701" w:type="pct"/>
            <w:shd w:val="clear" w:color="auto" w:fill="4A78AD"/>
          </w:tcPr>
          <w:p w14:paraId="56FE228B" w14:textId="77777777" w:rsidR="005A7FDB" w:rsidRPr="00217D19" w:rsidRDefault="005A7FDB" w:rsidP="00623E57">
            <w:pPr>
              <w:bidi/>
              <w:ind w:left="40" w:hanging="40"/>
              <w:rPr>
                <w:rFonts w:ascii="Arial" w:eastAsia="Times New Roman" w:hAnsi="Arial" w:cs="Arial"/>
                <w:sz w:val="25"/>
                <w:szCs w:val="25"/>
                <w:lang w:eastAsia="zh-CN"/>
              </w:rPr>
            </w:pPr>
            <w:r w:rsidRPr="00217D19">
              <w:rPr>
                <w:rFonts w:ascii="Arial" w:eastAsia="Times New Roman" w:hAnsi="Arial" w:cs="Arial"/>
                <w:b/>
                <w:bCs/>
                <w:color w:val="FFFFFF"/>
                <w:sz w:val="25"/>
                <w:szCs w:val="25"/>
              </w:rPr>
              <w:t>المصطلح</w:t>
            </w:r>
          </w:p>
        </w:tc>
      </w:tr>
      <w:tr w:rsidR="005A7FDB" w:rsidRPr="00D22081" w14:paraId="5B6CAB79" w14:textId="77777777" w:rsidTr="00623E57">
        <w:tc>
          <w:tcPr>
            <w:tcW w:w="3299" w:type="pct"/>
          </w:tcPr>
          <w:p w14:paraId="42EBE479"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يتم منح الأشخاص من مجموعة متنوعة من الخلفيات والقدرات والمواقع والتركيبات السكانية الفرصة للحصول على نفس المعلومات، والانخراط في نفس التفاعلات، والاستمتاع بنفس الخدمات بطريقة فعالة ومتكاملة بنفس القدر، مع سهولة استخدام مكافئة إلى حد كبير.</w:t>
            </w:r>
          </w:p>
        </w:tc>
        <w:tc>
          <w:tcPr>
            <w:tcW w:w="1701" w:type="pct"/>
            <w:shd w:val="clear" w:color="auto" w:fill="auto"/>
          </w:tcPr>
          <w:p w14:paraId="6EA8C3CE"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Times New Roman" w:hAnsi="Arial" w:cs="Arial"/>
                <w:b/>
                <w:bCs/>
                <w:color w:val="000000"/>
              </w:rPr>
              <w:t>إمكانية النفاذ</w:t>
            </w:r>
          </w:p>
        </w:tc>
      </w:tr>
      <w:tr w:rsidR="005A7FDB" w:rsidRPr="00D22081" w14:paraId="3EBA6D35" w14:textId="77777777" w:rsidTr="00623E57">
        <w:tc>
          <w:tcPr>
            <w:tcW w:w="3299" w:type="pct"/>
          </w:tcPr>
          <w:p w14:paraId="72FB2189"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المجموعة الأولية من الإجراءات الاستراتيجية التي سيتم تنفيذها من عام 2024 إلى عام 2027 لدعم مقدمي الرعاية غير مدفوعي الأجر.</w:t>
            </w:r>
          </w:p>
        </w:tc>
        <w:tc>
          <w:tcPr>
            <w:tcW w:w="1701" w:type="pct"/>
            <w:shd w:val="clear" w:color="auto" w:fill="auto"/>
          </w:tcPr>
          <w:p w14:paraId="27428A25"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خطة العمل</w:t>
            </w:r>
          </w:p>
        </w:tc>
      </w:tr>
      <w:tr w:rsidR="005A7FDB" w:rsidRPr="00D22081" w14:paraId="2E1D1972" w14:textId="77777777" w:rsidTr="00623E57">
        <w:tc>
          <w:tcPr>
            <w:tcW w:w="3299" w:type="pct"/>
          </w:tcPr>
          <w:p w14:paraId="10FC53D6"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المعرفة المجتمعية والفردية بالدور الحيوي الذي يلعبه مقدمو الرعاية في المجتمعات، والتحديات التي يواجهونها وأهمية دعمهم.</w:t>
            </w:r>
          </w:p>
        </w:tc>
        <w:tc>
          <w:tcPr>
            <w:tcW w:w="1701" w:type="pct"/>
            <w:shd w:val="clear" w:color="auto" w:fill="auto"/>
          </w:tcPr>
          <w:p w14:paraId="3B28FA74"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الوعي</w:t>
            </w:r>
          </w:p>
        </w:tc>
      </w:tr>
      <w:tr w:rsidR="005A7FDB" w:rsidRPr="00D22081" w14:paraId="32278887" w14:textId="77777777" w:rsidTr="00623E57">
        <w:tc>
          <w:tcPr>
            <w:tcW w:w="3299" w:type="pct"/>
          </w:tcPr>
          <w:p w14:paraId="2D65F412"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متنوع ثقافيًا ولغويًا: يشير إلى الأفراد والمجتمعات من خلفيات ثقافية مختلفة ويتحدثون لغات مختلفة.</w:t>
            </w:r>
          </w:p>
        </w:tc>
        <w:tc>
          <w:tcPr>
            <w:tcW w:w="1701" w:type="pct"/>
            <w:shd w:val="clear" w:color="auto" w:fill="auto"/>
          </w:tcPr>
          <w:p w14:paraId="3B511F38"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 xml:space="preserve">المجتمعات المتنوعة ثقافيًا ولغويًا </w:t>
            </w:r>
            <w:r w:rsidRPr="00217D19">
              <w:rPr>
                <w:rFonts w:ascii="Arial" w:eastAsia="Arial Unicode MS" w:hAnsi="Arial" w:cs="Arial"/>
                <w:b/>
                <w:bCs/>
              </w:rPr>
              <w:t>CALD</w:t>
            </w:r>
          </w:p>
        </w:tc>
      </w:tr>
      <w:tr w:rsidR="005A7FDB" w:rsidRPr="00D22081" w14:paraId="1ED32D64" w14:textId="77777777" w:rsidTr="00623E57">
        <w:tc>
          <w:tcPr>
            <w:tcW w:w="3299" w:type="pct"/>
          </w:tcPr>
          <w:p w14:paraId="31AD6D13"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يعني النهج الذي يركز على مقدمي الرعاية أن السياسة أو البرنامج يركز على الرعاية الفردية، مما يضمن تصميم الخدمات وفقًا للاحتياجات والتفضيلات المحددة لكل شخص.</w:t>
            </w:r>
            <w:r w:rsidRPr="003764E4">
              <w:rPr>
                <w:rFonts w:ascii="Arial" w:eastAsia="Arial Unicode MS" w:hAnsi="Arial" w:cs="Arial"/>
              </w:rPr>
              <w:t xml:space="preserve"> </w:t>
            </w:r>
            <w:r w:rsidRPr="003764E4">
              <w:rPr>
                <w:rFonts w:ascii="Arial" w:eastAsia="Arial Unicode MS" w:hAnsi="Arial" w:cs="Arial"/>
                <w:rtl/>
              </w:rPr>
              <w:t>يعمل على تعزيز الكرامة والاستقلالية والرفاهية الشاملة، في حين يدعم مقدمي الرعاية بالموارد والتدريب اللازمين لتقديم رعاية محترمة وفعالة.</w:t>
            </w:r>
          </w:p>
        </w:tc>
        <w:tc>
          <w:tcPr>
            <w:tcW w:w="1701" w:type="pct"/>
            <w:shd w:val="clear" w:color="auto" w:fill="auto"/>
          </w:tcPr>
          <w:p w14:paraId="653E370F"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التركيز على مقدمي الرعاية</w:t>
            </w:r>
          </w:p>
        </w:tc>
      </w:tr>
      <w:tr w:rsidR="005A7FDB" w:rsidRPr="00D22081" w14:paraId="5A0164F9" w14:textId="77777777" w:rsidTr="00623E57">
        <w:tc>
          <w:tcPr>
            <w:tcW w:w="3299" w:type="pct"/>
          </w:tcPr>
          <w:p w14:paraId="2681213B"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Pr>
              <w:t>Carer Gateway</w:t>
            </w:r>
            <w:r w:rsidRPr="003764E4">
              <w:rPr>
                <w:rFonts w:ascii="Arial" w:eastAsia="Arial Unicode MS" w:hAnsi="Arial" w:cs="Arial"/>
                <w:rtl/>
              </w:rPr>
              <w:t xml:space="preserve"> هو برنامج حكومي أسترالي يقدم خدمات ودعمًا مجانيًا لمقدمي الرعاية.</w:t>
            </w:r>
            <w:r w:rsidRPr="003764E4">
              <w:rPr>
                <w:rFonts w:ascii="Arial" w:eastAsia="Arial Unicode MS" w:hAnsi="Arial" w:cs="Arial"/>
              </w:rPr>
              <w:t xml:space="preserve"> </w:t>
            </w:r>
            <w:r w:rsidRPr="003764E4">
              <w:rPr>
                <w:rFonts w:ascii="Arial" w:eastAsia="Arial Unicode MS" w:hAnsi="Arial" w:cs="Arial"/>
                <w:rtl/>
              </w:rPr>
              <w:t>يمكن أن يكون مفيدًا إذا كان أحد أفراد العائلة أو الأصدقاء يعاني من إعاقة، أو حالة طبية، أو مرض عقلي، أو ضعف بسبب تقدم السن.</w:t>
            </w:r>
          </w:p>
        </w:tc>
        <w:tc>
          <w:tcPr>
            <w:tcW w:w="1701" w:type="pct"/>
            <w:shd w:val="clear" w:color="auto" w:fill="auto"/>
          </w:tcPr>
          <w:p w14:paraId="42E4AE59"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بوابة مقدمي الرعاية (</w:t>
            </w:r>
            <w:r w:rsidRPr="00217D19">
              <w:rPr>
                <w:rFonts w:ascii="Arial" w:eastAsia="Arial Unicode MS" w:hAnsi="Arial" w:cs="Arial"/>
                <w:b/>
                <w:bCs/>
              </w:rPr>
              <w:t>Carer Gateway</w:t>
            </w:r>
            <w:r w:rsidRPr="00217D19">
              <w:rPr>
                <w:rFonts w:ascii="Arial" w:eastAsia="Arial Unicode MS" w:hAnsi="Arial" w:cs="Arial"/>
                <w:b/>
                <w:bCs/>
                <w:rtl/>
              </w:rPr>
              <w:t>)</w:t>
            </w:r>
          </w:p>
        </w:tc>
      </w:tr>
      <w:tr w:rsidR="005A7FDB" w:rsidRPr="00D22081" w14:paraId="41859738" w14:textId="77777777" w:rsidTr="00623E57">
        <w:tc>
          <w:tcPr>
            <w:tcW w:w="3299" w:type="pct"/>
          </w:tcPr>
          <w:p w14:paraId="028B79BB"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البيئة الشاملة والسياق الذي يعمل فيه مقدمو الرعاية، بما في ذلك السياسات والخدمات وأنظمة الدعم المتاحة لهم.</w:t>
            </w:r>
          </w:p>
        </w:tc>
        <w:tc>
          <w:tcPr>
            <w:tcW w:w="1701" w:type="pct"/>
            <w:shd w:val="clear" w:color="auto" w:fill="auto"/>
          </w:tcPr>
          <w:p w14:paraId="3BC9A32C"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المشهد الخاص بمقدمي الرعاية</w:t>
            </w:r>
          </w:p>
        </w:tc>
      </w:tr>
      <w:tr w:rsidR="005A7FDB" w:rsidRPr="00D22081" w14:paraId="4AFABC81" w14:textId="77777777" w:rsidTr="00623E57">
        <w:tc>
          <w:tcPr>
            <w:tcW w:w="3299" w:type="pct"/>
          </w:tcPr>
          <w:p w14:paraId="3D070DB8"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وعد أو قرار حازم للقيام بشيء ما.</w:t>
            </w:r>
          </w:p>
        </w:tc>
        <w:tc>
          <w:tcPr>
            <w:tcW w:w="1701" w:type="pct"/>
            <w:shd w:val="clear" w:color="auto" w:fill="auto"/>
          </w:tcPr>
          <w:p w14:paraId="52A62588"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الالتزام</w:t>
            </w:r>
          </w:p>
        </w:tc>
      </w:tr>
      <w:tr w:rsidR="005A7FDB" w:rsidRPr="00D22081" w14:paraId="5B40CCD4" w14:textId="77777777" w:rsidTr="00623E57">
        <w:tc>
          <w:tcPr>
            <w:tcW w:w="3299" w:type="pct"/>
          </w:tcPr>
          <w:p w14:paraId="101E8280"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الفعل أو العملية المتمثلة في التشاور أو المناقشة رسميًا.</w:t>
            </w:r>
          </w:p>
        </w:tc>
        <w:tc>
          <w:tcPr>
            <w:tcW w:w="1701" w:type="pct"/>
            <w:shd w:val="clear" w:color="auto" w:fill="auto"/>
          </w:tcPr>
          <w:p w14:paraId="7D810F9C"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استشارة</w:t>
            </w:r>
          </w:p>
        </w:tc>
      </w:tr>
      <w:tr w:rsidR="005A7FDB" w:rsidRPr="00D22081" w14:paraId="1DD955CF" w14:textId="77777777" w:rsidTr="00623E57">
        <w:tc>
          <w:tcPr>
            <w:tcW w:w="3299" w:type="pct"/>
          </w:tcPr>
          <w:p w14:paraId="5FFED647"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مبادرات مشتركة تشمل أطرافًا متعددة تعمل معًا لتحقيق أهداف مشتركة في دعم مقدمي الرعاية.</w:t>
            </w:r>
          </w:p>
        </w:tc>
        <w:tc>
          <w:tcPr>
            <w:tcW w:w="1701" w:type="pct"/>
            <w:shd w:val="clear" w:color="auto" w:fill="auto"/>
          </w:tcPr>
          <w:p w14:paraId="4E6F45E6"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الجهود التعاونية</w:t>
            </w:r>
          </w:p>
        </w:tc>
      </w:tr>
      <w:tr w:rsidR="005A7FDB" w:rsidRPr="00D22081" w14:paraId="6B756D81" w14:textId="77777777" w:rsidTr="00623E57">
        <w:tc>
          <w:tcPr>
            <w:tcW w:w="3299" w:type="pct"/>
          </w:tcPr>
          <w:p w14:paraId="35BDA417"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جهود مستمرة لتحسين الخدمات والعمليات والنتائج بناءً على الملاحظات والاحتياجات المتطورة.</w:t>
            </w:r>
          </w:p>
        </w:tc>
        <w:tc>
          <w:tcPr>
            <w:tcW w:w="1701" w:type="pct"/>
            <w:shd w:val="clear" w:color="auto" w:fill="auto"/>
          </w:tcPr>
          <w:p w14:paraId="474CE18B"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التطوير المستمر</w:t>
            </w:r>
          </w:p>
        </w:tc>
      </w:tr>
      <w:tr w:rsidR="005A7FDB" w:rsidRPr="00D22081" w14:paraId="0ADD7A09" w14:textId="77777777" w:rsidTr="00623E57">
        <w:tc>
          <w:tcPr>
            <w:tcW w:w="3299" w:type="pct"/>
          </w:tcPr>
          <w:p w14:paraId="12F6F02B"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عملية جمع وتسجيل المعلومات المتعلقة بمقدمي الرعاية وتجاربهم واحتياجاتهم وخدماتهم.</w:t>
            </w:r>
          </w:p>
        </w:tc>
        <w:tc>
          <w:tcPr>
            <w:tcW w:w="1701" w:type="pct"/>
            <w:shd w:val="clear" w:color="auto" w:fill="auto"/>
          </w:tcPr>
          <w:p w14:paraId="2668504E"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التقاط البيانات</w:t>
            </w:r>
          </w:p>
        </w:tc>
      </w:tr>
      <w:tr w:rsidR="005A7FDB" w:rsidRPr="00D22081" w14:paraId="5528FF7E" w14:textId="77777777" w:rsidTr="00623E57">
        <w:tc>
          <w:tcPr>
            <w:tcW w:w="3299" w:type="pct"/>
          </w:tcPr>
          <w:p w14:paraId="6D9F597F"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إدارة بيانات السكان الأصليين/الأمم الأولى هي تشريع سيادة بيانات السكان الأصليين وتشير إلى الآليات التي تدعم عملية صنع القرار لدى شعوب الأمم الأولى بشأن كيفية التحكم في البيانات وجمعها وتفسيرها والوصول إليها وتخزينها واستخدامها.</w:t>
            </w:r>
          </w:p>
        </w:tc>
        <w:tc>
          <w:tcPr>
            <w:tcW w:w="1701" w:type="pct"/>
            <w:shd w:val="clear" w:color="auto" w:fill="auto"/>
          </w:tcPr>
          <w:p w14:paraId="1539601D"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حوكمة البيانات</w:t>
            </w:r>
          </w:p>
        </w:tc>
      </w:tr>
      <w:tr w:rsidR="005A7FDB" w:rsidRPr="00D22081" w14:paraId="7C56A460" w14:textId="77777777" w:rsidTr="00623E57">
        <w:tc>
          <w:tcPr>
            <w:tcW w:w="3299" w:type="pct"/>
          </w:tcPr>
          <w:p w14:paraId="20DE5F24"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تشير سيادة بيانات الشعوب الأصلية/الأمم الأولى إلى الحقوق المكفولة في إعلان الأمم المتحدة بشأن حقوق الشعوب الأصلية، وهي محورية لجمع البيانات بشكل شامل وأخلاقي لدعم حق السكان الأصليين في إدارة بياناتهم الخاصة، بما يشمل إنشاؤها، جمعها، واستخدامها</w:t>
            </w:r>
            <w:r w:rsidRPr="003764E4">
              <w:rPr>
                <w:rFonts w:ascii="Arial" w:eastAsia="Times New Roman" w:hAnsi="Arial" w:cs="Arial"/>
                <w:color w:val="000000"/>
              </w:rPr>
              <w:t>.</w:t>
            </w:r>
          </w:p>
        </w:tc>
        <w:tc>
          <w:tcPr>
            <w:tcW w:w="1701" w:type="pct"/>
            <w:shd w:val="clear" w:color="auto" w:fill="auto"/>
          </w:tcPr>
          <w:p w14:paraId="0DF49DCE"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سيادة البيانات</w:t>
            </w:r>
          </w:p>
        </w:tc>
      </w:tr>
      <w:tr w:rsidR="005A7FDB" w:rsidRPr="00D22081" w14:paraId="3F398C92" w14:textId="77777777" w:rsidTr="00623E57">
        <w:tc>
          <w:tcPr>
            <w:tcW w:w="3299" w:type="pct"/>
          </w:tcPr>
          <w:p w14:paraId="22ECEE17" w14:textId="77777777" w:rsidR="005A7FDB" w:rsidRPr="003764E4" w:rsidRDefault="005A7FDB" w:rsidP="00623E57">
            <w:pPr>
              <w:pageBreakBefore/>
              <w:autoSpaceDE/>
              <w:autoSpaceDN/>
              <w:bidi/>
              <w:rPr>
                <w:rFonts w:ascii="Arial" w:eastAsia="Times New Roman" w:hAnsi="Arial" w:cs="Arial"/>
                <w:b/>
                <w:bCs/>
                <w:color w:val="000000"/>
              </w:rPr>
            </w:pPr>
            <w:r w:rsidRPr="003764E4">
              <w:rPr>
                <w:rFonts w:ascii="Arial" w:eastAsia="Arial Unicode MS" w:hAnsi="Arial" w:cs="Arial"/>
                <w:rtl/>
              </w:rPr>
              <w:lastRenderedPageBreak/>
              <w:t>التمكين يعني السماح لمقدمي الرعاية باتخاذ القرارات واتخاذ الإجراءات ضمن إرشادات محددة لتحسين الرعاية والدعم، وتعزيز قدرتهم على الاستجابة بفعالية.</w:t>
            </w:r>
          </w:p>
        </w:tc>
        <w:tc>
          <w:tcPr>
            <w:tcW w:w="1701" w:type="pct"/>
            <w:shd w:val="clear" w:color="auto" w:fill="auto"/>
          </w:tcPr>
          <w:p w14:paraId="76769B87" w14:textId="77777777" w:rsidR="005A7FDB" w:rsidRPr="00217D19" w:rsidRDefault="005A7FDB" w:rsidP="00623E57">
            <w:pPr>
              <w:pageBreakBefore/>
              <w:autoSpaceDE/>
              <w:autoSpaceDN/>
              <w:bidi/>
              <w:rPr>
                <w:rFonts w:ascii="Arial" w:eastAsia="Times New Roman" w:hAnsi="Arial" w:cs="Arial"/>
                <w:b/>
                <w:bCs/>
                <w:lang w:eastAsia="zh-CN"/>
              </w:rPr>
            </w:pPr>
            <w:r w:rsidRPr="00217D19">
              <w:rPr>
                <w:rFonts w:ascii="Arial" w:eastAsia="Arial Unicode MS" w:hAnsi="Arial" w:cs="Arial"/>
                <w:b/>
                <w:bCs/>
                <w:rtl/>
              </w:rPr>
              <w:t>التمكين</w:t>
            </w:r>
          </w:p>
        </w:tc>
      </w:tr>
      <w:tr w:rsidR="005A7FDB" w:rsidRPr="00D22081" w14:paraId="5278DD1E" w14:textId="77777777" w:rsidTr="00623E57">
        <w:tc>
          <w:tcPr>
            <w:tcW w:w="3299" w:type="pct"/>
          </w:tcPr>
          <w:p w14:paraId="1DD2808D"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تشير قاعدة الأدلة إلى جمع البيانات والأبحاث المتاحة التي توجه عملية صنع القرار لتشكيل السياسات وتنفيذها.</w:t>
            </w:r>
          </w:p>
        </w:tc>
        <w:tc>
          <w:tcPr>
            <w:tcW w:w="1701" w:type="pct"/>
            <w:shd w:val="clear" w:color="auto" w:fill="auto"/>
          </w:tcPr>
          <w:p w14:paraId="2F9A6DF3"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قاعدة الأدلة</w:t>
            </w:r>
          </w:p>
        </w:tc>
      </w:tr>
      <w:tr w:rsidR="005A7FDB" w:rsidRPr="00D22081" w14:paraId="0702FD31" w14:textId="77777777" w:rsidTr="00623E57">
        <w:tc>
          <w:tcPr>
            <w:tcW w:w="3299" w:type="pct"/>
          </w:tcPr>
          <w:p w14:paraId="01C79993"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نهج منظم يجمع بين البيانات والبحوث وأساليب التقييم لدعم تطوير الاستراتيجية وتنفيذها.</w:t>
            </w:r>
          </w:p>
        </w:tc>
        <w:tc>
          <w:tcPr>
            <w:tcW w:w="1701" w:type="pct"/>
            <w:shd w:val="clear" w:color="auto" w:fill="auto"/>
          </w:tcPr>
          <w:p w14:paraId="615B4F6D"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إطار الأدلة</w:t>
            </w:r>
          </w:p>
        </w:tc>
      </w:tr>
      <w:tr w:rsidR="005A7FDB" w:rsidRPr="00D22081" w14:paraId="744FFC9B" w14:textId="77777777" w:rsidTr="00623E57">
        <w:tc>
          <w:tcPr>
            <w:tcW w:w="3299" w:type="pct"/>
          </w:tcPr>
          <w:p w14:paraId="18B7FD32"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الشعوب الأصلية في أستراليا، بما في ذلك مجتمعات السكان الأصليين وسكان جزر مضيق توريس.</w:t>
            </w:r>
          </w:p>
        </w:tc>
        <w:tc>
          <w:tcPr>
            <w:tcW w:w="1701" w:type="pct"/>
            <w:shd w:val="clear" w:color="auto" w:fill="auto"/>
          </w:tcPr>
          <w:p w14:paraId="65792A13"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الأمم الأولى</w:t>
            </w:r>
          </w:p>
        </w:tc>
      </w:tr>
      <w:tr w:rsidR="005A7FDB" w:rsidRPr="00D22081" w14:paraId="0DDB387A" w14:textId="77777777" w:rsidTr="00623E57">
        <w:tc>
          <w:tcPr>
            <w:tcW w:w="3299" w:type="pct"/>
          </w:tcPr>
          <w:p w14:paraId="3B9AC11E"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خيارات رعاية مؤقتة مخصصة مصممة لتلبية الاحتياجات الخاصة لكل من مقدم الرعاية ومتلقي الرعاية</w:t>
            </w:r>
            <w:r w:rsidRPr="003764E4">
              <w:rPr>
                <w:rFonts w:ascii="Arial" w:eastAsia="Times New Roman" w:hAnsi="Arial" w:cs="Arial"/>
                <w:color w:val="000000"/>
              </w:rPr>
              <w:t>.</w:t>
            </w:r>
          </w:p>
        </w:tc>
        <w:tc>
          <w:tcPr>
            <w:tcW w:w="1701" w:type="pct"/>
            <w:shd w:val="clear" w:color="auto" w:fill="auto"/>
          </w:tcPr>
          <w:p w14:paraId="3AEF6AA6"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نماذج رعاية مؤقتة مرنة ومصممة خصيصًا</w:t>
            </w:r>
          </w:p>
        </w:tc>
      </w:tr>
      <w:tr w:rsidR="005A7FDB" w:rsidRPr="00D22081" w14:paraId="0F55F664" w14:textId="77777777" w:rsidTr="00623E57">
        <w:tc>
          <w:tcPr>
            <w:tcW w:w="3299" w:type="pct"/>
          </w:tcPr>
          <w:p w14:paraId="2E124F74"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مخطط استراتيجي يوضح بالتفصيل كيفية تنفيذ التحسينات التي تم تحديدها، بما في ذلك الجداول الزمنية والمسؤوليات.</w:t>
            </w:r>
          </w:p>
        </w:tc>
        <w:tc>
          <w:tcPr>
            <w:tcW w:w="1701" w:type="pct"/>
            <w:shd w:val="clear" w:color="auto" w:fill="auto"/>
          </w:tcPr>
          <w:p w14:paraId="0F7ED249"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تطبيق</w:t>
            </w:r>
            <w:r w:rsidRPr="00217D19">
              <w:rPr>
                <w:rFonts w:ascii="Arial" w:eastAsia="Arial Unicode MS" w:hAnsi="Arial" w:cs="Arial"/>
                <w:b/>
                <w:bCs/>
              </w:rPr>
              <w:t xml:space="preserve"> </w:t>
            </w:r>
            <w:r w:rsidRPr="00217D19">
              <w:rPr>
                <w:rFonts w:ascii="Arial" w:eastAsia="Arial Unicode MS" w:hAnsi="Arial" w:cs="Arial"/>
                <w:b/>
                <w:bCs/>
                <w:rtl/>
              </w:rPr>
              <w:t>يخطط</w:t>
            </w:r>
          </w:p>
        </w:tc>
      </w:tr>
      <w:tr w:rsidR="005A7FDB" w:rsidRPr="00D22081" w14:paraId="535A305D" w14:textId="77777777" w:rsidTr="00623E57">
        <w:tc>
          <w:tcPr>
            <w:tcW w:w="3299" w:type="pct"/>
          </w:tcPr>
          <w:p w14:paraId="6FDA12D2"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يشير إلى توفير نهج شامل يضمن حصول جميع مقدمي الرعاية على فرص متساوية في الموارد والدعم والفرص،</w:t>
            </w:r>
            <w:r w:rsidRPr="003764E4">
              <w:rPr>
                <w:rFonts w:ascii="Arial" w:eastAsia="Arial Unicode MS" w:hAnsi="Arial" w:cs="Arial"/>
              </w:rPr>
              <w:t xml:space="preserve"> </w:t>
            </w:r>
            <w:r w:rsidRPr="003764E4">
              <w:rPr>
                <w:rFonts w:ascii="Arial" w:eastAsia="Arial Unicode MS" w:hAnsi="Arial" w:cs="Arial"/>
                <w:rtl/>
              </w:rPr>
              <w:t>مع تلبية الاحتياجات ومراعاة الخلفيات المتنوعة، وتعزيز بيئة حيث يمكن لكل مقدم رعاية أن يزدهر ويساهم بشكل فعال.</w:t>
            </w:r>
          </w:p>
        </w:tc>
        <w:tc>
          <w:tcPr>
            <w:tcW w:w="1701" w:type="pct"/>
            <w:shd w:val="clear" w:color="auto" w:fill="auto"/>
          </w:tcPr>
          <w:p w14:paraId="1C1100D8"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شامل</w:t>
            </w:r>
          </w:p>
        </w:tc>
      </w:tr>
      <w:tr w:rsidR="005A7FDB" w:rsidRPr="00D22081" w14:paraId="3271D7A7" w14:textId="77777777" w:rsidTr="00623E57">
        <w:tc>
          <w:tcPr>
            <w:tcW w:w="3299" w:type="pct"/>
          </w:tcPr>
          <w:p w14:paraId="45FE4E14"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يشير إلى وضع إرشادات لإدارة الاستفسارات داخل المؤسسة،</w:t>
            </w:r>
            <w:r w:rsidRPr="003764E4">
              <w:rPr>
                <w:rFonts w:ascii="Arial" w:eastAsia="Arial Unicode MS" w:hAnsi="Arial" w:cs="Arial"/>
              </w:rPr>
              <w:t xml:space="preserve"> </w:t>
            </w:r>
            <w:r w:rsidRPr="003764E4">
              <w:rPr>
                <w:rFonts w:ascii="Arial" w:eastAsia="Arial Unicode MS" w:hAnsi="Arial" w:cs="Arial"/>
                <w:rtl/>
              </w:rPr>
              <w:t>ويحدد عملية تقديم الاستفسارات ومتابعتها والرد عليها لضمان التعامل الدقيق وفي الوقت المناسب،</w:t>
            </w:r>
            <w:r w:rsidRPr="003764E4">
              <w:rPr>
                <w:rFonts w:ascii="Arial" w:eastAsia="Arial Unicode MS" w:hAnsi="Arial" w:cs="Arial"/>
              </w:rPr>
              <w:t xml:space="preserve"> </w:t>
            </w:r>
            <w:r w:rsidRPr="003764E4">
              <w:rPr>
                <w:rFonts w:ascii="Arial" w:eastAsia="Arial Unicode MS" w:hAnsi="Arial" w:cs="Arial"/>
                <w:rtl/>
              </w:rPr>
              <w:t>مع تحديد المسؤوليات وأوقات الاستجابة وطرق التواصل لضمان الشفافية والكفاءة.</w:t>
            </w:r>
            <w:r w:rsidRPr="003764E4">
              <w:rPr>
                <w:rFonts w:ascii="Arial" w:eastAsia="Arial Unicode MS" w:hAnsi="Arial" w:cs="Arial"/>
              </w:rPr>
              <w:t xml:space="preserve"> </w:t>
            </w:r>
            <w:r w:rsidRPr="003764E4">
              <w:rPr>
                <w:rFonts w:ascii="Arial" w:eastAsia="Arial Unicode MS" w:hAnsi="Arial" w:cs="Arial"/>
                <w:rtl/>
              </w:rPr>
              <w:t>تحقيق أو فحص رسمي لقضية معينة، في هذه الحالة، الاعتراف بمقدمي الرعاية غير مدفوعي الأجر.</w:t>
            </w:r>
          </w:p>
        </w:tc>
        <w:tc>
          <w:tcPr>
            <w:tcW w:w="1701" w:type="pct"/>
            <w:shd w:val="clear" w:color="auto" w:fill="auto"/>
          </w:tcPr>
          <w:p w14:paraId="48063D7E"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الاستفسار</w:t>
            </w:r>
          </w:p>
        </w:tc>
      </w:tr>
      <w:tr w:rsidR="005A7FDB" w:rsidRPr="00D22081" w14:paraId="5BD62796" w14:textId="77777777" w:rsidTr="00623E57">
        <w:tc>
          <w:tcPr>
            <w:tcW w:w="3299" w:type="pct"/>
          </w:tcPr>
          <w:p w14:paraId="546AE314"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يشير إلى المثليات والمثليين ومزدوجي الميل الجنسي والمتحولين جنسياً والمثليات جنسياً وخنثى الجنس واللاجنسيين وغيرهم من الأشخاص المتنوعين جنسياً أو جندريًا.</w:t>
            </w:r>
          </w:p>
        </w:tc>
        <w:tc>
          <w:tcPr>
            <w:tcW w:w="1701" w:type="pct"/>
            <w:shd w:val="clear" w:color="auto" w:fill="auto"/>
          </w:tcPr>
          <w:p w14:paraId="23966610"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مجتمع الميم+</w:t>
            </w:r>
          </w:p>
        </w:tc>
      </w:tr>
      <w:tr w:rsidR="005A7FDB" w:rsidRPr="00D22081" w14:paraId="573D10DB" w14:textId="77777777" w:rsidTr="00623E57">
        <w:tc>
          <w:tcPr>
            <w:tcW w:w="3299" w:type="pct"/>
          </w:tcPr>
          <w:p w14:paraId="41B9930A"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إطار عمل يهدف إلى الاعتراف بمقدمي الرعاية غير مدفوعي الأجر وتقديرهم ودعمهم في أستراليا.</w:t>
            </w:r>
          </w:p>
        </w:tc>
        <w:tc>
          <w:tcPr>
            <w:tcW w:w="1701" w:type="pct"/>
            <w:shd w:val="clear" w:color="auto" w:fill="auto"/>
          </w:tcPr>
          <w:p w14:paraId="074AAF8B"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الاستراتيجية الوطنية لمقدمي الرعاية (</w:t>
            </w:r>
            <w:r w:rsidRPr="00217D19">
              <w:rPr>
                <w:rFonts w:ascii="Arial" w:eastAsia="Arial Unicode MS" w:hAnsi="Arial" w:cs="Arial"/>
                <w:b/>
                <w:bCs/>
              </w:rPr>
              <w:t>National Carer Strategy</w:t>
            </w:r>
            <w:r w:rsidRPr="00217D19">
              <w:rPr>
                <w:rFonts w:ascii="Arial" w:eastAsia="Arial Unicode MS" w:hAnsi="Arial" w:cs="Arial"/>
                <w:b/>
                <w:bCs/>
                <w:rtl/>
              </w:rPr>
              <w:t>)</w:t>
            </w:r>
          </w:p>
        </w:tc>
      </w:tr>
      <w:tr w:rsidR="005A7FDB" w:rsidRPr="00D22081" w14:paraId="716DFF16" w14:textId="77777777" w:rsidTr="00623E57">
        <w:tc>
          <w:tcPr>
            <w:tcW w:w="3299" w:type="pct"/>
          </w:tcPr>
          <w:p w14:paraId="5CBC8596"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مجموعة من مقدمي الرعاية غير مدفوعي الأجر من خلفيات متنوعة الذين يقدمون رؤى وإرشادات في تطوير الاستراتيجية.</w:t>
            </w:r>
          </w:p>
        </w:tc>
        <w:tc>
          <w:tcPr>
            <w:tcW w:w="1701" w:type="pct"/>
            <w:shd w:val="clear" w:color="auto" w:fill="auto"/>
          </w:tcPr>
          <w:p w14:paraId="475DB823"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اللجنة الاستشارية الوطنية لمقدمي الرعاية</w:t>
            </w:r>
          </w:p>
        </w:tc>
      </w:tr>
      <w:tr w:rsidR="005A7FDB" w:rsidRPr="00D22081" w14:paraId="5E20A5B5" w14:textId="77777777" w:rsidTr="00623E57">
        <w:tc>
          <w:tcPr>
            <w:tcW w:w="3299" w:type="pct"/>
          </w:tcPr>
          <w:p w14:paraId="23DFF02C"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العملية أو النشاط المتمثل في العثور على الخدمات والموارد الضرورية والوصول إليها بشكل فعال.</w:t>
            </w:r>
          </w:p>
        </w:tc>
        <w:tc>
          <w:tcPr>
            <w:tcW w:w="1701" w:type="pct"/>
            <w:shd w:val="clear" w:color="auto" w:fill="auto"/>
          </w:tcPr>
          <w:p w14:paraId="610D8127"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الاستفادة من الخدمات</w:t>
            </w:r>
          </w:p>
        </w:tc>
      </w:tr>
      <w:tr w:rsidR="005A7FDB" w:rsidRPr="00D22081" w14:paraId="7A828413" w14:textId="77777777" w:rsidTr="00623E57">
        <w:tc>
          <w:tcPr>
            <w:tcW w:w="3299" w:type="pct"/>
          </w:tcPr>
          <w:p w14:paraId="25820A37"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نهج منظم لقياس فعالية وتأثير الإجراءات المتخذة بموجب الاستراتيجية.</w:t>
            </w:r>
          </w:p>
        </w:tc>
        <w:tc>
          <w:tcPr>
            <w:tcW w:w="1701" w:type="pct"/>
            <w:shd w:val="clear" w:color="auto" w:fill="auto"/>
          </w:tcPr>
          <w:p w14:paraId="08CEA452"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إطار النتائج</w:t>
            </w:r>
          </w:p>
        </w:tc>
      </w:tr>
      <w:tr w:rsidR="005A7FDB" w:rsidRPr="00D22081" w14:paraId="62CC0E51" w14:textId="77777777" w:rsidTr="00623E57">
        <w:tc>
          <w:tcPr>
            <w:tcW w:w="3299" w:type="pct"/>
          </w:tcPr>
          <w:p w14:paraId="7C11C622"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نقاط بيانات قابلة للقياس تستخدم لتقييم مدى فعالية الاستراتيجية في تحقيق أهدافها المقصودة.</w:t>
            </w:r>
          </w:p>
        </w:tc>
        <w:tc>
          <w:tcPr>
            <w:tcW w:w="1701" w:type="pct"/>
            <w:shd w:val="clear" w:color="auto" w:fill="auto"/>
          </w:tcPr>
          <w:p w14:paraId="50EB0282"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معايير النتائج</w:t>
            </w:r>
          </w:p>
        </w:tc>
      </w:tr>
      <w:tr w:rsidR="005A7FDB" w:rsidRPr="00D22081" w14:paraId="45F6ACE8" w14:textId="77777777" w:rsidTr="00623E57">
        <w:tc>
          <w:tcPr>
            <w:tcW w:w="3299" w:type="pct"/>
          </w:tcPr>
          <w:p w14:paraId="494E1224" w14:textId="77777777" w:rsidR="005A7FDB" w:rsidRPr="003764E4" w:rsidRDefault="005A7FDB" w:rsidP="00623E57">
            <w:pPr>
              <w:autoSpaceDE/>
              <w:autoSpaceDN/>
              <w:bidi/>
              <w:rPr>
                <w:rFonts w:ascii="Arial" w:eastAsia="Times New Roman" w:hAnsi="Arial" w:cs="Arial"/>
                <w:b/>
                <w:bCs/>
                <w:color w:val="000000"/>
              </w:rPr>
            </w:pPr>
            <w:r w:rsidRPr="003764E4">
              <w:rPr>
                <w:rFonts w:ascii="Arial" w:eastAsia="Arial Unicode MS" w:hAnsi="Arial" w:cs="Arial"/>
                <w:rtl/>
              </w:rPr>
              <w:t>يتم تقديم أو تسهيل الكيان أو البرنامج أو الخدمة من قبل شخص لديه خبرة معيشية مناسبة.</w:t>
            </w:r>
            <w:r w:rsidRPr="003764E4">
              <w:rPr>
                <w:rFonts w:ascii="Arial" w:eastAsia="Arial Unicode MS" w:hAnsi="Arial" w:cs="Arial"/>
              </w:rPr>
              <w:t xml:space="preserve"> </w:t>
            </w:r>
            <w:r w:rsidRPr="003764E4">
              <w:rPr>
                <w:rFonts w:ascii="Arial" w:eastAsia="Arial Unicode MS" w:hAnsi="Arial" w:cs="Arial"/>
                <w:rtl/>
              </w:rPr>
              <w:t>ضمن إطار الاستراتيجية، يُقصد بذلك الدعم الذي يكون بقيادة مقدمي الرعاية أو فئة ديموغرافية محددة.</w:t>
            </w:r>
            <w:r w:rsidRPr="003764E4">
              <w:rPr>
                <w:rFonts w:ascii="Arial" w:eastAsia="Arial Unicode MS" w:hAnsi="Arial" w:cs="Arial"/>
              </w:rPr>
              <w:t xml:space="preserve"> </w:t>
            </w:r>
            <w:r w:rsidRPr="003764E4">
              <w:rPr>
                <w:rFonts w:ascii="Arial" w:eastAsia="Arial Unicode MS" w:hAnsi="Arial" w:cs="Arial"/>
                <w:rtl/>
              </w:rPr>
              <w:t>على سبيل المثال، مجموعة دعم مجتمع الميم (+</w:t>
            </w:r>
            <w:r w:rsidRPr="003764E4">
              <w:rPr>
                <w:rFonts w:ascii="Arial" w:eastAsia="Arial Unicode MS" w:hAnsi="Arial" w:cs="Arial"/>
              </w:rPr>
              <w:t>LGBTQIA</w:t>
            </w:r>
            <w:r w:rsidRPr="003764E4">
              <w:rPr>
                <w:rFonts w:ascii="Arial" w:eastAsia="Arial Unicode MS" w:hAnsi="Arial" w:cs="Arial"/>
                <w:rtl/>
              </w:rPr>
              <w:t>) التي يقودها شخص عضو في هذا المجتمع.</w:t>
            </w:r>
            <w:r w:rsidRPr="003764E4">
              <w:rPr>
                <w:rFonts w:ascii="Arial" w:eastAsia="Arial Unicode MS" w:hAnsi="Arial" w:cs="Arial"/>
              </w:rPr>
              <w:t xml:space="preserve"> </w:t>
            </w:r>
            <w:r w:rsidRPr="003764E4">
              <w:rPr>
                <w:rFonts w:ascii="Arial" w:eastAsia="Arial Unicode MS" w:hAnsi="Arial" w:cs="Arial"/>
                <w:rtl/>
              </w:rPr>
              <w:t>مثال آخر يتمثل في لجنة استشارية تضم أفرادًا لديهم تجارب مُعاشة ذات صلة.</w:t>
            </w:r>
          </w:p>
        </w:tc>
        <w:tc>
          <w:tcPr>
            <w:tcW w:w="1701" w:type="pct"/>
            <w:shd w:val="clear" w:color="auto" w:fill="auto"/>
          </w:tcPr>
          <w:p w14:paraId="531ACB50"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بقيادة الأقران</w:t>
            </w:r>
          </w:p>
        </w:tc>
      </w:tr>
      <w:tr w:rsidR="005A7FDB" w:rsidRPr="00D22081" w14:paraId="2F03CF5D" w14:textId="77777777" w:rsidTr="00623E57">
        <w:tc>
          <w:tcPr>
            <w:tcW w:w="3299" w:type="pct"/>
          </w:tcPr>
          <w:p w14:paraId="235408E4" w14:textId="77777777" w:rsidR="005A7FDB" w:rsidRPr="00217D19" w:rsidRDefault="005A7FDB" w:rsidP="00623E57">
            <w:pPr>
              <w:pageBreakBefore/>
              <w:autoSpaceDE/>
              <w:autoSpaceDN/>
              <w:bidi/>
              <w:rPr>
                <w:rFonts w:ascii="Arial" w:eastAsia="Times New Roman" w:hAnsi="Arial" w:cs="Arial"/>
                <w:b/>
                <w:bCs/>
                <w:color w:val="000000"/>
              </w:rPr>
            </w:pPr>
            <w:r w:rsidRPr="00217D19">
              <w:rPr>
                <w:rFonts w:ascii="Arial" w:eastAsia="Arial Unicode MS" w:hAnsi="Arial" w:cs="Arial"/>
                <w:rtl/>
              </w:rPr>
              <w:lastRenderedPageBreak/>
              <w:t>إرشادات أو استراتيجية تهدف إلى معالجة الاحتياجات والتحديات التي يواجهها مقدمو الرعاية.</w:t>
            </w:r>
          </w:p>
        </w:tc>
        <w:tc>
          <w:tcPr>
            <w:tcW w:w="1701" w:type="pct"/>
            <w:shd w:val="clear" w:color="auto" w:fill="auto"/>
          </w:tcPr>
          <w:p w14:paraId="69E5C6AD" w14:textId="77777777" w:rsidR="005A7FDB" w:rsidRPr="00217D19" w:rsidRDefault="005A7FDB" w:rsidP="00623E57">
            <w:pPr>
              <w:pageBreakBefore/>
              <w:autoSpaceDE/>
              <w:autoSpaceDN/>
              <w:bidi/>
              <w:rPr>
                <w:rFonts w:ascii="Arial" w:eastAsia="Times New Roman" w:hAnsi="Arial" w:cs="Arial"/>
                <w:b/>
                <w:bCs/>
                <w:lang w:eastAsia="zh-CN"/>
              </w:rPr>
            </w:pPr>
            <w:r w:rsidRPr="00217D19">
              <w:rPr>
                <w:rFonts w:ascii="Arial" w:eastAsia="Arial Unicode MS" w:hAnsi="Arial" w:cs="Arial"/>
                <w:b/>
                <w:bCs/>
                <w:rtl/>
              </w:rPr>
              <w:t>السياسة</w:t>
            </w:r>
          </w:p>
        </w:tc>
      </w:tr>
      <w:tr w:rsidR="005A7FDB" w:rsidRPr="00D22081" w14:paraId="6998CB38" w14:textId="77777777" w:rsidTr="00623E57">
        <w:tc>
          <w:tcPr>
            <w:tcW w:w="3299" w:type="pct"/>
          </w:tcPr>
          <w:p w14:paraId="4036E792"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عملية تصميم وتنفيذ المبادرات والخدمات المصممة لدعم مقدمي الرعاية بناءً على رؤى تعتمد على البيانات.</w:t>
            </w:r>
          </w:p>
        </w:tc>
        <w:tc>
          <w:tcPr>
            <w:tcW w:w="1701" w:type="pct"/>
            <w:shd w:val="clear" w:color="auto" w:fill="auto"/>
          </w:tcPr>
          <w:p w14:paraId="155E9C24"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تطوير البرامج</w:t>
            </w:r>
          </w:p>
        </w:tc>
      </w:tr>
      <w:tr w:rsidR="005A7FDB" w:rsidRPr="00D22081" w14:paraId="0E49E46C" w14:textId="77777777" w:rsidTr="00623E57">
        <w:tc>
          <w:tcPr>
            <w:tcW w:w="3299" w:type="pct"/>
          </w:tcPr>
          <w:p w14:paraId="25B921C0"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المقاييس التي توفر معلومات حول التقدم المحرز في تحقيق أهداف أو نتائج محددة ضمن الاستراتيجية</w:t>
            </w:r>
            <w:r w:rsidRPr="00217D19">
              <w:rPr>
                <w:rFonts w:ascii="Arial" w:eastAsia="Times New Roman" w:hAnsi="Arial" w:cs="Arial"/>
                <w:color w:val="000000"/>
              </w:rPr>
              <w:t>.</w:t>
            </w:r>
          </w:p>
        </w:tc>
        <w:tc>
          <w:tcPr>
            <w:tcW w:w="1701" w:type="pct"/>
            <w:shd w:val="clear" w:color="auto" w:fill="auto"/>
          </w:tcPr>
          <w:p w14:paraId="4A5086A2"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المؤشرات التقدمية</w:t>
            </w:r>
          </w:p>
        </w:tc>
      </w:tr>
      <w:tr w:rsidR="005A7FDB" w:rsidRPr="00D22081" w14:paraId="2B6E67DC" w14:textId="77777777" w:rsidTr="00623E57">
        <w:tc>
          <w:tcPr>
            <w:tcW w:w="3299" w:type="pct"/>
          </w:tcPr>
          <w:p w14:paraId="43CCC878"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طرق التقييم التي تركز على البيانات الوصفية لتوثيق التجارب والتغيرات الشخصية مثل توثيق التأثير على الحياة المهنية</w:t>
            </w:r>
          </w:p>
        </w:tc>
        <w:tc>
          <w:tcPr>
            <w:tcW w:w="1701" w:type="pct"/>
            <w:shd w:val="clear" w:color="auto" w:fill="auto"/>
          </w:tcPr>
          <w:p w14:paraId="22337724"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التقييم النوعي</w:t>
            </w:r>
          </w:p>
        </w:tc>
      </w:tr>
      <w:tr w:rsidR="005A7FDB" w:rsidRPr="00D22081" w14:paraId="646EB452" w14:textId="77777777" w:rsidTr="00623E57">
        <w:tc>
          <w:tcPr>
            <w:tcW w:w="3299" w:type="pct"/>
          </w:tcPr>
          <w:p w14:paraId="45933D36"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طرق التقييم التي تتضمن بيانات رقمية لقياس النتائج مثل التغيرات في مشاركة مقدمي الرعاية في القوى العاملة.</w:t>
            </w:r>
          </w:p>
        </w:tc>
        <w:tc>
          <w:tcPr>
            <w:tcW w:w="1701" w:type="pct"/>
            <w:shd w:val="clear" w:color="auto" w:fill="auto"/>
          </w:tcPr>
          <w:p w14:paraId="3CA015BC"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التقييم الكمي</w:t>
            </w:r>
          </w:p>
        </w:tc>
      </w:tr>
      <w:tr w:rsidR="005A7FDB" w:rsidRPr="00D22081" w14:paraId="6939FAF8" w14:textId="77777777" w:rsidTr="00623E57">
        <w:tc>
          <w:tcPr>
            <w:tcW w:w="3299" w:type="pct"/>
          </w:tcPr>
          <w:p w14:paraId="0608A4A1"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طريقة تقدير واعتراف المجتمع بمساهمات مقدمي الرعاية، بهدف تحفيز وتقدير أولئك الذين يقدمون هذه المساهمة الكبيرة للمجتمع.</w:t>
            </w:r>
          </w:p>
        </w:tc>
        <w:tc>
          <w:tcPr>
            <w:tcW w:w="1701" w:type="pct"/>
            <w:shd w:val="clear" w:color="auto" w:fill="auto"/>
          </w:tcPr>
          <w:p w14:paraId="14A06B1D"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التقدير</w:t>
            </w:r>
          </w:p>
        </w:tc>
      </w:tr>
      <w:tr w:rsidR="005A7FDB" w:rsidRPr="00D22081" w14:paraId="39E0E5D9" w14:textId="77777777" w:rsidTr="00623E57">
        <w:tc>
          <w:tcPr>
            <w:tcW w:w="3299" w:type="pct"/>
          </w:tcPr>
          <w:p w14:paraId="705DE836"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توفر الرعاية المؤقتة فترة راحة مؤقتة، مما يسمح للقائمين على الرعاية بالحصول على قسط من الراحة، أو إدارة التوتر، أو الاهتمام بالمهام الشخصية</w:t>
            </w:r>
            <w:r w:rsidRPr="00217D19">
              <w:rPr>
                <w:rFonts w:ascii="Arial" w:eastAsia="Times New Roman" w:hAnsi="Arial" w:cs="Arial"/>
                <w:color w:val="000000"/>
              </w:rPr>
              <w:t>.</w:t>
            </w:r>
          </w:p>
        </w:tc>
        <w:tc>
          <w:tcPr>
            <w:tcW w:w="1701" w:type="pct"/>
            <w:shd w:val="clear" w:color="auto" w:fill="auto"/>
          </w:tcPr>
          <w:p w14:paraId="5DA263F0"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الرعاية المؤقتة</w:t>
            </w:r>
          </w:p>
        </w:tc>
      </w:tr>
      <w:tr w:rsidR="005A7FDB" w:rsidRPr="00D22081" w14:paraId="66404C70" w14:textId="77777777" w:rsidTr="00623E57">
        <w:tc>
          <w:tcPr>
            <w:tcW w:w="3299" w:type="pct"/>
          </w:tcPr>
          <w:p w14:paraId="03DE92BF"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خدمات الرعاية المؤقتة التي تسمح لمقدمي الرعاية بأخذ قسط من الراحة مع ضمان دعم متلقي الرعاية</w:t>
            </w:r>
            <w:r w:rsidRPr="00217D19">
              <w:rPr>
                <w:rFonts w:ascii="Arial" w:eastAsia="Times New Roman" w:hAnsi="Arial" w:cs="Arial"/>
                <w:color w:val="000000"/>
              </w:rPr>
              <w:t>.</w:t>
            </w:r>
          </w:p>
        </w:tc>
        <w:tc>
          <w:tcPr>
            <w:tcW w:w="1701" w:type="pct"/>
            <w:shd w:val="clear" w:color="auto" w:fill="auto"/>
          </w:tcPr>
          <w:p w14:paraId="0CB065DB"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ترتيبات الرعاية المؤقتة</w:t>
            </w:r>
          </w:p>
        </w:tc>
      </w:tr>
      <w:tr w:rsidR="005A7FDB" w:rsidRPr="00D22081" w14:paraId="4F31FE67" w14:textId="77777777" w:rsidTr="00623E57">
        <w:tc>
          <w:tcPr>
            <w:tcW w:w="3299" w:type="pct"/>
          </w:tcPr>
          <w:p w14:paraId="4BC14246"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نتائج أو تأثيرات الخدمات المقدمة للأفراد، وخاصة من حيث الفعالية والخدمة.</w:t>
            </w:r>
          </w:p>
        </w:tc>
        <w:tc>
          <w:tcPr>
            <w:tcW w:w="1701" w:type="pct"/>
            <w:shd w:val="clear" w:color="auto" w:fill="auto"/>
          </w:tcPr>
          <w:p w14:paraId="50184C3F"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نتائج الخدمة</w:t>
            </w:r>
          </w:p>
        </w:tc>
      </w:tr>
      <w:tr w:rsidR="005A7FDB" w:rsidRPr="00D22081" w14:paraId="53E90D4E" w14:textId="77777777" w:rsidTr="00623E57">
        <w:tc>
          <w:tcPr>
            <w:tcW w:w="3299" w:type="pct"/>
          </w:tcPr>
          <w:p w14:paraId="4BF99660"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التفاعلات أو نقاط الاتصال المحددة ضمن نظام تقديم الخدمة التي يواجهها مقدمو الرعاية والمستفيدون</w:t>
            </w:r>
            <w:r w:rsidRPr="00217D19">
              <w:rPr>
                <w:rFonts w:ascii="Arial" w:eastAsia="Times New Roman" w:hAnsi="Arial" w:cs="Arial"/>
                <w:color w:val="000000"/>
              </w:rPr>
              <w:t>.</w:t>
            </w:r>
          </w:p>
        </w:tc>
        <w:tc>
          <w:tcPr>
            <w:tcW w:w="1701" w:type="pct"/>
            <w:shd w:val="clear" w:color="auto" w:fill="auto"/>
          </w:tcPr>
          <w:p w14:paraId="410ABC5D"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نقاط اتصال نظام الخدمة</w:t>
            </w:r>
          </w:p>
        </w:tc>
      </w:tr>
      <w:tr w:rsidR="005A7FDB" w:rsidRPr="00D22081" w14:paraId="7768E137" w14:textId="77777777" w:rsidTr="00623E57">
        <w:tc>
          <w:tcPr>
            <w:tcW w:w="3299" w:type="pct"/>
          </w:tcPr>
          <w:p w14:paraId="2EB05B27"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الأفراد أو المؤسسات المهتمة أو المستثمرة في نتائج الاستراتيجية، بما في ذلك مقدمو الرعاية ومقدمو الخدمات واللجان الاستشارية</w:t>
            </w:r>
            <w:r w:rsidRPr="00217D19">
              <w:rPr>
                <w:rFonts w:ascii="Arial" w:eastAsia="Times New Roman" w:hAnsi="Arial" w:cs="Arial"/>
                <w:color w:val="000000"/>
              </w:rPr>
              <w:t>.</w:t>
            </w:r>
          </w:p>
        </w:tc>
        <w:tc>
          <w:tcPr>
            <w:tcW w:w="1701" w:type="pct"/>
            <w:shd w:val="clear" w:color="auto" w:fill="auto"/>
          </w:tcPr>
          <w:p w14:paraId="3EA5BDA3"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أصحاب المصلحة</w:t>
            </w:r>
          </w:p>
        </w:tc>
      </w:tr>
      <w:tr w:rsidR="005A7FDB" w:rsidRPr="00D22081" w14:paraId="1D48D3BA" w14:textId="77777777" w:rsidTr="00623E57">
        <w:tc>
          <w:tcPr>
            <w:tcW w:w="3299" w:type="pct"/>
          </w:tcPr>
          <w:p w14:paraId="0D94F45E"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شرح شامل لكيفية وسبب توقع حدوث التغيير المنشود، مع تفصيل الإجراءات والعمليات والشروط اللازمة</w:t>
            </w:r>
            <w:r w:rsidRPr="00217D19">
              <w:rPr>
                <w:rFonts w:ascii="Arial" w:eastAsia="Times New Roman" w:hAnsi="Arial" w:cs="Arial"/>
                <w:color w:val="000000"/>
              </w:rPr>
              <w:t>.</w:t>
            </w:r>
          </w:p>
        </w:tc>
        <w:tc>
          <w:tcPr>
            <w:tcW w:w="1701" w:type="pct"/>
            <w:shd w:val="clear" w:color="auto" w:fill="auto"/>
          </w:tcPr>
          <w:p w14:paraId="266F7784"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نظرية التغيير</w:t>
            </w:r>
          </w:p>
        </w:tc>
      </w:tr>
      <w:tr w:rsidR="005A7FDB" w:rsidRPr="00D22081" w14:paraId="45573B08" w14:textId="77777777" w:rsidTr="00623E57">
        <w:tc>
          <w:tcPr>
            <w:tcW w:w="3299" w:type="pct"/>
          </w:tcPr>
          <w:p w14:paraId="0DEF5912" w14:textId="77777777"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يشير هذا المصطلح إلى تلبية الاحتياجات المحددة لكل مقدم رعاية من خلال التعرف على متطلباتهم الفريدة وتلبيتها.</w:t>
            </w:r>
            <w:r w:rsidRPr="00217D19">
              <w:rPr>
                <w:rFonts w:ascii="Arial" w:eastAsia="Arial Unicode MS" w:hAnsi="Arial" w:cs="Arial"/>
              </w:rPr>
              <w:t xml:space="preserve"> </w:t>
            </w:r>
            <w:r w:rsidRPr="00217D19">
              <w:rPr>
                <w:rFonts w:ascii="Arial" w:eastAsia="Arial Unicode MS" w:hAnsi="Arial" w:cs="Arial"/>
                <w:rtl/>
              </w:rPr>
              <w:t>ويوضح كيفية تحديد هذه الاحتياجات وتلبيتها لضمان تقديم الدعم والرعاية بشكل فعال.</w:t>
            </w:r>
            <w:r w:rsidRPr="00217D19">
              <w:rPr>
                <w:rFonts w:ascii="Arial" w:eastAsia="Arial Unicode MS" w:hAnsi="Arial" w:cs="Arial"/>
              </w:rPr>
              <w:t xml:space="preserve"> </w:t>
            </w:r>
            <w:r w:rsidRPr="00217D19">
              <w:rPr>
                <w:rFonts w:ascii="Arial" w:eastAsia="Arial Unicode MS" w:hAnsi="Arial" w:cs="Arial"/>
                <w:rtl/>
              </w:rPr>
              <w:t>ويهدف إلى تصميم المساعدة بما يتناسب مع ظروف كل مقدم رعاية، مما يعزز قدرتهم على تقديم رعاية ذات جودة عالية.</w:t>
            </w:r>
          </w:p>
        </w:tc>
        <w:tc>
          <w:tcPr>
            <w:tcW w:w="1701" w:type="pct"/>
            <w:shd w:val="clear" w:color="auto" w:fill="auto"/>
          </w:tcPr>
          <w:p w14:paraId="3238BA7E"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احتياجات فريدة</w:t>
            </w:r>
          </w:p>
        </w:tc>
      </w:tr>
      <w:tr w:rsidR="005A7FDB" w:rsidRPr="00D22081" w14:paraId="07FDB562" w14:textId="77777777" w:rsidTr="00623E57">
        <w:tc>
          <w:tcPr>
            <w:tcW w:w="3299" w:type="pct"/>
          </w:tcPr>
          <w:p w14:paraId="3E8071C8" w14:textId="3C5C8924" w:rsidR="005A7FDB" w:rsidRPr="00217D19" w:rsidRDefault="005A7FDB" w:rsidP="00623E57">
            <w:pPr>
              <w:autoSpaceDE/>
              <w:autoSpaceDN/>
              <w:bidi/>
              <w:rPr>
                <w:rFonts w:ascii="Arial" w:eastAsia="Times New Roman" w:hAnsi="Arial" w:cs="Arial"/>
                <w:b/>
                <w:bCs/>
                <w:color w:val="000000"/>
              </w:rPr>
            </w:pPr>
            <w:r w:rsidRPr="00217D19">
              <w:rPr>
                <w:rFonts w:ascii="Arial" w:eastAsia="Arial Unicode MS" w:hAnsi="Arial" w:cs="Arial"/>
                <w:rtl/>
              </w:rPr>
              <w:t>الشخص الذي يقدم الرعاية الشخصية والدعم والمساعدة لشخص آخر يحتاج إليها لكونه يعاني من إعاقة أو حالة طبية (بما في ذلك مرض عضال أو مزمن) أو مرض نفسي أو ضعف أو كبير في السن</w:t>
            </w:r>
            <w:r w:rsidRPr="00217D19">
              <w:rPr>
                <w:rFonts w:ascii="Arial" w:eastAsia="Arial Unicode MS" w:hAnsi="Arial" w:cs="Arial"/>
              </w:rPr>
              <w:t xml:space="preserve"> </w:t>
            </w:r>
            <w:r w:rsidRPr="00217D19">
              <w:rPr>
                <w:rFonts w:ascii="Arial" w:eastAsia="Arial Unicode MS" w:hAnsi="Arial" w:cs="Arial"/>
                <w:rtl/>
              </w:rPr>
              <w:t>يتم تضمين مقدمي الرعاية الذين يتلقون الدعم المالي مثل مدفوعات مقدم الرعاية أو بدل مقدم الرعاية ضمن هذا التعريف.</w:t>
            </w:r>
          </w:p>
        </w:tc>
        <w:tc>
          <w:tcPr>
            <w:tcW w:w="1701" w:type="pct"/>
            <w:shd w:val="clear" w:color="auto" w:fill="auto"/>
          </w:tcPr>
          <w:p w14:paraId="6099D142"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مقدم رعاية غير مدفوع الأجر</w:t>
            </w:r>
          </w:p>
        </w:tc>
      </w:tr>
      <w:tr w:rsidR="005A7FDB" w:rsidRPr="00D22081" w14:paraId="12E00646" w14:textId="77777777" w:rsidTr="00623E57">
        <w:tc>
          <w:tcPr>
            <w:tcW w:w="3299" w:type="pct"/>
            <w:tcBorders>
              <w:bottom w:val="single" w:sz="4" w:space="0" w:color="4A78AD"/>
            </w:tcBorders>
          </w:tcPr>
          <w:p w14:paraId="2B24335D" w14:textId="77777777" w:rsidR="005A7FDB" w:rsidRPr="007C13D4" w:rsidRDefault="005A7FDB" w:rsidP="00623E57">
            <w:pPr>
              <w:autoSpaceDE/>
              <w:autoSpaceDN/>
              <w:bidi/>
              <w:rPr>
                <w:rFonts w:ascii="Arial" w:eastAsia="Times New Roman" w:hAnsi="Arial" w:cs="Arial"/>
                <w:b/>
                <w:bCs/>
                <w:color w:val="000000"/>
              </w:rPr>
            </w:pPr>
            <w:r w:rsidRPr="007C13D4">
              <w:rPr>
                <w:rFonts w:ascii="Arial" w:eastAsia="Arial Unicode MS" w:hAnsi="Arial" w:cs="Arial"/>
                <w:rtl/>
              </w:rPr>
              <w:t>لدعم الصحة البدنية والنفسية والعاطفية لمقدمي الرعاية.</w:t>
            </w:r>
            <w:r w:rsidRPr="007C13D4">
              <w:rPr>
                <w:rFonts w:ascii="Arial" w:eastAsia="Arial Unicode MS" w:hAnsi="Arial" w:cs="Arial"/>
              </w:rPr>
              <w:t xml:space="preserve"> </w:t>
            </w:r>
            <w:r w:rsidRPr="007C13D4">
              <w:rPr>
                <w:rFonts w:ascii="Arial" w:eastAsia="Arial Unicode MS" w:hAnsi="Arial" w:cs="Arial"/>
                <w:rtl/>
              </w:rPr>
              <w:t>يساعد مقدم الرعاية على الحفاظ على توازن صحي بين مسؤوليات الرعاية والحياة الشخصية، بهدف تقليل التوتر وتحسين جودة الحياة بشكل عام.</w:t>
            </w:r>
          </w:p>
        </w:tc>
        <w:tc>
          <w:tcPr>
            <w:tcW w:w="1701" w:type="pct"/>
            <w:tcBorders>
              <w:bottom w:val="single" w:sz="4" w:space="0" w:color="4A78AD"/>
            </w:tcBorders>
            <w:shd w:val="clear" w:color="auto" w:fill="auto"/>
          </w:tcPr>
          <w:p w14:paraId="26D34A8F"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السلامة</w:t>
            </w:r>
          </w:p>
        </w:tc>
      </w:tr>
      <w:tr w:rsidR="005A7FDB" w:rsidRPr="00D22081" w14:paraId="23655C70" w14:textId="77777777" w:rsidTr="00623E57">
        <w:tc>
          <w:tcPr>
            <w:tcW w:w="3299" w:type="pct"/>
            <w:tcBorders>
              <w:top w:val="single" w:sz="4" w:space="0" w:color="4A78AD"/>
              <w:bottom w:val="single" w:sz="4" w:space="0" w:color="4A78AD"/>
            </w:tcBorders>
          </w:tcPr>
          <w:p w14:paraId="375D795B" w14:textId="77777777" w:rsidR="005A7FDB" w:rsidRPr="007C13D4" w:rsidRDefault="005A7FDB" w:rsidP="00623E57">
            <w:pPr>
              <w:autoSpaceDE/>
              <w:autoSpaceDN/>
              <w:bidi/>
              <w:rPr>
                <w:rFonts w:ascii="Arial" w:eastAsia="Times New Roman" w:hAnsi="Arial" w:cs="Arial"/>
                <w:b/>
                <w:bCs/>
                <w:color w:val="000000"/>
              </w:rPr>
            </w:pPr>
            <w:r w:rsidRPr="007C13D4">
              <w:rPr>
                <w:rFonts w:ascii="Arial" w:eastAsia="Arial Unicode MS" w:hAnsi="Arial" w:cs="Arial"/>
                <w:rtl/>
              </w:rPr>
              <w:t>فريق تعاوني تم تشكيله للتركيز على مهام أو مشاريع محددة.</w:t>
            </w:r>
          </w:p>
        </w:tc>
        <w:tc>
          <w:tcPr>
            <w:tcW w:w="1701" w:type="pct"/>
            <w:tcBorders>
              <w:top w:val="single" w:sz="4" w:space="0" w:color="4A78AD"/>
              <w:bottom w:val="single" w:sz="4" w:space="0" w:color="4A78AD"/>
            </w:tcBorders>
            <w:shd w:val="clear" w:color="auto" w:fill="auto"/>
          </w:tcPr>
          <w:p w14:paraId="18056E4E" w14:textId="77777777" w:rsidR="005A7FDB" w:rsidRPr="00217D19" w:rsidRDefault="005A7FDB" w:rsidP="00623E57">
            <w:pPr>
              <w:autoSpaceDE/>
              <w:autoSpaceDN/>
              <w:bidi/>
              <w:rPr>
                <w:rFonts w:ascii="Arial" w:eastAsia="Times New Roman" w:hAnsi="Arial" w:cs="Arial"/>
                <w:b/>
                <w:bCs/>
                <w:lang w:eastAsia="zh-CN"/>
              </w:rPr>
            </w:pPr>
            <w:r w:rsidRPr="00217D19">
              <w:rPr>
                <w:rFonts w:ascii="Arial" w:eastAsia="Arial Unicode MS" w:hAnsi="Arial" w:cs="Arial"/>
                <w:b/>
                <w:bCs/>
                <w:rtl/>
              </w:rPr>
              <w:t>مجموعة العمل</w:t>
            </w:r>
          </w:p>
        </w:tc>
      </w:tr>
    </w:tbl>
    <w:p w14:paraId="2ABAB0E8" w14:textId="77777777" w:rsidR="00D70DAD" w:rsidRPr="00B97577" w:rsidRDefault="00D70DAD" w:rsidP="00D70DAD">
      <w:pPr>
        <w:pStyle w:val="BodyText"/>
        <w:spacing w:before="169"/>
        <w:rPr>
          <w:rFonts w:ascii="Calibri" w:hAnsi="Calibri"/>
        </w:rPr>
      </w:pPr>
    </w:p>
    <w:p w14:paraId="2C6EAECD" w14:textId="77777777" w:rsidR="00D70DAD" w:rsidRPr="00B97577" w:rsidRDefault="00D70DAD" w:rsidP="00D70DAD">
      <w:pPr>
        <w:rPr>
          <w:rFonts w:ascii="Calibri" w:hAnsi="Calibri"/>
          <w:sz w:val="4"/>
        </w:rPr>
        <w:sectPr w:rsidR="00D70DAD" w:rsidRPr="00B97577" w:rsidSect="005A7FDB">
          <w:headerReference w:type="default" r:id="rId50"/>
          <w:type w:val="continuous"/>
          <w:pgSz w:w="11910" w:h="16840"/>
          <w:pgMar w:top="1296" w:right="400" w:bottom="280" w:left="440" w:header="0" w:footer="377" w:gutter="0"/>
          <w:cols w:space="720"/>
        </w:sectPr>
      </w:pPr>
    </w:p>
    <w:p w14:paraId="11C78672" w14:textId="77777777" w:rsidR="00D70DAD" w:rsidRPr="00B97577" w:rsidRDefault="00D70DAD" w:rsidP="00D70DAD">
      <w:pPr>
        <w:rPr>
          <w:rFonts w:ascii="Calibri" w:hAnsi="Calibri"/>
          <w:sz w:val="4"/>
        </w:rPr>
        <w:sectPr w:rsidR="00D70DAD" w:rsidRPr="00B97577" w:rsidSect="00D70DAD">
          <w:type w:val="continuous"/>
          <w:pgSz w:w="11910" w:h="16840"/>
          <w:pgMar w:top="1100" w:right="400" w:bottom="280" w:left="440" w:header="0" w:footer="377" w:gutter="0"/>
          <w:cols w:space="720"/>
        </w:sectPr>
      </w:pPr>
    </w:p>
    <w:p w14:paraId="2E7D6D73" w14:textId="77777777" w:rsidR="00B03113" w:rsidRPr="00B97577" w:rsidRDefault="00000000" w:rsidP="00D70DAD">
      <w:pPr>
        <w:pStyle w:val="BodyText"/>
        <w:rPr>
          <w:rFonts w:ascii="Calibri" w:hAnsi="Calibri"/>
          <w:sz w:val="16"/>
        </w:rPr>
      </w:pPr>
      <w:r w:rsidRPr="00D70DAD">
        <w:rPr>
          <w:noProof/>
          <w:sz w:val="16"/>
          <w:lang w:eastAsia="zh-CN"/>
        </w:rPr>
        <w:lastRenderedPageBreak/>
        <mc:AlternateContent>
          <mc:Choice Requires="wps">
            <w:drawing>
              <wp:anchor distT="0" distB="0" distL="0" distR="0" simplePos="0" relativeHeight="251658240" behindDoc="0" locked="0" layoutInCell="1" allowOverlap="1" wp14:anchorId="0C2382CB" wp14:editId="495D4AD6">
                <wp:simplePos x="0" y="0"/>
                <wp:positionH relativeFrom="page">
                  <wp:posOffset>3860579</wp:posOffset>
                </wp:positionH>
                <wp:positionV relativeFrom="page">
                  <wp:posOffset>2570388</wp:posOffset>
                </wp:positionV>
                <wp:extent cx="288290" cy="349885"/>
                <wp:effectExtent l="0" t="0" r="0" b="0"/>
                <wp:wrapNone/>
                <wp:docPr id="538" name="Graphic 538"/>
                <wp:cNvGraphicFramePr/>
                <a:graphic xmlns:a="http://schemas.openxmlformats.org/drawingml/2006/main">
                  <a:graphicData uri="http://schemas.microsoft.com/office/word/2010/wordprocessingShape">
                    <wps:wsp>
                      <wps:cNvSpPr/>
                      <wps:spPr>
                        <a:xfrm>
                          <a:off x="0" y="0"/>
                          <a:ext cx="288290" cy="349885"/>
                        </a:xfrm>
                        <a:custGeom>
                          <a:avLst/>
                          <a:gdLst/>
                          <a:ahLst/>
                          <a:cxnLst/>
                          <a:rect l="l" t="t" r="r" b="b"/>
                          <a:pathLst>
                            <a:path w="288290" h="349885">
                              <a:moveTo>
                                <a:pt x="267246" y="0"/>
                              </a:moveTo>
                              <a:lnTo>
                                <a:pt x="246735" y="12"/>
                              </a:lnTo>
                              <a:lnTo>
                                <a:pt x="238963" y="2539"/>
                              </a:lnTo>
                              <a:lnTo>
                                <a:pt x="228396" y="12572"/>
                              </a:lnTo>
                              <a:lnTo>
                                <a:pt x="225920" y="19354"/>
                              </a:lnTo>
                              <a:lnTo>
                                <a:pt x="226263" y="27876"/>
                              </a:lnTo>
                              <a:lnTo>
                                <a:pt x="229387" y="202920"/>
                              </a:lnTo>
                              <a:lnTo>
                                <a:pt x="229895" y="218592"/>
                              </a:lnTo>
                              <a:lnTo>
                                <a:pt x="233603" y="264121"/>
                              </a:lnTo>
                              <a:lnTo>
                                <a:pt x="232384" y="264617"/>
                              </a:lnTo>
                              <a:lnTo>
                                <a:pt x="210197" y="219836"/>
                              </a:lnTo>
                              <a:lnTo>
                                <a:pt x="97383" y="31457"/>
                              </a:lnTo>
                              <a:lnTo>
                                <a:pt x="60604" y="1066"/>
                              </a:lnTo>
                              <a:lnTo>
                                <a:pt x="54381" y="241"/>
                              </a:lnTo>
                              <a:lnTo>
                                <a:pt x="47053" y="241"/>
                              </a:lnTo>
                              <a:lnTo>
                                <a:pt x="6490" y="18735"/>
                              </a:lnTo>
                              <a:lnTo>
                                <a:pt x="0" y="47942"/>
                              </a:lnTo>
                              <a:lnTo>
                                <a:pt x="317" y="330250"/>
                              </a:lnTo>
                              <a:lnTo>
                                <a:pt x="2844" y="337057"/>
                              </a:lnTo>
                              <a:lnTo>
                                <a:pt x="12941" y="346913"/>
                              </a:lnTo>
                              <a:lnTo>
                                <a:pt x="20599" y="349364"/>
                              </a:lnTo>
                              <a:lnTo>
                                <a:pt x="41109" y="349351"/>
                              </a:lnTo>
                              <a:lnTo>
                                <a:pt x="48869" y="346836"/>
                              </a:lnTo>
                              <a:lnTo>
                                <a:pt x="59436" y="336791"/>
                              </a:lnTo>
                              <a:lnTo>
                                <a:pt x="61912" y="330009"/>
                              </a:lnTo>
                              <a:lnTo>
                                <a:pt x="61582" y="321487"/>
                              </a:lnTo>
                              <a:lnTo>
                                <a:pt x="58445" y="146443"/>
                              </a:lnTo>
                              <a:lnTo>
                                <a:pt x="56908" y="116268"/>
                              </a:lnTo>
                              <a:lnTo>
                                <a:pt x="54228" y="85255"/>
                              </a:lnTo>
                              <a:lnTo>
                                <a:pt x="55206" y="84747"/>
                              </a:lnTo>
                              <a:lnTo>
                                <a:pt x="77635" y="129527"/>
                              </a:lnTo>
                              <a:lnTo>
                                <a:pt x="190207" y="317919"/>
                              </a:lnTo>
                              <a:lnTo>
                                <a:pt x="227190" y="348297"/>
                              </a:lnTo>
                              <a:lnTo>
                                <a:pt x="233451" y="349135"/>
                              </a:lnTo>
                              <a:lnTo>
                                <a:pt x="240779" y="349122"/>
                              </a:lnTo>
                              <a:lnTo>
                                <a:pt x="281342" y="330612"/>
                              </a:lnTo>
                              <a:lnTo>
                                <a:pt x="287832" y="301167"/>
                              </a:lnTo>
                              <a:lnTo>
                                <a:pt x="287528" y="19126"/>
                              </a:lnTo>
                              <a:lnTo>
                                <a:pt x="284988" y="12306"/>
                              </a:lnTo>
                              <a:lnTo>
                                <a:pt x="274891" y="2451"/>
                              </a:lnTo>
                              <a:lnTo>
                                <a:pt x="267246"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538" o:spid="_x0000_s1282" style="width:22.7pt;height:27.55pt;margin-top:202.4pt;margin-left:304pt;mso-position-horizontal-relative:page;mso-position-vertical-relative:page;mso-wrap-distance-bottom:0;mso-wrap-distance-left:0;mso-wrap-distance-right:0;mso-wrap-distance-top:0;mso-wrap-style:square;position:absolute;v-text-anchor:top;visibility:visible;z-index:251659264" coordsize="288290,349885" path="m267246,l246735,12l238963,2539l228396,12572l225920,19354l226263,27876l229387,202920l229895,218592l233603,264121l232384,264617,210197,219836,97383,31457,60604,1066,54381,241l47053,241l6490,18735,,47942,317,330250l2844,337057l12941,346913l20599,349364l41109,349351l48869,346836l59436,336791l61912,330009l61582,321487,58445,146443,56908,116268,54228,85255l55206,84747l77635,129527,190207,317919l227190,348297l233451,349135l240779,349122l281342,330612l287832,301167l287528,19126l284988,12306l274891,2451,267246,xe" fillcolor="black" stroked="f">
                <v:path arrowok="t"/>
              </v:shape>
            </w:pict>
          </mc:Fallback>
        </mc:AlternateContent>
      </w:r>
      <w:r w:rsidRPr="00D70DAD">
        <w:rPr>
          <w:noProof/>
          <w:sz w:val="16"/>
          <w:lang w:eastAsia="zh-CN"/>
        </w:rPr>
        <mc:AlternateContent>
          <mc:Choice Requires="wps">
            <w:drawing>
              <wp:anchor distT="0" distB="0" distL="0" distR="0" simplePos="0" relativeHeight="251660288" behindDoc="0" locked="0" layoutInCell="1" allowOverlap="1" wp14:anchorId="1B0CCA36" wp14:editId="54B6449F">
                <wp:simplePos x="0" y="0"/>
                <wp:positionH relativeFrom="page">
                  <wp:posOffset>4198556</wp:posOffset>
                </wp:positionH>
                <wp:positionV relativeFrom="page">
                  <wp:posOffset>2547683</wp:posOffset>
                </wp:positionV>
                <wp:extent cx="817244" cy="374650"/>
                <wp:effectExtent l="0" t="0" r="0" b="0"/>
                <wp:wrapNone/>
                <wp:docPr id="1" name="Graphic 539"/>
                <wp:cNvGraphicFramePr/>
                <a:graphic xmlns:a="http://schemas.openxmlformats.org/drawingml/2006/main">
                  <a:graphicData uri="http://schemas.microsoft.com/office/word/2010/wordprocessingShape">
                    <wps:wsp>
                      <wps:cNvSpPr/>
                      <wps:spPr>
                        <a:xfrm>
                          <a:off x="0" y="0"/>
                          <a:ext cx="817244" cy="374650"/>
                        </a:xfrm>
                        <a:custGeom>
                          <a:avLst/>
                          <a:gdLst/>
                          <a:ahLst/>
                          <a:cxnLst/>
                          <a:rect l="l" t="t" r="r" b="b"/>
                          <a:pathLst>
                            <a:path w="817244" h="374650">
                              <a:moveTo>
                                <a:pt x="227545" y="343877"/>
                              </a:moveTo>
                              <a:lnTo>
                                <a:pt x="227088" y="340588"/>
                              </a:lnTo>
                              <a:lnTo>
                                <a:pt x="226974" y="340194"/>
                              </a:lnTo>
                              <a:lnTo>
                                <a:pt x="225285" y="334403"/>
                              </a:lnTo>
                              <a:lnTo>
                                <a:pt x="224345" y="330517"/>
                              </a:lnTo>
                              <a:lnTo>
                                <a:pt x="223139" y="324713"/>
                              </a:lnTo>
                              <a:lnTo>
                                <a:pt x="222389" y="321157"/>
                              </a:lnTo>
                              <a:lnTo>
                                <a:pt x="221449" y="315290"/>
                              </a:lnTo>
                              <a:lnTo>
                                <a:pt x="219151" y="266750"/>
                              </a:lnTo>
                              <a:lnTo>
                                <a:pt x="219113" y="227596"/>
                              </a:lnTo>
                              <a:lnTo>
                                <a:pt x="219075" y="198678"/>
                              </a:lnTo>
                              <a:lnTo>
                                <a:pt x="217462" y="178282"/>
                              </a:lnTo>
                              <a:lnTo>
                                <a:pt x="213029" y="161937"/>
                              </a:lnTo>
                              <a:lnTo>
                                <a:pt x="212636" y="160477"/>
                              </a:lnTo>
                              <a:lnTo>
                                <a:pt x="178968" y="122720"/>
                              </a:lnTo>
                              <a:lnTo>
                                <a:pt x="153276" y="113995"/>
                              </a:lnTo>
                              <a:lnTo>
                                <a:pt x="153276" y="297561"/>
                              </a:lnTo>
                              <a:lnTo>
                                <a:pt x="149517" y="302602"/>
                              </a:lnTo>
                              <a:lnTo>
                                <a:pt x="111810" y="324700"/>
                              </a:lnTo>
                              <a:lnTo>
                                <a:pt x="110426" y="324713"/>
                              </a:lnTo>
                              <a:lnTo>
                                <a:pt x="97980" y="324713"/>
                              </a:lnTo>
                              <a:lnTo>
                                <a:pt x="92697" y="323926"/>
                              </a:lnTo>
                              <a:lnTo>
                                <a:pt x="83578" y="320763"/>
                              </a:lnTo>
                              <a:lnTo>
                                <a:pt x="79743" y="318630"/>
                              </a:lnTo>
                              <a:lnTo>
                                <a:pt x="76657" y="315950"/>
                              </a:lnTo>
                              <a:lnTo>
                                <a:pt x="73558" y="313296"/>
                              </a:lnTo>
                              <a:lnTo>
                                <a:pt x="71196" y="310121"/>
                              </a:lnTo>
                              <a:lnTo>
                                <a:pt x="67932" y="302768"/>
                              </a:lnTo>
                              <a:lnTo>
                                <a:pt x="67119" y="298754"/>
                              </a:lnTo>
                              <a:lnTo>
                                <a:pt x="67094" y="285369"/>
                              </a:lnTo>
                              <a:lnTo>
                                <a:pt x="71031" y="278523"/>
                              </a:lnTo>
                              <a:lnTo>
                                <a:pt x="115163" y="266763"/>
                              </a:lnTo>
                              <a:lnTo>
                                <a:pt x="121094" y="266763"/>
                              </a:lnTo>
                              <a:lnTo>
                                <a:pt x="125984" y="267004"/>
                              </a:lnTo>
                              <a:lnTo>
                                <a:pt x="135102" y="267995"/>
                              </a:lnTo>
                              <a:lnTo>
                                <a:pt x="139090" y="268579"/>
                              </a:lnTo>
                              <a:lnTo>
                                <a:pt x="142506" y="269240"/>
                              </a:lnTo>
                              <a:lnTo>
                                <a:pt x="146405" y="269913"/>
                              </a:lnTo>
                              <a:lnTo>
                                <a:pt x="149987" y="270649"/>
                              </a:lnTo>
                              <a:lnTo>
                                <a:pt x="153250" y="271487"/>
                              </a:lnTo>
                              <a:lnTo>
                                <a:pt x="153276" y="297561"/>
                              </a:lnTo>
                              <a:lnTo>
                                <a:pt x="153276" y="113995"/>
                              </a:lnTo>
                              <a:lnTo>
                                <a:pt x="140627" y="111417"/>
                              </a:lnTo>
                              <a:lnTo>
                                <a:pt x="116700" y="110020"/>
                              </a:lnTo>
                              <a:lnTo>
                                <a:pt x="107594" y="110185"/>
                              </a:lnTo>
                              <a:lnTo>
                                <a:pt x="67310" y="115404"/>
                              </a:lnTo>
                              <a:lnTo>
                                <a:pt x="27330" y="130175"/>
                              </a:lnTo>
                              <a:lnTo>
                                <a:pt x="13004" y="150431"/>
                              </a:lnTo>
                              <a:lnTo>
                                <a:pt x="13131" y="161937"/>
                              </a:lnTo>
                              <a:lnTo>
                                <a:pt x="14935" y="167220"/>
                              </a:lnTo>
                              <a:lnTo>
                                <a:pt x="22580" y="174917"/>
                              </a:lnTo>
                              <a:lnTo>
                                <a:pt x="27432" y="176834"/>
                              </a:lnTo>
                              <a:lnTo>
                                <a:pt x="36703" y="176809"/>
                              </a:lnTo>
                              <a:lnTo>
                                <a:pt x="40322" y="176060"/>
                              </a:lnTo>
                              <a:lnTo>
                                <a:pt x="47967" y="173037"/>
                              </a:lnTo>
                              <a:lnTo>
                                <a:pt x="62903" y="167474"/>
                              </a:lnTo>
                              <a:lnTo>
                                <a:pt x="101866" y="161950"/>
                              </a:lnTo>
                              <a:lnTo>
                                <a:pt x="111404" y="161950"/>
                              </a:lnTo>
                              <a:lnTo>
                                <a:pt x="148678" y="180708"/>
                              </a:lnTo>
                              <a:lnTo>
                                <a:pt x="153200" y="227596"/>
                              </a:lnTo>
                              <a:lnTo>
                                <a:pt x="149618" y="226771"/>
                              </a:lnTo>
                              <a:lnTo>
                                <a:pt x="145542" y="226021"/>
                              </a:lnTo>
                              <a:lnTo>
                                <a:pt x="115366" y="223113"/>
                              </a:lnTo>
                              <a:lnTo>
                                <a:pt x="108521" y="223139"/>
                              </a:lnTo>
                              <a:lnTo>
                                <a:pt x="63868" y="227825"/>
                              </a:lnTo>
                              <a:lnTo>
                                <a:pt x="23025" y="246570"/>
                              </a:lnTo>
                              <a:lnTo>
                                <a:pt x="1917" y="279577"/>
                              </a:lnTo>
                              <a:lnTo>
                                <a:pt x="0" y="296113"/>
                              </a:lnTo>
                              <a:lnTo>
                                <a:pt x="76" y="298754"/>
                              </a:lnTo>
                              <a:lnTo>
                                <a:pt x="13068" y="341096"/>
                              </a:lnTo>
                              <a:lnTo>
                                <a:pt x="42291" y="365556"/>
                              </a:lnTo>
                              <a:lnTo>
                                <a:pt x="86245" y="374637"/>
                              </a:lnTo>
                              <a:lnTo>
                                <a:pt x="95453" y="374294"/>
                              </a:lnTo>
                              <a:lnTo>
                                <a:pt x="132156" y="363740"/>
                              </a:lnTo>
                              <a:lnTo>
                                <a:pt x="160896" y="340194"/>
                              </a:lnTo>
                              <a:lnTo>
                                <a:pt x="161620" y="340194"/>
                              </a:lnTo>
                              <a:lnTo>
                                <a:pt x="188709" y="371462"/>
                              </a:lnTo>
                              <a:lnTo>
                                <a:pt x="193230" y="372249"/>
                              </a:lnTo>
                              <a:lnTo>
                                <a:pt x="202996" y="372249"/>
                              </a:lnTo>
                              <a:lnTo>
                                <a:pt x="227545" y="350901"/>
                              </a:lnTo>
                              <a:lnTo>
                                <a:pt x="227545" y="343877"/>
                              </a:lnTo>
                              <a:close/>
                            </a:path>
                            <a:path w="817244" h="374650">
                              <a:moveTo>
                                <a:pt x="419176" y="340321"/>
                              </a:moveTo>
                              <a:lnTo>
                                <a:pt x="403923" y="315341"/>
                              </a:lnTo>
                              <a:lnTo>
                                <a:pt x="398145" y="315518"/>
                              </a:lnTo>
                              <a:lnTo>
                                <a:pt x="388023" y="318033"/>
                              </a:lnTo>
                              <a:lnTo>
                                <a:pt x="381063" y="318884"/>
                              </a:lnTo>
                              <a:lnTo>
                                <a:pt x="370001" y="318884"/>
                              </a:lnTo>
                              <a:lnTo>
                                <a:pt x="363982" y="316382"/>
                              </a:lnTo>
                              <a:lnTo>
                                <a:pt x="354037" y="165417"/>
                              </a:lnTo>
                              <a:lnTo>
                                <a:pt x="401802" y="165366"/>
                              </a:lnTo>
                              <a:lnTo>
                                <a:pt x="407047" y="163195"/>
                              </a:lnTo>
                              <a:lnTo>
                                <a:pt x="415010" y="154495"/>
                              </a:lnTo>
                              <a:lnTo>
                                <a:pt x="417004" y="148132"/>
                              </a:lnTo>
                              <a:lnTo>
                                <a:pt x="416979" y="131584"/>
                              </a:lnTo>
                              <a:lnTo>
                                <a:pt x="414985" y="125323"/>
                              </a:lnTo>
                              <a:lnTo>
                                <a:pt x="406996" y="116624"/>
                              </a:lnTo>
                              <a:lnTo>
                                <a:pt x="401751" y="114465"/>
                              </a:lnTo>
                              <a:lnTo>
                                <a:pt x="353987" y="114515"/>
                              </a:lnTo>
                              <a:lnTo>
                                <a:pt x="353936" y="63106"/>
                              </a:lnTo>
                              <a:lnTo>
                                <a:pt x="351637" y="56210"/>
                              </a:lnTo>
                              <a:lnTo>
                                <a:pt x="342519" y="46697"/>
                              </a:lnTo>
                              <a:lnTo>
                                <a:pt x="336003" y="44310"/>
                              </a:lnTo>
                              <a:lnTo>
                                <a:pt x="319239" y="44335"/>
                              </a:lnTo>
                              <a:lnTo>
                                <a:pt x="312623" y="46596"/>
                              </a:lnTo>
                              <a:lnTo>
                                <a:pt x="302691" y="55638"/>
                              </a:lnTo>
                              <a:lnTo>
                                <a:pt x="299326" y="62661"/>
                              </a:lnTo>
                              <a:lnTo>
                                <a:pt x="289788" y="114592"/>
                              </a:lnTo>
                              <a:lnTo>
                                <a:pt x="261797" y="114617"/>
                              </a:lnTo>
                              <a:lnTo>
                                <a:pt x="256552" y="116801"/>
                              </a:lnTo>
                              <a:lnTo>
                                <a:pt x="248589" y="125501"/>
                              </a:lnTo>
                              <a:lnTo>
                                <a:pt x="246608" y="131775"/>
                              </a:lnTo>
                              <a:lnTo>
                                <a:pt x="246621" y="148336"/>
                              </a:lnTo>
                              <a:lnTo>
                                <a:pt x="248615" y="154673"/>
                              </a:lnTo>
                              <a:lnTo>
                                <a:pt x="256603" y="163360"/>
                              </a:lnTo>
                              <a:lnTo>
                                <a:pt x="261861" y="165531"/>
                              </a:lnTo>
                              <a:lnTo>
                                <a:pt x="268363" y="165519"/>
                              </a:lnTo>
                              <a:lnTo>
                                <a:pt x="287642" y="165493"/>
                              </a:lnTo>
                              <a:lnTo>
                                <a:pt x="287794" y="298665"/>
                              </a:lnTo>
                              <a:lnTo>
                                <a:pt x="297726" y="343916"/>
                              </a:lnTo>
                              <a:lnTo>
                                <a:pt x="327901" y="367804"/>
                              </a:lnTo>
                              <a:lnTo>
                                <a:pt x="360133" y="372313"/>
                              </a:lnTo>
                              <a:lnTo>
                                <a:pt x="367131" y="372300"/>
                              </a:lnTo>
                              <a:lnTo>
                                <a:pt x="406781" y="360146"/>
                              </a:lnTo>
                              <a:lnTo>
                                <a:pt x="418439" y="344284"/>
                              </a:lnTo>
                              <a:lnTo>
                                <a:pt x="419176" y="340321"/>
                              </a:lnTo>
                              <a:close/>
                            </a:path>
                            <a:path w="817244" h="374650">
                              <a:moveTo>
                                <a:pt x="518553" y="341045"/>
                              </a:moveTo>
                              <a:lnTo>
                                <a:pt x="518325" y="133146"/>
                              </a:lnTo>
                              <a:lnTo>
                                <a:pt x="485089" y="112610"/>
                              </a:lnTo>
                              <a:lnTo>
                                <a:pt x="477202" y="113118"/>
                              </a:lnTo>
                              <a:lnTo>
                                <a:pt x="451929" y="142748"/>
                              </a:lnTo>
                              <a:lnTo>
                                <a:pt x="452158" y="350647"/>
                              </a:lnTo>
                              <a:lnTo>
                                <a:pt x="485381" y="371182"/>
                              </a:lnTo>
                              <a:lnTo>
                                <a:pt x="493255" y="370687"/>
                              </a:lnTo>
                              <a:lnTo>
                                <a:pt x="518553" y="341045"/>
                              </a:lnTo>
                              <a:close/>
                            </a:path>
                            <a:path w="817244" h="374650">
                              <a:moveTo>
                                <a:pt x="524802" y="32740"/>
                              </a:moveTo>
                              <a:lnTo>
                                <a:pt x="496392" y="1003"/>
                              </a:lnTo>
                              <a:lnTo>
                                <a:pt x="491147" y="0"/>
                              </a:lnTo>
                              <a:lnTo>
                                <a:pt x="479437" y="12"/>
                              </a:lnTo>
                              <a:lnTo>
                                <a:pt x="446189" y="28524"/>
                              </a:lnTo>
                              <a:lnTo>
                                <a:pt x="445211" y="33655"/>
                              </a:lnTo>
                              <a:lnTo>
                                <a:pt x="445223" y="44526"/>
                              </a:lnTo>
                              <a:lnTo>
                                <a:pt x="473621" y="76263"/>
                              </a:lnTo>
                              <a:lnTo>
                                <a:pt x="478866" y="77266"/>
                              </a:lnTo>
                              <a:lnTo>
                                <a:pt x="490588" y="77254"/>
                              </a:lnTo>
                              <a:lnTo>
                                <a:pt x="523836" y="48742"/>
                              </a:lnTo>
                              <a:lnTo>
                                <a:pt x="524802" y="43599"/>
                              </a:lnTo>
                              <a:lnTo>
                                <a:pt x="524802" y="32740"/>
                              </a:lnTo>
                              <a:close/>
                            </a:path>
                            <a:path w="817244" h="374650">
                              <a:moveTo>
                                <a:pt x="817016" y="237147"/>
                              </a:moveTo>
                              <a:lnTo>
                                <a:pt x="811949" y="196773"/>
                              </a:lnTo>
                              <a:lnTo>
                                <a:pt x="796467" y="161531"/>
                              </a:lnTo>
                              <a:lnTo>
                                <a:pt x="764743" y="129260"/>
                              </a:lnTo>
                              <a:lnTo>
                                <a:pt x="749541" y="120992"/>
                              </a:lnTo>
                              <a:lnTo>
                                <a:pt x="749541" y="246202"/>
                              </a:lnTo>
                              <a:lnTo>
                                <a:pt x="749401" y="250825"/>
                              </a:lnTo>
                              <a:lnTo>
                                <a:pt x="739787" y="290639"/>
                              </a:lnTo>
                              <a:lnTo>
                                <a:pt x="706488" y="320116"/>
                              </a:lnTo>
                              <a:lnTo>
                                <a:pt x="681951" y="321805"/>
                              </a:lnTo>
                              <a:lnTo>
                                <a:pt x="674065" y="320116"/>
                              </a:lnTo>
                              <a:lnTo>
                                <a:pt x="643674" y="296024"/>
                              </a:lnTo>
                              <a:lnTo>
                                <a:pt x="630999" y="259905"/>
                              </a:lnTo>
                              <a:lnTo>
                                <a:pt x="629818" y="241973"/>
                              </a:lnTo>
                              <a:lnTo>
                                <a:pt x="629907" y="237147"/>
                              </a:lnTo>
                              <a:lnTo>
                                <a:pt x="636739" y="199224"/>
                              </a:lnTo>
                              <a:lnTo>
                                <a:pt x="672947" y="163245"/>
                              </a:lnTo>
                              <a:lnTo>
                                <a:pt x="680796" y="161556"/>
                              </a:lnTo>
                              <a:lnTo>
                                <a:pt x="697661" y="161556"/>
                              </a:lnTo>
                              <a:lnTo>
                                <a:pt x="731875" y="181940"/>
                              </a:lnTo>
                              <a:lnTo>
                                <a:pt x="748449" y="223354"/>
                              </a:lnTo>
                              <a:lnTo>
                                <a:pt x="749541" y="246202"/>
                              </a:lnTo>
                              <a:lnTo>
                                <a:pt x="749541" y="120992"/>
                              </a:lnTo>
                              <a:lnTo>
                                <a:pt x="706335" y="109677"/>
                              </a:lnTo>
                              <a:lnTo>
                                <a:pt x="692619" y="109131"/>
                              </a:lnTo>
                              <a:lnTo>
                                <a:pt x="677862" y="109728"/>
                              </a:lnTo>
                              <a:lnTo>
                                <a:pt x="638200" y="118465"/>
                              </a:lnTo>
                              <a:lnTo>
                                <a:pt x="597103" y="145465"/>
                              </a:lnTo>
                              <a:lnTo>
                                <a:pt x="571144" y="188633"/>
                              </a:lnTo>
                              <a:lnTo>
                                <a:pt x="562724" y="230568"/>
                              </a:lnTo>
                              <a:lnTo>
                                <a:pt x="562190" y="246202"/>
                              </a:lnTo>
                              <a:lnTo>
                                <a:pt x="562737" y="259905"/>
                              </a:lnTo>
                              <a:lnTo>
                                <a:pt x="571144" y="298856"/>
                              </a:lnTo>
                              <a:lnTo>
                                <a:pt x="596468" y="339204"/>
                              </a:lnTo>
                              <a:lnTo>
                                <a:pt x="635787" y="365112"/>
                              </a:lnTo>
                              <a:lnTo>
                                <a:pt x="673100" y="373659"/>
                              </a:lnTo>
                              <a:lnTo>
                                <a:pt x="686816" y="374218"/>
                              </a:lnTo>
                              <a:lnTo>
                                <a:pt x="701573" y="373621"/>
                              </a:lnTo>
                              <a:lnTo>
                                <a:pt x="741235" y="364883"/>
                              </a:lnTo>
                              <a:lnTo>
                                <a:pt x="782218" y="337870"/>
                              </a:lnTo>
                              <a:lnTo>
                                <a:pt x="794677" y="321805"/>
                              </a:lnTo>
                              <a:lnTo>
                                <a:pt x="797090" y="318223"/>
                              </a:lnTo>
                              <a:lnTo>
                                <a:pt x="811987" y="281559"/>
                              </a:lnTo>
                              <a:lnTo>
                                <a:pt x="816470" y="252780"/>
                              </a:lnTo>
                              <a:lnTo>
                                <a:pt x="817016" y="237147"/>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539" o:spid="_x0000_s1283" style="width:64.35pt;height:29.5pt;margin-top:200.6pt;margin-left:330.6pt;mso-position-horizontal-relative:page;mso-position-vertical-relative:page;mso-wrap-distance-bottom:0;mso-wrap-distance-left:0;mso-wrap-distance-right:0;mso-wrap-distance-top:0;mso-wrap-style:square;position:absolute;v-text-anchor:top;visibility:visible;z-index:251661312" coordsize="817244,374650" path="m227545,343877l227088,340588l226974,340194l225285,334403l224345,330517l223139,324713l222389,321157l221449,315290l219151,266750l219113,227596l219075,198678l217462,178282l213029,161937l212636,160477l178968,122720l153276,113995l153276,297561l149517,302602l111810,324700l110426,324713l97980,324713l92697,323926l83578,320763l79743,318630l76657,315950l73558,313296l71196,310121l67932,302768l67119,298754l67094,285369l71031,278523l115163,266763l121094,266763l125984,267004l135102,267995l139090,268579l142506,269240l146405,269913l149987,270649l153250,271487l153276,297561l153276,113995l140627,111417l116700,110020l107594,110185l67310,115404l27330,130175,13004,150431l13131,161937l14935,167220l22580,174917l27432,176834l36703,176809l40322,176060l47967,173037l62903,167474l101866,161950l111404,161950l148678,180708l153200,227596l149618,226771l145542,226021l115366,223113l108521,223139l63868,227825l23025,246570,1917,279577,,296113l76,298754l13068,341096l42291,365556l86245,374637l95453,374294l132156,363740l160896,340194l161620,340194l188709,371462l193230,372249l202996,372249l227545,350901l227545,343877xem419176,340321l403923,315341l398145,315518l388023,318033l381063,318884l370001,318884l363982,316382l354037,165417l401802,165366l407047,163195l415010,154495l417004,148132l416979,131584l414985,125323l406996,116624l401751,114465l353987,114515l353936,63106l351637,56210l342519,46697l336003,44310l319239,44335l312623,46596l302691,55638l299326,62661l289788,114592l261797,114617l256552,116801l248589,125501l246608,131775l246621,148336l248615,154673l256603,163360l261861,165531l268363,165519l287642,165493l287794,298665l297726,343916l327901,367804l360133,372313l367131,372300l406781,360146l418439,344284l419176,340321xem518553,341045l518325,133146l485089,112610l477202,113118l451929,142748l452158,350647l485381,371182l493255,370687l518553,341045xem524802,32740l496392,1003,491147,,479437,12,446189,28524l445211,33655l445223,44526l473621,76263l478866,77266l490588,77254l523836,48742l524802,43599l524802,32740xem817016,237147l811949,196773l796467,161531,764743,129260l749541,120992l749541,246202l749401,250825l739787,290639l706488,320116l681951,321805l674065,320116l643674,296024,630999,259905l629818,241973l629907,237147l636739,199224l672947,163245l680796,161556l697661,161556l731875,181940l748449,223354l749541,246202l749541,120992,706335,109677l692619,109131l677862,109728l638200,118465l597103,145465l571144,188633l562724,230568l562190,246202l562737,259905l571144,298856l596468,339204l635787,365112l673100,373659l686816,374218l701573,373621l741235,364883l782218,337870l794677,321805l797090,318223l811987,281559l816470,252780l817016,237147xe" fillcolor="black" stroked="f">
                <v:path arrowok="t"/>
              </v:shape>
            </w:pict>
          </mc:Fallback>
        </mc:AlternateContent>
      </w:r>
      <w:r w:rsidRPr="00D70DAD">
        <w:rPr>
          <w:noProof/>
          <w:sz w:val="16"/>
          <w:lang w:eastAsia="zh-CN"/>
        </w:rPr>
        <mc:AlternateContent>
          <mc:Choice Requires="wps">
            <w:drawing>
              <wp:anchor distT="0" distB="0" distL="0" distR="0" simplePos="0" relativeHeight="251662336" behindDoc="0" locked="0" layoutInCell="1" allowOverlap="1" wp14:anchorId="6F735AC8" wp14:editId="376E8E63">
                <wp:simplePos x="0" y="0"/>
                <wp:positionH relativeFrom="page">
                  <wp:posOffset>5061026</wp:posOffset>
                </wp:positionH>
                <wp:positionV relativeFrom="page">
                  <wp:posOffset>2656433</wp:posOffset>
                </wp:positionV>
                <wp:extent cx="499109" cy="264795"/>
                <wp:effectExtent l="0" t="0" r="0" b="0"/>
                <wp:wrapNone/>
                <wp:docPr id="2" name="Graphic 540"/>
                <wp:cNvGraphicFramePr/>
                <a:graphic xmlns:a="http://schemas.openxmlformats.org/drawingml/2006/main">
                  <a:graphicData uri="http://schemas.microsoft.com/office/word/2010/wordprocessingShape">
                    <wps:wsp>
                      <wps:cNvSpPr/>
                      <wps:spPr>
                        <a:xfrm>
                          <a:off x="0" y="0"/>
                          <a:ext cx="499109" cy="264795"/>
                        </a:xfrm>
                        <a:custGeom>
                          <a:avLst/>
                          <a:gdLst/>
                          <a:ahLst/>
                          <a:cxnLst/>
                          <a:rect l="l" t="t" r="r" b="b"/>
                          <a:pathLst>
                            <a:path w="499109" h="264795">
                              <a:moveTo>
                                <a:pt x="229704" y="241173"/>
                              </a:moveTo>
                              <a:lnTo>
                                <a:pt x="229552" y="104495"/>
                              </a:lnTo>
                              <a:lnTo>
                                <a:pt x="223037" y="59740"/>
                              </a:lnTo>
                              <a:lnTo>
                                <a:pt x="197891" y="20802"/>
                              </a:lnTo>
                              <a:lnTo>
                                <a:pt x="156400" y="1955"/>
                              </a:lnTo>
                              <a:lnTo>
                                <a:pt x="135953" y="279"/>
                              </a:lnTo>
                              <a:lnTo>
                                <a:pt x="129108" y="292"/>
                              </a:lnTo>
                              <a:lnTo>
                                <a:pt x="91770" y="10274"/>
                              </a:lnTo>
                              <a:lnTo>
                                <a:pt x="59588" y="39484"/>
                              </a:lnTo>
                              <a:lnTo>
                                <a:pt x="58610" y="39484"/>
                              </a:lnTo>
                              <a:lnTo>
                                <a:pt x="35826" y="3187"/>
                              </a:lnTo>
                              <a:lnTo>
                                <a:pt x="31953" y="2654"/>
                              </a:lnTo>
                              <a:lnTo>
                                <a:pt x="18618" y="2667"/>
                              </a:lnTo>
                              <a:lnTo>
                                <a:pt x="11785" y="5105"/>
                              </a:lnTo>
                              <a:lnTo>
                                <a:pt x="2349" y="14808"/>
                              </a:lnTo>
                              <a:lnTo>
                                <a:pt x="0" y="21831"/>
                              </a:lnTo>
                              <a:lnTo>
                                <a:pt x="12" y="31026"/>
                              </a:lnTo>
                              <a:lnTo>
                                <a:pt x="254" y="241439"/>
                              </a:lnTo>
                              <a:lnTo>
                                <a:pt x="33464" y="261962"/>
                              </a:lnTo>
                              <a:lnTo>
                                <a:pt x="41351" y="261467"/>
                              </a:lnTo>
                              <a:lnTo>
                                <a:pt x="66649" y="241363"/>
                              </a:lnTo>
                              <a:lnTo>
                                <a:pt x="66471" y="91389"/>
                              </a:lnTo>
                              <a:lnTo>
                                <a:pt x="69875" y="84696"/>
                              </a:lnTo>
                              <a:lnTo>
                                <a:pt x="98945" y="58839"/>
                              </a:lnTo>
                              <a:lnTo>
                                <a:pt x="114033" y="54711"/>
                              </a:lnTo>
                              <a:lnTo>
                                <a:pt x="125425" y="54711"/>
                              </a:lnTo>
                              <a:lnTo>
                                <a:pt x="158038" y="78917"/>
                              </a:lnTo>
                              <a:lnTo>
                                <a:pt x="163309" y="241249"/>
                              </a:lnTo>
                              <a:lnTo>
                                <a:pt x="166039" y="248640"/>
                              </a:lnTo>
                              <a:lnTo>
                                <a:pt x="196532" y="261785"/>
                              </a:lnTo>
                              <a:lnTo>
                                <a:pt x="204419" y="261289"/>
                              </a:lnTo>
                              <a:lnTo>
                                <a:pt x="211213" y="259803"/>
                              </a:lnTo>
                              <a:lnTo>
                                <a:pt x="216916" y="257327"/>
                              </a:lnTo>
                              <a:lnTo>
                                <a:pt x="221551" y="253847"/>
                              </a:lnTo>
                              <a:lnTo>
                                <a:pt x="226987" y="248577"/>
                              </a:lnTo>
                              <a:lnTo>
                                <a:pt x="229704" y="241173"/>
                              </a:lnTo>
                              <a:close/>
                            </a:path>
                            <a:path w="499109" h="264795">
                              <a:moveTo>
                                <a:pt x="499084" y="233870"/>
                              </a:moveTo>
                              <a:lnTo>
                                <a:pt x="498627" y="230568"/>
                              </a:lnTo>
                              <a:lnTo>
                                <a:pt x="498513" y="230174"/>
                              </a:lnTo>
                              <a:lnTo>
                                <a:pt x="496824" y="224383"/>
                              </a:lnTo>
                              <a:lnTo>
                                <a:pt x="495884" y="220497"/>
                              </a:lnTo>
                              <a:lnTo>
                                <a:pt x="494677" y="214706"/>
                              </a:lnTo>
                              <a:lnTo>
                                <a:pt x="493928" y="211137"/>
                              </a:lnTo>
                              <a:lnTo>
                                <a:pt x="492988" y="205282"/>
                              </a:lnTo>
                              <a:lnTo>
                                <a:pt x="490689" y="156743"/>
                              </a:lnTo>
                              <a:lnTo>
                                <a:pt x="490639" y="117576"/>
                              </a:lnTo>
                              <a:lnTo>
                                <a:pt x="490613" y="88671"/>
                              </a:lnTo>
                              <a:lnTo>
                                <a:pt x="488988" y="68275"/>
                              </a:lnTo>
                              <a:lnTo>
                                <a:pt x="484555" y="51917"/>
                              </a:lnTo>
                              <a:lnTo>
                                <a:pt x="484162" y="50457"/>
                              </a:lnTo>
                              <a:lnTo>
                                <a:pt x="476135" y="35242"/>
                              </a:lnTo>
                              <a:lnTo>
                                <a:pt x="464908" y="22618"/>
                              </a:lnTo>
                              <a:lnTo>
                                <a:pt x="450494" y="12700"/>
                              </a:lnTo>
                              <a:lnTo>
                                <a:pt x="432917" y="5626"/>
                              </a:lnTo>
                              <a:lnTo>
                                <a:pt x="424815" y="3975"/>
                              </a:lnTo>
                              <a:lnTo>
                                <a:pt x="424815" y="187540"/>
                              </a:lnTo>
                              <a:lnTo>
                                <a:pt x="421055" y="192582"/>
                              </a:lnTo>
                              <a:lnTo>
                                <a:pt x="383349" y="214680"/>
                              </a:lnTo>
                              <a:lnTo>
                                <a:pt x="369519" y="214706"/>
                              </a:lnTo>
                              <a:lnTo>
                                <a:pt x="364236" y="213906"/>
                              </a:lnTo>
                              <a:lnTo>
                                <a:pt x="338632" y="175348"/>
                              </a:lnTo>
                              <a:lnTo>
                                <a:pt x="342569" y="168503"/>
                              </a:lnTo>
                              <a:lnTo>
                                <a:pt x="386702" y="156743"/>
                              </a:lnTo>
                              <a:lnTo>
                                <a:pt x="392391" y="156743"/>
                              </a:lnTo>
                              <a:lnTo>
                                <a:pt x="397522" y="156984"/>
                              </a:lnTo>
                              <a:lnTo>
                                <a:pt x="406628" y="157975"/>
                              </a:lnTo>
                              <a:lnTo>
                                <a:pt x="410629" y="158559"/>
                              </a:lnTo>
                              <a:lnTo>
                                <a:pt x="414045" y="159219"/>
                              </a:lnTo>
                              <a:lnTo>
                                <a:pt x="417944" y="159893"/>
                              </a:lnTo>
                              <a:lnTo>
                                <a:pt x="421525" y="160642"/>
                              </a:lnTo>
                              <a:lnTo>
                                <a:pt x="424789" y="161467"/>
                              </a:lnTo>
                              <a:lnTo>
                                <a:pt x="424815" y="187540"/>
                              </a:lnTo>
                              <a:lnTo>
                                <a:pt x="424815" y="3975"/>
                              </a:lnTo>
                              <a:lnTo>
                                <a:pt x="412165" y="1397"/>
                              </a:lnTo>
                              <a:lnTo>
                                <a:pt x="388239" y="0"/>
                              </a:lnTo>
                              <a:lnTo>
                                <a:pt x="379133" y="165"/>
                              </a:lnTo>
                              <a:lnTo>
                                <a:pt x="338836" y="5384"/>
                              </a:lnTo>
                              <a:lnTo>
                                <a:pt x="298869" y="20154"/>
                              </a:lnTo>
                              <a:lnTo>
                                <a:pt x="284543" y="40411"/>
                              </a:lnTo>
                              <a:lnTo>
                                <a:pt x="284657" y="51917"/>
                              </a:lnTo>
                              <a:lnTo>
                                <a:pt x="286473" y="57213"/>
                              </a:lnTo>
                              <a:lnTo>
                                <a:pt x="294119" y="64897"/>
                              </a:lnTo>
                              <a:lnTo>
                                <a:pt x="298970" y="66814"/>
                              </a:lnTo>
                              <a:lnTo>
                                <a:pt x="308254" y="66802"/>
                              </a:lnTo>
                              <a:lnTo>
                                <a:pt x="311861" y="66040"/>
                              </a:lnTo>
                              <a:lnTo>
                                <a:pt x="319506" y="63030"/>
                              </a:lnTo>
                              <a:lnTo>
                                <a:pt x="334441" y="57454"/>
                              </a:lnTo>
                              <a:lnTo>
                                <a:pt x="373405" y="51930"/>
                              </a:lnTo>
                              <a:lnTo>
                                <a:pt x="382943" y="51930"/>
                              </a:lnTo>
                              <a:lnTo>
                                <a:pt x="420217" y="70688"/>
                              </a:lnTo>
                              <a:lnTo>
                                <a:pt x="424738" y="117576"/>
                              </a:lnTo>
                              <a:lnTo>
                                <a:pt x="421157" y="116751"/>
                              </a:lnTo>
                              <a:lnTo>
                                <a:pt x="417080" y="116001"/>
                              </a:lnTo>
                              <a:lnTo>
                                <a:pt x="386905" y="113106"/>
                              </a:lnTo>
                              <a:lnTo>
                                <a:pt x="380060" y="113118"/>
                              </a:lnTo>
                              <a:lnTo>
                                <a:pt x="335407" y="117805"/>
                              </a:lnTo>
                              <a:lnTo>
                                <a:pt x="294563" y="136550"/>
                              </a:lnTo>
                              <a:lnTo>
                                <a:pt x="273456" y="169557"/>
                              </a:lnTo>
                              <a:lnTo>
                                <a:pt x="271538" y="186093"/>
                              </a:lnTo>
                              <a:lnTo>
                                <a:pt x="271614" y="188734"/>
                              </a:lnTo>
                              <a:lnTo>
                                <a:pt x="284607" y="231076"/>
                              </a:lnTo>
                              <a:lnTo>
                                <a:pt x="313829" y="255536"/>
                              </a:lnTo>
                              <a:lnTo>
                                <a:pt x="357784" y="264617"/>
                              </a:lnTo>
                              <a:lnTo>
                                <a:pt x="366991" y="264274"/>
                              </a:lnTo>
                              <a:lnTo>
                                <a:pt x="403682" y="253720"/>
                              </a:lnTo>
                              <a:lnTo>
                                <a:pt x="432435" y="230174"/>
                              </a:lnTo>
                              <a:lnTo>
                                <a:pt x="433158" y="230174"/>
                              </a:lnTo>
                              <a:lnTo>
                                <a:pt x="445770" y="253225"/>
                              </a:lnTo>
                              <a:lnTo>
                                <a:pt x="448779" y="256082"/>
                              </a:lnTo>
                              <a:lnTo>
                                <a:pt x="452272" y="258279"/>
                              </a:lnTo>
                              <a:lnTo>
                                <a:pt x="460248" y="261442"/>
                              </a:lnTo>
                              <a:lnTo>
                                <a:pt x="464769" y="262242"/>
                              </a:lnTo>
                              <a:lnTo>
                                <a:pt x="474535" y="262229"/>
                              </a:lnTo>
                              <a:lnTo>
                                <a:pt x="499084" y="240893"/>
                              </a:lnTo>
                              <a:lnTo>
                                <a:pt x="499084" y="233870"/>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540" o:spid="_x0000_s1284" style="width:39.3pt;height:20.85pt;margin-top:209.15pt;margin-left:398.5pt;mso-position-horizontal-relative:page;mso-position-vertical-relative:page;mso-wrap-distance-bottom:0;mso-wrap-distance-left:0;mso-wrap-distance-right:0;mso-wrap-distance-top:0;mso-wrap-style:square;position:absolute;v-text-anchor:top;visibility:visible;z-index:251663360" coordsize="499109,264795" path="m229704,241173l229552,104495l223037,59740,197891,20802,156400,1955,135953,279l129108,292l91770,10274,59588,39484l58610,39484l35826,3187,31953,2654l18618,2667l11785,5105,2349,14808,,21831l12,31026l254,241439l33464,261962l41351,261467,66649,241363,66471,91389l69875,84696l98945,58839l114033,54711l125425,54711l158038,78917l163309,241249l166039,248640l196532,261785l204419,261289l211213,259803l216916,257327l221551,253847l226987,248577l229704,241173xem499084,233870l498627,230568l498513,230174l496824,224383l495884,220497l494677,214706l493928,211137l492988,205282l490689,156743l490639,117576l490613,88671,488988,68275,484555,51917l484162,50457l476135,35242,464908,22618,450494,12700,432917,5626,424815,3975l424815,187540l421055,192582l383349,214680l369519,214706l364236,213906l338632,175348l342569,168503l386702,156743l392391,156743l397522,156984l406628,157975l410629,158559l414045,159219l417944,159893l421525,160642l424789,161467l424815,187540l424815,3975,412165,1397,388239,l379133,165l338836,5384,298869,20154,284543,40411l284657,51917l286473,57213l294119,64897l298970,66814l308254,66802l311861,66040l319506,63030l334441,57454l373405,51930l382943,51930l420217,70688l424738,117576l421157,116751l417080,116001l386905,113106l380060,113118l335407,117805l294563,136550l273456,169557l271538,186093l271614,188734l284607,231076l313829,255536l357784,264617l366991,264274l403682,253720l432435,230174l433158,230174l445770,253225l448779,256082l452272,258279l460248,261442l464769,262242l474535,262229l499084,240893l499084,233870xe" fillcolor="black" stroked="f">
                <v:path arrowok="t"/>
              </v:shape>
            </w:pict>
          </mc:Fallback>
        </mc:AlternateContent>
      </w:r>
      <w:r w:rsidRPr="00D70DAD">
        <w:rPr>
          <w:noProof/>
          <w:sz w:val="16"/>
          <w:lang w:eastAsia="zh-CN"/>
        </w:rPr>
        <mc:AlternateContent>
          <mc:Choice Requires="wps">
            <w:drawing>
              <wp:anchor distT="0" distB="0" distL="0" distR="0" simplePos="0" relativeHeight="251664384" behindDoc="0" locked="0" layoutInCell="1" allowOverlap="1" wp14:anchorId="27593CD0" wp14:editId="257ED107">
                <wp:simplePos x="0" y="0"/>
                <wp:positionH relativeFrom="page">
                  <wp:posOffset>5608223</wp:posOffset>
                </wp:positionH>
                <wp:positionV relativeFrom="page">
                  <wp:posOffset>2544356</wp:posOffset>
                </wp:positionV>
                <wp:extent cx="111760" cy="374650"/>
                <wp:effectExtent l="0" t="0" r="0" b="0"/>
                <wp:wrapNone/>
                <wp:docPr id="541" name="Graphic 541"/>
                <wp:cNvGraphicFramePr/>
                <a:graphic xmlns:a="http://schemas.openxmlformats.org/drawingml/2006/main">
                  <a:graphicData uri="http://schemas.microsoft.com/office/word/2010/wordprocessingShape">
                    <wps:wsp>
                      <wps:cNvSpPr/>
                      <wps:spPr>
                        <a:xfrm>
                          <a:off x="0" y="0"/>
                          <a:ext cx="111760" cy="374650"/>
                        </a:xfrm>
                        <a:custGeom>
                          <a:avLst/>
                          <a:gdLst/>
                          <a:ahLst/>
                          <a:cxnLst/>
                          <a:rect l="l" t="t" r="r" b="b"/>
                          <a:pathLst>
                            <a:path w="111760" h="374650">
                              <a:moveTo>
                                <a:pt x="33172" y="0"/>
                              </a:moveTo>
                              <a:lnTo>
                                <a:pt x="0" y="20612"/>
                              </a:lnTo>
                              <a:lnTo>
                                <a:pt x="12" y="30137"/>
                              </a:lnTo>
                              <a:lnTo>
                                <a:pt x="317" y="306247"/>
                              </a:lnTo>
                              <a:lnTo>
                                <a:pt x="9359" y="347981"/>
                              </a:lnTo>
                              <a:lnTo>
                                <a:pt x="48817" y="373355"/>
                              </a:lnTo>
                              <a:lnTo>
                                <a:pt x="63385" y="374396"/>
                              </a:lnTo>
                              <a:lnTo>
                                <a:pt x="69075" y="374396"/>
                              </a:lnTo>
                              <a:lnTo>
                                <a:pt x="106311" y="358800"/>
                              </a:lnTo>
                              <a:lnTo>
                                <a:pt x="111671" y="345084"/>
                              </a:lnTo>
                              <a:lnTo>
                                <a:pt x="111671" y="337058"/>
                              </a:lnTo>
                              <a:lnTo>
                                <a:pt x="88379" y="321322"/>
                              </a:lnTo>
                              <a:lnTo>
                                <a:pt x="81457" y="321462"/>
                              </a:lnTo>
                              <a:lnTo>
                                <a:pt x="66408" y="20535"/>
                              </a:lnTo>
                              <a:lnTo>
                                <a:pt x="63665" y="13144"/>
                              </a:lnTo>
                              <a:lnTo>
                                <a:pt x="58204" y="7874"/>
                              </a:lnTo>
                              <a:lnTo>
                                <a:pt x="53569" y="4423"/>
                              </a:lnTo>
                              <a:lnTo>
                                <a:pt x="47855" y="1960"/>
                              </a:lnTo>
                              <a:lnTo>
                                <a:pt x="41057" y="485"/>
                              </a:lnTo>
                              <a:lnTo>
                                <a:pt x="33172"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541" o:spid="_x0000_s1285" style="width:8.8pt;height:29.5pt;margin-top:200.35pt;margin-left:441.6pt;mso-position-horizontal-relative:page;mso-position-vertical-relative:page;mso-wrap-distance-bottom:0;mso-wrap-distance-left:0;mso-wrap-distance-right:0;mso-wrap-distance-top:0;mso-wrap-style:square;position:absolute;v-text-anchor:top;visibility:visible;z-index:251665408" coordsize="111760,374650" path="m33172,l,20612l12,30137l317,306247l9359,347981l48817,373355l63385,374396l69075,374396l106311,358800l111671,345084l111671,337058l88379,321322l81457,321462l66408,20535,63665,13144,58204,7874,53569,4423,47855,1960,41057,485,33172,xe" fillcolor="black" stroked="f">
                <v:path arrowok="t"/>
              </v:shape>
            </w:pict>
          </mc:Fallback>
        </mc:AlternateContent>
      </w:r>
      <w:r w:rsidRPr="00D70DAD">
        <w:rPr>
          <w:noProof/>
          <w:sz w:val="16"/>
          <w:lang w:eastAsia="zh-CN"/>
        </w:rPr>
        <mc:AlternateContent>
          <mc:Choice Requires="wps">
            <w:drawing>
              <wp:anchor distT="0" distB="0" distL="0" distR="0" simplePos="0" relativeHeight="251666432" behindDoc="0" locked="0" layoutInCell="1" allowOverlap="1" wp14:anchorId="0D25CEBD" wp14:editId="7E78F04A">
                <wp:simplePos x="0" y="0"/>
                <wp:positionH relativeFrom="page">
                  <wp:posOffset>3843172</wp:posOffset>
                </wp:positionH>
                <wp:positionV relativeFrom="page">
                  <wp:posOffset>3017176</wp:posOffset>
                </wp:positionV>
                <wp:extent cx="509905" cy="354965"/>
                <wp:effectExtent l="0" t="0" r="0" b="0"/>
                <wp:wrapNone/>
                <wp:docPr id="542" name="Graphic 542"/>
                <wp:cNvGraphicFramePr/>
                <a:graphic xmlns:a="http://schemas.openxmlformats.org/drawingml/2006/main">
                  <a:graphicData uri="http://schemas.microsoft.com/office/word/2010/wordprocessingShape">
                    <wps:wsp>
                      <wps:cNvSpPr/>
                      <wps:spPr>
                        <a:xfrm>
                          <a:off x="0" y="0"/>
                          <a:ext cx="509905" cy="354965"/>
                        </a:xfrm>
                        <a:custGeom>
                          <a:avLst/>
                          <a:gdLst/>
                          <a:ahLst/>
                          <a:cxnLst/>
                          <a:rect l="l" t="t" r="r" b="b"/>
                          <a:pathLst>
                            <a:path w="509905" h="354965">
                              <a:moveTo>
                                <a:pt x="251307" y="301015"/>
                              </a:moveTo>
                              <a:lnTo>
                                <a:pt x="233705" y="281063"/>
                              </a:lnTo>
                              <a:lnTo>
                                <a:pt x="227190" y="281063"/>
                              </a:lnTo>
                              <a:lnTo>
                                <a:pt x="223621" y="281952"/>
                              </a:lnTo>
                              <a:lnTo>
                                <a:pt x="216458" y="285470"/>
                              </a:lnTo>
                              <a:lnTo>
                                <a:pt x="202476" y="291592"/>
                              </a:lnTo>
                              <a:lnTo>
                                <a:pt x="196659" y="293509"/>
                              </a:lnTo>
                              <a:lnTo>
                                <a:pt x="183146" y="297040"/>
                              </a:lnTo>
                              <a:lnTo>
                                <a:pt x="174891" y="297929"/>
                              </a:lnTo>
                              <a:lnTo>
                                <a:pt x="165125" y="297942"/>
                              </a:lnTo>
                              <a:lnTo>
                                <a:pt x="154965" y="297472"/>
                              </a:lnTo>
                              <a:lnTo>
                                <a:pt x="118491" y="286067"/>
                              </a:lnTo>
                              <a:lnTo>
                                <a:pt x="85432" y="251383"/>
                              </a:lnTo>
                              <a:lnTo>
                                <a:pt x="71602" y="207886"/>
                              </a:lnTo>
                              <a:lnTo>
                                <a:pt x="69799" y="181178"/>
                              </a:lnTo>
                              <a:lnTo>
                                <a:pt x="70243" y="165989"/>
                              </a:lnTo>
                              <a:lnTo>
                                <a:pt x="77076" y="126377"/>
                              </a:lnTo>
                              <a:lnTo>
                                <a:pt x="96926" y="87223"/>
                              </a:lnTo>
                              <a:lnTo>
                                <a:pt x="134493" y="60337"/>
                              </a:lnTo>
                              <a:lnTo>
                                <a:pt x="171361" y="55918"/>
                              </a:lnTo>
                              <a:lnTo>
                                <a:pt x="179679" y="56832"/>
                              </a:lnTo>
                              <a:lnTo>
                                <a:pt x="193014" y="60502"/>
                              </a:lnTo>
                              <a:lnTo>
                                <a:pt x="198716" y="62458"/>
                              </a:lnTo>
                              <a:lnTo>
                                <a:pt x="208165" y="66624"/>
                              </a:lnTo>
                              <a:lnTo>
                                <a:pt x="219265" y="72250"/>
                              </a:lnTo>
                              <a:lnTo>
                                <a:pt x="222897" y="73164"/>
                              </a:lnTo>
                              <a:lnTo>
                                <a:pt x="250037" y="43294"/>
                              </a:lnTo>
                              <a:lnTo>
                                <a:pt x="225386" y="13144"/>
                              </a:lnTo>
                              <a:lnTo>
                                <a:pt x="184404" y="1308"/>
                              </a:lnTo>
                              <a:lnTo>
                                <a:pt x="162852" y="0"/>
                              </a:lnTo>
                              <a:lnTo>
                                <a:pt x="145059" y="838"/>
                              </a:lnTo>
                              <a:lnTo>
                                <a:pt x="96583" y="13119"/>
                              </a:lnTo>
                              <a:lnTo>
                                <a:pt x="56426" y="39141"/>
                              </a:lnTo>
                              <a:lnTo>
                                <a:pt x="25984" y="77774"/>
                              </a:lnTo>
                              <a:lnTo>
                                <a:pt x="6591" y="128193"/>
                              </a:lnTo>
                              <a:lnTo>
                                <a:pt x="711" y="167640"/>
                              </a:lnTo>
                              <a:lnTo>
                                <a:pt x="0" y="189026"/>
                              </a:lnTo>
                              <a:lnTo>
                                <a:pt x="711" y="207721"/>
                              </a:lnTo>
                              <a:lnTo>
                                <a:pt x="11176" y="257987"/>
                              </a:lnTo>
                              <a:lnTo>
                                <a:pt x="32956" y="298704"/>
                              </a:lnTo>
                              <a:lnTo>
                                <a:pt x="64681" y="328930"/>
                              </a:lnTo>
                              <a:lnTo>
                                <a:pt x="105511" y="347941"/>
                              </a:lnTo>
                              <a:lnTo>
                                <a:pt x="153479" y="354380"/>
                              </a:lnTo>
                              <a:lnTo>
                                <a:pt x="162166" y="354203"/>
                              </a:lnTo>
                              <a:lnTo>
                                <a:pt x="205371" y="346951"/>
                              </a:lnTo>
                              <a:lnTo>
                                <a:pt x="245059" y="323596"/>
                              </a:lnTo>
                              <a:lnTo>
                                <a:pt x="251307" y="308876"/>
                              </a:lnTo>
                              <a:lnTo>
                                <a:pt x="251307" y="301015"/>
                              </a:lnTo>
                              <a:close/>
                            </a:path>
                            <a:path w="509905" h="354965">
                              <a:moveTo>
                                <a:pt x="509866" y="323875"/>
                              </a:moveTo>
                              <a:lnTo>
                                <a:pt x="509409" y="320586"/>
                              </a:lnTo>
                              <a:lnTo>
                                <a:pt x="509295" y="320192"/>
                              </a:lnTo>
                              <a:lnTo>
                                <a:pt x="507606" y="314401"/>
                              </a:lnTo>
                              <a:lnTo>
                                <a:pt x="506666" y="310515"/>
                              </a:lnTo>
                              <a:lnTo>
                                <a:pt x="505460" y="304723"/>
                              </a:lnTo>
                              <a:lnTo>
                                <a:pt x="504710" y="301155"/>
                              </a:lnTo>
                              <a:lnTo>
                                <a:pt x="503770" y="295300"/>
                              </a:lnTo>
                              <a:lnTo>
                                <a:pt x="501472" y="246748"/>
                              </a:lnTo>
                              <a:lnTo>
                                <a:pt x="501421" y="207594"/>
                              </a:lnTo>
                              <a:lnTo>
                                <a:pt x="501396" y="178689"/>
                              </a:lnTo>
                              <a:lnTo>
                                <a:pt x="499770" y="158292"/>
                              </a:lnTo>
                              <a:lnTo>
                                <a:pt x="475691" y="112623"/>
                              </a:lnTo>
                              <a:lnTo>
                                <a:pt x="435597" y="93992"/>
                              </a:lnTo>
                              <a:lnTo>
                                <a:pt x="435597" y="277558"/>
                              </a:lnTo>
                              <a:lnTo>
                                <a:pt x="431850" y="282600"/>
                              </a:lnTo>
                              <a:lnTo>
                                <a:pt x="394131" y="304698"/>
                              </a:lnTo>
                              <a:lnTo>
                                <a:pt x="380301" y="304723"/>
                              </a:lnTo>
                              <a:lnTo>
                                <a:pt x="375018" y="303923"/>
                              </a:lnTo>
                              <a:lnTo>
                                <a:pt x="365899" y="300761"/>
                              </a:lnTo>
                              <a:lnTo>
                                <a:pt x="362064" y="298627"/>
                              </a:lnTo>
                              <a:lnTo>
                                <a:pt x="358978" y="295948"/>
                              </a:lnTo>
                              <a:lnTo>
                                <a:pt x="355879" y="293293"/>
                              </a:lnTo>
                              <a:lnTo>
                                <a:pt x="353517" y="290118"/>
                              </a:lnTo>
                              <a:lnTo>
                                <a:pt x="350253" y="282765"/>
                              </a:lnTo>
                              <a:lnTo>
                                <a:pt x="349440" y="278752"/>
                              </a:lnTo>
                              <a:lnTo>
                                <a:pt x="349415" y="265366"/>
                              </a:lnTo>
                              <a:lnTo>
                                <a:pt x="353352" y="258521"/>
                              </a:lnTo>
                              <a:lnTo>
                                <a:pt x="397484" y="246761"/>
                              </a:lnTo>
                              <a:lnTo>
                                <a:pt x="403415" y="246761"/>
                              </a:lnTo>
                              <a:lnTo>
                                <a:pt x="408305" y="247002"/>
                              </a:lnTo>
                              <a:lnTo>
                                <a:pt x="417423" y="247992"/>
                              </a:lnTo>
                              <a:lnTo>
                                <a:pt x="421411" y="248577"/>
                              </a:lnTo>
                              <a:lnTo>
                                <a:pt x="424827" y="249237"/>
                              </a:lnTo>
                              <a:lnTo>
                                <a:pt x="428739" y="249910"/>
                              </a:lnTo>
                              <a:lnTo>
                                <a:pt x="432308" y="250647"/>
                              </a:lnTo>
                              <a:lnTo>
                                <a:pt x="435571" y="251485"/>
                              </a:lnTo>
                              <a:lnTo>
                                <a:pt x="435597" y="277558"/>
                              </a:lnTo>
                              <a:lnTo>
                                <a:pt x="435597" y="93992"/>
                              </a:lnTo>
                              <a:lnTo>
                                <a:pt x="422948" y="91414"/>
                              </a:lnTo>
                              <a:lnTo>
                                <a:pt x="399021" y="90017"/>
                              </a:lnTo>
                              <a:lnTo>
                                <a:pt x="389915" y="90182"/>
                              </a:lnTo>
                              <a:lnTo>
                                <a:pt x="349631" y="95402"/>
                              </a:lnTo>
                              <a:lnTo>
                                <a:pt x="309664" y="110172"/>
                              </a:lnTo>
                              <a:lnTo>
                                <a:pt x="295325" y="130429"/>
                              </a:lnTo>
                              <a:lnTo>
                                <a:pt x="295440" y="141935"/>
                              </a:lnTo>
                              <a:lnTo>
                                <a:pt x="297256" y="147218"/>
                              </a:lnTo>
                              <a:lnTo>
                                <a:pt x="304901" y="154914"/>
                              </a:lnTo>
                              <a:lnTo>
                                <a:pt x="309753" y="156832"/>
                              </a:lnTo>
                              <a:lnTo>
                                <a:pt x="319024" y="156819"/>
                              </a:lnTo>
                              <a:lnTo>
                                <a:pt x="322643" y="156057"/>
                              </a:lnTo>
                              <a:lnTo>
                                <a:pt x="330288" y="153035"/>
                              </a:lnTo>
                              <a:lnTo>
                                <a:pt x="345224" y="147472"/>
                              </a:lnTo>
                              <a:lnTo>
                                <a:pt x="384187" y="141947"/>
                              </a:lnTo>
                              <a:lnTo>
                                <a:pt x="393725" y="141947"/>
                              </a:lnTo>
                              <a:lnTo>
                                <a:pt x="430999" y="160705"/>
                              </a:lnTo>
                              <a:lnTo>
                                <a:pt x="435533" y="207594"/>
                              </a:lnTo>
                              <a:lnTo>
                                <a:pt x="431939" y="206768"/>
                              </a:lnTo>
                              <a:lnTo>
                                <a:pt x="427863" y="206019"/>
                              </a:lnTo>
                              <a:lnTo>
                                <a:pt x="397687" y="203123"/>
                              </a:lnTo>
                              <a:lnTo>
                                <a:pt x="390842" y="203136"/>
                              </a:lnTo>
                              <a:lnTo>
                                <a:pt x="346189" y="207822"/>
                              </a:lnTo>
                              <a:lnTo>
                                <a:pt x="305346" y="226568"/>
                              </a:lnTo>
                              <a:lnTo>
                                <a:pt x="284238" y="259588"/>
                              </a:lnTo>
                              <a:lnTo>
                                <a:pt x="282397" y="278752"/>
                              </a:lnTo>
                              <a:lnTo>
                                <a:pt x="282676" y="284861"/>
                              </a:lnTo>
                              <a:lnTo>
                                <a:pt x="295389" y="321094"/>
                              </a:lnTo>
                              <a:lnTo>
                                <a:pt x="324612" y="345554"/>
                              </a:lnTo>
                              <a:lnTo>
                                <a:pt x="368566" y="354634"/>
                              </a:lnTo>
                              <a:lnTo>
                                <a:pt x="377774" y="354291"/>
                              </a:lnTo>
                              <a:lnTo>
                                <a:pt x="414464" y="343738"/>
                              </a:lnTo>
                              <a:lnTo>
                                <a:pt x="443217" y="320192"/>
                              </a:lnTo>
                              <a:lnTo>
                                <a:pt x="443953" y="320192"/>
                              </a:lnTo>
                              <a:lnTo>
                                <a:pt x="471030" y="351459"/>
                              </a:lnTo>
                              <a:lnTo>
                                <a:pt x="475551" y="352259"/>
                              </a:lnTo>
                              <a:lnTo>
                                <a:pt x="485317" y="352247"/>
                              </a:lnTo>
                              <a:lnTo>
                                <a:pt x="509866" y="330898"/>
                              </a:lnTo>
                              <a:lnTo>
                                <a:pt x="509866" y="323875"/>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542" o:spid="_x0000_s1286" style="width:40.15pt;height:27.95pt;margin-top:237.55pt;margin-left:302.6pt;mso-position-horizontal-relative:page;mso-position-vertical-relative:page;mso-wrap-distance-bottom:0;mso-wrap-distance-left:0;mso-wrap-distance-right:0;mso-wrap-distance-top:0;mso-wrap-style:square;position:absolute;v-text-anchor:top;visibility:visible;z-index:251667456" coordsize="509905,354965" path="m251307,301015l233705,281063l227190,281063l223621,281952l216458,285470l202476,291592l196659,293509l183146,297040l174891,297929l165125,297942l154965,297472l118491,286067,85432,251383,71602,207886,69799,181178l70243,165989l77076,126377,96926,87223,134493,60337l171361,55918l179679,56832l193014,60502l198716,62458l208165,66624l219265,72250l222897,73164l250037,43294,225386,13144,184404,1308,162852,,145059,838,96583,13119,56426,39141,25984,77774,6591,128193,711,167640,,189026l711,207721l11176,257987l32956,298704l64681,328930l105511,347941l153479,354380l162166,354203l205371,346951l245059,323596l251307,308876l251307,301015xem509866,323875l509409,320586l509295,320192l507606,314401l506666,310515l505460,304723l504710,301155l503770,295300l501472,246748l501421,207594l501396,178689l499770,158292l475691,112623,435597,93992l435597,277558l431850,282600l394131,304698l380301,304723l375018,303923l365899,300761l362064,298627l358978,295948l355879,293293l353517,290118l350253,282765l349440,278752l349415,265366l353352,258521l397484,246761l403415,246761l408305,247002l417423,247992l421411,248577l424827,249237l428739,249910l432308,250647l435571,251485l435597,277558l435597,93992l422948,91414,399021,90017l389915,90182l349631,95402l309664,110172l295325,130429l295440,141935l297256,147218l304901,154914l309753,156832l319024,156819l322643,156057l330288,153035l345224,147472l384187,141947l393725,141947l430999,160705l435533,207594l431939,206768l427863,206019l397687,203123l390842,203136l346189,207822l305346,226568l284238,259588l282397,278752l282676,284861l295389,321094l324612,345554l368566,354634l377774,354291l414464,343738l443217,320192l443953,320192l471030,351459l475551,352259l485317,352247l509866,330898l509866,323875xe" fillcolor="black" stroked="f">
                <v:path arrowok="t"/>
              </v:shape>
            </w:pict>
          </mc:Fallback>
        </mc:AlternateContent>
      </w:r>
      <w:r w:rsidRPr="00D70DAD">
        <w:rPr>
          <w:noProof/>
          <w:sz w:val="16"/>
          <w:lang w:eastAsia="zh-CN"/>
        </w:rPr>
        <mc:AlternateContent>
          <mc:Choice Requires="wps">
            <w:drawing>
              <wp:anchor distT="0" distB="0" distL="0" distR="0" simplePos="0" relativeHeight="251668480" behindDoc="0" locked="0" layoutInCell="1" allowOverlap="1" wp14:anchorId="00A7399A" wp14:editId="2A598005">
                <wp:simplePos x="0" y="0"/>
                <wp:positionH relativeFrom="page">
                  <wp:posOffset>4402493</wp:posOffset>
                </wp:positionH>
                <wp:positionV relativeFrom="page">
                  <wp:posOffset>3106445</wp:posOffset>
                </wp:positionV>
                <wp:extent cx="389255" cy="265430"/>
                <wp:effectExtent l="0" t="0" r="0" b="0"/>
                <wp:wrapNone/>
                <wp:docPr id="543" name="Graphic 543"/>
                <wp:cNvGraphicFramePr/>
                <a:graphic xmlns:a="http://schemas.openxmlformats.org/drawingml/2006/main">
                  <a:graphicData uri="http://schemas.microsoft.com/office/word/2010/wordprocessingShape">
                    <wps:wsp>
                      <wps:cNvSpPr/>
                      <wps:spPr>
                        <a:xfrm>
                          <a:off x="0" y="0"/>
                          <a:ext cx="389255" cy="265430"/>
                        </a:xfrm>
                        <a:custGeom>
                          <a:avLst/>
                          <a:gdLst/>
                          <a:ahLst/>
                          <a:cxnLst/>
                          <a:rect l="l" t="t" r="r" b="b"/>
                          <a:pathLst>
                            <a:path w="389255" h="265430">
                              <a:moveTo>
                                <a:pt x="148424" y="32004"/>
                              </a:moveTo>
                              <a:lnTo>
                                <a:pt x="148412" y="21132"/>
                              </a:lnTo>
                              <a:lnTo>
                                <a:pt x="145884" y="13106"/>
                              </a:lnTo>
                              <a:lnTo>
                                <a:pt x="135788" y="2755"/>
                              </a:lnTo>
                              <a:lnTo>
                                <a:pt x="128625" y="177"/>
                              </a:lnTo>
                              <a:lnTo>
                                <a:pt x="113004" y="190"/>
                              </a:lnTo>
                              <a:lnTo>
                                <a:pt x="75349" y="21844"/>
                              </a:lnTo>
                              <a:lnTo>
                                <a:pt x="60566" y="45643"/>
                              </a:lnTo>
                              <a:lnTo>
                                <a:pt x="59829" y="45643"/>
                              </a:lnTo>
                              <a:lnTo>
                                <a:pt x="45339" y="7073"/>
                              </a:lnTo>
                              <a:lnTo>
                                <a:pt x="31953" y="2794"/>
                              </a:lnTo>
                              <a:lnTo>
                                <a:pt x="18618" y="2806"/>
                              </a:lnTo>
                              <a:lnTo>
                                <a:pt x="11785" y="5232"/>
                              </a:lnTo>
                              <a:lnTo>
                                <a:pt x="2349" y="14947"/>
                              </a:lnTo>
                              <a:lnTo>
                                <a:pt x="0" y="21971"/>
                              </a:lnTo>
                              <a:lnTo>
                                <a:pt x="12" y="31165"/>
                              </a:lnTo>
                              <a:lnTo>
                                <a:pt x="254" y="241579"/>
                              </a:lnTo>
                              <a:lnTo>
                                <a:pt x="33464" y="262102"/>
                              </a:lnTo>
                              <a:lnTo>
                                <a:pt x="41351" y="261607"/>
                              </a:lnTo>
                              <a:lnTo>
                                <a:pt x="66649" y="241503"/>
                              </a:lnTo>
                              <a:lnTo>
                                <a:pt x="66484" y="104076"/>
                              </a:lnTo>
                              <a:lnTo>
                                <a:pt x="68757" y="99542"/>
                              </a:lnTo>
                              <a:lnTo>
                                <a:pt x="98221" y="69215"/>
                              </a:lnTo>
                              <a:lnTo>
                                <a:pt x="102095" y="68160"/>
                              </a:lnTo>
                              <a:lnTo>
                                <a:pt x="109651" y="68364"/>
                              </a:lnTo>
                              <a:lnTo>
                                <a:pt x="121132" y="71704"/>
                              </a:lnTo>
                              <a:lnTo>
                                <a:pt x="122758" y="71907"/>
                              </a:lnTo>
                              <a:lnTo>
                                <a:pt x="147993" y="40995"/>
                              </a:lnTo>
                              <a:lnTo>
                                <a:pt x="148424" y="32004"/>
                              </a:lnTo>
                              <a:close/>
                            </a:path>
                            <a:path w="389255" h="265430">
                              <a:moveTo>
                                <a:pt x="388645" y="109728"/>
                              </a:moveTo>
                              <a:lnTo>
                                <a:pt x="381266" y="63588"/>
                              </a:lnTo>
                              <a:lnTo>
                                <a:pt x="360476" y="29133"/>
                              </a:lnTo>
                              <a:lnTo>
                                <a:pt x="327990" y="7467"/>
                              </a:lnTo>
                              <a:lnTo>
                                <a:pt x="326872" y="7099"/>
                              </a:lnTo>
                              <a:lnTo>
                                <a:pt x="326872" y="103022"/>
                              </a:lnTo>
                              <a:lnTo>
                                <a:pt x="228498" y="103136"/>
                              </a:lnTo>
                              <a:lnTo>
                                <a:pt x="243141" y="65786"/>
                              </a:lnTo>
                              <a:lnTo>
                                <a:pt x="273354" y="48412"/>
                              </a:lnTo>
                              <a:lnTo>
                                <a:pt x="279349" y="48412"/>
                              </a:lnTo>
                              <a:lnTo>
                                <a:pt x="317334" y="69227"/>
                              </a:lnTo>
                              <a:lnTo>
                                <a:pt x="326872" y="103022"/>
                              </a:lnTo>
                              <a:lnTo>
                                <a:pt x="326872" y="7099"/>
                              </a:lnTo>
                              <a:lnTo>
                                <a:pt x="318198" y="4191"/>
                              </a:lnTo>
                              <a:lnTo>
                                <a:pt x="307848" y="1854"/>
                              </a:lnTo>
                              <a:lnTo>
                                <a:pt x="296951" y="457"/>
                              </a:lnTo>
                              <a:lnTo>
                                <a:pt x="285508" y="0"/>
                              </a:lnTo>
                              <a:lnTo>
                                <a:pt x="272122" y="622"/>
                              </a:lnTo>
                              <a:lnTo>
                                <a:pt x="224358" y="14897"/>
                              </a:lnTo>
                              <a:lnTo>
                                <a:pt x="188493" y="46761"/>
                              </a:lnTo>
                              <a:lnTo>
                                <a:pt x="170751" y="81508"/>
                              </a:lnTo>
                              <a:lnTo>
                                <a:pt x="162217" y="124853"/>
                              </a:lnTo>
                              <a:lnTo>
                                <a:pt x="161683" y="141541"/>
                              </a:lnTo>
                              <a:lnTo>
                                <a:pt x="162217" y="155028"/>
                              </a:lnTo>
                              <a:lnTo>
                                <a:pt x="170256" y="192595"/>
                              </a:lnTo>
                              <a:lnTo>
                                <a:pt x="194957" y="231698"/>
                              </a:lnTo>
                              <a:lnTo>
                                <a:pt x="234289" y="256489"/>
                              </a:lnTo>
                              <a:lnTo>
                                <a:pt x="272376" y="264553"/>
                              </a:lnTo>
                              <a:lnTo>
                                <a:pt x="286537" y="265074"/>
                              </a:lnTo>
                              <a:lnTo>
                                <a:pt x="294767" y="264934"/>
                              </a:lnTo>
                              <a:lnTo>
                                <a:pt x="334403" y="259384"/>
                              </a:lnTo>
                              <a:lnTo>
                                <a:pt x="372427" y="238645"/>
                              </a:lnTo>
                              <a:lnTo>
                                <a:pt x="377786" y="225767"/>
                              </a:lnTo>
                              <a:lnTo>
                                <a:pt x="377774" y="218744"/>
                              </a:lnTo>
                              <a:lnTo>
                                <a:pt x="344601" y="203492"/>
                              </a:lnTo>
                              <a:lnTo>
                                <a:pt x="331368" y="207657"/>
                              </a:lnTo>
                              <a:lnTo>
                                <a:pt x="326136" y="208940"/>
                              </a:lnTo>
                              <a:lnTo>
                                <a:pt x="313931" y="211302"/>
                              </a:lnTo>
                              <a:lnTo>
                                <a:pt x="306641" y="211886"/>
                              </a:lnTo>
                              <a:lnTo>
                                <a:pt x="298196" y="211899"/>
                              </a:lnTo>
                              <a:lnTo>
                                <a:pt x="290690" y="211645"/>
                              </a:lnTo>
                              <a:lnTo>
                                <a:pt x="243039" y="189636"/>
                              </a:lnTo>
                              <a:lnTo>
                                <a:pt x="227812" y="147281"/>
                              </a:lnTo>
                              <a:lnTo>
                                <a:pt x="227812" y="146773"/>
                              </a:lnTo>
                              <a:lnTo>
                                <a:pt x="356222" y="146634"/>
                              </a:lnTo>
                              <a:lnTo>
                                <a:pt x="363588" y="146062"/>
                              </a:lnTo>
                              <a:lnTo>
                                <a:pt x="388124" y="118529"/>
                              </a:lnTo>
                              <a:lnTo>
                                <a:pt x="388645" y="109728"/>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543" o:spid="_x0000_s1287" style="width:30.65pt;height:20.9pt;margin-top:244.6pt;margin-left:346.65pt;mso-position-horizontal-relative:page;mso-position-vertical-relative:page;mso-wrap-distance-bottom:0;mso-wrap-distance-left:0;mso-wrap-distance-right:0;mso-wrap-distance-top:0;mso-wrap-style:square;position:absolute;v-text-anchor:top;visibility:visible;z-index:251669504" coordsize="389255,265430" path="m148424,32004l148412,21132l145884,13106,135788,2755,128625,177l113004,190l75349,21844,60566,45643l59829,45643l45339,7073,31953,2794l18618,2806l11785,5232,2349,14947,,21971l12,31165l254,241579l33464,262102l41351,261607,66649,241503,66484,104076l68757,99542l98221,69215l102095,68160l109651,68364l121132,71704l122758,71907,147993,40995l148424,32004xem388645,109728l381266,63588,360476,29133,327990,7467l326872,7099l326872,103022l228498,103136l243141,65786,273354,48412l279349,48412l317334,69227l326872,103022l326872,7099,318198,4191,307848,1854,296951,457,285508,,272122,622,224358,14897,188493,46761,170751,81508l162217,124853l161683,141541l162217,155028l170256,192595l194957,231698l234289,256489l272376,264553l286537,265074l294767,264934l334403,259384l372427,238645l377786,225767l377774,218744l344601,203492l331368,207657l326136,208940l313931,211302l306641,211886l298196,211899l290690,211645,243039,189636,227812,147281l227812,146773l356222,146634l363588,146062l388124,118529l388645,109728xe" fillcolor="black" stroked="f">
                <v:path arrowok="t"/>
              </v:shape>
            </w:pict>
          </mc:Fallback>
        </mc:AlternateContent>
      </w:r>
      <w:r w:rsidRPr="00D70DAD">
        <w:rPr>
          <w:noProof/>
          <w:sz w:val="16"/>
          <w:lang w:eastAsia="zh-CN"/>
        </w:rPr>
        <mc:AlternateContent>
          <mc:Choice Requires="wps">
            <w:drawing>
              <wp:anchor distT="0" distB="0" distL="0" distR="0" simplePos="0" relativeHeight="251670528" behindDoc="0" locked="0" layoutInCell="1" allowOverlap="1" wp14:anchorId="469106B3" wp14:editId="44BADFED">
                <wp:simplePos x="0" y="0"/>
                <wp:positionH relativeFrom="page">
                  <wp:posOffset>4837154</wp:posOffset>
                </wp:positionH>
                <wp:positionV relativeFrom="page">
                  <wp:posOffset>3106134</wp:posOffset>
                </wp:positionV>
                <wp:extent cx="148590" cy="262255"/>
                <wp:effectExtent l="0" t="0" r="0" b="0"/>
                <wp:wrapNone/>
                <wp:docPr id="544" name="Graphic 544"/>
                <wp:cNvGraphicFramePr/>
                <a:graphic xmlns:a="http://schemas.openxmlformats.org/drawingml/2006/main">
                  <a:graphicData uri="http://schemas.microsoft.com/office/word/2010/wordprocessingShape">
                    <wps:wsp>
                      <wps:cNvSpPr/>
                      <wps:spPr>
                        <a:xfrm>
                          <a:off x="0" y="0"/>
                          <a:ext cx="148590" cy="262255"/>
                        </a:xfrm>
                        <a:custGeom>
                          <a:avLst/>
                          <a:gdLst/>
                          <a:ahLst/>
                          <a:cxnLst/>
                          <a:rect l="l" t="t" r="r" b="b"/>
                          <a:pathLst>
                            <a:path w="148590" h="262255">
                              <a:moveTo>
                                <a:pt x="128625" y="0"/>
                              </a:moveTo>
                              <a:lnTo>
                                <a:pt x="89979" y="8813"/>
                              </a:lnTo>
                              <a:lnTo>
                                <a:pt x="63652" y="38938"/>
                              </a:lnTo>
                              <a:lnTo>
                                <a:pt x="60566" y="45466"/>
                              </a:lnTo>
                              <a:lnTo>
                                <a:pt x="59829" y="45466"/>
                              </a:lnTo>
                              <a:lnTo>
                                <a:pt x="45338" y="6908"/>
                              </a:lnTo>
                              <a:lnTo>
                                <a:pt x="31953" y="2616"/>
                              </a:lnTo>
                              <a:lnTo>
                                <a:pt x="18618" y="2628"/>
                              </a:lnTo>
                              <a:lnTo>
                                <a:pt x="11785" y="5067"/>
                              </a:lnTo>
                              <a:lnTo>
                                <a:pt x="2349" y="14770"/>
                              </a:lnTo>
                              <a:lnTo>
                                <a:pt x="0" y="21793"/>
                              </a:lnTo>
                              <a:lnTo>
                                <a:pt x="12" y="30988"/>
                              </a:lnTo>
                              <a:lnTo>
                                <a:pt x="253" y="241401"/>
                              </a:lnTo>
                              <a:lnTo>
                                <a:pt x="33464" y="261924"/>
                              </a:lnTo>
                              <a:lnTo>
                                <a:pt x="41343" y="261422"/>
                              </a:lnTo>
                              <a:lnTo>
                                <a:pt x="66649" y="241325"/>
                              </a:lnTo>
                              <a:lnTo>
                                <a:pt x="66497" y="103898"/>
                              </a:lnTo>
                              <a:lnTo>
                                <a:pt x="68757" y="99377"/>
                              </a:lnTo>
                              <a:lnTo>
                                <a:pt x="98221" y="69037"/>
                              </a:lnTo>
                              <a:lnTo>
                                <a:pt x="102095" y="67995"/>
                              </a:lnTo>
                              <a:lnTo>
                                <a:pt x="109651" y="68186"/>
                              </a:lnTo>
                              <a:lnTo>
                                <a:pt x="122758" y="71729"/>
                              </a:lnTo>
                              <a:lnTo>
                                <a:pt x="131051" y="71716"/>
                              </a:lnTo>
                              <a:lnTo>
                                <a:pt x="148424" y="31826"/>
                              </a:lnTo>
                              <a:lnTo>
                                <a:pt x="148424" y="20955"/>
                              </a:lnTo>
                              <a:lnTo>
                                <a:pt x="145884" y="12941"/>
                              </a:lnTo>
                              <a:lnTo>
                                <a:pt x="135788" y="2590"/>
                              </a:lnTo>
                              <a:lnTo>
                                <a:pt x="128625"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id="Graphic 544" o:spid="_x0000_s1288" style="width:11.7pt;height:20.65pt;margin-top:244.6pt;margin-left:380.9pt;mso-position-horizontal-relative:page;mso-position-vertical-relative:page;mso-wrap-distance-bottom:0;mso-wrap-distance-left:0;mso-wrap-distance-right:0;mso-wrap-distance-top:0;mso-wrap-style:square;position:absolute;v-text-anchor:top;visibility:visible;z-index:251671552" coordsize="148590,262255" path="m128625,l89979,8813,63652,38938l60566,45466l59829,45466,45338,6908,31953,2616l18618,2628l11785,5067,2349,14770,,21793l12,30988l253,241401l33464,261924l41343,261422,66649,241325,66497,103898l68757,99377l98221,69037l102095,67995l109651,68186l122758,71729l131051,71716,148424,31826l148424,20955l145884,12941,135788,2590,128625,xe" fillcolor="black" stroked="f">
                <v:path arrowok="t"/>
              </v:shape>
            </w:pict>
          </mc:Fallback>
        </mc:AlternateContent>
      </w:r>
      <w:r w:rsidRPr="00D70DAD">
        <w:rPr>
          <w:noProof/>
          <w:sz w:val="16"/>
          <w:lang w:eastAsia="zh-CN"/>
        </w:rPr>
        <w:drawing>
          <wp:anchor distT="0" distB="0" distL="0" distR="0" simplePos="0" relativeHeight="251672576" behindDoc="0" locked="0" layoutInCell="1" allowOverlap="1" wp14:anchorId="502D4FA1" wp14:editId="7554A6BB">
            <wp:simplePos x="0" y="0"/>
            <wp:positionH relativeFrom="page">
              <wp:posOffset>3848214</wp:posOffset>
            </wp:positionH>
            <wp:positionV relativeFrom="page">
              <wp:posOffset>3466377</wp:posOffset>
            </wp:positionV>
            <wp:extent cx="1802631" cy="471487"/>
            <wp:effectExtent l="0" t="0" r="0" b="0"/>
            <wp:wrapNone/>
            <wp:docPr id="545" name="Image 545"/>
            <wp:cNvGraphicFramePr/>
            <a:graphic xmlns:a="http://schemas.openxmlformats.org/drawingml/2006/main">
              <a:graphicData uri="http://schemas.openxmlformats.org/drawingml/2006/picture">
                <pic:pic xmlns:pic="http://schemas.openxmlformats.org/drawingml/2006/picture">
                  <pic:nvPicPr>
                    <pic:cNvPr id="304928323" name="Image 545"/>
                    <pic:cNvPicPr/>
                  </pic:nvPicPr>
                  <pic:blipFill>
                    <a:blip r:embed="rId51" cstate="print"/>
                    <a:stretch>
                      <a:fillRect/>
                    </a:stretch>
                  </pic:blipFill>
                  <pic:spPr>
                    <a:xfrm>
                      <a:off x="0" y="0"/>
                      <a:ext cx="1802631" cy="471487"/>
                    </a:xfrm>
                    <a:prstGeom prst="rect">
                      <a:avLst/>
                    </a:prstGeom>
                  </pic:spPr>
                </pic:pic>
              </a:graphicData>
            </a:graphic>
          </wp:anchor>
        </w:drawing>
      </w:r>
      <w:r w:rsidRPr="00D70DAD">
        <w:rPr>
          <w:noProof/>
          <w:sz w:val="16"/>
          <w:lang w:eastAsia="zh-CN"/>
        </w:rPr>
        <w:drawing>
          <wp:anchor distT="0" distB="0" distL="0" distR="0" simplePos="0" relativeHeight="251673600" behindDoc="0" locked="0" layoutInCell="1" allowOverlap="1" wp14:anchorId="4B8D4C91" wp14:editId="06BF4174">
            <wp:simplePos x="0" y="0"/>
            <wp:positionH relativeFrom="page">
              <wp:posOffset>1872439</wp:posOffset>
            </wp:positionH>
            <wp:positionV relativeFrom="page">
              <wp:posOffset>2424935</wp:posOffset>
            </wp:positionV>
            <wp:extent cx="1614587" cy="1600866"/>
            <wp:effectExtent l="0" t="0" r="0" b="0"/>
            <wp:wrapNone/>
            <wp:docPr id="546" name="Image 546"/>
            <wp:cNvGraphicFramePr/>
            <a:graphic xmlns:a="http://schemas.openxmlformats.org/drawingml/2006/main">
              <a:graphicData uri="http://schemas.openxmlformats.org/drawingml/2006/picture">
                <pic:pic xmlns:pic="http://schemas.openxmlformats.org/drawingml/2006/picture">
                  <pic:nvPicPr>
                    <pic:cNvPr id="1281866791" name="Image 546"/>
                    <pic:cNvPicPr/>
                  </pic:nvPicPr>
                  <pic:blipFill>
                    <a:blip r:embed="rId52" cstate="print"/>
                    <a:stretch>
                      <a:fillRect/>
                    </a:stretch>
                  </pic:blipFill>
                  <pic:spPr>
                    <a:xfrm>
                      <a:off x="0" y="0"/>
                      <a:ext cx="1614587" cy="1600866"/>
                    </a:xfrm>
                    <a:prstGeom prst="rect">
                      <a:avLst/>
                    </a:prstGeom>
                  </pic:spPr>
                </pic:pic>
              </a:graphicData>
            </a:graphic>
          </wp:anchor>
        </w:drawing>
      </w:r>
      <w:r w:rsidRPr="00D70DAD">
        <w:rPr>
          <w:noProof/>
          <w:sz w:val="16"/>
          <w:lang w:eastAsia="zh-CN"/>
        </w:rPr>
        <w:drawing>
          <wp:anchor distT="0" distB="0" distL="0" distR="0" simplePos="0" relativeHeight="251674624" behindDoc="0" locked="0" layoutInCell="1" allowOverlap="1" wp14:anchorId="723EAC65" wp14:editId="696893CD">
            <wp:simplePos x="0" y="0"/>
            <wp:positionH relativeFrom="page">
              <wp:posOffset>1660662</wp:posOffset>
            </wp:positionH>
            <wp:positionV relativeFrom="page">
              <wp:posOffset>5191986</wp:posOffset>
            </wp:positionV>
            <wp:extent cx="5899342" cy="5500016"/>
            <wp:effectExtent l="0" t="0" r="0" b="0"/>
            <wp:wrapNone/>
            <wp:docPr id="547" name="Image 547"/>
            <wp:cNvGraphicFramePr/>
            <a:graphic xmlns:a="http://schemas.openxmlformats.org/drawingml/2006/main">
              <a:graphicData uri="http://schemas.openxmlformats.org/drawingml/2006/picture">
                <pic:pic xmlns:pic="http://schemas.openxmlformats.org/drawingml/2006/picture">
                  <pic:nvPicPr>
                    <pic:cNvPr id="808652604" name="Image 547"/>
                    <pic:cNvPicPr/>
                  </pic:nvPicPr>
                  <pic:blipFill>
                    <a:blip r:embed="rId53" cstate="print"/>
                    <a:stretch>
                      <a:fillRect/>
                    </a:stretch>
                  </pic:blipFill>
                  <pic:spPr>
                    <a:xfrm>
                      <a:off x="0" y="0"/>
                      <a:ext cx="5899342" cy="5500016"/>
                    </a:xfrm>
                    <a:prstGeom prst="rect">
                      <a:avLst/>
                    </a:prstGeom>
                  </pic:spPr>
                </pic:pic>
              </a:graphicData>
            </a:graphic>
          </wp:anchor>
        </w:drawing>
      </w:r>
    </w:p>
    <w:sectPr w:rsidR="00B03113" w:rsidRPr="00B97577">
      <w:headerReference w:type="default" r:id="rId54"/>
      <w:footerReference w:type="default" r:id="rId55"/>
      <w:pgSz w:w="11910" w:h="16840"/>
      <w:pgMar w:top="1920" w:right="400" w:bottom="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34AA76" w14:textId="77777777" w:rsidR="00A12C78" w:rsidRDefault="00A12C78">
      <w:r>
        <w:separator/>
      </w:r>
    </w:p>
  </w:endnote>
  <w:endnote w:type="continuationSeparator" w:id="0">
    <w:p w14:paraId="67865728" w14:textId="77777777" w:rsidR="00A12C78" w:rsidRDefault="00A12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RooneySans Regular">
    <w:altName w:val="Source Sans Pro"/>
    <w:panose1 w:val="020B0604020202020204"/>
    <w:charset w:val="00"/>
    <w:family w:val="swiss"/>
    <w:pitch w:val="variable"/>
    <w:sig w:usb0="A00000EF" w:usb1="5000204B"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oneySans Bold">
    <w:altName w:val="Source Sans Pro Black"/>
    <w:panose1 w:val="020B0604020202020204"/>
    <w:charset w:val="00"/>
    <w:family w:val="swiss"/>
    <w:pitch w:val="variable"/>
    <w:sig w:usb0="A00000EF" w:usb1="5000204B" w:usb2="00000000" w:usb3="00000000" w:csb0="0000009B"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RooneySans Medium">
    <w:altName w:val="Source Sans Pro SemiBold"/>
    <w:panose1 w:val="020B0604020202020204"/>
    <w:charset w:val="00"/>
    <w:family w:val="swiss"/>
    <w:pitch w:val="variable"/>
    <w:sig w:usb0="A00000EF" w:usb1="5000204B" w:usb2="00000000" w:usb3="00000000" w:csb0="0000009B" w:csb1="00000000"/>
  </w:font>
  <w:font w:name="SimSun">
    <w:altName w:val="宋体"/>
    <w:panose1 w:val="02010600030101010101"/>
    <w:charset w:val="86"/>
    <w:family w:val="auto"/>
    <w:pitch w:val="variable"/>
    <w:sig w:usb0="00000203" w:usb1="288F0000" w:usb2="00000016" w:usb3="00000000" w:csb0="00040001" w:csb1="00000000"/>
  </w:font>
  <w:font w:name="RooneySans Heavy">
    <w:altName w:val="Calibri"/>
    <w:panose1 w:val="020B0604020202020204"/>
    <w:charset w:val="00"/>
    <w:family w:val="swiss"/>
    <w:pitch w:val="variable"/>
    <w:sig w:usb0="A00000EF" w:usb1="5000204B" w:usb2="00000000" w:usb3="00000000" w:csb0="0000009B"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E42F34" w14:textId="77777777" w:rsidR="00040751" w:rsidRPr="00DC5CAB" w:rsidRDefault="00000000" w:rsidP="00DC5CAB">
    <w:pPr>
      <w:tabs>
        <w:tab w:val="left" w:pos="10707"/>
      </w:tabs>
      <w:bidi/>
      <w:ind w:left="240"/>
      <w:rPr>
        <w:rFonts w:eastAsia="SimSun"/>
        <w:lang w:eastAsia="zh-CN"/>
      </w:rPr>
    </w:pPr>
    <w:r w:rsidRPr="00DC5CAB">
      <w:rPr>
        <w:rFonts w:ascii="Calibri" w:hAnsi="Calibri"/>
        <w:sz w:val="18"/>
        <w:rtl/>
        <w:lang w:val="ar"/>
      </w:rPr>
      <w:t>الاستراتيجية الوطنية للرعاية (National Carer Strategy)</w:t>
    </w:r>
    <w:r w:rsidRPr="00DC5CAB">
      <w:rPr>
        <w:rFonts w:ascii="Calibri" w:hAnsi="Calibri"/>
        <w:sz w:val="18"/>
        <w:rtl/>
        <w:lang w:val="ar"/>
      </w:rPr>
      <w:tab/>
    </w:r>
    <w:r w:rsidRPr="00DC5CAB">
      <w:rPr>
        <w:rFonts w:ascii="Calibri" w:hAnsi="Calibri"/>
        <w:sz w:val="18"/>
      </w:rPr>
      <w:fldChar w:fldCharType="begin"/>
    </w:r>
    <w:r w:rsidRPr="00DC5CAB">
      <w:rPr>
        <w:rFonts w:ascii="Calibri" w:hAnsi="Calibri"/>
        <w:sz w:val="18"/>
        <w:rtl/>
        <w:lang w:val="ar"/>
      </w:rPr>
      <w:instrText>PAGE   \* MERGEFORMAT</w:instrText>
    </w:r>
    <w:r w:rsidRPr="00DC5CAB">
      <w:rPr>
        <w:rFonts w:ascii="Calibri" w:hAnsi="Calibri"/>
        <w:sz w:val="18"/>
      </w:rPr>
      <w:fldChar w:fldCharType="separate"/>
    </w:r>
    <w:r w:rsidR="0001176E" w:rsidRPr="0001176E">
      <w:rPr>
        <w:rFonts w:ascii="Calibri" w:hAnsi="Calibri"/>
        <w:noProof/>
        <w:sz w:val="18"/>
        <w:rtl/>
        <w:lang w:val="ar" w:eastAsia="zh-CN"/>
      </w:rPr>
      <w:t>5</w:t>
    </w:r>
    <w:r w:rsidRPr="00DC5CAB">
      <w:rPr>
        <w:rFonts w:ascii="Calibri" w:hAnsi="Calibri"/>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2077F3" w14:textId="77777777" w:rsidR="000A57C3" w:rsidRPr="00DC5CAB" w:rsidRDefault="00000000" w:rsidP="000A57C3">
    <w:pPr>
      <w:tabs>
        <w:tab w:val="left" w:pos="10707"/>
      </w:tabs>
      <w:bidi/>
      <w:ind w:left="240"/>
      <w:rPr>
        <w:rFonts w:eastAsia="SimSun"/>
        <w:lang w:eastAsia="zh-CN"/>
      </w:rPr>
    </w:pPr>
    <w:r w:rsidRPr="00DC5CAB">
      <w:rPr>
        <w:rFonts w:ascii="Calibri" w:hAnsi="Calibri"/>
        <w:sz w:val="18"/>
        <w:rtl/>
        <w:lang w:val="ar"/>
      </w:rPr>
      <w:t>الاستراتيجية الوطنية للرعاية (National Carer Strategy)</w:t>
    </w:r>
    <w:r w:rsidRPr="00DC5CAB">
      <w:rPr>
        <w:rFonts w:ascii="Calibri" w:hAnsi="Calibri"/>
        <w:sz w:val="18"/>
        <w:rtl/>
        <w:lang w:val="ar"/>
      </w:rPr>
      <w:tab/>
    </w:r>
    <w:r w:rsidRPr="00DC5CAB">
      <w:rPr>
        <w:rFonts w:ascii="Calibri" w:hAnsi="Calibri"/>
        <w:sz w:val="18"/>
      </w:rPr>
      <w:fldChar w:fldCharType="begin"/>
    </w:r>
    <w:r w:rsidRPr="00DC5CAB">
      <w:rPr>
        <w:rFonts w:ascii="Calibri" w:hAnsi="Calibri"/>
        <w:sz w:val="18"/>
        <w:rtl/>
        <w:lang w:val="ar"/>
      </w:rPr>
      <w:instrText>PAGE   \* MERGEFORMAT</w:instrText>
    </w:r>
    <w:r w:rsidRPr="00DC5CAB">
      <w:rPr>
        <w:rFonts w:ascii="Calibri" w:hAnsi="Calibri"/>
        <w:sz w:val="18"/>
      </w:rPr>
      <w:fldChar w:fldCharType="separate"/>
    </w:r>
    <w:r w:rsidR="0001176E" w:rsidRPr="0001176E">
      <w:rPr>
        <w:rFonts w:ascii="Calibri" w:hAnsi="Calibri"/>
        <w:noProof/>
        <w:sz w:val="18"/>
        <w:rtl/>
        <w:lang w:val="ar" w:eastAsia="zh-CN"/>
      </w:rPr>
      <w:t>21</w:t>
    </w:r>
    <w:r w:rsidRPr="00DC5CAB">
      <w:rPr>
        <w:rFonts w:ascii="Calibri" w:hAnsi="Calibri"/>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E72EE" w14:textId="77777777" w:rsidR="00B03113" w:rsidRPr="00B97577" w:rsidRDefault="00B03113">
    <w:pPr>
      <w:pStyle w:val="BodyText"/>
      <w:spacing w:line="14" w:lineRule="auto"/>
      <w:rPr>
        <w:rFonts w:ascii="Calibri" w:hAnsi="Calibri"/>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0CFB0F" w14:textId="77777777" w:rsidR="00A12C78" w:rsidRDefault="00A12C78">
      <w:r>
        <w:separator/>
      </w:r>
    </w:p>
  </w:footnote>
  <w:footnote w:type="continuationSeparator" w:id="0">
    <w:p w14:paraId="2B6E6BB7" w14:textId="77777777" w:rsidR="00A12C78" w:rsidRDefault="00A12C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842D54" w14:textId="77777777" w:rsidR="00341DB1" w:rsidRDefault="00000000">
    <w:pPr>
      <w:pStyle w:val="Header"/>
    </w:pPr>
    <w:r>
      <w:rPr>
        <w:noProof/>
        <w:lang w:eastAsia="zh-CN"/>
      </w:rPr>
      <w:drawing>
        <wp:anchor distT="0" distB="0" distL="114300" distR="114300" simplePos="0" relativeHeight="251658240" behindDoc="1" locked="0" layoutInCell="1" allowOverlap="1" wp14:anchorId="74CA1A55" wp14:editId="08611D8D">
          <wp:simplePos x="0" y="0"/>
          <wp:positionH relativeFrom="column">
            <wp:posOffset>-293469</wp:posOffset>
          </wp:positionH>
          <wp:positionV relativeFrom="paragraph">
            <wp:posOffset>0</wp:posOffset>
          </wp:positionV>
          <wp:extent cx="7575453" cy="723351"/>
          <wp:effectExtent l="0" t="0" r="6985" b="63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3838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CBCF95" w14:textId="77777777" w:rsidR="00B03113" w:rsidRPr="00B97577" w:rsidRDefault="00B03113">
    <w:pPr>
      <w:pStyle w:val="BodyText"/>
      <w:spacing w:line="14" w:lineRule="auto"/>
      <w:rPr>
        <w:rFonts w:ascii="Calibri" w:hAnsi="Calibri"/>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305CE4" w14:textId="77777777" w:rsidR="00D70DAD" w:rsidRPr="00B97577" w:rsidRDefault="00000000">
    <w:pPr>
      <w:pStyle w:val="BodyText"/>
      <w:spacing w:line="14" w:lineRule="auto"/>
      <w:rPr>
        <w:rFonts w:ascii="Calibri" w:hAnsi="Calibri"/>
        <w:sz w:val="2"/>
      </w:rPr>
    </w:pPr>
    <w:r>
      <w:rPr>
        <w:noProof/>
        <w:lang w:eastAsia="zh-CN"/>
      </w:rPr>
      <w:drawing>
        <wp:anchor distT="0" distB="0" distL="114300" distR="114300" simplePos="0" relativeHeight="251659264" behindDoc="1" locked="0" layoutInCell="1" allowOverlap="1" wp14:anchorId="10B768A4" wp14:editId="67361AD1">
          <wp:simplePos x="0" y="0"/>
          <wp:positionH relativeFrom="column">
            <wp:posOffset>-302748</wp:posOffset>
          </wp:positionH>
          <wp:positionV relativeFrom="paragraph">
            <wp:posOffset>-2345</wp:posOffset>
          </wp:positionV>
          <wp:extent cx="7575453" cy="723351"/>
          <wp:effectExtent l="0" t="0" r="6985" b="635"/>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44833"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67CA98" w14:textId="77777777" w:rsidR="000A57C3" w:rsidRPr="00B97577" w:rsidRDefault="00000000">
    <w:pPr>
      <w:pStyle w:val="BodyText"/>
      <w:spacing w:line="14" w:lineRule="auto"/>
      <w:rPr>
        <w:rFonts w:ascii="Calibri" w:hAnsi="Calibri"/>
        <w:sz w:val="2"/>
      </w:rPr>
    </w:pPr>
    <w:r>
      <w:rPr>
        <w:noProof/>
        <w:lang w:eastAsia="zh-CN"/>
      </w:rPr>
      <w:drawing>
        <wp:anchor distT="0" distB="0" distL="114300" distR="114300" simplePos="0" relativeHeight="251660288" behindDoc="1" locked="0" layoutInCell="1" allowOverlap="1" wp14:anchorId="21AFA975" wp14:editId="6B04A5B3">
          <wp:simplePos x="0" y="0"/>
          <wp:positionH relativeFrom="column">
            <wp:posOffset>-302748</wp:posOffset>
          </wp:positionH>
          <wp:positionV relativeFrom="paragraph">
            <wp:posOffset>-2345</wp:posOffset>
          </wp:positionV>
          <wp:extent cx="7575453" cy="723351"/>
          <wp:effectExtent l="0" t="0" r="6985" b="635"/>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4979"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676318" w14:textId="77777777" w:rsidR="005B5BC8" w:rsidRPr="00B97577" w:rsidRDefault="00000000">
    <w:pPr>
      <w:pStyle w:val="BodyText"/>
      <w:spacing w:line="14" w:lineRule="auto"/>
      <w:rPr>
        <w:rFonts w:ascii="Calibri" w:hAnsi="Calibri"/>
        <w:sz w:val="2"/>
      </w:rPr>
    </w:pPr>
    <w:r>
      <w:rPr>
        <w:noProof/>
        <w:lang w:eastAsia="zh-CN"/>
      </w:rPr>
      <w:drawing>
        <wp:anchor distT="0" distB="0" distL="114300" distR="114300" simplePos="0" relativeHeight="251661312" behindDoc="1" locked="0" layoutInCell="1" allowOverlap="1" wp14:anchorId="2C55A6B6" wp14:editId="6CE95022">
          <wp:simplePos x="0" y="0"/>
          <wp:positionH relativeFrom="column">
            <wp:posOffset>-302748</wp:posOffset>
          </wp:positionH>
          <wp:positionV relativeFrom="paragraph">
            <wp:posOffset>-2345</wp:posOffset>
          </wp:positionV>
          <wp:extent cx="7575453" cy="723351"/>
          <wp:effectExtent l="0" t="0" r="6985" b="63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639948"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23266E" w14:textId="77777777" w:rsidR="00274EDF" w:rsidRPr="00B97577" w:rsidRDefault="00000000">
    <w:pPr>
      <w:pStyle w:val="BodyText"/>
      <w:spacing w:line="14" w:lineRule="auto"/>
      <w:rPr>
        <w:rFonts w:ascii="Calibri" w:hAnsi="Calibri"/>
        <w:sz w:val="2"/>
      </w:rPr>
    </w:pPr>
    <w:r>
      <w:rPr>
        <w:noProof/>
        <w:lang w:eastAsia="zh-CN"/>
      </w:rPr>
      <w:drawing>
        <wp:anchor distT="0" distB="0" distL="114300" distR="114300" simplePos="0" relativeHeight="251662336" behindDoc="1" locked="0" layoutInCell="1" allowOverlap="1" wp14:anchorId="4DB41526" wp14:editId="109C22C2">
          <wp:simplePos x="0" y="0"/>
          <wp:positionH relativeFrom="column">
            <wp:posOffset>-302748</wp:posOffset>
          </wp:positionH>
          <wp:positionV relativeFrom="paragraph">
            <wp:posOffset>-2345</wp:posOffset>
          </wp:positionV>
          <wp:extent cx="7575453" cy="723351"/>
          <wp:effectExtent l="0" t="0" r="6985" b="635"/>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02256"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ECA08F" w14:textId="77777777" w:rsidR="00A25894" w:rsidRPr="00B97577" w:rsidRDefault="00000000">
    <w:pPr>
      <w:pStyle w:val="BodyText"/>
      <w:spacing w:line="14" w:lineRule="auto"/>
      <w:rPr>
        <w:rFonts w:ascii="Calibri" w:hAnsi="Calibri"/>
        <w:sz w:val="2"/>
      </w:rPr>
    </w:pPr>
    <w:r>
      <w:rPr>
        <w:noProof/>
        <w:lang w:eastAsia="zh-CN"/>
      </w:rPr>
      <w:drawing>
        <wp:anchor distT="0" distB="0" distL="114300" distR="114300" simplePos="0" relativeHeight="251663360" behindDoc="1" locked="0" layoutInCell="1" allowOverlap="1" wp14:anchorId="50EE18AF" wp14:editId="5935D1DB">
          <wp:simplePos x="0" y="0"/>
          <wp:positionH relativeFrom="column">
            <wp:posOffset>-302748</wp:posOffset>
          </wp:positionH>
          <wp:positionV relativeFrom="paragraph">
            <wp:posOffset>-2345</wp:posOffset>
          </wp:positionV>
          <wp:extent cx="7575453" cy="723351"/>
          <wp:effectExtent l="0" t="0" r="6985" b="635"/>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71253"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DA09B4" w14:textId="77777777" w:rsidR="00A0188E" w:rsidRPr="00B97577" w:rsidRDefault="00000000">
    <w:pPr>
      <w:pStyle w:val="BodyText"/>
      <w:spacing w:line="14" w:lineRule="auto"/>
      <w:rPr>
        <w:rFonts w:ascii="Calibri" w:hAnsi="Calibri"/>
        <w:sz w:val="2"/>
      </w:rPr>
    </w:pPr>
    <w:r>
      <w:rPr>
        <w:noProof/>
        <w:lang w:eastAsia="zh-CN"/>
      </w:rPr>
      <w:drawing>
        <wp:anchor distT="0" distB="0" distL="114300" distR="114300" simplePos="0" relativeHeight="251664384" behindDoc="1" locked="0" layoutInCell="1" allowOverlap="1" wp14:anchorId="00C0A810" wp14:editId="79FC17B2">
          <wp:simplePos x="0" y="0"/>
          <wp:positionH relativeFrom="column">
            <wp:posOffset>-302748</wp:posOffset>
          </wp:positionH>
          <wp:positionV relativeFrom="paragraph">
            <wp:posOffset>-2345</wp:posOffset>
          </wp:positionV>
          <wp:extent cx="7575453" cy="723351"/>
          <wp:effectExtent l="0" t="0" r="6985" b="635"/>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4423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D58236" w14:textId="77777777" w:rsidR="00852D9A" w:rsidRPr="00B97577" w:rsidRDefault="00000000">
    <w:pPr>
      <w:pStyle w:val="BodyText"/>
      <w:spacing w:line="14" w:lineRule="auto"/>
      <w:rPr>
        <w:rFonts w:ascii="Calibri" w:hAnsi="Calibri"/>
        <w:sz w:val="2"/>
      </w:rPr>
    </w:pPr>
    <w:r>
      <w:rPr>
        <w:noProof/>
        <w:lang w:eastAsia="zh-CN"/>
      </w:rPr>
      <w:drawing>
        <wp:anchor distT="0" distB="0" distL="114300" distR="114300" simplePos="0" relativeHeight="251665408" behindDoc="1" locked="0" layoutInCell="1" allowOverlap="1" wp14:anchorId="5725F61C" wp14:editId="665F6B82">
          <wp:simplePos x="0" y="0"/>
          <wp:positionH relativeFrom="column">
            <wp:posOffset>-302748</wp:posOffset>
          </wp:positionH>
          <wp:positionV relativeFrom="paragraph">
            <wp:posOffset>-2345</wp:posOffset>
          </wp:positionV>
          <wp:extent cx="7575453" cy="723351"/>
          <wp:effectExtent l="0" t="0" r="6985" b="635"/>
          <wp:wrapNone/>
          <wp:docPr id="125262153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6692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EB98D8" w14:textId="1D258AF5" w:rsidR="00C20129" w:rsidRPr="00B97577" w:rsidRDefault="00000000">
    <w:pPr>
      <w:pStyle w:val="BodyText"/>
      <w:spacing w:line="14" w:lineRule="auto"/>
      <w:rPr>
        <w:rFonts w:ascii="Calibri" w:hAnsi="Calibri"/>
        <w:sz w:val="2"/>
      </w:rPr>
    </w:pPr>
    <w:r>
      <w:rPr>
        <w:noProof/>
        <w:lang w:eastAsia="zh-CN"/>
      </w:rPr>
      <w:drawing>
        <wp:anchor distT="0" distB="0" distL="114300" distR="114300" simplePos="0" relativeHeight="251666432" behindDoc="1" locked="0" layoutInCell="1" allowOverlap="1" wp14:anchorId="274BE9CA" wp14:editId="4450A6DB">
          <wp:simplePos x="0" y="0"/>
          <wp:positionH relativeFrom="column">
            <wp:posOffset>-302748</wp:posOffset>
          </wp:positionH>
          <wp:positionV relativeFrom="paragraph">
            <wp:posOffset>-2345</wp:posOffset>
          </wp:positionV>
          <wp:extent cx="7575453" cy="723351"/>
          <wp:effectExtent l="0" t="0" r="6985" b="635"/>
          <wp:wrapNone/>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154157"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F6C03"/>
    <w:multiLevelType w:val="hybridMultilevel"/>
    <w:tmpl w:val="1E2E4FB2"/>
    <w:lvl w:ilvl="0" w:tplc="B1B01E1A">
      <w:numFmt w:val="bullet"/>
      <w:lvlText w:val="•"/>
      <w:lvlJc w:val="left"/>
      <w:pPr>
        <w:ind w:left="693"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0FB0574C">
      <w:numFmt w:val="bullet"/>
      <w:lvlText w:val="•"/>
      <w:lvlJc w:val="left"/>
      <w:pPr>
        <w:ind w:left="1736" w:hanging="227"/>
      </w:pPr>
      <w:rPr>
        <w:rFonts w:hint="default"/>
        <w:lang w:val="en-US" w:eastAsia="en-US" w:bidi="ar-SA"/>
      </w:rPr>
    </w:lvl>
    <w:lvl w:ilvl="2" w:tplc="688E9E04">
      <w:numFmt w:val="bullet"/>
      <w:lvlText w:val="•"/>
      <w:lvlJc w:val="left"/>
      <w:pPr>
        <w:ind w:left="2773" w:hanging="227"/>
      </w:pPr>
      <w:rPr>
        <w:rFonts w:hint="default"/>
        <w:lang w:val="en-US" w:eastAsia="en-US" w:bidi="ar-SA"/>
      </w:rPr>
    </w:lvl>
    <w:lvl w:ilvl="3" w:tplc="AC249150">
      <w:numFmt w:val="bullet"/>
      <w:lvlText w:val="•"/>
      <w:lvlJc w:val="left"/>
      <w:pPr>
        <w:ind w:left="3809" w:hanging="227"/>
      </w:pPr>
      <w:rPr>
        <w:rFonts w:hint="default"/>
        <w:lang w:val="en-US" w:eastAsia="en-US" w:bidi="ar-SA"/>
      </w:rPr>
    </w:lvl>
    <w:lvl w:ilvl="4" w:tplc="484E2454">
      <w:numFmt w:val="bullet"/>
      <w:lvlText w:val="•"/>
      <w:lvlJc w:val="left"/>
      <w:pPr>
        <w:ind w:left="4846" w:hanging="227"/>
      </w:pPr>
      <w:rPr>
        <w:rFonts w:hint="default"/>
        <w:lang w:val="en-US" w:eastAsia="en-US" w:bidi="ar-SA"/>
      </w:rPr>
    </w:lvl>
    <w:lvl w:ilvl="5" w:tplc="18746C76">
      <w:numFmt w:val="bullet"/>
      <w:lvlText w:val="•"/>
      <w:lvlJc w:val="left"/>
      <w:pPr>
        <w:ind w:left="5882" w:hanging="227"/>
      </w:pPr>
      <w:rPr>
        <w:rFonts w:hint="default"/>
        <w:lang w:val="en-US" w:eastAsia="en-US" w:bidi="ar-SA"/>
      </w:rPr>
    </w:lvl>
    <w:lvl w:ilvl="6" w:tplc="7A4C5012">
      <w:numFmt w:val="bullet"/>
      <w:lvlText w:val="•"/>
      <w:lvlJc w:val="left"/>
      <w:pPr>
        <w:ind w:left="6919" w:hanging="227"/>
      </w:pPr>
      <w:rPr>
        <w:rFonts w:hint="default"/>
        <w:lang w:val="en-US" w:eastAsia="en-US" w:bidi="ar-SA"/>
      </w:rPr>
    </w:lvl>
    <w:lvl w:ilvl="7" w:tplc="41802EB6">
      <w:numFmt w:val="bullet"/>
      <w:lvlText w:val="•"/>
      <w:lvlJc w:val="left"/>
      <w:pPr>
        <w:ind w:left="7955" w:hanging="227"/>
      </w:pPr>
      <w:rPr>
        <w:rFonts w:hint="default"/>
        <w:lang w:val="en-US" w:eastAsia="en-US" w:bidi="ar-SA"/>
      </w:rPr>
    </w:lvl>
    <w:lvl w:ilvl="8" w:tplc="4C5CCBAE">
      <w:numFmt w:val="bullet"/>
      <w:lvlText w:val="•"/>
      <w:lvlJc w:val="left"/>
      <w:pPr>
        <w:ind w:left="8992" w:hanging="227"/>
      </w:pPr>
      <w:rPr>
        <w:rFonts w:hint="default"/>
        <w:lang w:val="en-US" w:eastAsia="en-US" w:bidi="ar-SA"/>
      </w:rPr>
    </w:lvl>
  </w:abstractNum>
  <w:abstractNum w:abstractNumId="1" w15:restartNumberingAfterBreak="0">
    <w:nsid w:val="1C1161B9"/>
    <w:multiLevelType w:val="hybridMultilevel"/>
    <w:tmpl w:val="5DCE4152"/>
    <w:lvl w:ilvl="0" w:tplc="8A102090">
      <w:start w:val="1"/>
      <w:numFmt w:val="decimal"/>
      <w:lvlText w:val="%1."/>
      <w:lvlJc w:val="left"/>
      <w:pPr>
        <w:ind w:left="523" w:hanging="227"/>
        <w:jc w:val="left"/>
      </w:pPr>
      <w:rPr>
        <w:rFonts w:ascii="Calibri" w:eastAsia="RooneySans Regular" w:hAnsi="Calibri" w:cs="Calibri" w:hint="default"/>
        <w:b w:val="0"/>
        <w:bCs w:val="0"/>
        <w:i w:val="0"/>
        <w:iCs w:val="0"/>
        <w:spacing w:val="-5"/>
        <w:w w:val="100"/>
        <w:sz w:val="22"/>
        <w:szCs w:val="22"/>
        <w:lang w:val="en-US" w:eastAsia="en-US" w:bidi="ar-SA"/>
      </w:rPr>
    </w:lvl>
    <w:lvl w:ilvl="1" w:tplc="81A07C4A">
      <w:numFmt w:val="bullet"/>
      <w:lvlText w:val="•"/>
      <w:lvlJc w:val="left"/>
      <w:pPr>
        <w:ind w:left="1574" w:hanging="227"/>
      </w:pPr>
      <w:rPr>
        <w:rFonts w:hint="default"/>
        <w:lang w:val="en-US" w:eastAsia="en-US" w:bidi="ar-SA"/>
      </w:rPr>
    </w:lvl>
    <w:lvl w:ilvl="2" w:tplc="BD469E4C">
      <w:numFmt w:val="bullet"/>
      <w:lvlText w:val="•"/>
      <w:lvlJc w:val="left"/>
      <w:pPr>
        <w:ind w:left="2629" w:hanging="227"/>
      </w:pPr>
      <w:rPr>
        <w:rFonts w:hint="default"/>
        <w:lang w:val="en-US" w:eastAsia="en-US" w:bidi="ar-SA"/>
      </w:rPr>
    </w:lvl>
    <w:lvl w:ilvl="3" w:tplc="6B9CAFD8">
      <w:numFmt w:val="bullet"/>
      <w:lvlText w:val="•"/>
      <w:lvlJc w:val="left"/>
      <w:pPr>
        <w:ind w:left="3683" w:hanging="227"/>
      </w:pPr>
      <w:rPr>
        <w:rFonts w:hint="default"/>
        <w:lang w:val="en-US" w:eastAsia="en-US" w:bidi="ar-SA"/>
      </w:rPr>
    </w:lvl>
    <w:lvl w:ilvl="4" w:tplc="846808DC">
      <w:numFmt w:val="bullet"/>
      <w:lvlText w:val="•"/>
      <w:lvlJc w:val="left"/>
      <w:pPr>
        <w:ind w:left="4738" w:hanging="227"/>
      </w:pPr>
      <w:rPr>
        <w:rFonts w:hint="default"/>
        <w:lang w:val="en-US" w:eastAsia="en-US" w:bidi="ar-SA"/>
      </w:rPr>
    </w:lvl>
    <w:lvl w:ilvl="5" w:tplc="30663BA8">
      <w:numFmt w:val="bullet"/>
      <w:lvlText w:val="•"/>
      <w:lvlJc w:val="left"/>
      <w:pPr>
        <w:ind w:left="5792" w:hanging="227"/>
      </w:pPr>
      <w:rPr>
        <w:rFonts w:hint="default"/>
        <w:lang w:val="en-US" w:eastAsia="en-US" w:bidi="ar-SA"/>
      </w:rPr>
    </w:lvl>
    <w:lvl w:ilvl="6" w:tplc="2332BF1E">
      <w:numFmt w:val="bullet"/>
      <w:lvlText w:val="•"/>
      <w:lvlJc w:val="left"/>
      <w:pPr>
        <w:ind w:left="6847" w:hanging="227"/>
      </w:pPr>
      <w:rPr>
        <w:rFonts w:hint="default"/>
        <w:lang w:val="en-US" w:eastAsia="en-US" w:bidi="ar-SA"/>
      </w:rPr>
    </w:lvl>
    <w:lvl w:ilvl="7" w:tplc="986E1952">
      <w:numFmt w:val="bullet"/>
      <w:lvlText w:val="•"/>
      <w:lvlJc w:val="left"/>
      <w:pPr>
        <w:ind w:left="7901" w:hanging="227"/>
      </w:pPr>
      <w:rPr>
        <w:rFonts w:hint="default"/>
        <w:lang w:val="en-US" w:eastAsia="en-US" w:bidi="ar-SA"/>
      </w:rPr>
    </w:lvl>
    <w:lvl w:ilvl="8" w:tplc="BE24E564">
      <w:numFmt w:val="bullet"/>
      <w:lvlText w:val="•"/>
      <w:lvlJc w:val="left"/>
      <w:pPr>
        <w:ind w:left="8956" w:hanging="227"/>
      </w:pPr>
      <w:rPr>
        <w:rFonts w:hint="default"/>
        <w:lang w:val="en-US" w:eastAsia="en-US" w:bidi="ar-SA"/>
      </w:rPr>
    </w:lvl>
  </w:abstractNum>
  <w:abstractNum w:abstractNumId="2" w15:restartNumberingAfterBreak="0">
    <w:nsid w:val="21143DEB"/>
    <w:multiLevelType w:val="multilevel"/>
    <w:tmpl w:val="1FE29CD4"/>
    <w:lvl w:ilvl="0">
      <w:start w:val="4"/>
      <w:numFmt w:val="decimal"/>
      <w:lvlText w:val="%1"/>
      <w:lvlJc w:val="left"/>
      <w:pPr>
        <w:ind w:left="649" w:hanging="366"/>
        <w:jc w:val="left"/>
      </w:pPr>
      <w:rPr>
        <w:rFonts w:hint="default"/>
        <w:lang w:val="en-US" w:eastAsia="en-US" w:bidi="ar-SA"/>
      </w:rPr>
    </w:lvl>
    <w:lvl w:ilvl="1">
      <w:start w:val="1"/>
      <w:numFmt w:val="decimal"/>
      <w:lvlText w:val="%1.%2"/>
      <w:lvlJc w:val="left"/>
      <w:pPr>
        <w:ind w:left="649" w:hanging="366"/>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1020"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3">
      <w:numFmt w:val="bullet"/>
      <w:lvlText w:val="•"/>
      <w:lvlJc w:val="left"/>
      <w:pPr>
        <w:ind w:left="3170" w:hanging="227"/>
      </w:pPr>
      <w:rPr>
        <w:rFonts w:hint="default"/>
        <w:lang w:val="en-US" w:eastAsia="en-US" w:bidi="ar-SA"/>
      </w:rPr>
    </w:lvl>
    <w:lvl w:ilvl="4">
      <w:numFmt w:val="bullet"/>
      <w:lvlText w:val="•"/>
      <w:lvlJc w:val="left"/>
      <w:pPr>
        <w:ind w:left="4245" w:hanging="227"/>
      </w:pPr>
      <w:rPr>
        <w:rFonts w:hint="default"/>
        <w:lang w:val="en-US" w:eastAsia="en-US" w:bidi="ar-SA"/>
      </w:rPr>
    </w:lvl>
    <w:lvl w:ilvl="5">
      <w:numFmt w:val="bullet"/>
      <w:lvlText w:val="•"/>
      <w:lvlJc w:val="left"/>
      <w:pPr>
        <w:ind w:left="5320" w:hanging="227"/>
      </w:pPr>
      <w:rPr>
        <w:rFonts w:hint="default"/>
        <w:lang w:val="en-US" w:eastAsia="en-US" w:bidi="ar-SA"/>
      </w:rPr>
    </w:lvl>
    <w:lvl w:ilvl="6">
      <w:numFmt w:val="bullet"/>
      <w:lvlText w:val="•"/>
      <w:lvlJc w:val="left"/>
      <w:pPr>
        <w:ind w:left="6395" w:hanging="227"/>
      </w:pPr>
      <w:rPr>
        <w:rFonts w:hint="default"/>
        <w:lang w:val="en-US" w:eastAsia="en-US" w:bidi="ar-SA"/>
      </w:rPr>
    </w:lvl>
    <w:lvl w:ilvl="7">
      <w:numFmt w:val="bullet"/>
      <w:lvlText w:val="•"/>
      <w:lvlJc w:val="left"/>
      <w:pPr>
        <w:ind w:left="7470" w:hanging="227"/>
      </w:pPr>
      <w:rPr>
        <w:rFonts w:hint="default"/>
        <w:lang w:val="en-US" w:eastAsia="en-US" w:bidi="ar-SA"/>
      </w:rPr>
    </w:lvl>
    <w:lvl w:ilvl="8">
      <w:numFmt w:val="bullet"/>
      <w:lvlText w:val="•"/>
      <w:lvlJc w:val="left"/>
      <w:pPr>
        <w:ind w:left="8545" w:hanging="227"/>
      </w:pPr>
      <w:rPr>
        <w:rFonts w:hint="default"/>
        <w:lang w:val="en-US" w:eastAsia="en-US" w:bidi="ar-SA"/>
      </w:rPr>
    </w:lvl>
  </w:abstractNum>
  <w:abstractNum w:abstractNumId="3" w15:restartNumberingAfterBreak="0">
    <w:nsid w:val="280A4950"/>
    <w:multiLevelType w:val="hybridMultilevel"/>
    <w:tmpl w:val="3C9E0384"/>
    <w:lvl w:ilvl="0" w:tplc="65B41E00">
      <w:start w:val="1"/>
      <w:numFmt w:val="decimal"/>
      <w:lvlText w:val="%1."/>
      <w:lvlJc w:val="left"/>
      <w:pPr>
        <w:ind w:left="425" w:hanging="284"/>
        <w:jc w:val="left"/>
      </w:pPr>
      <w:rPr>
        <w:rFonts w:ascii="Calibri" w:eastAsia="RooneySans Regular" w:hAnsi="Calibri" w:cs="Calibri" w:hint="default"/>
        <w:b w:val="0"/>
        <w:bCs w:val="0"/>
        <w:i w:val="0"/>
        <w:iCs w:val="0"/>
        <w:spacing w:val="-5"/>
        <w:w w:val="100"/>
        <w:sz w:val="22"/>
        <w:szCs w:val="22"/>
        <w:lang w:val="en-US" w:eastAsia="en-US" w:bidi="ar-SA"/>
      </w:rPr>
    </w:lvl>
    <w:lvl w:ilvl="1" w:tplc="5D2E14BC">
      <w:numFmt w:val="bullet"/>
      <w:lvlText w:val="•"/>
      <w:lvlJc w:val="left"/>
      <w:pPr>
        <w:ind w:left="1432" w:hanging="284"/>
      </w:pPr>
      <w:rPr>
        <w:rFonts w:hint="default"/>
        <w:lang w:val="en-US" w:eastAsia="en-US" w:bidi="ar-SA"/>
      </w:rPr>
    </w:lvl>
    <w:lvl w:ilvl="2" w:tplc="E752B546">
      <w:numFmt w:val="bullet"/>
      <w:lvlText w:val="•"/>
      <w:lvlJc w:val="left"/>
      <w:pPr>
        <w:ind w:left="2445" w:hanging="284"/>
      </w:pPr>
      <w:rPr>
        <w:rFonts w:hint="default"/>
        <w:lang w:val="en-US" w:eastAsia="en-US" w:bidi="ar-SA"/>
      </w:rPr>
    </w:lvl>
    <w:lvl w:ilvl="3" w:tplc="EAEE5580">
      <w:numFmt w:val="bullet"/>
      <w:lvlText w:val="•"/>
      <w:lvlJc w:val="left"/>
      <w:pPr>
        <w:ind w:left="3457" w:hanging="284"/>
      </w:pPr>
      <w:rPr>
        <w:rFonts w:hint="default"/>
        <w:lang w:val="en-US" w:eastAsia="en-US" w:bidi="ar-SA"/>
      </w:rPr>
    </w:lvl>
    <w:lvl w:ilvl="4" w:tplc="845E9ED2">
      <w:numFmt w:val="bullet"/>
      <w:lvlText w:val="•"/>
      <w:lvlJc w:val="left"/>
      <w:pPr>
        <w:ind w:left="4470" w:hanging="284"/>
      </w:pPr>
      <w:rPr>
        <w:rFonts w:hint="default"/>
        <w:lang w:val="en-US" w:eastAsia="en-US" w:bidi="ar-SA"/>
      </w:rPr>
    </w:lvl>
    <w:lvl w:ilvl="5" w:tplc="54C2FBDE">
      <w:numFmt w:val="bullet"/>
      <w:lvlText w:val="•"/>
      <w:lvlJc w:val="left"/>
      <w:pPr>
        <w:ind w:left="5482" w:hanging="284"/>
      </w:pPr>
      <w:rPr>
        <w:rFonts w:hint="default"/>
        <w:lang w:val="en-US" w:eastAsia="en-US" w:bidi="ar-SA"/>
      </w:rPr>
    </w:lvl>
    <w:lvl w:ilvl="6" w:tplc="35A67568">
      <w:numFmt w:val="bullet"/>
      <w:lvlText w:val="•"/>
      <w:lvlJc w:val="left"/>
      <w:pPr>
        <w:ind w:left="6495" w:hanging="284"/>
      </w:pPr>
      <w:rPr>
        <w:rFonts w:hint="default"/>
        <w:lang w:val="en-US" w:eastAsia="en-US" w:bidi="ar-SA"/>
      </w:rPr>
    </w:lvl>
    <w:lvl w:ilvl="7" w:tplc="9CACF4FA">
      <w:numFmt w:val="bullet"/>
      <w:lvlText w:val="•"/>
      <w:lvlJc w:val="left"/>
      <w:pPr>
        <w:ind w:left="7507" w:hanging="284"/>
      </w:pPr>
      <w:rPr>
        <w:rFonts w:hint="default"/>
        <w:lang w:val="en-US" w:eastAsia="en-US" w:bidi="ar-SA"/>
      </w:rPr>
    </w:lvl>
    <w:lvl w:ilvl="8" w:tplc="E4EA7B1C">
      <w:numFmt w:val="bullet"/>
      <w:lvlText w:val="•"/>
      <w:lvlJc w:val="left"/>
      <w:pPr>
        <w:ind w:left="8520" w:hanging="284"/>
      </w:pPr>
      <w:rPr>
        <w:rFonts w:hint="default"/>
        <w:lang w:val="en-US" w:eastAsia="en-US" w:bidi="ar-SA"/>
      </w:rPr>
    </w:lvl>
  </w:abstractNum>
  <w:abstractNum w:abstractNumId="4" w15:restartNumberingAfterBreak="0">
    <w:nsid w:val="2ED60329"/>
    <w:multiLevelType w:val="hybridMultilevel"/>
    <w:tmpl w:val="FAA2AE36"/>
    <w:lvl w:ilvl="0" w:tplc="07D6FD48">
      <w:start w:val="5"/>
      <w:numFmt w:val="decimal"/>
      <w:lvlText w:val="%1"/>
      <w:lvlJc w:val="left"/>
      <w:pPr>
        <w:ind w:left="503" w:hanging="221"/>
        <w:jc w:val="left"/>
      </w:pPr>
      <w:rPr>
        <w:rFonts w:ascii="Calibri" w:eastAsia="RooneySans Bold" w:hAnsi="Calibri" w:cs="Calibri" w:hint="default"/>
        <w:b/>
        <w:bCs/>
        <w:i w:val="0"/>
        <w:iCs w:val="0"/>
        <w:spacing w:val="0"/>
        <w:w w:val="100"/>
        <w:sz w:val="22"/>
        <w:szCs w:val="22"/>
        <w:lang w:val="en-US" w:eastAsia="en-US" w:bidi="ar-SA"/>
      </w:rPr>
    </w:lvl>
    <w:lvl w:ilvl="1" w:tplc="6C80FB08">
      <w:numFmt w:val="bullet"/>
      <w:lvlText w:val="•"/>
      <w:lvlJc w:val="left"/>
      <w:pPr>
        <w:ind w:left="1519" w:hanging="221"/>
      </w:pPr>
      <w:rPr>
        <w:rFonts w:hint="default"/>
        <w:lang w:val="en-US" w:eastAsia="en-US" w:bidi="ar-SA"/>
      </w:rPr>
    </w:lvl>
    <w:lvl w:ilvl="2" w:tplc="24AA0174">
      <w:numFmt w:val="bullet"/>
      <w:lvlText w:val="•"/>
      <w:lvlJc w:val="left"/>
      <w:pPr>
        <w:ind w:left="2539" w:hanging="221"/>
      </w:pPr>
      <w:rPr>
        <w:rFonts w:hint="default"/>
        <w:lang w:val="en-US" w:eastAsia="en-US" w:bidi="ar-SA"/>
      </w:rPr>
    </w:lvl>
    <w:lvl w:ilvl="3" w:tplc="3146CE6A">
      <w:numFmt w:val="bullet"/>
      <w:lvlText w:val="•"/>
      <w:lvlJc w:val="left"/>
      <w:pPr>
        <w:ind w:left="3558" w:hanging="221"/>
      </w:pPr>
      <w:rPr>
        <w:rFonts w:hint="default"/>
        <w:lang w:val="en-US" w:eastAsia="en-US" w:bidi="ar-SA"/>
      </w:rPr>
    </w:lvl>
    <w:lvl w:ilvl="4" w:tplc="5CE8B180">
      <w:numFmt w:val="bullet"/>
      <w:lvlText w:val="•"/>
      <w:lvlJc w:val="left"/>
      <w:pPr>
        <w:ind w:left="4577" w:hanging="221"/>
      </w:pPr>
      <w:rPr>
        <w:rFonts w:hint="default"/>
        <w:lang w:val="en-US" w:eastAsia="en-US" w:bidi="ar-SA"/>
      </w:rPr>
    </w:lvl>
    <w:lvl w:ilvl="5" w:tplc="255828B6">
      <w:numFmt w:val="bullet"/>
      <w:lvlText w:val="•"/>
      <w:lvlJc w:val="left"/>
      <w:pPr>
        <w:ind w:left="5597" w:hanging="221"/>
      </w:pPr>
      <w:rPr>
        <w:rFonts w:hint="default"/>
        <w:lang w:val="en-US" w:eastAsia="en-US" w:bidi="ar-SA"/>
      </w:rPr>
    </w:lvl>
    <w:lvl w:ilvl="6" w:tplc="19C048A8">
      <w:numFmt w:val="bullet"/>
      <w:lvlText w:val="•"/>
      <w:lvlJc w:val="left"/>
      <w:pPr>
        <w:ind w:left="6616" w:hanging="221"/>
      </w:pPr>
      <w:rPr>
        <w:rFonts w:hint="default"/>
        <w:lang w:val="en-US" w:eastAsia="en-US" w:bidi="ar-SA"/>
      </w:rPr>
    </w:lvl>
    <w:lvl w:ilvl="7" w:tplc="A900F3CE">
      <w:numFmt w:val="bullet"/>
      <w:lvlText w:val="•"/>
      <w:lvlJc w:val="left"/>
      <w:pPr>
        <w:ind w:left="7636" w:hanging="221"/>
      </w:pPr>
      <w:rPr>
        <w:rFonts w:hint="default"/>
        <w:lang w:val="en-US" w:eastAsia="en-US" w:bidi="ar-SA"/>
      </w:rPr>
    </w:lvl>
    <w:lvl w:ilvl="8" w:tplc="E320E1E4">
      <w:numFmt w:val="bullet"/>
      <w:lvlText w:val="•"/>
      <w:lvlJc w:val="left"/>
      <w:pPr>
        <w:ind w:left="8655" w:hanging="221"/>
      </w:pPr>
      <w:rPr>
        <w:rFonts w:hint="default"/>
        <w:lang w:val="en-US" w:eastAsia="en-US" w:bidi="ar-SA"/>
      </w:rPr>
    </w:lvl>
  </w:abstractNum>
  <w:abstractNum w:abstractNumId="5" w15:restartNumberingAfterBreak="0">
    <w:nsid w:val="3BB26CCE"/>
    <w:multiLevelType w:val="hybridMultilevel"/>
    <w:tmpl w:val="E3B2DADE"/>
    <w:lvl w:ilvl="0" w:tplc="14321D16">
      <w:numFmt w:val="bullet"/>
      <w:lvlText w:val="•"/>
      <w:lvlJc w:val="left"/>
      <w:pPr>
        <w:ind w:left="311" w:hanging="171"/>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4ABC8C86">
      <w:numFmt w:val="bullet"/>
      <w:lvlText w:val="•"/>
      <w:lvlJc w:val="left"/>
      <w:pPr>
        <w:ind w:left="1342" w:hanging="171"/>
      </w:pPr>
      <w:rPr>
        <w:rFonts w:hint="default"/>
        <w:lang w:val="en-US" w:eastAsia="en-US" w:bidi="ar-SA"/>
      </w:rPr>
    </w:lvl>
    <w:lvl w:ilvl="2" w:tplc="9C58481C">
      <w:numFmt w:val="bullet"/>
      <w:lvlText w:val="•"/>
      <w:lvlJc w:val="left"/>
      <w:pPr>
        <w:ind w:left="2365" w:hanging="171"/>
      </w:pPr>
      <w:rPr>
        <w:rFonts w:hint="default"/>
        <w:lang w:val="en-US" w:eastAsia="en-US" w:bidi="ar-SA"/>
      </w:rPr>
    </w:lvl>
    <w:lvl w:ilvl="3" w:tplc="D2FCA5A6">
      <w:numFmt w:val="bullet"/>
      <w:lvlText w:val="•"/>
      <w:lvlJc w:val="left"/>
      <w:pPr>
        <w:ind w:left="3387" w:hanging="171"/>
      </w:pPr>
      <w:rPr>
        <w:rFonts w:hint="default"/>
        <w:lang w:val="en-US" w:eastAsia="en-US" w:bidi="ar-SA"/>
      </w:rPr>
    </w:lvl>
    <w:lvl w:ilvl="4" w:tplc="5E6CA9A4">
      <w:numFmt w:val="bullet"/>
      <w:lvlText w:val="•"/>
      <w:lvlJc w:val="left"/>
      <w:pPr>
        <w:ind w:left="4410" w:hanging="171"/>
      </w:pPr>
      <w:rPr>
        <w:rFonts w:hint="default"/>
        <w:lang w:val="en-US" w:eastAsia="en-US" w:bidi="ar-SA"/>
      </w:rPr>
    </w:lvl>
    <w:lvl w:ilvl="5" w:tplc="A538E660">
      <w:numFmt w:val="bullet"/>
      <w:lvlText w:val="•"/>
      <w:lvlJc w:val="left"/>
      <w:pPr>
        <w:ind w:left="5432" w:hanging="171"/>
      </w:pPr>
      <w:rPr>
        <w:rFonts w:hint="default"/>
        <w:lang w:val="en-US" w:eastAsia="en-US" w:bidi="ar-SA"/>
      </w:rPr>
    </w:lvl>
    <w:lvl w:ilvl="6" w:tplc="9D2401CA">
      <w:numFmt w:val="bullet"/>
      <w:lvlText w:val="•"/>
      <w:lvlJc w:val="left"/>
      <w:pPr>
        <w:ind w:left="6455" w:hanging="171"/>
      </w:pPr>
      <w:rPr>
        <w:rFonts w:hint="default"/>
        <w:lang w:val="en-US" w:eastAsia="en-US" w:bidi="ar-SA"/>
      </w:rPr>
    </w:lvl>
    <w:lvl w:ilvl="7" w:tplc="DE7A8C26">
      <w:numFmt w:val="bullet"/>
      <w:lvlText w:val="•"/>
      <w:lvlJc w:val="left"/>
      <w:pPr>
        <w:ind w:left="7477" w:hanging="171"/>
      </w:pPr>
      <w:rPr>
        <w:rFonts w:hint="default"/>
        <w:lang w:val="en-US" w:eastAsia="en-US" w:bidi="ar-SA"/>
      </w:rPr>
    </w:lvl>
    <w:lvl w:ilvl="8" w:tplc="0282A1C2">
      <w:numFmt w:val="bullet"/>
      <w:lvlText w:val="•"/>
      <w:lvlJc w:val="left"/>
      <w:pPr>
        <w:ind w:left="8500" w:hanging="171"/>
      </w:pPr>
      <w:rPr>
        <w:rFonts w:hint="default"/>
        <w:lang w:val="en-US" w:eastAsia="en-US" w:bidi="ar-SA"/>
      </w:rPr>
    </w:lvl>
  </w:abstractNum>
  <w:abstractNum w:abstractNumId="6" w15:restartNumberingAfterBreak="0">
    <w:nsid w:val="44617A28"/>
    <w:multiLevelType w:val="hybridMultilevel"/>
    <w:tmpl w:val="66CE7968"/>
    <w:lvl w:ilvl="0" w:tplc="3244C586">
      <w:numFmt w:val="bullet"/>
      <w:lvlText w:val="•"/>
      <w:lvlJc w:val="left"/>
      <w:pPr>
        <w:ind w:left="693"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2DEAC65E">
      <w:numFmt w:val="bullet"/>
      <w:lvlText w:val="•"/>
      <w:lvlJc w:val="left"/>
      <w:pPr>
        <w:ind w:left="1736" w:hanging="227"/>
      </w:pPr>
      <w:rPr>
        <w:rFonts w:hint="default"/>
        <w:lang w:val="en-US" w:eastAsia="en-US" w:bidi="ar-SA"/>
      </w:rPr>
    </w:lvl>
    <w:lvl w:ilvl="2" w:tplc="BF9C3FE0">
      <w:numFmt w:val="bullet"/>
      <w:lvlText w:val="•"/>
      <w:lvlJc w:val="left"/>
      <w:pPr>
        <w:ind w:left="2773" w:hanging="227"/>
      </w:pPr>
      <w:rPr>
        <w:rFonts w:hint="default"/>
        <w:lang w:val="en-US" w:eastAsia="en-US" w:bidi="ar-SA"/>
      </w:rPr>
    </w:lvl>
    <w:lvl w:ilvl="3" w:tplc="CAC0E676">
      <w:numFmt w:val="bullet"/>
      <w:lvlText w:val="•"/>
      <w:lvlJc w:val="left"/>
      <w:pPr>
        <w:ind w:left="3809" w:hanging="227"/>
      </w:pPr>
      <w:rPr>
        <w:rFonts w:hint="default"/>
        <w:lang w:val="en-US" w:eastAsia="en-US" w:bidi="ar-SA"/>
      </w:rPr>
    </w:lvl>
    <w:lvl w:ilvl="4" w:tplc="D8D884C8">
      <w:numFmt w:val="bullet"/>
      <w:lvlText w:val="•"/>
      <w:lvlJc w:val="left"/>
      <w:pPr>
        <w:ind w:left="4846" w:hanging="227"/>
      </w:pPr>
      <w:rPr>
        <w:rFonts w:hint="default"/>
        <w:lang w:val="en-US" w:eastAsia="en-US" w:bidi="ar-SA"/>
      </w:rPr>
    </w:lvl>
    <w:lvl w:ilvl="5" w:tplc="4D5053BE">
      <w:numFmt w:val="bullet"/>
      <w:lvlText w:val="•"/>
      <w:lvlJc w:val="left"/>
      <w:pPr>
        <w:ind w:left="5882" w:hanging="227"/>
      </w:pPr>
      <w:rPr>
        <w:rFonts w:hint="default"/>
        <w:lang w:val="en-US" w:eastAsia="en-US" w:bidi="ar-SA"/>
      </w:rPr>
    </w:lvl>
    <w:lvl w:ilvl="6" w:tplc="FAA2D710">
      <w:numFmt w:val="bullet"/>
      <w:lvlText w:val="•"/>
      <w:lvlJc w:val="left"/>
      <w:pPr>
        <w:ind w:left="6919" w:hanging="227"/>
      </w:pPr>
      <w:rPr>
        <w:rFonts w:hint="default"/>
        <w:lang w:val="en-US" w:eastAsia="en-US" w:bidi="ar-SA"/>
      </w:rPr>
    </w:lvl>
    <w:lvl w:ilvl="7" w:tplc="01B4A0D2">
      <w:numFmt w:val="bullet"/>
      <w:lvlText w:val="•"/>
      <w:lvlJc w:val="left"/>
      <w:pPr>
        <w:ind w:left="7955" w:hanging="227"/>
      </w:pPr>
      <w:rPr>
        <w:rFonts w:hint="default"/>
        <w:lang w:val="en-US" w:eastAsia="en-US" w:bidi="ar-SA"/>
      </w:rPr>
    </w:lvl>
    <w:lvl w:ilvl="8" w:tplc="177AE724">
      <w:numFmt w:val="bullet"/>
      <w:lvlText w:val="•"/>
      <w:lvlJc w:val="left"/>
      <w:pPr>
        <w:ind w:left="8992" w:hanging="227"/>
      </w:pPr>
      <w:rPr>
        <w:rFonts w:hint="default"/>
        <w:lang w:val="en-US" w:eastAsia="en-US" w:bidi="ar-SA"/>
      </w:rPr>
    </w:lvl>
  </w:abstractNum>
  <w:abstractNum w:abstractNumId="7" w15:restartNumberingAfterBreak="0">
    <w:nsid w:val="495209E1"/>
    <w:multiLevelType w:val="multilevel"/>
    <w:tmpl w:val="61A46AF6"/>
    <w:lvl w:ilvl="0">
      <w:start w:val="1"/>
      <w:numFmt w:val="decimal"/>
      <w:lvlText w:val="%1"/>
      <w:lvlJc w:val="left"/>
      <w:pPr>
        <w:ind w:left="850" w:hanging="327"/>
        <w:jc w:val="left"/>
      </w:pPr>
      <w:rPr>
        <w:rFonts w:hint="default"/>
        <w:lang w:val="en-US" w:eastAsia="en-US" w:bidi="ar-SA"/>
      </w:rPr>
    </w:lvl>
    <w:lvl w:ilvl="1">
      <w:start w:val="1"/>
      <w:numFmt w:val="decimal"/>
      <w:lvlText w:val="%1.%2"/>
      <w:lvlJc w:val="left"/>
      <w:pPr>
        <w:ind w:left="850" w:hanging="327"/>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1260"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3">
      <w:numFmt w:val="bullet"/>
      <w:lvlText w:val="–"/>
      <w:lvlJc w:val="left"/>
      <w:pPr>
        <w:ind w:left="1544"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4">
      <w:numFmt w:val="bullet"/>
      <w:lvlText w:val="•"/>
      <w:lvlJc w:val="left"/>
      <w:pPr>
        <w:ind w:left="3921" w:hanging="227"/>
      </w:pPr>
      <w:rPr>
        <w:rFonts w:hint="default"/>
        <w:lang w:val="en-US" w:eastAsia="en-US" w:bidi="ar-SA"/>
      </w:rPr>
    </w:lvl>
    <w:lvl w:ilvl="5">
      <w:numFmt w:val="bullet"/>
      <w:lvlText w:val="•"/>
      <w:lvlJc w:val="left"/>
      <w:pPr>
        <w:ind w:left="5112" w:hanging="227"/>
      </w:pPr>
      <w:rPr>
        <w:rFonts w:hint="default"/>
        <w:lang w:val="en-US" w:eastAsia="en-US" w:bidi="ar-SA"/>
      </w:rPr>
    </w:lvl>
    <w:lvl w:ilvl="6">
      <w:numFmt w:val="bullet"/>
      <w:lvlText w:val="•"/>
      <w:lvlJc w:val="left"/>
      <w:pPr>
        <w:ind w:left="6302" w:hanging="227"/>
      </w:pPr>
      <w:rPr>
        <w:rFonts w:hint="default"/>
        <w:lang w:val="en-US" w:eastAsia="en-US" w:bidi="ar-SA"/>
      </w:rPr>
    </w:lvl>
    <w:lvl w:ilvl="7">
      <w:numFmt w:val="bullet"/>
      <w:lvlText w:val="•"/>
      <w:lvlJc w:val="left"/>
      <w:pPr>
        <w:ind w:left="7493" w:hanging="227"/>
      </w:pPr>
      <w:rPr>
        <w:rFonts w:hint="default"/>
        <w:lang w:val="en-US" w:eastAsia="en-US" w:bidi="ar-SA"/>
      </w:rPr>
    </w:lvl>
    <w:lvl w:ilvl="8">
      <w:numFmt w:val="bullet"/>
      <w:lvlText w:val="•"/>
      <w:lvlJc w:val="left"/>
      <w:pPr>
        <w:ind w:left="8684" w:hanging="227"/>
      </w:pPr>
      <w:rPr>
        <w:rFonts w:hint="default"/>
        <w:lang w:val="en-US" w:eastAsia="en-US" w:bidi="ar-SA"/>
      </w:rPr>
    </w:lvl>
  </w:abstractNum>
  <w:abstractNum w:abstractNumId="8" w15:restartNumberingAfterBreak="0">
    <w:nsid w:val="4B5421BA"/>
    <w:multiLevelType w:val="multilevel"/>
    <w:tmpl w:val="FEAA8B36"/>
    <w:lvl w:ilvl="0">
      <w:start w:val="5"/>
      <w:numFmt w:val="decimal"/>
      <w:lvlText w:val="%1"/>
      <w:lvlJc w:val="left"/>
      <w:pPr>
        <w:ind w:left="635" w:hanging="352"/>
        <w:jc w:val="left"/>
      </w:pPr>
      <w:rPr>
        <w:rFonts w:hint="default"/>
        <w:lang w:val="en-US" w:eastAsia="en-US" w:bidi="ar-SA"/>
      </w:rPr>
    </w:lvl>
    <w:lvl w:ilvl="1">
      <w:start w:val="1"/>
      <w:numFmt w:val="decimal"/>
      <w:lvlText w:val="%1.%2"/>
      <w:lvlJc w:val="left"/>
      <w:pPr>
        <w:ind w:left="635" w:hanging="352"/>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1020"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3">
      <w:numFmt w:val="bullet"/>
      <w:lvlText w:val="•"/>
      <w:lvlJc w:val="left"/>
      <w:pPr>
        <w:ind w:left="3170" w:hanging="227"/>
      </w:pPr>
      <w:rPr>
        <w:rFonts w:hint="default"/>
        <w:lang w:val="en-US" w:eastAsia="en-US" w:bidi="ar-SA"/>
      </w:rPr>
    </w:lvl>
    <w:lvl w:ilvl="4">
      <w:numFmt w:val="bullet"/>
      <w:lvlText w:val="•"/>
      <w:lvlJc w:val="left"/>
      <w:pPr>
        <w:ind w:left="4245" w:hanging="227"/>
      </w:pPr>
      <w:rPr>
        <w:rFonts w:hint="default"/>
        <w:lang w:val="en-US" w:eastAsia="en-US" w:bidi="ar-SA"/>
      </w:rPr>
    </w:lvl>
    <w:lvl w:ilvl="5">
      <w:numFmt w:val="bullet"/>
      <w:lvlText w:val="•"/>
      <w:lvlJc w:val="left"/>
      <w:pPr>
        <w:ind w:left="5320" w:hanging="227"/>
      </w:pPr>
      <w:rPr>
        <w:rFonts w:hint="default"/>
        <w:lang w:val="en-US" w:eastAsia="en-US" w:bidi="ar-SA"/>
      </w:rPr>
    </w:lvl>
    <w:lvl w:ilvl="6">
      <w:numFmt w:val="bullet"/>
      <w:lvlText w:val="•"/>
      <w:lvlJc w:val="left"/>
      <w:pPr>
        <w:ind w:left="6395" w:hanging="227"/>
      </w:pPr>
      <w:rPr>
        <w:rFonts w:hint="default"/>
        <w:lang w:val="en-US" w:eastAsia="en-US" w:bidi="ar-SA"/>
      </w:rPr>
    </w:lvl>
    <w:lvl w:ilvl="7">
      <w:numFmt w:val="bullet"/>
      <w:lvlText w:val="•"/>
      <w:lvlJc w:val="left"/>
      <w:pPr>
        <w:ind w:left="7470" w:hanging="227"/>
      </w:pPr>
      <w:rPr>
        <w:rFonts w:hint="default"/>
        <w:lang w:val="en-US" w:eastAsia="en-US" w:bidi="ar-SA"/>
      </w:rPr>
    </w:lvl>
    <w:lvl w:ilvl="8">
      <w:numFmt w:val="bullet"/>
      <w:lvlText w:val="•"/>
      <w:lvlJc w:val="left"/>
      <w:pPr>
        <w:ind w:left="8545" w:hanging="227"/>
      </w:pPr>
      <w:rPr>
        <w:rFonts w:hint="default"/>
        <w:lang w:val="en-US" w:eastAsia="en-US" w:bidi="ar-SA"/>
      </w:rPr>
    </w:lvl>
  </w:abstractNum>
  <w:abstractNum w:abstractNumId="9" w15:restartNumberingAfterBreak="0">
    <w:nsid w:val="4E8C04FC"/>
    <w:multiLevelType w:val="hybridMultilevel"/>
    <w:tmpl w:val="D82C9BB0"/>
    <w:lvl w:ilvl="0" w:tplc="9A08C0A0">
      <w:start w:val="1"/>
      <w:numFmt w:val="lowerLetter"/>
      <w:lvlText w:val="%1."/>
      <w:lvlJc w:val="left"/>
      <w:pPr>
        <w:ind w:left="1260" w:hanging="227"/>
        <w:jc w:val="left"/>
      </w:pPr>
      <w:rPr>
        <w:rFonts w:ascii="Calibri" w:eastAsia="RooneySans Regular" w:hAnsi="Calibri" w:cs="Calibri" w:hint="default"/>
        <w:b w:val="0"/>
        <w:bCs w:val="0"/>
        <w:i w:val="0"/>
        <w:iCs w:val="0"/>
        <w:spacing w:val="-3"/>
        <w:w w:val="100"/>
        <w:sz w:val="22"/>
        <w:szCs w:val="22"/>
        <w:lang w:val="en-US" w:eastAsia="en-US" w:bidi="ar-SA"/>
      </w:rPr>
    </w:lvl>
    <w:lvl w:ilvl="1" w:tplc="6630A0BC">
      <w:numFmt w:val="bullet"/>
      <w:lvlText w:val="•"/>
      <w:lvlJc w:val="left"/>
      <w:pPr>
        <w:ind w:left="2240" w:hanging="227"/>
      </w:pPr>
      <w:rPr>
        <w:rFonts w:hint="default"/>
        <w:lang w:val="en-US" w:eastAsia="en-US" w:bidi="ar-SA"/>
      </w:rPr>
    </w:lvl>
    <w:lvl w:ilvl="2" w:tplc="FC34EA8E">
      <w:numFmt w:val="bullet"/>
      <w:lvlText w:val="•"/>
      <w:lvlJc w:val="left"/>
      <w:pPr>
        <w:ind w:left="3221" w:hanging="227"/>
      </w:pPr>
      <w:rPr>
        <w:rFonts w:hint="default"/>
        <w:lang w:val="en-US" w:eastAsia="en-US" w:bidi="ar-SA"/>
      </w:rPr>
    </w:lvl>
    <w:lvl w:ilvl="3" w:tplc="CD8E672A">
      <w:numFmt w:val="bullet"/>
      <w:lvlText w:val="•"/>
      <w:lvlJc w:val="left"/>
      <w:pPr>
        <w:ind w:left="4201" w:hanging="227"/>
      </w:pPr>
      <w:rPr>
        <w:rFonts w:hint="default"/>
        <w:lang w:val="en-US" w:eastAsia="en-US" w:bidi="ar-SA"/>
      </w:rPr>
    </w:lvl>
    <w:lvl w:ilvl="4" w:tplc="52F86F3C">
      <w:numFmt w:val="bullet"/>
      <w:lvlText w:val="•"/>
      <w:lvlJc w:val="left"/>
      <w:pPr>
        <w:ind w:left="5182" w:hanging="227"/>
      </w:pPr>
      <w:rPr>
        <w:rFonts w:hint="default"/>
        <w:lang w:val="en-US" w:eastAsia="en-US" w:bidi="ar-SA"/>
      </w:rPr>
    </w:lvl>
    <w:lvl w:ilvl="5" w:tplc="E3E4435A">
      <w:numFmt w:val="bullet"/>
      <w:lvlText w:val="•"/>
      <w:lvlJc w:val="left"/>
      <w:pPr>
        <w:ind w:left="6162" w:hanging="227"/>
      </w:pPr>
      <w:rPr>
        <w:rFonts w:hint="default"/>
        <w:lang w:val="en-US" w:eastAsia="en-US" w:bidi="ar-SA"/>
      </w:rPr>
    </w:lvl>
    <w:lvl w:ilvl="6" w:tplc="4718EA42">
      <w:numFmt w:val="bullet"/>
      <w:lvlText w:val="•"/>
      <w:lvlJc w:val="left"/>
      <w:pPr>
        <w:ind w:left="7143" w:hanging="227"/>
      </w:pPr>
      <w:rPr>
        <w:rFonts w:hint="default"/>
        <w:lang w:val="en-US" w:eastAsia="en-US" w:bidi="ar-SA"/>
      </w:rPr>
    </w:lvl>
    <w:lvl w:ilvl="7" w:tplc="87065F9C">
      <w:numFmt w:val="bullet"/>
      <w:lvlText w:val="•"/>
      <w:lvlJc w:val="left"/>
      <w:pPr>
        <w:ind w:left="8123" w:hanging="227"/>
      </w:pPr>
      <w:rPr>
        <w:rFonts w:hint="default"/>
        <w:lang w:val="en-US" w:eastAsia="en-US" w:bidi="ar-SA"/>
      </w:rPr>
    </w:lvl>
    <w:lvl w:ilvl="8" w:tplc="4F2CCCAC">
      <w:numFmt w:val="bullet"/>
      <w:lvlText w:val="•"/>
      <w:lvlJc w:val="left"/>
      <w:pPr>
        <w:ind w:left="9104" w:hanging="227"/>
      </w:pPr>
      <w:rPr>
        <w:rFonts w:hint="default"/>
        <w:lang w:val="en-US" w:eastAsia="en-US" w:bidi="ar-SA"/>
      </w:rPr>
    </w:lvl>
  </w:abstractNum>
  <w:abstractNum w:abstractNumId="10" w15:restartNumberingAfterBreak="0">
    <w:nsid w:val="53831E5E"/>
    <w:multiLevelType w:val="multilevel"/>
    <w:tmpl w:val="2F16C858"/>
    <w:lvl w:ilvl="0">
      <w:start w:val="2"/>
      <w:numFmt w:val="decimal"/>
      <w:lvlText w:val="%1"/>
      <w:lvlJc w:val="left"/>
      <w:pPr>
        <w:ind w:left="876" w:hanging="354"/>
        <w:jc w:val="left"/>
      </w:pPr>
      <w:rPr>
        <w:rFonts w:hint="default"/>
        <w:lang w:val="en-US" w:eastAsia="en-US" w:bidi="ar-SA"/>
      </w:rPr>
    </w:lvl>
    <w:lvl w:ilvl="1">
      <w:start w:val="1"/>
      <w:numFmt w:val="decimal"/>
      <w:lvlText w:val="%1.%2"/>
      <w:lvlJc w:val="left"/>
      <w:pPr>
        <w:ind w:left="876" w:hanging="354"/>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2917" w:hanging="354"/>
      </w:pPr>
      <w:rPr>
        <w:rFonts w:hint="default"/>
        <w:lang w:val="en-US" w:eastAsia="en-US" w:bidi="ar-SA"/>
      </w:rPr>
    </w:lvl>
    <w:lvl w:ilvl="3">
      <w:numFmt w:val="bullet"/>
      <w:lvlText w:val="•"/>
      <w:lvlJc w:val="left"/>
      <w:pPr>
        <w:ind w:left="3935" w:hanging="354"/>
      </w:pPr>
      <w:rPr>
        <w:rFonts w:hint="default"/>
        <w:lang w:val="en-US" w:eastAsia="en-US" w:bidi="ar-SA"/>
      </w:rPr>
    </w:lvl>
    <w:lvl w:ilvl="4">
      <w:numFmt w:val="bullet"/>
      <w:lvlText w:val="•"/>
      <w:lvlJc w:val="left"/>
      <w:pPr>
        <w:ind w:left="4954" w:hanging="354"/>
      </w:pPr>
      <w:rPr>
        <w:rFonts w:hint="default"/>
        <w:lang w:val="en-US" w:eastAsia="en-US" w:bidi="ar-SA"/>
      </w:rPr>
    </w:lvl>
    <w:lvl w:ilvl="5">
      <w:numFmt w:val="bullet"/>
      <w:lvlText w:val="•"/>
      <w:lvlJc w:val="left"/>
      <w:pPr>
        <w:ind w:left="5972" w:hanging="354"/>
      </w:pPr>
      <w:rPr>
        <w:rFonts w:hint="default"/>
        <w:lang w:val="en-US" w:eastAsia="en-US" w:bidi="ar-SA"/>
      </w:rPr>
    </w:lvl>
    <w:lvl w:ilvl="6">
      <w:numFmt w:val="bullet"/>
      <w:lvlText w:val="•"/>
      <w:lvlJc w:val="left"/>
      <w:pPr>
        <w:ind w:left="6991" w:hanging="354"/>
      </w:pPr>
      <w:rPr>
        <w:rFonts w:hint="default"/>
        <w:lang w:val="en-US" w:eastAsia="en-US" w:bidi="ar-SA"/>
      </w:rPr>
    </w:lvl>
    <w:lvl w:ilvl="7">
      <w:numFmt w:val="bullet"/>
      <w:lvlText w:val="•"/>
      <w:lvlJc w:val="left"/>
      <w:pPr>
        <w:ind w:left="8009" w:hanging="354"/>
      </w:pPr>
      <w:rPr>
        <w:rFonts w:hint="default"/>
        <w:lang w:val="en-US" w:eastAsia="en-US" w:bidi="ar-SA"/>
      </w:rPr>
    </w:lvl>
    <w:lvl w:ilvl="8">
      <w:numFmt w:val="bullet"/>
      <w:lvlText w:val="•"/>
      <w:lvlJc w:val="left"/>
      <w:pPr>
        <w:ind w:left="9028" w:hanging="354"/>
      </w:pPr>
      <w:rPr>
        <w:rFonts w:hint="default"/>
        <w:lang w:val="en-US" w:eastAsia="en-US" w:bidi="ar-SA"/>
      </w:rPr>
    </w:lvl>
  </w:abstractNum>
  <w:abstractNum w:abstractNumId="11" w15:restartNumberingAfterBreak="0">
    <w:nsid w:val="65FD64A7"/>
    <w:multiLevelType w:val="hybridMultilevel"/>
    <w:tmpl w:val="29FE5264"/>
    <w:lvl w:ilvl="0" w:tplc="1B40B2C0">
      <w:numFmt w:val="bullet"/>
      <w:lvlText w:val="•"/>
      <w:lvlJc w:val="left"/>
      <w:pPr>
        <w:ind w:left="368" w:hanging="284"/>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12AA4C00">
      <w:numFmt w:val="bullet"/>
      <w:lvlText w:val="•"/>
      <w:lvlJc w:val="left"/>
      <w:pPr>
        <w:ind w:left="1378" w:hanging="284"/>
      </w:pPr>
      <w:rPr>
        <w:rFonts w:hint="default"/>
        <w:lang w:val="en-US" w:eastAsia="en-US" w:bidi="ar-SA"/>
      </w:rPr>
    </w:lvl>
    <w:lvl w:ilvl="2" w:tplc="054480BC">
      <w:numFmt w:val="bullet"/>
      <w:lvlText w:val="•"/>
      <w:lvlJc w:val="left"/>
      <w:pPr>
        <w:ind w:left="2397" w:hanging="284"/>
      </w:pPr>
      <w:rPr>
        <w:rFonts w:hint="default"/>
        <w:lang w:val="en-US" w:eastAsia="en-US" w:bidi="ar-SA"/>
      </w:rPr>
    </w:lvl>
    <w:lvl w:ilvl="3" w:tplc="466C2F20">
      <w:numFmt w:val="bullet"/>
      <w:lvlText w:val="•"/>
      <w:lvlJc w:val="left"/>
      <w:pPr>
        <w:ind w:left="3415" w:hanging="284"/>
      </w:pPr>
      <w:rPr>
        <w:rFonts w:hint="default"/>
        <w:lang w:val="en-US" w:eastAsia="en-US" w:bidi="ar-SA"/>
      </w:rPr>
    </w:lvl>
    <w:lvl w:ilvl="4" w:tplc="2F2E6180">
      <w:numFmt w:val="bullet"/>
      <w:lvlText w:val="•"/>
      <w:lvlJc w:val="left"/>
      <w:pPr>
        <w:ind w:left="4434" w:hanging="284"/>
      </w:pPr>
      <w:rPr>
        <w:rFonts w:hint="default"/>
        <w:lang w:val="en-US" w:eastAsia="en-US" w:bidi="ar-SA"/>
      </w:rPr>
    </w:lvl>
    <w:lvl w:ilvl="5" w:tplc="D9983588">
      <w:numFmt w:val="bullet"/>
      <w:lvlText w:val="•"/>
      <w:lvlJc w:val="left"/>
      <w:pPr>
        <w:ind w:left="5452" w:hanging="284"/>
      </w:pPr>
      <w:rPr>
        <w:rFonts w:hint="default"/>
        <w:lang w:val="en-US" w:eastAsia="en-US" w:bidi="ar-SA"/>
      </w:rPr>
    </w:lvl>
    <w:lvl w:ilvl="6" w:tplc="F8EC12F4">
      <w:numFmt w:val="bullet"/>
      <w:lvlText w:val="•"/>
      <w:lvlJc w:val="left"/>
      <w:pPr>
        <w:ind w:left="6471" w:hanging="284"/>
      </w:pPr>
      <w:rPr>
        <w:rFonts w:hint="default"/>
        <w:lang w:val="en-US" w:eastAsia="en-US" w:bidi="ar-SA"/>
      </w:rPr>
    </w:lvl>
    <w:lvl w:ilvl="7" w:tplc="5B60D4F6">
      <w:numFmt w:val="bullet"/>
      <w:lvlText w:val="•"/>
      <w:lvlJc w:val="left"/>
      <w:pPr>
        <w:ind w:left="7489" w:hanging="284"/>
      </w:pPr>
      <w:rPr>
        <w:rFonts w:hint="default"/>
        <w:lang w:val="en-US" w:eastAsia="en-US" w:bidi="ar-SA"/>
      </w:rPr>
    </w:lvl>
    <w:lvl w:ilvl="8" w:tplc="78FE05BA">
      <w:numFmt w:val="bullet"/>
      <w:lvlText w:val="•"/>
      <w:lvlJc w:val="left"/>
      <w:pPr>
        <w:ind w:left="8508" w:hanging="284"/>
      </w:pPr>
      <w:rPr>
        <w:rFonts w:hint="default"/>
        <w:lang w:val="en-US" w:eastAsia="en-US" w:bidi="ar-SA"/>
      </w:rPr>
    </w:lvl>
  </w:abstractNum>
  <w:abstractNum w:abstractNumId="12" w15:restartNumberingAfterBreak="0">
    <w:nsid w:val="6F597B84"/>
    <w:multiLevelType w:val="multilevel"/>
    <w:tmpl w:val="CF463930"/>
    <w:lvl w:ilvl="0">
      <w:start w:val="3"/>
      <w:numFmt w:val="decimal"/>
      <w:lvlText w:val="%1"/>
      <w:lvlJc w:val="left"/>
      <w:pPr>
        <w:ind w:left="633" w:hanging="350"/>
        <w:jc w:val="left"/>
      </w:pPr>
      <w:rPr>
        <w:rFonts w:hint="default"/>
        <w:lang w:val="en-US" w:eastAsia="en-US" w:bidi="ar-SA"/>
      </w:rPr>
    </w:lvl>
    <w:lvl w:ilvl="1">
      <w:start w:val="1"/>
      <w:numFmt w:val="decimal"/>
      <w:lvlText w:val="%1.%2"/>
      <w:lvlJc w:val="left"/>
      <w:pPr>
        <w:ind w:left="633" w:hanging="350"/>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2651" w:hanging="350"/>
      </w:pPr>
      <w:rPr>
        <w:rFonts w:hint="default"/>
        <w:lang w:val="en-US" w:eastAsia="en-US" w:bidi="ar-SA"/>
      </w:rPr>
    </w:lvl>
    <w:lvl w:ilvl="3">
      <w:numFmt w:val="bullet"/>
      <w:lvlText w:val="•"/>
      <w:lvlJc w:val="left"/>
      <w:pPr>
        <w:ind w:left="3656" w:hanging="350"/>
      </w:pPr>
      <w:rPr>
        <w:rFonts w:hint="default"/>
        <w:lang w:val="en-US" w:eastAsia="en-US" w:bidi="ar-SA"/>
      </w:rPr>
    </w:lvl>
    <w:lvl w:ilvl="4">
      <w:numFmt w:val="bullet"/>
      <w:lvlText w:val="•"/>
      <w:lvlJc w:val="left"/>
      <w:pPr>
        <w:ind w:left="4662" w:hanging="350"/>
      </w:pPr>
      <w:rPr>
        <w:rFonts w:hint="default"/>
        <w:lang w:val="en-US" w:eastAsia="en-US" w:bidi="ar-SA"/>
      </w:rPr>
    </w:lvl>
    <w:lvl w:ilvl="5">
      <w:numFmt w:val="bullet"/>
      <w:lvlText w:val="•"/>
      <w:lvlJc w:val="left"/>
      <w:pPr>
        <w:ind w:left="5668" w:hanging="350"/>
      </w:pPr>
      <w:rPr>
        <w:rFonts w:hint="default"/>
        <w:lang w:val="en-US" w:eastAsia="en-US" w:bidi="ar-SA"/>
      </w:rPr>
    </w:lvl>
    <w:lvl w:ilvl="6">
      <w:numFmt w:val="bullet"/>
      <w:lvlText w:val="•"/>
      <w:lvlJc w:val="left"/>
      <w:pPr>
        <w:ind w:left="6673" w:hanging="350"/>
      </w:pPr>
      <w:rPr>
        <w:rFonts w:hint="default"/>
        <w:lang w:val="en-US" w:eastAsia="en-US" w:bidi="ar-SA"/>
      </w:rPr>
    </w:lvl>
    <w:lvl w:ilvl="7">
      <w:numFmt w:val="bullet"/>
      <w:lvlText w:val="•"/>
      <w:lvlJc w:val="left"/>
      <w:pPr>
        <w:ind w:left="7679" w:hanging="350"/>
      </w:pPr>
      <w:rPr>
        <w:rFonts w:hint="default"/>
        <w:lang w:val="en-US" w:eastAsia="en-US" w:bidi="ar-SA"/>
      </w:rPr>
    </w:lvl>
    <w:lvl w:ilvl="8">
      <w:numFmt w:val="bullet"/>
      <w:lvlText w:val="•"/>
      <w:lvlJc w:val="left"/>
      <w:pPr>
        <w:ind w:left="8684" w:hanging="350"/>
      </w:pPr>
      <w:rPr>
        <w:rFonts w:hint="default"/>
        <w:lang w:val="en-US" w:eastAsia="en-US" w:bidi="ar-SA"/>
      </w:rPr>
    </w:lvl>
  </w:abstractNum>
  <w:abstractNum w:abstractNumId="13" w15:restartNumberingAfterBreak="0">
    <w:nsid w:val="71A93372"/>
    <w:multiLevelType w:val="multilevel"/>
    <w:tmpl w:val="2474C50A"/>
    <w:lvl w:ilvl="0">
      <w:start w:val="6"/>
      <w:numFmt w:val="decimal"/>
      <w:lvlText w:val="%1"/>
      <w:lvlJc w:val="left"/>
      <w:pPr>
        <w:ind w:left="648" w:hanging="366"/>
        <w:jc w:val="left"/>
      </w:pPr>
      <w:rPr>
        <w:rFonts w:hint="default"/>
        <w:lang w:val="en-US" w:eastAsia="en-US" w:bidi="ar-SA"/>
      </w:rPr>
    </w:lvl>
    <w:lvl w:ilvl="1">
      <w:start w:val="1"/>
      <w:numFmt w:val="decimal"/>
      <w:lvlText w:val="%1.%2"/>
      <w:lvlJc w:val="left"/>
      <w:pPr>
        <w:ind w:left="648" w:hanging="366"/>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2651" w:hanging="366"/>
      </w:pPr>
      <w:rPr>
        <w:rFonts w:hint="default"/>
        <w:lang w:val="en-US" w:eastAsia="en-US" w:bidi="ar-SA"/>
      </w:rPr>
    </w:lvl>
    <w:lvl w:ilvl="3">
      <w:numFmt w:val="bullet"/>
      <w:lvlText w:val="•"/>
      <w:lvlJc w:val="left"/>
      <w:pPr>
        <w:ind w:left="3656" w:hanging="366"/>
      </w:pPr>
      <w:rPr>
        <w:rFonts w:hint="default"/>
        <w:lang w:val="en-US" w:eastAsia="en-US" w:bidi="ar-SA"/>
      </w:rPr>
    </w:lvl>
    <w:lvl w:ilvl="4">
      <w:numFmt w:val="bullet"/>
      <w:lvlText w:val="•"/>
      <w:lvlJc w:val="left"/>
      <w:pPr>
        <w:ind w:left="4662" w:hanging="366"/>
      </w:pPr>
      <w:rPr>
        <w:rFonts w:hint="default"/>
        <w:lang w:val="en-US" w:eastAsia="en-US" w:bidi="ar-SA"/>
      </w:rPr>
    </w:lvl>
    <w:lvl w:ilvl="5">
      <w:numFmt w:val="bullet"/>
      <w:lvlText w:val="•"/>
      <w:lvlJc w:val="left"/>
      <w:pPr>
        <w:ind w:left="5667" w:hanging="366"/>
      </w:pPr>
      <w:rPr>
        <w:rFonts w:hint="default"/>
        <w:lang w:val="en-US" w:eastAsia="en-US" w:bidi="ar-SA"/>
      </w:rPr>
    </w:lvl>
    <w:lvl w:ilvl="6">
      <w:numFmt w:val="bullet"/>
      <w:lvlText w:val="•"/>
      <w:lvlJc w:val="left"/>
      <w:pPr>
        <w:ind w:left="6673" w:hanging="366"/>
      </w:pPr>
      <w:rPr>
        <w:rFonts w:hint="default"/>
        <w:lang w:val="en-US" w:eastAsia="en-US" w:bidi="ar-SA"/>
      </w:rPr>
    </w:lvl>
    <w:lvl w:ilvl="7">
      <w:numFmt w:val="bullet"/>
      <w:lvlText w:val="•"/>
      <w:lvlJc w:val="left"/>
      <w:pPr>
        <w:ind w:left="7678" w:hanging="366"/>
      </w:pPr>
      <w:rPr>
        <w:rFonts w:hint="default"/>
        <w:lang w:val="en-US" w:eastAsia="en-US" w:bidi="ar-SA"/>
      </w:rPr>
    </w:lvl>
    <w:lvl w:ilvl="8">
      <w:numFmt w:val="bullet"/>
      <w:lvlText w:val="•"/>
      <w:lvlJc w:val="left"/>
      <w:pPr>
        <w:ind w:left="8684" w:hanging="366"/>
      </w:pPr>
      <w:rPr>
        <w:rFonts w:hint="default"/>
        <w:lang w:val="en-US" w:eastAsia="en-US" w:bidi="ar-SA"/>
      </w:rPr>
    </w:lvl>
  </w:abstractNum>
  <w:abstractNum w:abstractNumId="14" w15:restartNumberingAfterBreak="0">
    <w:nsid w:val="71FE71E6"/>
    <w:multiLevelType w:val="hybridMultilevel"/>
    <w:tmpl w:val="851E3D4C"/>
    <w:lvl w:ilvl="0" w:tplc="7BE0E7BE">
      <w:numFmt w:val="bullet"/>
      <w:lvlText w:val="•"/>
      <w:lvlJc w:val="left"/>
      <w:pPr>
        <w:ind w:left="368" w:hanging="284"/>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EAB0F3BE">
      <w:numFmt w:val="bullet"/>
      <w:lvlText w:val="•"/>
      <w:lvlJc w:val="left"/>
      <w:pPr>
        <w:ind w:left="1378" w:hanging="284"/>
      </w:pPr>
      <w:rPr>
        <w:rFonts w:hint="default"/>
        <w:lang w:val="en-US" w:eastAsia="en-US" w:bidi="ar-SA"/>
      </w:rPr>
    </w:lvl>
    <w:lvl w:ilvl="2" w:tplc="497A2A2A">
      <w:numFmt w:val="bullet"/>
      <w:lvlText w:val="•"/>
      <w:lvlJc w:val="left"/>
      <w:pPr>
        <w:ind w:left="2397" w:hanging="284"/>
      </w:pPr>
      <w:rPr>
        <w:rFonts w:hint="default"/>
        <w:lang w:val="en-US" w:eastAsia="en-US" w:bidi="ar-SA"/>
      </w:rPr>
    </w:lvl>
    <w:lvl w:ilvl="3" w:tplc="178E2604">
      <w:numFmt w:val="bullet"/>
      <w:lvlText w:val="•"/>
      <w:lvlJc w:val="left"/>
      <w:pPr>
        <w:ind w:left="3415" w:hanging="284"/>
      </w:pPr>
      <w:rPr>
        <w:rFonts w:hint="default"/>
        <w:lang w:val="en-US" w:eastAsia="en-US" w:bidi="ar-SA"/>
      </w:rPr>
    </w:lvl>
    <w:lvl w:ilvl="4" w:tplc="E62E0EA6">
      <w:numFmt w:val="bullet"/>
      <w:lvlText w:val="•"/>
      <w:lvlJc w:val="left"/>
      <w:pPr>
        <w:ind w:left="4434" w:hanging="284"/>
      </w:pPr>
      <w:rPr>
        <w:rFonts w:hint="default"/>
        <w:lang w:val="en-US" w:eastAsia="en-US" w:bidi="ar-SA"/>
      </w:rPr>
    </w:lvl>
    <w:lvl w:ilvl="5" w:tplc="46D6E936">
      <w:numFmt w:val="bullet"/>
      <w:lvlText w:val="•"/>
      <w:lvlJc w:val="left"/>
      <w:pPr>
        <w:ind w:left="5452" w:hanging="284"/>
      </w:pPr>
      <w:rPr>
        <w:rFonts w:hint="default"/>
        <w:lang w:val="en-US" w:eastAsia="en-US" w:bidi="ar-SA"/>
      </w:rPr>
    </w:lvl>
    <w:lvl w:ilvl="6" w:tplc="38EC248E">
      <w:numFmt w:val="bullet"/>
      <w:lvlText w:val="•"/>
      <w:lvlJc w:val="left"/>
      <w:pPr>
        <w:ind w:left="6471" w:hanging="284"/>
      </w:pPr>
      <w:rPr>
        <w:rFonts w:hint="default"/>
        <w:lang w:val="en-US" w:eastAsia="en-US" w:bidi="ar-SA"/>
      </w:rPr>
    </w:lvl>
    <w:lvl w:ilvl="7" w:tplc="CE8A1B80">
      <w:numFmt w:val="bullet"/>
      <w:lvlText w:val="•"/>
      <w:lvlJc w:val="left"/>
      <w:pPr>
        <w:ind w:left="7489" w:hanging="284"/>
      </w:pPr>
      <w:rPr>
        <w:rFonts w:hint="default"/>
        <w:lang w:val="en-US" w:eastAsia="en-US" w:bidi="ar-SA"/>
      </w:rPr>
    </w:lvl>
    <w:lvl w:ilvl="8" w:tplc="82068C84">
      <w:numFmt w:val="bullet"/>
      <w:lvlText w:val="•"/>
      <w:lvlJc w:val="left"/>
      <w:pPr>
        <w:ind w:left="8508" w:hanging="284"/>
      </w:pPr>
      <w:rPr>
        <w:rFonts w:hint="default"/>
        <w:lang w:val="en-US" w:eastAsia="en-US" w:bidi="ar-SA"/>
      </w:rPr>
    </w:lvl>
  </w:abstractNum>
  <w:abstractNum w:abstractNumId="15" w15:restartNumberingAfterBreak="0">
    <w:nsid w:val="7C7F6AC3"/>
    <w:multiLevelType w:val="hybridMultilevel"/>
    <w:tmpl w:val="B6A0AEA0"/>
    <w:lvl w:ilvl="0" w:tplc="F718EFF6">
      <w:start w:val="1"/>
      <w:numFmt w:val="decimal"/>
      <w:lvlText w:val="%1"/>
      <w:lvlJc w:val="left"/>
      <w:pPr>
        <w:ind w:left="479" w:hanging="197"/>
        <w:jc w:val="left"/>
      </w:pPr>
      <w:rPr>
        <w:rFonts w:ascii="Calibri" w:eastAsia="RooneySans Bold" w:hAnsi="Calibri" w:cs="Calibri" w:hint="default"/>
        <w:b/>
        <w:bCs/>
        <w:i w:val="0"/>
        <w:iCs w:val="0"/>
        <w:spacing w:val="0"/>
        <w:w w:val="100"/>
        <w:sz w:val="22"/>
        <w:szCs w:val="22"/>
        <w:lang w:val="en-US" w:eastAsia="en-US" w:bidi="ar-SA"/>
      </w:rPr>
    </w:lvl>
    <w:lvl w:ilvl="1" w:tplc="36B8986E">
      <w:numFmt w:val="bullet"/>
      <w:lvlText w:val="•"/>
      <w:lvlJc w:val="left"/>
      <w:pPr>
        <w:ind w:left="1501" w:hanging="197"/>
      </w:pPr>
      <w:rPr>
        <w:rFonts w:hint="default"/>
        <w:lang w:val="en-US" w:eastAsia="en-US" w:bidi="ar-SA"/>
      </w:rPr>
    </w:lvl>
    <w:lvl w:ilvl="2" w:tplc="3C9CA042">
      <w:numFmt w:val="bullet"/>
      <w:lvlText w:val="•"/>
      <w:lvlJc w:val="left"/>
      <w:pPr>
        <w:ind w:left="2523" w:hanging="197"/>
      </w:pPr>
      <w:rPr>
        <w:rFonts w:hint="default"/>
        <w:lang w:val="en-US" w:eastAsia="en-US" w:bidi="ar-SA"/>
      </w:rPr>
    </w:lvl>
    <w:lvl w:ilvl="3" w:tplc="AC3E3336">
      <w:numFmt w:val="bullet"/>
      <w:lvlText w:val="•"/>
      <w:lvlJc w:val="left"/>
      <w:pPr>
        <w:ind w:left="3544" w:hanging="197"/>
      </w:pPr>
      <w:rPr>
        <w:rFonts w:hint="default"/>
        <w:lang w:val="en-US" w:eastAsia="en-US" w:bidi="ar-SA"/>
      </w:rPr>
    </w:lvl>
    <w:lvl w:ilvl="4" w:tplc="EAFC750E">
      <w:numFmt w:val="bullet"/>
      <w:lvlText w:val="•"/>
      <w:lvlJc w:val="left"/>
      <w:pPr>
        <w:ind w:left="4565" w:hanging="197"/>
      </w:pPr>
      <w:rPr>
        <w:rFonts w:hint="default"/>
        <w:lang w:val="en-US" w:eastAsia="en-US" w:bidi="ar-SA"/>
      </w:rPr>
    </w:lvl>
    <w:lvl w:ilvl="5" w:tplc="3D20733E">
      <w:numFmt w:val="bullet"/>
      <w:lvlText w:val="•"/>
      <w:lvlJc w:val="left"/>
      <w:pPr>
        <w:ind w:left="5587" w:hanging="197"/>
      </w:pPr>
      <w:rPr>
        <w:rFonts w:hint="default"/>
        <w:lang w:val="en-US" w:eastAsia="en-US" w:bidi="ar-SA"/>
      </w:rPr>
    </w:lvl>
    <w:lvl w:ilvl="6" w:tplc="90B8718C">
      <w:numFmt w:val="bullet"/>
      <w:lvlText w:val="•"/>
      <w:lvlJc w:val="left"/>
      <w:pPr>
        <w:ind w:left="6608" w:hanging="197"/>
      </w:pPr>
      <w:rPr>
        <w:rFonts w:hint="default"/>
        <w:lang w:val="en-US" w:eastAsia="en-US" w:bidi="ar-SA"/>
      </w:rPr>
    </w:lvl>
    <w:lvl w:ilvl="7" w:tplc="9A982082">
      <w:numFmt w:val="bullet"/>
      <w:lvlText w:val="•"/>
      <w:lvlJc w:val="left"/>
      <w:pPr>
        <w:ind w:left="7630" w:hanging="197"/>
      </w:pPr>
      <w:rPr>
        <w:rFonts w:hint="default"/>
        <w:lang w:val="en-US" w:eastAsia="en-US" w:bidi="ar-SA"/>
      </w:rPr>
    </w:lvl>
    <w:lvl w:ilvl="8" w:tplc="5B4AA0D0">
      <w:numFmt w:val="bullet"/>
      <w:lvlText w:val="•"/>
      <w:lvlJc w:val="left"/>
      <w:pPr>
        <w:ind w:left="8651" w:hanging="197"/>
      </w:pPr>
      <w:rPr>
        <w:rFonts w:hint="default"/>
        <w:lang w:val="en-US" w:eastAsia="en-US" w:bidi="ar-SA"/>
      </w:rPr>
    </w:lvl>
  </w:abstractNum>
  <w:num w:numId="1" w16cid:durableId="1020011654">
    <w:abstractNumId w:val="13"/>
  </w:num>
  <w:num w:numId="2" w16cid:durableId="706685646">
    <w:abstractNumId w:val="8"/>
  </w:num>
  <w:num w:numId="3" w16cid:durableId="1251236997">
    <w:abstractNumId w:val="4"/>
  </w:num>
  <w:num w:numId="4" w16cid:durableId="1542748404">
    <w:abstractNumId w:val="15"/>
  </w:num>
  <w:num w:numId="5" w16cid:durableId="284431864">
    <w:abstractNumId w:val="2"/>
  </w:num>
  <w:num w:numId="6" w16cid:durableId="1275210501">
    <w:abstractNumId w:val="12"/>
  </w:num>
  <w:num w:numId="7" w16cid:durableId="1700812638">
    <w:abstractNumId w:val="10"/>
  </w:num>
  <w:num w:numId="8" w16cid:durableId="1334642976">
    <w:abstractNumId w:val="7"/>
  </w:num>
  <w:num w:numId="9" w16cid:durableId="356463971">
    <w:abstractNumId w:val="9"/>
  </w:num>
  <w:num w:numId="10" w16cid:durableId="537157773">
    <w:abstractNumId w:val="1"/>
  </w:num>
  <w:num w:numId="11" w16cid:durableId="1674718367">
    <w:abstractNumId w:val="5"/>
  </w:num>
  <w:num w:numId="12" w16cid:durableId="35551671">
    <w:abstractNumId w:val="3"/>
  </w:num>
  <w:num w:numId="13" w16cid:durableId="2050718390">
    <w:abstractNumId w:val="14"/>
  </w:num>
  <w:num w:numId="14" w16cid:durableId="1533225660">
    <w:abstractNumId w:val="11"/>
  </w:num>
  <w:num w:numId="15" w16cid:durableId="1130052586">
    <w:abstractNumId w:val="0"/>
  </w:num>
  <w:num w:numId="16" w16cid:durableId="192271947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bordersDoNotSurroundHeader/>
  <w:bordersDoNotSurroundFooter/>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3113"/>
    <w:rsid w:val="00005BD1"/>
    <w:rsid w:val="0001176E"/>
    <w:rsid w:val="0002222E"/>
    <w:rsid w:val="00023BE2"/>
    <w:rsid w:val="00035D77"/>
    <w:rsid w:val="00040751"/>
    <w:rsid w:val="00076104"/>
    <w:rsid w:val="00077AB7"/>
    <w:rsid w:val="000A57C3"/>
    <w:rsid w:val="000F4E83"/>
    <w:rsid w:val="000F55D6"/>
    <w:rsid w:val="00105F98"/>
    <w:rsid w:val="0016282B"/>
    <w:rsid w:val="00190166"/>
    <w:rsid w:val="00196A54"/>
    <w:rsid w:val="001D2EA5"/>
    <w:rsid w:val="001F73E8"/>
    <w:rsid w:val="00262278"/>
    <w:rsid w:val="00265F27"/>
    <w:rsid w:val="00274EDF"/>
    <w:rsid w:val="00297C43"/>
    <w:rsid w:val="002B1956"/>
    <w:rsid w:val="002E4CDF"/>
    <w:rsid w:val="00311136"/>
    <w:rsid w:val="00333D43"/>
    <w:rsid w:val="00341DB1"/>
    <w:rsid w:val="003455B4"/>
    <w:rsid w:val="00365540"/>
    <w:rsid w:val="0037466A"/>
    <w:rsid w:val="003A6316"/>
    <w:rsid w:val="003B32F7"/>
    <w:rsid w:val="003B3E90"/>
    <w:rsid w:val="003C12F6"/>
    <w:rsid w:val="003C47CE"/>
    <w:rsid w:val="003E216A"/>
    <w:rsid w:val="00417466"/>
    <w:rsid w:val="00434C46"/>
    <w:rsid w:val="00435A89"/>
    <w:rsid w:val="00444904"/>
    <w:rsid w:val="00472196"/>
    <w:rsid w:val="004B5B3D"/>
    <w:rsid w:val="0051566A"/>
    <w:rsid w:val="00515DF9"/>
    <w:rsid w:val="005337FE"/>
    <w:rsid w:val="005361C7"/>
    <w:rsid w:val="00580360"/>
    <w:rsid w:val="00591348"/>
    <w:rsid w:val="005937EF"/>
    <w:rsid w:val="005A7FDB"/>
    <w:rsid w:val="005B2FFB"/>
    <w:rsid w:val="005B5BC8"/>
    <w:rsid w:val="005D5E49"/>
    <w:rsid w:val="005F246A"/>
    <w:rsid w:val="0062490B"/>
    <w:rsid w:val="00626AD3"/>
    <w:rsid w:val="006A316A"/>
    <w:rsid w:val="006E796E"/>
    <w:rsid w:val="006F1E87"/>
    <w:rsid w:val="006F225D"/>
    <w:rsid w:val="00723D86"/>
    <w:rsid w:val="00763DAC"/>
    <w:rsid w:val="0079355E"/>
    <w:rsid w:val="007C13D4"/>
    <w:rsid w:val="007C2783"/>
    <w:rsid w:val="007D5BEC"/>
    <w:rsid w:val="007E5E65"/>
    <w:rsid w:val="00845BAD"/>
    <w:rsid w:val="00852D9A"/>
    <w:rsid w:val="00877522"/>
    <w:rsid w:val="008B1D50"/>
    <w:rsid w:val="00933308"/>
    <w:rsid w:val="00955E37"/>
    <w:rsid w:val="00970E26"/>
    <w:rsid w:val="00A0188E"/>
    <w:rsid w:val="00A03199"/>
    <w:rsid w:val="00A12C78"/>
    <w:rsid w:val="00A15202"/>
    <w:rsid w:val="00A25894"/>
    <w:rsid w:val="00A47039"/>
    <w:rsid w:val="00AA66AA"/>
    <w:rsid w:val="00AC1F6B"/>
    <w:rsid w:val="00AD7050"/>
    <w:rsid w:val="00B03113"/>
    <w:rsid w:val="00B0536B"/>
    <w:rsid w:val="00B32FB2"/>
    <w:rsid w:val="00B93041"/>
    <w:rsid w:val="00B94E30"/>
    <w:rsid w:val="00B97577"/>
    <w:rsid w:val="00BB5218"/>
    <w:rsid w:val="00C07453"/>
    <w:rsid w:val="00C20129"/>
    <w:rsid w:val="00C36ED5"/>
    <w:rsid w:val="00C46AF6"/>
    <w:rsid w:val="00C601A0"/>
    <w:rsid w:val="00C83575"/>
    <w:rsid w:val="00C94A73"/>
    <w:rsid w:val="00CB1B72"/>
    <w:rsid w:val="00CC6DEE"/>
    <w:rsid w:val="00D5370A"/>
    <w:rsid w:val="00D61088"/>
    <w:rsid w:val="00D70DAD"/>
    <w:rsid w:val="00D76225"/>
    <w:rsid w:val="00D83780"/>
    <w:rsid w:val="00D94EAE"/>
    <w:rsid w:val="00DA4DBB"/>
    <w:rsid w:val="00DC5CAB"/>
    <w:rsid w:val="00DE4B13"/>
    <w:rsid w:val="00E5242E"/>
    <w:rsid w:val="00E92264"/>
    <w:rsid w:val="00EB057A"/>
    <w:rsid w:val="00EC6B5B"/>
    <w:rsid w:val="00EE54CC"/>
    <w:rsid w:val="00EF7922"/>
    <w:rsid w:val="00F05612"/>
    <w:rsid w:val="00F63C47"/>
    <w:rsid w:val="00F90BCB"/>
    <w:rsid w:val="00F97E8A"/>
    <w:rsid w:val="00FE1C5C"/>
    <w:rsid w:val="00FF2FB1"/>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BA4DA8"/>
  <w15:docId w15:val="{836C574C-BBE5-C84A-9709-F6F30B307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RooneySans Regular" w:eastAsia="RooneySans Regular" w:hAnsi="RooneySans Regular" w:cs="RooneySans Regular"/>
    </w:rPr>
  </w:style>
  <w:style w:type="paragraph" w:styleId="Heading1">
    <w:name w:val="heading 1"/>
    <w:basedOn w:val="Normal"/>
    <w:uiPriority w:val="9"/>
    <w:qFormat/>
    <w:pPr>
      <w:spacing w:before="325"/>
      <w:ind w:left="240"/>
      <w:outlineLvl w:val="0"/>
    </w:pPr>
    <w:rPr>
      <w:rFonts w:ascii="RooneySans Medium" w:eastAsia="RooneySans Medium" w:hAnsi="RooneySans Medium" w:cs="RooneySans Medium"/>
      <w:sz w:val="64"/>
      <w:szCs w:val="64"/>
    </w:rPr>
  </w:style>
  <w:style w:type="paragraph" w:styleId="Heading2">
    <w:name w:val="heading 2"/>
    <w:basedOn w:val="Normal"/>
    <w:uiPriority w:val="9"/>
    <w:unhideWhenUsed/>
    <w:qFormat/>
    <w:pPr>
      <w:ind w:left="875"/>
      <w:outlineLvl w:val="1"/>
    </w:pPr>
    <w:rPr>
      <w:rFonts w:ascii="RooneySans Bold" w:eastAsia="RooneySans Bold" w:hAnsi="RooneySans Bold" w:cs="RooneySans Bold"/>
      <w:b/>
      <w:bCs/>
      <w:sz w:val="40"/>
      <w:szCs w:val="40"/>
    </w:rPr>
  </w:style>
  <w:style w:type="paragraph" w:styleId="Heading3">
    <w:name w:val="heading 3"/>
    <w:basedOn w:val="Normal"/>
    <w:uiPriority w:val="9"/>
    <w:unhideWhenUsed/>
    <w:qFormat/>
    <w:pPr>
      <w:ind w:left="240"/>
      <w:outlineLvl w:val="2"/>
    </w:pPr>
    <w:rPr>
      <w:rFonts w:ascii="RooneySans Bold" w:eastAsia="RooneySans Bold" w:hAnsi="RooneySans Bold" w:cs="RooneySans Bold"/>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 Normal_0"/>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1"/>
    <w:qFormat/>
    <w:pPr>
      <w:spacing w:before="159"/>
      <w:ind w:left="240"/>
    </w:pPr>
    <w:rPr>
      <w:rFonts w:ascii="RooneySans Medium" w:eastAsia="RooneySans Medium" w:hAnsi="RooneySans Medium" w:cs="RooneySans Medium"/>
    </w:rPr>
  </w:style>
  <w:style w:type="paragraph" w:styleId="TOC2">
    <w:name w:val="toc 2"/>
    <w:basedOn w:val="Normal"/>
    <w:uiPriority w:val="1"/>
    <w:qFormat/>
    <w:pPr>
      <w:spacing w:before="159"/>
      <w:ind w:left="523"/>
    </w:pPr>
  </w:style>
  <w:style w:type="paragraph" w:styleId="BodyText">
    <w:name w:val="Body Text"/>
    <w:basedOn w:val="Normal"/>
    <w:uiPriority w:val="1"/>
    <w:qFormat/>
  </w:style>
  <w:style w:type="paragraph" w:styleId="Title">
    <w:name w:val="Title"/>
    <w:basedOn w:val="Normal"/>
    <w:uiPriority w:val="10"/>
    <w:qFormat/>
    <w:pPr>
      <w:spacing w:before="269" w:line="1110" w:lineRule="exact"/>
      <w:ind w:left="551" w:right="573"/>
      <w:jc w:val="center"/>
    </w:pPr>
    <w:rPr>
      <w:rFonts w:ascii="RooneySans Bold" w:eastAsia="RooneySans Bold" w:hAnsi="RooneySans Bold" w:cs="RooneySans Bold"/>
      <w:b/>
      <w:bCs/>
      <w:sz w:val="92"/>
      <w:szCs w:val="92"/>
    </w:rPr>
  </w:style>
  <w:style w:type="paragraph" w:styleId="ListParagraph">
    <w:name w:val="List Paragraph"/>
    <w:basedOn w:val="Normal"/>
    <w:uiPriority w:val="1"/>
    <w:qFormat/>
    <w:pPr>
      <w:spacing w:before="138"/>
      <w:ind w:left="693" w:hanging="226"/>
    </w:pPr>
  </w:style>
  <w:style w:type="paragraph" w:customStyle="1" w:styleId="TableParagraph">
    <w:name w:val="Table Paragraph"/>
    <w:basedOn w:val="Normal"/>
    <w:uiPriority w:val="1"/>
    <w:qFormat/>
    <w:pPr>
      <w:spacing w:before="44"/>
      <w:ind w:left="1"/>
    </w:pPr>
  </w:style>
  <w:style w:type="paragraph" w:styleId="Header">
    <w:name w:val="header"/>
    <w:basedOn w:val="Normal"/>
    <w:link w:val="HeaderChar"/>
    <w:uiPriority w:val="99"/>
    <w:unhideWhenUsed/>
    <w:rsid w:val="00D70DAD"/>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D70DAD"/>
    <w:rPr>
      <w:rFonts w:ascii="RooneySans Regular" w:eastAsia="RooneySans Regular" w:hAnsi="RooneySans Regular" w:cs="RooneySans Regular"/>
      <w:sz w:val="20"/>
      <w:szCs w:val="20"/>
    </w:rPr>
  </w:style>
  <w:style w:type="paragraph" w:styleId="Footer">
    <w:name w:val="footer"/>
    <w:basedOn w:val="Normal"/>
    <w:link w:val="FooterChar"/>
    <w:uiPriority w:val="99"/>
    <w:unhideWhenUsed/>
    <w:rsid w:val="00D70DAD"/>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D70DAD"/>
    <w:rPr>
      <w:rFonts w:ascii="RooneySans Regular" w:eastAsia="RooneySans Regular" w:hAnsi="RooneySans Regular" w:cs="RooneySans Regular"/>
      <w:sz w:val="20"/>
      <w:szCs w:val="20"/>
    </w:rPr>
  </w:style>
  <w:style w:type="paragraph" w:styleId="BalloonText">
    <w:name w:val="Balloon Text"/>
    <w:basedOn w:val="Normal"/>
    <w:link w:val="BalloonTextChar"/>
    <w:uiPriority w:val="99"/>
    <w:semiHidden/>
    <w:unhideWhenUsed/>
    <w:rsid w:val="00B97577"/>
    <w:rPr>
      <w:sz w:val="18"/>
      <w:szCs w:val="18"/>
    </w:rPr>
  </w:style>
  <w:style w:type="character" w:customStyle="1" w:styleId="BalloonTextChar">
    <w:name w:val="Balloon Text Char"/>
    <w:basedOn w:val="DefaultParagraphFont"/>
    <w:link w:val="BalloonText"/>
    <w:uiPriority w:val="99"/>
    <w:semiHidden/>
    <w:rsid w:val="00B97577"/>
    <w:rPr>
      <w:rFonts w:ascii="RooneySans Regular" w:eastAsia="RooneySans Regular" w:hAnsi="RooneySans Regular" w:cs="RooneySans Regular"/>
      <w:sz w:val="18"/>
      <w:szCs w:val="18"/>
    </w:rPr>
  </w:style>
  <w:style w:type="character" w:styleId="CommentReference">
    <w:name w:val="annotation reference"/>
    <w:basedOn w:val="DefaultParagraphFont"/>
    <w:uiPriority w:val="99"/>
    <w:semiHidden/>
    <w:unhideWhenUsed/>
    <w:rsid w:val="000F55D6"/>
    <w:rPr>
      <w:sz w:val="16"/>
      <w:szCs w:val="16"/>
    </w:rPr>
  </w:style>
  <w:style w:type="paragraph" w:styleId="CommentText">
    <w:name w:val="annotation text"/>
    <w:basedOn w:val="Normal"/>
    <w:link w:val="CommentTextChar"/>
    <w:uiPriority w:val="99"/>
    <w:semiHidden/>
    <w:unhideWhenUsed/>
    <w:rsid w:val="000F55D6"/>
    <w:rPr>
      <w:sz w:val="20"/>
      <w:szCs w:val="20"/>
    </w:rPr>
  </w:style>
  <w:style w:type="character" w:customStyle="1" w:styleId="CommentTextChar">
    <w:name w:val="Comment Text Char"/>
    <w:basedOn w:val="DefaultParagraphFont"/>
    <w:link w:val="CommentText"/>
    <w:uiPriority w:val="99"/>
    <w:semiHidden/>
    <w:rsid w:val="000F55D6"/>
    <w:rPr>
      <w:rFonts w:ascii="RooneySans Regular" w:eastAsia="RooneySans Regular" w:hAnsi="RooneySans Regular" w:cs="RooneySans Regular"/>
      <w:sz w:val="20"/>
      <w:szCs w:val="20"/>
    </w:rPr>
  </w:style>
  <w:style w:type="paragraph" w:styleId="CommentSubject">
    <w:name w:val="annotation subject"/>
    <w:basedOn w:val="CommentText"/>
    <w:next w:val="CommentText"/>
    <w:link w:val="CommentSubjectChar"/>
    <w:uiPriority w:val="99"/>
    <w:semiHidden/>
    <w:unhideWhenUsed/>
    <w:rsid w:val="000F55D6"/>
    <w:rPr>
      <w:b/>
      <w:bCs/>
    </w:rPr>
  </w:style>
  <w:style w:type="character" w:customStyle="1" w:styleId="CommentSubjectChar">
    <w:name w:val="Comment Subject Char"/>
    <w:basedOn w:val="CommentTextChar"/>
    <w:link w:val="CommentSubject"/>
    <w:uiPriority w:val="99"/>
    <w:semiHidden/>
    <w:rsid w:val="000F55D6"/>
    <w:rPr>
      <w:rFonts w:ascii="RooneySans Regular" w:eastAsia="RooneySans Regular" w:hAnsi="RooneySans Regular" w:cs="RooneySans Regula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mailto:communication@dss.gov.au" TargetMode="External"/><Relationship Id="rId39" Type="http://schemas.openxmlformats.org/officeDocument/2006/relationships/header" Target="header6.xml"/><Relationship Id="rId21" Type="http://schemas.openxmlformats.org/officeDocument/2006/relationships/image" Target="media/image15.png"/><Relationship Id="rId34" Type="http://schemas.openxmlformats.org/officeDocument/2006/relationships/image" Target="media/image23.png"/><Relationship Id="rId42" Type="http://schemas.openxmlformats.org/officeDocument/2006/relationships/header" Target="header8.xml"/><Relationship Id="rId47" Type="http://schemas.openxmlformats.org/officeDocument/2006/relationships/image" Target="media/image190.png"/><Relationship Id="rId50" Type="http://schemas.openxmlformats.org/officeDocument/2006/relationships/header" Target="header9.xml"/><Relationship Id="rId55"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0.png"/><Relationship Id="rId11" Type="http://schemas.openxmlformats.org/officeDocument/2006/relationships/image" Target="media/image5.png"/><Relationship Id="rId24" Type="http://schemas.openxmlformats.org/officeDocument/2006/relationships/header" Target="header1.xml"/><Relationship Id="rId32" Type="http://schemas.openxmlformats.org/officeDocument/2006/relationships/header" Target="header2.xml"/><Relationship Id="rId37" Type="http://schemas.openxmlformats.org/officeDocument/2006/relationships/header" Target="header4.xml"/><Relationship Id="rId40" Type="http://schemas.openxmlformats.org/officeDocument/2006/relationships/header" Target="header7.xml"/><Relationship Id="rId45" Type="http://schemas.openxmlformats.org/officeDocument/2006/relationships/image" Target="media/image28.png"/><Relationship Id="rId53" Type="http://schemas.openxmlformats.org/officeDocument/2006/relationships/image" Target="media/image32.png"/><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www.pmc.gov.au/honours-and-symbols/commonwealth-coat-arms" TargetMode="External"/><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26.png"/><Relationship Id="rId48" Type="http://schemas.openxmlformats.org/officeDocument/2006/relationships/image" Target="media/image200.pn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0.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2.xml"/><Relationship Id="rId38" Type="http://schemas.openxmlformats.org/officeDocument/2006/relationships/header" Target="header5.xml"/><Relationship Id="rId46" Type="http://schemas.openxmlformats.org/officeDocument/2006/relationships/image" Target="media/image180.png"/><Relationship Id="rId20" Type="http://schemas.openxmlformats.org/officeDocument/2006/relationships/image" Target="media/image14.png"/><Relationship Id="rId41" Type="http://schemas.openxmlformats.org/officeDocument/2006/relationships/image" Target="media/image25.png"/><Relationship Id="rId54" Type="http://schemas.openxmlformats.org/officeDocument/2006/relationships/header" Target="head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36" Type="http://schemas.openxmlformats.org/officeDocument/2006/relationships/header" Target="header3.xml"/><Relationship Id="rId49" Type="http://schemas.openxmlformats.org/officeDocument/2006/relationships/image" Target="media/image29.jpeg"/><Relationship Id="rId5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2.jpeg"/><Relationship Id="rId44" Type="http://schemas.openxmlformats.org/officeDocument/2006/relationships/image" Target="media/image27.png"/><Relationship Id="rId52"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1" Type="http://schemas.openxmlformats.org/officeDocument/2006/relationships/image" Target="media/image18.png"/></Relationships>
</file>

<file path=word/_rels/header4.xml.rels><?xml version="1.0" encoding="UTF-8" standalone="yes"?>
<Relationships xmlns="http://schemas.openxmlformats.org/package/2006/relationships"><Relationship Id="rId1" Type="http://schemas.openxmlformats.org/officeDocument/2006/relationships/image" Target="media/image18.png"/></Relationships>
</file>

<file path=word/_rels/header5.xml.rels><?xml version="1.0" encoding="UTF-8" standalone="yes"?>
<Relationships xmlns="http://schemas.openxmlformats.org/package/2006/relationships"><Relationship Id="rId1" Type="http://schemas.openxmlformats.org/officeDocument/2006/relationships/image" Target="media/image18.png"/></Relationships>
</file>

<file path=word/_rels/header6.xml.rels><?xml version="1.0" encoding="UTF-8" standalone="yes"?>
<Relationships xmlns="http://schemas.openxmlformats.org/package/2006/relationships"><Relationship Id="rId1" Type="http://schemas.openxmlformats.org/officeDocument/2006/relationships/image" Target="media/image18.png"/></Relationships>
</file>

<file path=word/_rels/header7.xml.rels><?xml version="1.0" encoding="UTF-8" standalone="yes"?>
<Relationships xmlns="http://schemas.openxmlformats.org/package/2006/relationships"><Relationship Id="rId1" Type="http://schemas.openxmlformats.org/officeDocument/2006/relationships/image" Target="media/image18.png"/></Relationships>
</file>

<file path=word/_rels/header8.xml.rels><?xml version="1.0" encoding="UTF-8" standalone="yes"?>
<Relationships xmlns="http://schemas.openxmlformats.org/package/2006/relationships"><Relationship Id="rId1" Type="http://schemas.openxmlformats.org/officeDocument/2006/relationships/image" Target="media/image18.png"/></Relationships>
</file>

<file path=word/_rels/header9.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131</TotalTime>
  <Pages>23</Pages>
  <Words>3729</Words>
  <Characters>21261</Characters>
  <Application>Microsoft Office Word</Application>
  <DocSecurity>0</DocSecurity>
  <Lines>177</Lines>
  <Paragraphs>49</Paragraphs>
  <ScaleCrop>false</ScaleCrop>
  <Company/>
  <LinksUpToDate>false</LinksUpToDate>
  <CharactersWithSpaces>24941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Jennifer Mackenzie</cp:lastModifiedBy>
  <cp:revision>102</cp:revision>
  <dcterms:created xsi:type="dcterms:W3CDTF">2024-12-06T08:41:00Z</dcterms:created>
  <dcterms:modified xsi:type="dcterms:W3CDTF">2024-12-08T12:58:00Z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2024-12-06T00:00:00Z</vt:filetime>
  </property>
  <property fmtid="{D5CDD505-2E9C-101B-9397-08002B2CF9AE}" pid="3" name="Creator">
    <vt:lpwstr>Adobe InDesign 20.0 (Macintosh)</vt:lpwstr>
  </property>
  <property fmtid="{D5CDD505-2E9C-101B-9397-08002B2CF9AE}" pid="4" name="LastSaved">
    <vt:filetime>2024-12-06T00:00:00Z</vt:filetime>
  </property>
  <property fmtid="{D5CDD505-2E9C-101B-9397-08002B2CF9AE}" pid="5" name="Producer">
    <vt:lpwstr>Adobe PDF Library 17.0</vt:lpwstr>
  </property>
</Properties>
</file>